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FCB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Подведены итоги II четверти. В </w:t>
      </w:r>
      <w:r>
        <w:rPr>
          <w:rFonts w:ascii="Arial" w:hAnsi="Arial" w:cs="Arial"/>
          <w:sz w:val="23"/>
          <w:szCs w:val="23"/>
        </w:rPr>
        <w:t>понедельник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29</w:t>
      </w:r>
      <w:r>
        <w:rPr>
          <w:rFonts w:ascii="Arial" w:hAnsi="Arial" w:cs="Arial"/>
          <w:sz w:val="23"/>
          <w:szCs w:val="23"/>
        </w:rPr>
        <w:t xml:space="preserve"> декабря 2014 года, в 1-</w:t>
      </w:r>
      <w:r>
        <w:rPr>
          <w:rFonts w:ascii="Arial" w:hAnsi="Arial" w:cs="Arial"/>
          <w:sz w:val="23"/>
          <w:szCs w:val="23"/>
        </w:rPr>
        <w:t>11</w:t>
      </w:r>
      <w:r>
        <w:rPr>
          <w:rFonts w:ascii="Arial" w:hAnsi="Arial" w:cs="Arial"/>
          <w:sz w:val="23"/>
          <w:szCs w:val="23"/>
        </w:rPr>
        <w:t xml:space="preserve"> классах заместителем директора по учебной работе были организованы и проведены итоговые линейки, на которых лучшие из лучших, достойнейшие из достойных, победители олимпиад и соревнований получили дипломы и грамоты.</w:t>
      </w:r>
    </w:p>
    <w:p w:rsidR="00CD145B" w:rsidRDefault="00CD145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Всего в школе обучаются  120 учащихся+6 учащихся в филиале.</w:t>
      </w:r>
      <w:bookmarkStart w:id="0" w:name="_GoBack"/>
      <w:bookmarkEnd w:id="0"/>
    </w:p>
    <w:p w:rsidR="00B861F5" w:rsidRPr="00CD145B" w:rsidRDefault="00B861F5">
      <w:pPr>
        <w:rPr>
          <w:rFonts w:ascii="Arial" w:hAnsi="Arial" w:cs="Arial"/>
          <w:b/>
          <w:sz w:val="23"/>
          <w:szCs w:val="23"/>
          <w:u w:val="single"/>
        </w:rPr>
      </w:pPr>
      <w:r w:rsidRPr="00CD145B">
        <w:rPr>
          <w:rFonts w:ascii="Arial" w:hAnsi="Arial" w:cs="Arial"/>
          <w:b/>
          <w:sz w:val="23"/>
          <w:szCs w:val="23"/>
          <w:u w:val="single"/>
        </w:rPr>
        <w:t>Отличники: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 класс-Рахимова Лиана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 класс-Валиуллина Нурзиля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 класс-Сирачев Раиль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 класс-Хуснутдинов Рималь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Сирачев Ильнар</w:t>
      </w:r>
    </w:p>
    <w:p w:rsidR="00B861F5" w:rsidRPr="00CD145B" w:rsidRDefault="00B861F5">
      <w:pPr>
        <w:rPr>
          <w:rFonts w:ascii="Arial" w:hAnsi="Arial" w:cs="Arial"/>
          <w:b/>
          <w:sz w:val="23"/>
          <w:szCs w:val="23"/>
          <w:u w:val="single"/>
        </w:rPr>
      </w:pPr>
      <w:r w:rsidRPr="00CD145B">
        <w:rPr>
          <w:rFonts w:ascii="Arial" w:hAnsi="Arial" w:cs="Arial"/>
          <w:b/>
          <w:sz w:val="23"/>
          <w:szCs w:val="23"/>
          <w:u w:val="single"/>
        </w:rPr>
        <w:t>Хорошистов:38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Общая успеваемость -100%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Качественная успеваемость-34%</w:t>
      </w:r>
    </w:p>
    <w:p w:rsidR="00B861F5" w:rsidRPr="00CD145B" w:rsidRDefault="00B861F5">
      <w:pPr>
        <w:rPr>
          <w:rFonts w:ascii="Arial" w:hAnsi="Arial" w:cs="Arial"/>
          <w:b/>
          <w:sz w:val="23"/>
          <w:szCs w:val="23"/>
          <w:u w:val="single"/>
        </w:rPr>
      </w:pPr>
      <w:r w:rsidRPr="00CD145B">
        <w:rPr>
          <w:rFonts w:ascii="Arial" w:hAnsi="Arial" w:cs="Arial"/>
          <w:b/>
          <w:sz w:val="23"/>
          <w:szCs w:val="23"/>
          <w:u w:val="single"/>
        </w:rPr>
        <w:t>Призёры муниципального этапа Всероссийской олимпиады школьников.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 место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 класс Челялова Алина/татарский язык/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класс Аллаяров Дамир/физическая культура/</w:t>
      </w:r>
    </w:p>
    <w:p w:rsidR="00CD145B" w:rsidRDefault="00CD145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10 класс Идиятуллина Лиана </w:t>
      </w:r>
      <w:r>
        <w:rPr>
          <w:rFonts w:ascii="Arial" w:hAnsi="Arial" w:cs="Arial"/>
          <w:sz w:val="23"/>
          <w:szCs w:val="23"/>
        </w:rPr>
        <w:t>/физическая культура/</w:t>
      </w:r>
    </w:p>
    <w:p w:rsidR="00B861F5" w:rsidRDefault="00B861F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 место</w:t>
      </w:r>
    </w:p>
    <w:p w:rsidR="00B861F5" w:rsidRDefault="00CD145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11 класс </w:t>
      </w:r>
      <w:r w:rsidR="00B861F5">
        <w:rPr>
          <w:rFonts w:ascii="Arial" w:hAnsi="Arial" w:cs="Arial"/>
          <w:sz w:val="23"/>
          <w:szCs w:val="23"/>
        </w:rPr>
        <w:t>Шарафутинова Рузиля /татарский язык/</w:t>
      </w:r>
    </w:p>
    <w:p w:rsidR="00CD145B" w:rsidRDefault="00CD145B" w:rsidP="00CD145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 класс Сулейманов Руслан/физическая культура/</w:t>
      </w:r>
    </w:p>
    <w:p w:rsidR="00B861F5" w:rsidRDefault="00B861F5">
      <w:pPr>
        <w:rPr>
          <w:rFonts w:ascii="Arial" w:hAnsi="Arial" w:cs="Arial"/>
          <w:sz w:val="23"/>
          <w:szCs w:val="23"/>
        </w:rPr>
      </w:pPr>
    </w:p>
    <w:p w:rsidR="00B861F5" w:rsidRDefault="00B861F5"/>
    <w:sectPr w:rsidR="00B8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2F"/>
    <w:rsid w:val="00625D2F"/>
    <w:rsid w:val="00971A64"/>
    <w:rsid w:val="00A530C3"/>
    <w:rsid w:val="00B861F5"/>
    <w:rsid w:val="00C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5CB45-544C-43BA-B4AB-8EB59F4F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1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Аслана</cp:lastModifiedBy>
  <cp:revision>3</cp:revision>
  <cp:lastPrinted>2015-01-14T10:15:00Z</cp:lastPrinted>
  <dcterms:created xsi:type="dcterms:W3CDTF">2015-01-14T10:02:00Z</dcterms:created>
  <dcterms:modified xsi:type="dcterms:W3CDTF">2015-01-14T10:16:00Z</dcterms:modified>
</cp:coreProperties>
</file>