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BD" w:rsidRPr="003F7C0F" w:rsidRDefault="007152BD" w:rsidP="003F7C0F">
      <w:pPr>
        <w:rPr>
          <w:sz w:val="28"/>
          <w:szCs w:val="28"/>
        </w:rPr>
      </w:pPr>
    </w:p>
    <w:p w:rsidR="00C06B9A" w:rsidRPr="003F7C0F" w:rsidRDefault="00C06B9A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Муниципальное автономное общеобразовательное учреждение</w:t>
      </w:r>
    </w:p>
    <w:p w:rsidR="00C06B9A" w:rsidRPr="003F7C0F" w:rsidRDefault="00C06B9A" w:rsidP="003F7C0F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«</w:t>
      </w:r>
      <w:proofErr w:type="spellStart"/>
      <w:r w:rsidRPr="003F7C0F">
        <w:rPr>
          <w:b/>
          <w:sz w:val="28"/>
          <w:szCs w:val="28"/>
        </w:rPr>
        <w:t>Асланинская</w:t>
      </w:r>
      <w:proofErr w:type="spellEnd"/>
      <w:r w:rsidRPr="003F7C0F">
        <w:rPr>
          <w:b/>
          <w:sz w:val="28"/>
          <w:szCs w:val="28"/>
        </w:rPr>
        <w:t xml:space="preserve"> средняя общеобразовательная школа»</w:t>
      </w:r>
    </w:p>
    <w:p w:rsidR="00C06B9A" w:rsidRPr="003F7C0F" w:rsidRDefault="00C06B9A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sz w:val="28"/>
          <w:szCs w:val="28"/>
        </w:rPr>
        <w:t xml:space="preserve">Тюменская область, </w:t>
      </w:r>
      <w:proofErr w:type="spellStart"/>
      <w:r w:rsidRPr="003F7C0F">
        <w:rPr>
          <w:sz w:val="28"/>
          <w:szCs w:val="28"/>
        </w:rPr>
        <w:t>Ялуторовский</w:t>
      </w:r>
      <w:proofErr w:type="spellEnd"/>
      <w:r w:rsidRPr="003F7C0F">
        <w:rPr>
          <w:sz w:val="28"/>
          <w:szCs w:val="28"/>
        </w:rPr>
        <w:t xml:space="preserve"> район, с. Аслана, ул. </w:t>
      </w:r>
      <w:proofErr w:type="spellStart"/>
      <w:r w:rsidRPr="003F7C0F">
        <w:rPr>
          <w:sz w:val="28"/>
          <w:szCs w:val="28"/>
        </w:rPr>
        <w:t>М.Джалиля</w:t>
      </w:r>
      <w:proofErr w:type="spellEnd"/>
      <w:r w:rsidRPr="003F7C0F">
        <w:rPr>
          <w:sz w:val="28"/>
          <w:szCs w:val="28"/>
        </w:rPr>
        <w:t>, 6 а, тел. 97-2-87</w:t>
      </w:r>
    </w:p>
    <w:p w:rsidR="00E97E3D" w:rsidRPr="003F7C0F" w:rsidRDefault="00E97E3D" w:rsidP="003F7C0F">
      <w:pPr>
        <w:tabs>
          <w:tab w:val="left" w:pos="390"/>
        </w:tabs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6"/>
      </w:tblGrid>
      <w:tr w:rsidR="00E97E3D" w:rsidRPr="003F7C0F" w:rsidTr="00E97E3D">
        <w:tc>
          <w:tcPr>
            <w:tcW w:w="4856" w:type="dxa"/>
          </w:tcPr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Согласована с    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Управляющим советом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Протокол № 4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от</w:t>
            </w:r>
            <w:proofErr w:type="gramEnd"/>
            <w:r w:rsidRPr="003F7C0F">
              <w:rPr>
                <w:sz w:val="28"/>
                <w:szCs w:val="28"/>
              </w:rPr>
              <w:t xml:space="preserve"> «02» 02   2015 г.                                                                 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Утверждена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Директор МАОУ </w:t>
            </w:r>
            <w:proofErr w:type="spellStart"/>
            <w:r w:rsidRPr="003F7C0F">
              <w:rPr>
                <w:sz w:val="28"/>
                <w:szCs w:val="28"/>
              </w:rPr>
              <w:t>Асланинской</w:t>
            </w:r>
            <w:proofErr w:type="spellEnd"/>
            <w:r w:rsidRPr="003F7C0F">
              <w:rPr>
                <w:sz w:val="28"/>
                <w:szCs w:val="28"/>
              </w:rPr>
              <w:t xml:space="preserve"> СОШ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____________ </w:t>
            </w:r>
            <w:proofErr w:type="spellStart"/>
            <w:r w:rsidRPr="003F7C0F">
              <w:rPr>
                <w:sz w:val="28"/>
                <w:szCs w:val="28"/>
              </w:rPr>
              <w:t>Мирязов</w:t>
            </w:r>
            <w:proofErr w:type="spellEnd"/>
            <w:r w:rsidRPr="003F7C0F">
              <w:rPr>
                <w:sz w:val="28"/>
                <w:szCs w:val="28"/>
              </w:rPr>
              <w:t xml:space="preserve"> М.М.</w:t>
            </w:r>
          </w:p>
          <w:p w:rsidR="00E97E3D" w:rsidRPr="003F7C0F" w:rsidRDefault="00E97E3D" w:rsidP="003F7C0F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«02» 02 2015 год</w:t>
            </w:r>
          </w:p>
        </w:tc>
      </w:tr>
    </w:tbl>
    <w:p w:rsidR="00E97E3D" w:rsidRPr="003F7C0F" w:rsidRDefault="00E97E3D" w:rsidP="003F7C0F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97E3D" w:rsidRPr="003F7C0F" w:rsidRDefault="00E97E3D" w:rsidP="003F7C0F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06B9A" w:rsidRPr="003F7C0F" w:rsidRDefault="00E97E3D" w:rsidP="003F7C0F">
      <w:pPr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ПРОГРАММА</w:t>
      </w:r>
    </w:p>
    <w:p w:rsidR="00E97E3D" w:rsidRPr="003F7C0F" w:rsidRDefault="00E97E3D" w:rsidP="003F7C0F">
      <w:pPr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ЛЕТНЕГО ОЗДОРОВИТЕЛЬНОГО ЛАГЕРЯ</w:t>
      </w:r>
      <w:r w:rsidRPr="003F7C0F">
        <w:rPr>
          <w:sz w:val="28"/>
          <w:szCs w:val="28"/>
        </w:rPr>
        <w:br/>
        <w:t>С ДНЕВНЫМ ПРЕБЫВАНИЕМ ДЕТЕЙ</w:t>
      </w:r>
      <w:r w:rsidRPr="003F7C0F">
        <w:rPr>
          <w:sz w:val="28"/>
          <w:szCs w:val="28"/>
        </w:rPr>
        <w:br/>
      </w:r>
      <w:r w:rsidR="00F332E1" w:rsidRPr="003F7C0F">
        <w:rPr>
          <w:sz w:val="28"/>
          <w:szCs w:val="28"/>
        </w:rPr>
        <w:t>МАОУ «АСЛАНИНСКАЯ СОШ»</w:t>
      </w:r>
    </w:p>
    <w:p w:rsidR="00F332E1" w:rsidRPr="003F7C0F" w:rsidRDefault="00F332E1" w:rsidP="003F7C0F">
      <w:pPr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«ПОЕЗД ДРУЖБЫ»</w:t>
      </w:r>
    </w:p>
    <w:p w:rsidR="00F332E1" w:rsidRPr="003F7C0F" w:rsidRDefault="00F332E1" w:rsidP="003F7C0F">
      <w:pPr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(</w:t>
      </w:r>
      <w:proofErr w:type="gramStart"/>
      <w:r w:rsidRPr="003F7C0F">
        <w:rPr>
          <w:sz w:val="28"/>
          <w:szCs w:val="28"/>
        </w:rPr>
        <w:t>комплексная</w:t>
      </w:r>
      <w:proofErr w:type="gramEnd"/>
      <w:r w:rsidRPr="003F7C0F">
        <w:rPr>
          <w:sz w:val="28"/>
          <w:szCs w:val="28"/>
        </w:rPr>
        <w:t>, краткосрочная)</w:t>
      </w:r>
    </w:p>
    <w:p w:rsidR="00BE0680" w:rsidRPr="003F7C0F" w:rsidRDefault="00BE0680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b/>
          <w:iCs/>
          <w:sz w:val="28"/>
          <w:szCs w:val="28"/>
        </w:rPr>
      </w:pPr>
    </w:p>
    <w:p w:rsidR="00F332E1" w:rsidRPr="003F7C0F" w:rsidRDefault="00F332E1" w:rsidP="003F7C0F">
      <w:pPr>
        <w:rPr>
          <w:sz w:val="28"/>
          <w:szCs w:val="28"/>
        </w:rPr>
      </w:pPr>
    </w:p>
    <w:p w:rsidR="00BE0680" w:rsidRPr="003F7C0F" w:rsidRDefault="00BE0680" w:rsidP="003F7C0F">
      <w:pPr>
        <w:rPr>
          <w:sz w:val="28"/>
          <w:szCs w:val="28"/>
        </w:rPr>
      </w:pPr>
    </w:p>
    <w:p w:rsidR="005E44DF" w:rsidRPr="003F7C0F" w:rsidRDefault="00F332E1" w:rsidP="003F7C0F">
      <w:pPr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Аслана – 2015</w:t>
      </w:r>
    </w:p>
    <w:p w:rsidR="00F332E1" w:rsidRPr="003F7C0F" w:rsidRDefault="00F332E1" w:rsidP="003F7C0F">
      <w:pPr>
        <w:jc w:val="center"/>
        <w:rPr>
          <w:sz w:val="28"/>
          <w:szCs w:val="28"/>
        </w:rPr>
      </w:pPr>
    </w:p>
    <w:p w:rsidR="00F332E1" w:rsidRPr="003F7C0F" w:rsidRDefault="00F332E1" w:rsidP="003F7C0F">
      <w:pPr>
        <w:jc w:val="center"/>
        <w:rPr>
          <w:sz w:val="28"/>
          <w:szCs w:val="28"/>
        </w:rPr>
      </w:pPr>
    </w:p>
    <w:p w:rsidR="00F332E1" w:rsidRPr="003F7C0F" w:rsidRDefault="00F332E1" w:rsidP="003F7C0F">
      <w:pPr>
        <w:jc w:val="center"/>
        <w:rPr>
          <w:sz w:val="28"/>
          <w:szCs w:val="28"/>
        </w:rPr>
      </w:pPr>
    </w:p>
    <w:p w:rsidR="00C264DE" w:rsidRPr="003F7C0F" w:rsidRDefault="007152BD" w:rsidP="003F7C0F">
      <w:pPr>
        <w:ind w:left="709" w:right="709"/>
        <w:jc w:val="center"/>
        <w:rPr>
          <w:sz w:val="28"/>
          <w:szCs w:val="28"/>
        </w:rPr>
      </w:pPr>
      <w:r w:rsidRPr="003F7C0F">
        <w:rPr>
          <w:b/>
          <w:i/>
          <w:sz w:val="28"/>
          <w:szCs w:val="28"/>
          <w:u w:val="single"/>
        </w:rPr>
        <w:lastRenderedPageBreak/>
        <w:t>Оглавление</w:t>
      </w:r>
    </w:p>
    <w:p w:rsidR="007152BD" w:rsidRPr="003F7C0F" w:rsidRDefault="000251A4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Титульный лист-------------------------------------------------------------1</w:t>
      </w:r>
    </w:p>
    <w:p w:rsidR="00A9511F" w:rsidRPr="003F7C0F" w:rsidRDefault="000251A4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Оглавление-------------------------------------------------------------------2</w:t>
      </w:r>
    </w:p>
    <w:p w:rsidR="007152BD" w:rsidRPr="003F7C0F" w:rsidRDefault="008871DA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Паспорт программы--------------------------------------------------------3-4</w:t>
      </w:r>
    </w:p>
    <w:p w:rsidR="007152BD" w:rsidRPr="003F7C0F" w:rsidRDefault="008871DA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Пояснительная записка----------------------------------------------------5-7</w:t>
      </w:r>
    </w:p>
    <w:p w:rsidR="007152BD" w:rsidRPr="003F7C0F" w:rsidRDefault="008871DA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Цель и задачи программы------------------</w:t>
      </w:r>
      <w:r w:rsidR="00924723" w:rsidRPr="003F7C0F">
        <w:rPr>
          <w:bCs/>
          <w:sz w:val="28"/>
          <w:szCs w:val="28"/>
        </w:rPr>
        <w:t>-------------------------------</w:t>
      </w:r>
      <w:r w:rsidRPr="003F7C0F">
        <w:rPr>
          <w:bCs/>
          <w:sz w:val="28"/>
          <w:szCs w:val="28"/>
        </w:rPr>
        <w:t>8</w:t>
      </w:r>
    </w:p>
    <w:p w:rsidR="007152BD" w:rsidRPr="003F7C0F" w:rsidRDefault="008871DA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Участники программы---------------------------------------------------</w:t>
      </w:r>
      <w:r w:rsidR="00924723" w:rsidRPr="003F7C0F">
        <w:rPr>
          <w:bCs/>
          <w:sz w:val="28"/>
          <w:szCs w:val="28"/>
        </w:rPr>
        <w:t>--</w:t>
      </w:r>
      <w:r w:rsidRPr="003F7C0F">
        <w:rPr>
          <w:bCs/>
          <w:sz w:val="28"/>
          <w:szCs w:val="28"/>
        </w:rPr>
        <w:t>9</w:t>
      </w:r>
    </w:p>
    <w:p w:rsidR="007152BD" w:rsidRPr="003F7C0F" w:rsidRDefault="008871DA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Этапы реализации программы------------------------------------------</w:t>
      </w:r>
      <w:r w:rsidR="00924723" w:rsidRPr="003F7C0F">
        <w:rPr>
          <w:bCs/>
          <w:sz w:val="28"/>
          <w:szCs w:val="28"/>
        </w:rPr>
        <w:t>-</w:t>
      </w:r>
      <w:r w:rsidRPr="003F7C0F">
        <w:rPr>
          <w:bCs/>
          <w:sz w:val="28"/>
          <w:szCs w:val="28"/>
        </w:rPr>
        <w:t>1</w:t>
      </w:r>
      <w:r w:rsidR="00924723" w:rsidRPr="003F7C0F">
        <w:rPr>
          <w:bCs/>
          <w:sz w:val="28"/>
          <w:szCs w:val="28"/>
        </w:rPr>
        <w:t>0</w:t>
      </w:r>
    </w:p>
    <w:p w:rsidR="007152BD" w:rsidRPr="003F7C0F" w:rsidRDefault="00924723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Сроки действия программы----------------------------------------------11</w:t>
      </w:r>
    </w:p>
    <w:p w:rsidR="007152BD" w:rsidRPr="003F7C0F" w:rsidRDefault="00924723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Содержание деятельности------------------------------------------------11</w:t>
      </w:r>
    </w:p>
    <w:p w:rsidR="007152BD" w:rsidRPr="003F7C0F" w:rsidRDefault="00924723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Механизмы реализации программы--------</w:t>
      </w:r>
      <w:r w:rsidR="0012757B" w:rsidRPr="003F7C0F">
        <w:rPr>
          <w:bCs/>
          <w:sz w:val="28"/>
          <w:szCs w:val="28"/>
        </w:rPr>
        <w:t>-------------------------</w:t>
      </w:r>
      <w:r w:rsidRPr="003F7C0F">
        <w:rPr>
          <w:bCs/>
          <w:sz w:val="28"/>
          <w:szCs w:val="28"/>
        </w:rPr>
        <w:t>12</w:t>
      </w:r>
      <w:r w:rsidR="00922E44">
        <w:rPr>
          <w:bCs/>
          <w:sz w:val="28"/>
          <w:szCs w:val="28"/>
        </w:rPr>
        <w:t>-31</w:t>
      </w:r>
    </w:p>
    <w:p w:rsidR="007152BD" w:rsidRPr="003F7C0F" w:rsidRDefault="00924723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Условия реализации программы--------</w:t>
      </w:r>
      <w:r w:rsidR="00922E44">
        <w:rPr>
          <w:bCs/>
          <w:sz w:val="28"/>
          <w:szCs w:val="28"/>
        </w:rPr>
        <w:t>-----------------------------32-36</w:t>
      </w:r>
    </w:p>
    <w:p w:rsidR="005F7AB7" w:rsidRPr="003F7C0F" w:rsidRDefault="00924723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Смета расходов------------------------------</w:t>
      </w:r>
      <w:r w:rsidR="0012757B" w:rsidRPr="003F7C0F">
        <w:rPr>
          <w:bCs/>
          <w:sz w:val="28"/>
          <w:szCs w:val="28"/>
        </w:rPr>
        <w:t>--</w:t>
      </w:r>
      <w:r w:rsidR="00922E44">
        <w:rPr>
          <w:bCs/>
          <w:sz w:val="28"/>
          <w:szCs w:val="28"/>
        </w:rPr>
        <w:t>------------------------------37</w:t>
      </w:r>
    </w:p>
    <w:p w:rsidR="007152BD" w:rsidRPr="003F7C0F" w:rsidRDefault="007152BD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Факто</w:t>
      </w:r>
      <w:r w:rsidR="0012757B" w:rsidRPr="003F7C0F">
        <w:rPr>
          <w:bCs/>
          <w:sz w:val="28"/>
          <w:szCs w:val="28"/>
        </w:rPr>
        <w:t>ры риска и меры их профилактики</w:t>
      </w:r>
      <w:r w:rsidR="00922E44">
        <w:rPr>
          <w:bCs/>
          <w:sz w:val="28"/>
          <w:szCs w:val="28"/>
        </w:rPr>
        <w:t>------------------------------38</w:t>
      </w:r>
    </w:p>
    <w:p w:rsidR="007152BD" w:rsidRPr="003F7C0F" w:rsidRDefault="007152BD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 xml:space="preserve">Ожидаемые </w:t>
      </w:r>
      <w:r w:rsidR="00163986" w:rsidRPr="003F7C0F">
        <w:rPr>
          <w:bCs/>
          <w:sz w:val="28"/>
          <w:szCs w:val="28"/>
        </w:rPr>
        <w:t>результаты и критерии их</w:t>
      </w:r>
      <w:r w:rsidR="00922E44">
        <w:rPr>
          <w:bCs/>
          <w:sz w:val="28"/>
          <w:szCs w:val="28"/>
        </w:rPr>
        <w:t xml:space="preserve"> оценки--------------------39-41</w:t>
      </w:r>
    </w:p>
    <w:p w:rsidR="007152BD" w:rsidRPr="003F7C0F" w:rsidRDefault="007152BD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Мони</w:t>
      </w:r>
      <w:r w:rsidR="00163986" w:rsidRPr="003F7C0F">
        <w:rPr>
          <w:bCs/>
          <w:sz w:val="28"/>
          <w:szCs w:val="28"/>
        </w:rPr>
        <w:t>торинг воспитательного процесса</w:t>
      </w:r>
      <w:r w:rsidR="00922E44">
        <w:rPr>
          <w:bCs/>
          <w:sz w:val="28"/>
          <w:szCs w:val="28"/>
        </w:rPr>
        <w:t>------------------------------42</w:t>
      </w:r>
    </w:p>
    <w:p w:rsidR="007152BD" w:rsidRPr="003F7C0F" w:rsidRDefault="00163986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Список литературы и источники---------</w:t>
      </w:r>
      <w:r w:rsidR="00922E44">
        <w:rPr>
          <w:bCs/>
          <w:sz w:val="28"/>
          <w:szCs w:val="28"/>
        </w:rPr>
        <w:t>------------------------------43</w:t>
      </w:r>
    </w:p>
    <w:p w:rsidR="007152BD" w:rsidRPr="003F7C0F" w:rsidRDefault="00163986" w:rsidP="003F7C0F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3F7C0F">
        <w:rPr>
          <w:bCs/>
          <w:sz w:val="28"/>
          <w:szCs w:val="28"/>
        </w:rPr>
        <w:t>Приложения----------------------------------</w:t>
      </w:r>
      <w:r w:rsidR="00922E44">
        <w:rPr>
          <w:bCs/>
          <w:sz w:val="28"/>
          <w:szCs w:val="28"/>
        </w:rPr>
        <w:t>-----------------------------44-67</w:t>
      </w: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3F7C0F" w:rsidRDefault="00C264DE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202052" w:rsidRPr="003F7C0F" w:rsidRDefault="00202052" w:rsidP="003F7C0F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816E50" w:rsidRPr="003F7C0F" w:rsidRDefault="00816E50" w:rsidP="003F7C0F">
      <w:pPr>
        <w:pStyle w:val="a4"/>
        <w:spacing w:before="0" w:beforeAutospacing="0" w:after="0" w:afterAutospacing="0"/>
        <w:ind w:right="709"/>
        <w:jc w:val="both"/>
        <w:rPr>
          <w:b/>
          <w:bCs/>
          <w:i/>
          <w:sz w:val="28"/>
          <w:szCs w:val="28"/>
          <w:u w:val="single"/>
        </w:rPr>
      </w:pPr>
    </w:p>
    <w:p w:rsidR="00C264DE" w:rsidRPr="003F7C0F" w:rsidRDefault="00085824" w:rsidP="003F7C0F">
      <w:pPr>
        <w:pStyle w:val="a4"/>
        <w:spacing w:before="0" w:beforeAutospacing="0" w:after="0" w:afterAutospacing="0"/>
        <w:ind w:left="709" w:right="709"/>
        <w:jc w:val="both"/>
        <w:rPr>
          <w:b/>
          <w:bCs/>
          <w:i/>
          <w:sz w:val="28"/>
          <w:szCs w:val="28"/>
          <w:u w:val="single"/>
        </w:rPr>
      </w:pPr>
      <w:r w:rsidRPr="003F7C0F">
        <w:rPr>
          <w:b/>
          <w:bCs/>
          <w:i/>
          <w:sz w:val="28"/>
          <w:szCs w:val="28"/>
          <w:u w:val="single"/>
        </w:rPr>
        <w:t xml:space="preserve">           </w:t>
      </w:r>
    </w:p>
    <w:p w:rsidR="00A35E3B" w:rsidRPr="003F7C0F" w:rsidRDefault="00A35E3B" w:rsidP="003F7C0F">
      <w:pPr>
        <w:pStyle w:val="a4"/>
        <w:spacing w:before="0" w:beforeAutospacing="0" w:after="0" w:afterAutospacing="0"/>
        <w:ind w:left="709" w:right="709"/>
        <w:jc w:val="both"/>
        <w:rPr>
          <w:b/>
          <w:bCs/>
          <w:i/>
          <w:sz w:val="28"/>
          <w:szCs w:val="28"/>
          <w:u w:val="single"/>
        </w:rPr>
      </w:pPr>
    </w:p>
    <w:p w:rsidR="007A7599" w:rsidRPr="003F7C0F" w:rsidRDefault="007A7599" w:rsidP="003F7C0F">
      <w:pPr>
        <w:pStyle w:val="a4"/>
        <w:spacing w:before="0" w:beforeAutospacing="0" w:after="0" w:afterAutospacing="0"/>
        <w:ind w:left="709" w:right="709"/>
        <w:jc w:val="center"/>
        <w:rPr>
          <w:b/>
          <w:bCs/>
          <w:i/>
          <w:sz w:val="28"/>
          <w:szCs w:val="28"/>
          <w:u w:val="single"/>
        </w:rPr>
      </w:pPr>
    </w:p>
    <w:p w:rsidR="00A85C45" w:rsidRPr="003F7C0F" w:rsidRDefault="00A85C45" w:rsidP="003F7C0F">
      <w:pPr>
        <w:pStyle w:val="a4"/>
        <w:spacing w:before="0" w:beforeAutospacing="0" w:after="0" w:afterAutospacing="0"/>
        <w:ind w:left="709" w:right="709"/>
        <w:jc w:val="center"/>
        <w:rPr>
          <w:b/>
          <w:bCs/>
          <w:i/>
          <w:sz w:val="28"/>
          <w:szCs w:val="28"/>
          <w:u w:val="single"/>
        </w:rPr>
      </w:pPr>
      <w:r w:rsidRPr="003F7C0F">
        <w:rPr>
          <w:b/>
          <w:bCs/>
          <w:i/>
          <w:sz w:val="28"/>
          <w:szCs w:val="28"/>
          <w:u w:val="single"/>
        </w:rPr>
        <w:lastRenderedPageBreak/>
        <w:t xml:space="preserve">Паспорт </w:t>
      </w:r>
      <w:r w:rsidR="007976E9" w:rsidRPr="003F7C0F">
        <w:rPr>
          <w:b/>
          <w:bCs/>
          <w:i/>
          <w:sz w:val="28"/>
          <w:szCs w:val="28"/>
          <w:u w:val="single"/>
        </w:rPr>
        <w:t>программы</w:t>
      </w:r>
      <w:r w:rsidRPr="003F7C0F">
        <w:rPr>
          <w:b/>
          <w:bCs/>
          <w:i/>
          <w:sz w:val="28"/>
          <w:szCs w:val="28"/>
          <w:u w:val="single"/>
        </w:rPr>
        <w:t xml:space="preserve">  </w:t>
      </w:r>
    </w:p>
    <w:p w:rsidR="00A85C45" w:rsidRPr="003F7C0F" w:rsidRDefault="00A85C45" w:rsidP="003F7C0F">
      <w:pPr>
        <w:pStyle w:val="a4"/>
        <w:spacing w:before="0" w:beforeAutospacing="0" w:after="0" w:afterAutospacing="0"/>
        <w:ind w:left="709" w:right="709"/>
        <w:jc w:val="center"/>
        <w:rPr>
          <w:b/>
          <w:bCs/>
          <w:i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18"/>
        <w:gridCol w:w="6145"/>
      </w:tblGrid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Номинация, в которой заявлена программа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Комплексная программа по организации детского отдыха учреждений, обеспечивающих летний отдых детей в лагерях дневного пребывания.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Комплексная программа «Поезд дружбы</w:t>
            </w:r>
            <w:r w:rsidR="000251A4" w:rsidRPr="003F7C0F">
              <w:rPr>
                <w:sz w:val="28"/>
                <w:szCs w:val="28"/>
              </w:rPr>
              <w:t>-2015</w:t>
            </w:r>
            <w:r w:rsidRPr="003F7C0F">
              <w:rPr>
                <w:sz w:val="28"/>
                <w:szCs w:val="28"/>
              </w:rPr>
              <w:t>» по организации отдыха, оздоровления и занятости детей школьного возраста летнего оздоровительного лагеря с дневным пребыванием «Летний экспресс» на базе МАОУ «</w:t>
            </w:r>
            <w:proofErr w:type="spellStart"/>
            <w:r w:rsidRPr="003F7C0F">
              <w:rPr>
                <w:sz w:val="28"/>
                <w:szCs w:val="28"/>
              </w:rPr>
              <w:t>Асланинская</w:t>
            </w:r>
            <w:proofErr w:type="spellEnd"/>
            <w:r w:rsidRPr="003F7C0F">
              <w:rPr>
                <w:sz w:val="28"/>
                <w:szCs w:val="28"/>
              </w:rPr>
              <w:t xml:space="preserve"> СОШ»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Создание безопасных условий для полноценного отдыха, досуга и оздоровления детей, в </w:t>
            </w:r>
            <w:proofErr w:type="spellStart"/>
            <w:r w:rsidRPr="003F7C0F">
              <w:rPr>
                <w:sz w:val="28"/>
                <w:szCs w:val="28"/>
              </w:rPr>
              <w:t>т.ч</w:t>
            </w:r>
            <w:proofErr w:type="spellEnd"/>
            <w:r w:rsidRPr="003F7C0F">
              <w:rPr>
                <w:sz w:val="28"/>
                <w:szCs w:val="28"/>
              </w:rPr>
              <w:t>. подростков «группы риска»</w:t>
            </w:r>
            <w:r w:rsidR="00CE4BF6" w:rsidRPr="003F7C0F">
              <w:rPr>
                <w:sz w:val="28"/>
                <w:szCs w:val="28"/>
              </w:rPr>
              <w:t>, с учетом индивидуальных особенностей ОУ</w:t>
            </w:r>
            <w:r w:rsidR="00FC305A" w:rsidRPr="003F7C0F">
              <w:rPr>
                <w:sz w:val="28"/>
                <w:szCs w:val="28"/>
              </w:rPr>
              <w:t xml:space="preserve"> и традиций</w:t>
            </w:r>
            <w:r w:rsidR="0068021F" w:rsidRPr="003F7C0F">
              <w:rPr>
                <w:sz w:val="28"/>
                <w:szCs w:val="28"/>
              </w:rPr>
              <w:t xml:space="preserve"> местности.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Учащиеся МАОУ «</w:t>
            </w:r>
            <w:proofErr w:type="spellStart"/>
            <w:r w:rsidRPr="003F7C0F">
              <w:rPr>
                <w:sz w:val="28"/>
                <w:szCs w:val="28"/>
              </w:rPr>
              <w:t>Асланинская</w:t>
            </w:r>
            <w:proofErr w:type="spellEnd"/>
            <w:r w:rsidRPr="003F7C0F">
              <w:rPr>
                <w:sz w:val="28"/>
                <w:szCs w:val="28"/>
              </w:rPr>
              <w:t xml:space="preserve"> СОШ» в возрасте от 6,5 до 16 лет. На 1 смену- 75 человек, на 2 смену- 40 человек.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Программа является краткосрочной т.е. реализуется в течение лагерной смены (июнь, август) 2015 года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Комплексное, включает разноплановую деятельность по экологическому, художественно-эстетическому, гражданско-патриотическому, спортивно-оздоровительному профилю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B" w:rsidRPr="003F7C0F" w:rsidRDefault="00A35E3B" w:rsidP="003F7C0F">
            <w:pPr>
              <w:pStyle w:val="ac"/>
              <w:ind w:left="30" w:right="709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Воспитанники лагеря отправляются в большое путешествие на поезде «Летний экспресс», где расширят свой кругозор, останавливаясь на различных станциях.</w:t>
            </w:r>
            <w:r w:rsidRPr="003F7C0F">
              <w:rPr>
                <w:color w:val="333333"/>
                <w:sz w:val="28"/>
                <w:szCs w:val="28"/>
                <w:shd w:val="clear" w:color="auto" w:fill="FFFFFF"/>
              </w:rPr>
              <w:t xml:space="preserve"> Каждая станция тематическая, со своим направлением работы.</w:t>
            </w:r>
            <w:r w:rsidRPr="003F7C0F">
              <w:rPr>
                <w:sz w:val="28"/>
                <w:szCs w:val="28"/>
              </w:rPr>
              <w:t xml:space="preserve"> Они приобретают теоретические и практические навыки здорового образа жизни и эстетического воспитания. В каждом отряде имеется карта путешествий, на которой отмечены станции, на которых предстоит им побывать. Каждый ребенок является пассажиром, вожатые-проводниками, отряды - экипажами. Продвигаться экипажам вперед помогают машинисты (воспитатели)</w:t>
            </w:r>
          </w:p>
          <w:p w:rsidR="00A85C45" w:rsidRPr="003F7C0F" w:rsidRDefault="00A35E3B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Игра развивается в течение 18 дней.</w:t>
            </w:r>
            <w:r w:rsidR="00A85C45" w:rsidRPr="003F7C0F">
              <w:rPr>
                <w:sz w:val="28"/>
                <w:szCs w:val="28"/>
              </w:rPr>
              <w:t xml:space="preserve"> 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45" w:rsidRPr="003F7C0F" w:rsidRDefault="00A85C45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 Обеспечение безопасных условий в летнем оздоровительном лагере дневного </w:t>
            </w:r>
            <w:proofErr w:type="gramStart"/>
            <w:r w:rsidRPr="003F7C0F">
              <w:rPr>
                <w:sz w:val="28"/>
                <w:szCs w:val="28"/>
              </w:rPr>
              <w:t xml:space="preserve">пребывания;   </w:t>
            </w:r>
            <w:proofErr w:type="gramEnd"/>
            <w:r w:rsidRPr="003F7C0F">
              <w:rPr>
                <w:sz w:val="28"/>
                <w:szCs w:val="28"/>
              </w:rPr>
              <w:t>внедрение эффективных форм организации отдыха, оздоровления и занятости детей; улучшение психологической и социальной комфортности в едином воспитательном пространстве лагеря; укрепление здоровья воспитанников; развитие творческой активности каждого ребенка; улучшение социально-психологического климата в лагере, укрепление дружбы между детьми разных возрастов; привлечение в лагерь подростков «группы риска»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Название организации, автор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МАОУ «</w:t>
            </w:r>
            <w:proofErr w:type="spellStart"/>
            <w:r w:rsidRPr="003F7C0F">
              <w:rPr>
                <w:sz w:val="28"/>
                <w:szCs w:val="28"/>
              </w:rPr>
              <w:t>Асланинская</w:t>
            </w:r>
            <w:proofErr w:type="spellEnd"/>
            <w:r w:rsidRPr="003F7C0F">
              <w:rPr>
                <w:sz w:val="28"/>
                <w:szCs w:val="28"/>
              </w:rPr>
              <w:t xml:space="preserve"> средняя общеобразовательная школа» Педагог-организатор МАОУ «</w:t>
            </w:r>
            <w:proofErr w:type="spellStart"/>
            <w:r w:rsidRPr="003F7C0F">
              <w:rPr>
                <w:sz w:val="28"/>
                <w:szCs w:val="28"/>
              </w:rPr>
              <w:t>Асланинская</w:t>
            </w:r>
            <w:proofErr w:type="spellEnd"/>
            <w:r w:rsidRPr="003F7C0F">
              <w:rPr>
                <w:sz w:val="28"/>
                <w:szCs w:val="28"/>
              </w:rPr>
              <w:t xml:space="preserve"> СОШ» </w:t>
            </w:r>
            <w:proofErr w:type="spellStart"/>
            <w:r w:rsidRPr="003F7C0F">
              <w:rPr>
                <w:sz w:val="28"/>
                <w:szCs w:val="28"/>
              </w:rPr>
              <w:t>Янабаева</w:t>
            </w:r>
            <w:proofErr w:type="spellEnd"/>
            <w:r w:rsidRPr="003F7C0F">
              <w:rPr>
                <w:sz w:val="28"/>
                <w:szCs w:val="28"/>
              </w:rPr>
              <w:t xml:space="preserve"> Лариса </w:t>
            </w:r>
            <w:proofErr w:type="spellStart"/>
            <w:r w:rsidRPr="003F7C0F">
              <w:rPr>
                <w:sz w:val="28"/>
                <w:szCs w:val="28"/>
              </w:rPr>
              <w:t>Зиннатовна</w:t>
            </w:r>
            <w:proofErr w:type="spellEnd"/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Тюменская область, </w:t>
            </w:r>
            <w:proofErr w:type="spellStart"/>
            <w:r w:rsidRPr="003F7C0F">
              <w:rPr>
                <w:sz w:val="28"/>
                <w:szCs w:val="28"/>
              </w:rPr>
              <w:t>Ялуторовский</w:t>
            </w:r>
            <w:proofErr w:type="spellEnd"/>
            <w:r w:rsidRPr="003F7C0F">
              <w:rPr>
                <w:sz w:val="28"/>
                <w:szCs w:val="28"/>
              </w:rPr>
              <w:t xml:space="preserve"> </w:t>
            </w:r>
            <w:proofErr w:type="spellStart"/>
            <w:r w:rsidRPr="003F7C0F">
              <w:rPr>
                <w:sz w:val="28"/>
                <w:szCs w:val="28"/>
              </w:rPr>
              <w:t>рапйон</w:t>
            </w:r>
            <w:proofErr w:type="spellEnd"/>
            <w:r w:rsidRPr="003F7C0F">
              <w:rPr>
                <w:sz w:val="28"/>
                <w:szCs w:val="28"/>
              </w:rPr>
              <w:t xml:space="preserve">, </w:t>
            </w:r>
            <w:proofErr w:type="spellStart"/>
            <w:r w:rsidRPr="003F7C0F">
              <w:rPr>
                <w:sz w:val="28"/>
                <w:szCs w:val="28"/>
              </w:rPr>
              <w:t>с.Аслана</w:t>
            </w:r>
            <w:proofErr w:type="spellEnd"/>
            <w:r w:rsidRPr="003F7C0F">
              <w:rPr>
                <w:sz w:val="28"/>
                <w:szCs w:val="28"/>
              </w:rPr>
              <w:t xml:space="preserve">. ул. Мусы </w:t>
            </w:r>
            <w:proofErr w:type="spellStart"/>
            <w:r w:rsidRPr="003F7C0F">
              <w:rPr>
                <w:sz w:val="28"/>
                <w:szCs w:val="28"/>
              </w:rPr>
              <w:t>Джалиля</w:t>
            </w:r>
            <w:proofErr w:type="spellEnd"/>
            <w:r w:rsidRPr="003F7C0F">
              <w:rPr>
                <w:sz w:val="28"/>
                <w:szCs w:val="28"/>
              </w:rPr>
              <w:t xml:space="preserve"> 6а, 627042.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Директор школы МАОУ «</w:t>
            </w:r>
            <w:proofErr w:type="spellStart"/>
            <w:r w:rsidRPr="003F7C0F">
              <w:rPr>
                <w:sz w:val="28"/>
                <w:szCs w:val="28"/>
              </w:rPr>
              <w:t>Асланинская</w:t>
            </w:r>
            <w:proofErr w:type="spellEnd"/>
            <w:r w:rsidRPr="003F7C0F">
              <w:rPr>
                <w:sz w:val="28"/>
                <w:szCs w:val="28"/>
              </w:rPr>
              <w:t xml:space="preserve"> СОШ» </w:t>
            </w:r>
            <w:proofErr w:type="spellStart"/>
            <w:r w:rsidRPr="003F7C0F">
              <w:rPr>
                <w:sz w:val="28"/>
                <w:szCs w:val="28"/>
              </w:rPr>
              <w:t>Мирязов</w:t>
            </w:r>
            <w:proofErr w:type="spellEnd"/>
            <w:r w:rsidRPr="003F7C0F">
              <w:rPr>
                <w:sz w:val="28"/>
                <w:szCs w:val="28"/>
              </w:rPr>
              <w:t xml:space="preserve"> Марат </w:t>
            </w:r>
            <w:proofErr w:type="spellStart"/>
            <w:r w:rsidRPr="003F7C0F">
              <w:rPr>
                <w:sz w:val="28"/>
                <w:szCs w:val="28"/>
              </w:rPr>
              <w:t>Мирязович</w:t>
            </w:r>
            <w:proofErr w:type="spellEnd"/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Телефон, факс, электронный адрес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34535)-</w:t>
            </w:r>
            <w:proofErr w:type="gramEnd"/>
            <w:r w:rsidRPr="003F7C0F">
              <w:rPr>
                <w:sz w:val="28"/>
                <w:szCs w:val="28"/>
              </w:rPr>
              <w:t xml:space="preserve"> 97 -2 87  </w:t>
            </w:r>
            <w:proofErr w:type="spellStart"/>
            <w:r w:rsidRPr="003F7C0F">
              <w:rPr>
                <w:sz w:val="28"/>
                <w:szCs w:val="28"/>
                <w:lang w:val="en-US"/>
              </w:rPr>
              <w:t>asoch@bk</w:t>
            </w:r>
            <w:proofErr w:type="spellEnd"/>
            <w:r w:rsidRPr="003F7C0F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3F7C0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Имеющийся опыт реализации программы. Дата создания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Данная программа была апробирована в 2014 году, с дальнейшим внесением изменений.</w:t>
            </w:r>
          </w:p>
          <w:p w:rsidR="00A85C45" w:rsidRPr="003F7C0F" w:rsidRDefault="00A85C45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Создана в феврале 2015 года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Финансовое обеспечение 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Финансирование производится за счет областного бюджета, добровольных средств родительской платы на организацию культурно - досуговых мероприятий, спонсорские средства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Особая информация и примечания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 школе ведется работа по патриотическому воспитанию, имеется школьный музей, сельский музей. В системе ведется работа по развитию творческих способностей, обеспечивается постоянная межведомственная связь (с учреждениями культуры и спорта, здравоохранения)</w:t>
            </w:r>
          </w:p>
        </w:tc>
      </w:tr>
      <w:tr w:rsidR="00A85C45" w:rsidRPr="003F7C0F" w:rsidTr="00A8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Перечень организаторов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3F7C0F" w:rsidRDefault="00A85C45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 -2 чел, воспитатели- 12 человек, вожатые -4 человека</w:t>
            </w:r>
          </w:p>
        </w:tc>
      </w:tr>
    </w:tbl>
    <w:p w:rsidR="00A85C45" w:rsidRPr="003F7C0F" w:rsidRDefault="00A85C45" w:rsidP="003F7C0F">
      <w:pPr>
        <w:spacing w:before="100" w:beforeAutospacing="1" w:after="100" w:afterAutospacing="1"/>
        <w:rPr>
          <w:b/>
          <w:sz w:val="28"/>
          <w:szCs w:val="28"/>
        </w:rPr>
      </w:pPr>
    </w:p>
    <w:p w:rsidR="00CA1F58" w:rsidRPr="003F7C0F" w:rsidRDefault="00CA1F58" w:rsidP="003F7C0F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2B6BF4" w:rsidRPr="003F7C0F" w:rsidRDefault="002B6BF4" w:rsidP="003F7C0F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0251A4" w:rsidRPr="003F7C0F" w:rsidRDefault="000251A4" w:rsidP="003F7C0F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0251A4" w:rsidRPr="003F7C0F" w:rsidRDefault="000251A4" w:rsidP="003F7C0F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1114E5" w:rsidRPr="003F7C0F" w:rsidRDefault="001114E5" w:rsidP="003F7C0F">
      <w:pPr>
        <w:pStyle w:val="a4"/>
        <w:spacing w:before="0" w:beforeAutospacing="0" w:after="0" w:afterAutospacing="0"/>
        <w:ind w:right="709"/>
        <w:jc w:val="center"/>
        <w:rPr>
          <w:b/>
          <w:bCs/>
          <w:i/>
          <w:sz w:val="28"/>
          <w:szCs w:val="28"/>
          <w:u w:val="single"/>
        </w:rPr>
      </w:pPr>
      <w:r w:rsidRPr="003F7C0F">
        <w:rPr>
          <w:b/>
          <w:bCs/>
          <w:i/>
          <w:sz w:val="28"/>
          <w:szCs w:val="28"/>
          <w:u w:val="single"/>
        </w:rPr>
        <w:t>Пояснительная записка</w:t>
      </w:r>
    </w:p>
    <w:p w:rsidR="006A3834" w:rsidRPr="003F7C0F" w:rsidRDefault="006A3834" w:rsidP="003F7C0F">
      <w:pPr>
        <w:pStyle w:val="a4"/>
        <w:spacing w:before="0" w:beforeAutospacing="0" w:after="0" w:afterAutospacing="0"/>
        <w:ind w:right="709"/>
        <w:jc w:val="center"/>
        <w:rPr>
          <w:b/>
          <w:bCs/>
          <w:i/>
          <w:sz w:val="28"/>
          <w:szCs w:val="28"/>
          <w:u w:val="single"/>
        </w:rPr>
      </w:pPr>
    </w:p>
    <w:p w:rsidR="006A3834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       Летние каникулы – долгожданное время для учащихся. Как сделать отдых безопасным и интересным?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</w:t>
      </w:r>
    </w:p>
    <w:p w:rsidR="006327E1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  <w:r w:rsidRPr="003F7C0F">
        <w:rPr>
          <w:b/>
          <w:sz w:val="28"/>
          <w:szCs w:val="28"/>
        </w:rPr>
        <w:t xml:space="preserve"> Анализ</w:t>
      </w:r>
      <w:r w:rsidRPr="003F7C0F">
        <w:rPr>
          <w:sz w:val="28"/>
          <w:szCs w:val="28"/>
        </w:rPr>
        <w:t xml:space="preserve"> </w:t>
      </w:r>
      <w:r w:rsidRPr="003F7C0F">
        <w:rPr>
          <w:b/>
          <w:sz w:val="28"/>
          <w:szCs w:val="28"/>
        </w:rPr>
        <w:t>работы лагеря</w:t>
      </w:r>
      <w:r w:rsidRPr="003F7C0F">
        <w:rPr>
          <w:sz w:val="28"/>
          <w:szCs w:val="28"/>
        </w:rPr>
        <w:t xml:space="preserve"> 2014 года показал, что только совместными усилиями педагогов-воспитателей лагеря, родителей и взаимодействием с социумом села и других структур, можно организовать полноценный отдых воспитанников лагеря. Исходя из этих требований, учитывая традиции и возможности школы, пожелания детей по результатам анкетирования, с учётом особенностей организации летнего отдыха детей в 2014 году, было принято решение о создании комплексной программы по организации летнего отдыха, оздоровления и занятости детей школьного возраста «Поезд дружбы-2015». </w:t>
      </w:r>
    </w:p>
    <w:p w:rsidR="006A3834" w:rsidRPr="003F7C0F" w:rsidRDefault="006327E1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Также по р</w:t>
      </w:r>
      <w:r w:rsidR="00D033B5" w:rsidRPr="003F7C0F">
        <w:rPr>
          <w:sz w:val="28"/>
          <w:szCs w:val="28"/>
        </w:rPr>
        <w:t xml:space="preserve">езультатам анкетирования </w:t>
      </w:r>
      <w:r w:rsidRPr="003F7C0F">
        <w:rPr>
          <w:sz w:val="28"/>
          <w:szCs w:val="28"/>
        </w:rPr>
        <w:t xml:space="preserve">в 2014 году, дети с желанием посещали лагерь (96% опрошенных), у детей вызывает повышенный интерес спортивно-оздоровительные </w:t>
      </w:r>
      <w:r w:rsidR="009F41AE" w:rsidRPr="003F7C0F">
        <w:rPr>
          <w:sz w:val="28"/>
          <w:szCs w:val="28"/>
        </w:rPr>
        <w:t xml:space="preserve">мероприятия (95 % опрошенных), </w:t>
      </w:r>
      <w:r w:rsidRPr="003F7C0F">
        <w:rPr>
          <w:sz w:val="28"/>
          <w:szCs w:val="28"/>
        </w:rPr>
        <w:t>особенно понравились поездки в городской сад, в музей (100%). Все п</w:t>
      </w:r>
      <w:r w:rsidR="00A9028D" w:rsidRPr="003F7C0F">
        <w:rPr>
          <w:sz w:val="28"/>
          <w:szCs w:val="28"/>
        </w:rPr>
        <w:t xml:space="preserve">ожелания и интересы детей </w:t>
      </w:r>
      <w:r w:rsidRPr="003F7C0F">
        <w:rPr>
          <w:sz w:val="28"/>
          <w:szCs w:val="28"/>
        </w:rPr>
        <w:t>учтены при разработке программы.</w:t>
      </w:r>
    </w:p>
    <w:p w:rsidR="006A3834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По продолжительности программа является краткосрочной, т.е. реализуется в течение летней оздоровительной кампании. Будут созданы разновозрастные отряды в возрасте от 6,5 до 16 лет. Особое внимание будет уделяться охвату детей из малообеспеченных, многодетных, неполных семей, а так же детей, находящихся на всех видах «учета». Значимость летнего лагеря для оздоровления и воспитания детей, удовлетворения детских интересов и расширения кругозора невозможно переоценить. Известно, что каждому ребенку нужен полноценный отдых, ведь от этого зависят его учеба, жизнедеятельность и здоровье. Восстановлению сил, на развитие творческих и интеллектуальных способностей, гигиенической и физической культуры, на в</w:t>
      </w:r>
      <w:r w:rsidR="006327E1" w:rsidRPr="003F7C0F">
        <w:rPr>
          <w:sz w:val="28"/>
          <w:szCs w:val="28"/>
        </w:rPr>
        <w:t xml:space="preserve">оспитание нравственных качеств </w:t>
      </w:r>
      <w:r w:rsidRPr="003F7C0F">
        <w:rPr>
          <w:sz w:val="28"/>
          <w:szCs w:val="28"/>
        </w:rPr>
        <w:t xml:space="preserve">будет способствовать благоприятный климат. Все перечисленные задачи будут решаться через игру. Педагогический коллектив лагеря ориентирует свою работу на развитие личности. В деятельности и общении детей, педагогов, родителей культивируется сотрудничество, сотворчество, равноправие и равноценность личностных позиций всех участников педагогического процесса. </w:t>
      </w:r>
    </w:p>
    <w:p w:rsidR="006A3834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 xml:space="preserve"> Программа включила в себя не только основные традиционн</w:t>
      </w:r>
      <w:r w:rsidR="004B742C" w:rsidRPr="003F7C0F">
        <w:rPr>
          <w:sz w:val="28"/>
          <w:szCs w:val="28"/>
        </w:rPr>
        <w:t>ые направления деятельности 2013-2014</w:t>
      </w:r>
      <w:r w:rsidRPr="003F7C0F">
        <w:rPr>
          <w:sz w:val="28"/>
          <w:szCs w:val="28"/>
        </w:rPr>
        <w:t xml:space="preserve"> учебного года, но и мероприятия, проекты, акции в рамках празднования юбилейн</w:t>
      </w:r>
      <w:r w:rsidR="004B742C" w:rsidRPr="003F7C0F">
        <w:rPr>
          <w:sz w:val="28"/>
          <w:szCs w:val="28"/>
        </w:rPr>
        <w:t>ой даты-70-летия Победы и</w:t>
      </w:r>
      <w:r w:rsidR="006327E1" w:rsidRPr="003F7C0F">
        <w:rPr>
          <w:sz w:val="28"/>
          <w:szCs w:val="28"/>
        </w:rPr>
        <w:t xml:space="preserve"> празднования Года литературы</w:t>
      </w:r>
      <w:r w:rsidRPr="003F7C0F">
        <w:rPr>
          <w:sz w:val="28"/>
          <w:szCs w:val="28"/>
        </w:rPr>
        <w:t xml:space="preserve">. </w:t>
      </w:r>
      <w:r w:rsidR="00EB55BC" w:rsidRPr="003F7C0F">
        <w:rPr>
          <w:sz w:val="28"/>
          <w:szCs w:val="28"/>
        </w:rPr>
        <w:t xml:space="preserve">Также новизной программы является то, что все направления деятельности будут осуществляться через </w:t>
      </w:r>
      <w:r w:rsidR="00833290" w:rsidRPr="003F7C0F">
        <w:rPr>
          <w:sz w:val="28"/>
          <w:szCs w:val="28"/>
        </w:rPr>
        <w:t>развитие обра</w:t>
      </w:r>
      <w:r w:rsidR="00FC305A" w:rsidRPr="003F7C0F">
        <w:rPr>
          <w:sz w:val="28"/>
          <w:szCs w:val="28"/>
        </w:rPr>
        <w:t xml:space="preserve">зовательного туризма. </w:t>
      </w:r>
      <w:r w:rsidRPr="003F7C0F">
        <w:rPr>
          <w:sz w:val="28"/>
          <w:szCs w:val="28"/>
        </w:rPr>
        <w:t>Приоритетными направлениями в деятельно</w:t>
      </w:r>
      <w:r w:rsidR="006327E1" w:rsidRPr="003F7C0F">
        <w:rPr>
          <w:sz w:val="28"/>
          <w:szCs w:val="28"/>
        </w:rPr>
        <w:t>сти лагеря будут экологическое и трудовое воспитание</w:t>
      </w:r>
      <w:r w:rsidRPr="003F7C0F">
        <w:rPr>
          <w:sz w:val="28"/>
          <w:szCs w:val="28"/>
        </w:rPr>
        <w:t xml:space="preserve">. В целях формирования экологической </w:t>
      </w:r>
      <w:r w:rsidR="006327E1" w:rsidRPr="003F7C0F">
        <w:rPr>
          <w:sz w:val="28"/>
          <w:szCs w:val="28"/>
        </w:rPr>
        <w:t xml:space="preserve">и трудовой </w:t>
      </w:r>
      <w:r w:rsidRPr="003F7C0F">
        <w:rPr>
          <w:sz w:val="28"/>
          <w:szCs w:val="28"/>
        </w:rPr>
        <w:t>культуры будет организована работа кружка «Зеленый патруль»</w:t>
      </w:r>
      <w:r w:rsidR="006327E1" w:rsidRPr="003F7C0F">
        <w:rPr>
          <w:sz w:val="28"/>
          <w:szCs w:val="28"/>
        </w:rPr>
        <w:t xml:space="preserve"> и социально-значимая деятельность отряда «Трудовой десант»</w:t>
      </w:r>
      <w:r w:rsidRPr="003F7C0F">
        <w:rPr>
          <w:sz w:val="28"/>
          <w:szCs w:val="28"/>
        </w:rPr>
        <w:t>.</w:t>
      </w:r>
      <w:r w:rsidRPr="003F7C0F">
        <w:rPr>
          <w:color w:val="7F7F7F"/>
          <w:sz w:val="28"/>
          <w:szCs w:val="28"/>
        </w:rPr>
        <w:t xml:space="preserve">                                                </w:t>
      </w:r>
    </w:p>
    <w:p w:rsidR="006A3834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 целью</w:t>
      </w:r>
      <w:r w:rsidR="00D033B5" w:rsidRPr="003F7C0F">
        <w:rPr>
          <w:sz w:val="28"/>
          <w:szCs w:val="28"/>
        </w:rPr>
        <w:t xml:space="preserve"> обеспечения детей безопасными </w:t>
      </w:r>
      <w:r w:rsidRPr="003F7C0F">
        <w:rPr>
          <w:sz w:val="28"/>
          <w:szCs w:val="28"/>
        </w:rPr>
        <w:t>и качественными прод</w:t>
      </w:r>
      <w:r w:rsidR="00D033B5" w:rsidRPr="003F7C0F">
        <w:rPr>
          <w:sz w:val="28"/>
          <w:szCs w:val="28"/>
        </w:rPr>
        <w:t xml:space="preserve">уктами питания, Территориальным </w:t>
      </w:r>
      <w:r w:rsidRPr="003F7C0F">
        <w:rPr>
          <w:sz w:val="28"/>
          <w:szCs w:val="28"/>
        </w:rPr>
        <w:t>отделом Управления федеральной службы по надзору в сфере защиты пр</w:t>
      </w:r>
      <w:r w:rsidR="00D033B5" w:rsidRPr="003F7C0F">
        <w:rPr>
          <w:sz w:val="28"/>
          <w:szCs w:val="28"/>
        </w:rPr>
        <w:t xml:space="preserve">ав потребителей и благополучия </w:t>
      </w:r>
      <w:r w:rsidRPr="003F7C0F">
        <w:rPr>
          <w:sz w:val="28"/>
          <w:szCs w:val="28"/>
        </w:rPr>
        <w:t>человека по Тюменской области утверждается 10-дневное меню, которое согласуется с АУ ТО «Центр технологического контроля</w:t>
      </w:r>
      <w:r w:rsidR="00D033B5" w:rsidRPr="003F7C0F">
        <w:rPr>
          <w:sz w:val="28"/>
          <w:szCs w:val="28"/>
        </w:rPr>
        <w:t>»</w:t>
      </w:r>
      <w:r w:rsidRPr="003F7C0F">
        <w:rPr>
          <w:sz w:val="28"/>
          <w:szCs w:val="28"/>
        </w:rPr>
        <w:t>. В лагере будет организовано 3-х разовое сбалансированное питание.</w:t>
      </w:r>
    </w:p>
    <w:p w:rsidR="006A3834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Программа предусматривает ежедневное проведение мероприятий по укреплению здоровья и закаливанию детей. Будет осуществляться медицинское обеспечение лагеря медицинским работником школы.</w:t>
      </w:r>
      <w:r w:rsidR="00D033B5" w:rsidRPr="003F7C0F">
        <w:rPr>
          <w:sz w:val="28"/>
          <w:szCs w:val="28"/>
        </w:rPr>
        <w:t xml:space="preserve"> При организации работы лагеря </w:t>
      </w:r>
      <w:r w:rsidRPr="003F7C0F">
        <w:rPr>
          <w:sz w:val="28"/>
          <w:szCs w:val="28"/>
        </w:rPr>
        <w:t>будут созданы условия для безопас</w:t>
      </w:r>
      <w:r w:rsidR="00EB55BC" w:rsidRPr="003F7C0F">
        <w:rPr>
          <w:sz w:val="28"/>
          <w:szCs w:val="28"/>
        </w:rPr>
        <w:t>ности и охраны жизни детей. Так</w:t>
      </w:r>
      <w:r w:rsidRPr="003F7C0F">
        <w:rPr>
          <w:sz w:val="28"/>
          <w:szCs w:val="28"/>
        </w:rPr>
        <w:t>же предусмотрены мероприятия профилактической направ</w:t>
      </w:r>
      <w:r w:rsidR="00D033B5" w:rsidRPr="003F7C0F">
        <w:rPr>
          <w:sz w:val="28"/>
          <w:szCs w:val="28"/>
        </w:rPr>
        <w:t xml:space="preserve">ленности: проведение различных </w:t>
      </w:r>
      <w:r w:rsidRPr="003F7C0F">
        <w:rPr>
          <w:sz w:val="28"/>
          <w:szCs w:val="28"/>
        </w:rPr>
        <w:t xml:space="preserve">видов инструктажей, инструкций по безопасному поведению детей на улице и дома. </w:t>
      </w:r>
    </w:p>
    <w:p w:rsidR="006A3834" w:rsidRPr="003F7C0F" w:rsidRDefault="006A3834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Во время летней оздоровительной кампании с целью занятости детей и подростков, профилактики правонарушений и асоциа</w:t>
      </w:r>
      <w:r w:rsidR="00D033B5" w:rsidRPr="003F7C0F">
        <w:rPr>
          <w:sz w:val="28"/>
          <w:szCs w:val="28"/>
        </w:rPr>
        <w:t>льных явлений будут организован</w:t>
      </w:r>
      <w:r w:rsidRPr="003F7C0F">
        <w:rPr>
          <w:sz w:val="28"/>
          <w:szCs w:val="28"/>
        </w:rPr>
        <w:t>ы следующие формы работы: социально-значимая деятельность, опорные площадки, трудовые бригады, волонтерские отряды, спортивно-досуговая деятельность (см. приложения). Внимание уделено сотрудничеству с родителями, так как одной из приоритетных направлений воспитательной работы школы является взаимодействие с с</w:t>
      </w:r>
      <w:r w:rsidR="00D033B5" w:rsidRPr="003F7C0F">
        <w:rPr>
          <w:sz w:val="28"/>
          <w:szCs w:val="28"/>
        </w:rPr>
        <w:t>емьей. Программа «Поезд дружбы</w:t>
      </w:r>
      <w:r w:rsidRPr="003F7C0F">
        <w:rPr>
          <w:sz w:val="28"/>
          <w:szCs w:val="28"/>
        </w:rPr>
        <w:t>-2014</w:t>
      </w:r>
      <w:r w:rsidR="00D033B5" w:rsidRPr="003F7C0F">
        <w:rPr>
          <w:sz w:val="28"/>
          <w:szCs w:val="28"/>
        </w:rPr>
        <w:t xml:space="preserve">» </w:t>
      </w:r>
      <w:r w:rsidRPr="003F7C0F">
        <w:rPr>
          <w:sz w:val="28"/>
          <w:szCs w:val="28"/>
        </w:rPr>
        <w:t>направлена на сплочение педагогического и детского коллективов на основе сотрудничества.</w:t>
      </w:r>
    </w:p>
    <w:p w:rsidR="00CA688F" w:rsidRPr="003F7C0F" w:rsidRDefault="007A7599" w:rsidP="003F7C0F">
      <w:pPr>
        <w:ind w:firstLine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</w:t>
      </w:r>
      <w:r w:rsidR="00F12AB5" w:rsidRPr="003F7C0F">
        <w:rPr>
          <w:b/>
          <w:sz w:val="28"/>
          <w:szCs w:val="28"/>
        </w:rPr>
        <w:t>Актуальность программы</w:t>
      </w:r>
      <w:r w:rsidRPr="003F7C0F">
        <w:rPr>
          <w:sz w:val="28"/>
          <w:szCs w:val="28"/>
        </w:rPr>
        <w:t xml:space="preserve"> </w:t>
      </w:r>
      <w:r w:rsidR="00CA688F" w:rsidRPr="003F7C0F">
        <w:rPr>
          <w:sz w:val="28"/>
          <w:szCs w:val="28"/>
        </w:rPr>
        <w:t>в том, что она направлена на укрепление здоровья ребят, восстановление сил после долгого учебного года, развитие творческого потенциала. А ещё она актуальна и интересна тем, что 2015 год в нашей стране объявлен годом литературы и много пройдёт мероприятий, направленных на художественно-эстетическое воспитание детей.</w:t>
      </w:r>
    </w:p>
    <w:p w:rsidR="00CA688F" w:rsidRPr="003F7C0F" w:rsidRDefault="00CA688F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Актуальность программы обусловлена следующими факторами:</w:t>
      </w:r>
    </w:p>
    <w:p w:rsidR="00CA688F" w:rsidRPr="003F7C0F" w:rsidRDefault="00CA688F" w:rsidP="003F7C0F">
      <w:pPr>
        <w:ind w:firstLine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*устойчивым спросом родителей на организованный отдых школьников;</w:t>
      </w:r>
    </w:p>
    <w:p w:rsidR="00CA688F" w:rsidRPr="003F7C0F" w:rsidRDefault="00CA688F" w:rsidP="003F7C0F">
      <w:pPr>
        <w:ind w:firstLine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*работой по укреплению здоровья детей и формированию у них потребности здорового образа жизни;</w:t>
      </w:r>
    </w:p>
    <w:p w:rsidR="00D033B5" w:rsidRPr="003F7C0F" w:rsidRDefault="00CA688F" w:rsidP="003F7C0F">
      <w:pPr>
        <w:ind w:firstLine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*необходимостью использования богатого творческого потенциала подростков и педагогов в реализации цели и задач программы.</w:t>
      </w:r>
    </w:p>
    <w:p w:rsidR="00CE4BF6" w:rsidRPr="003F7C0F" w:rsidRDefault="006C1B11" w:rsidP="003F7C0F">
      <w:pPr>
        <w:pStyle w:val="c26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F7C0F">
        <w:rPr>
          <w:sz w:val="28"/>
          <w:szCs w:val="28"/>
        </w:rPr>
        <w:t xml:space="preserve">   </w:t>
      </w:r>
      <w:r w:rsidR="00FE0B00" w:rsidRPr="003F7C0F">
        <w:rPr>
          <w:sz w:val="28"/>
          <w:szCs w:val="28"/>
        </w:rPr>
        <w:t xml:space="preserve"> </w:t>
      </w:r>
      <w:r w:rsidR="00CE4BF6" w:rsidRPr="003F7C0F">
        <w:rPr>
          <w:rStyle w:val="c2"/>
          <w:color w:val="000000"/>
          <w:sz w:val="28"/>
          <w:szCs w:val="28"/>
        </w:rPr>
        <w:t>При сос</w:t>
      </w:r>
      <w:r w:rsidR="00EB55BC" w:rsidRPr="003F7C0F">
        <w:rPr>
          <w:rStyle w:val="c2"/>
          <w:color w:val="000000"/>
          <w:sz w:val="28"/>
          <w:szCs w:val="28"/>
        </w:rPr>
        <w:t xml:space="preserve">тавлении программы учитывались </w:t>
      </w:r>
      <w:r w:rsidR="00CE4BF6" w:rsidRPr="003F7C0F">
        <w:rPr>
          <w:rStyle w:val="c2"/>
          <w:color w:val="000000"/>
          <w:sz w:val="28"/>
          <w:szCs w:val="28"/>
        </w:rPr>
        <w:t xml:space="preserve">традиции и возможности школы, уровень подготовки педагогического коллектива, пожелания и </w:t>
      </w:r>
      <w:r w:rsidR="00CE4BF6" w:rsidRPr="003F7C0F">
        <w:rPr>
          <w:rStyle w:val="c2"/>
          <w:color w:val="000000"/>
          <w:sz w:val="28"/>
          <w:szCs w:val="28"/>
        </w:rPr>
        <w:lastRenderedPageBreak/>
        <w:t>интересы детей и родителей, опыт прошлых лет по организации летнего оздоровительного отдыха (модернизацией старых форм работы и введением новых), а также опыт, накопленный другими лагерями.</w:t>
      </w:r>
    </w:p>
    <w:p w:rsidR="00CE4BF6" w:rsidRPr="003F7C0F" w:rsidRDefault="00CE4BF6" w:rsidP="003F7C0F">
      <w:pPr>
        <w:pStyle w:val="c34"/>
        <w:spacing w:before="0" w:beforeAutospacing="0" w:after="0" w:afterAutospacing="0"/>
        <w:ind w:left="568" w:right="284" w:firstLine="568"/>
        <w:jc w:val="both"/>
        <w:rPr>
          <w:color w:val="000000"/>
          <w:sz w:val="28"/>
          <w:szCs w:val="28"/>
        </w:rPr>
      </w:pPr>
      <w:r w:rsidRPr="003F7C0F">
        <w:rPr>
          <w:rStyle w:val="c2"/>
          <w:color w:val="000000"/>
          <w:sz w:val="28"/>
          <w:szCs w:val="28"/>
        </w:rPr>
        <w:t>Данная программа по своей направленности 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с учетом особенностей местонахождения ОУ.</w:t>
      </w:r>
    </w:p>
    <w:p w:rsidR="001114E5" w:rsidRPr="003F7C0F" w:rsidRDefault="001114E5" w:rsidP="003F7C0F">
      <w:pPr>
        <w:ind w:right="709"/>
        <w:jc w:val="both"/>
        <w:rPr>
          <w:sz w:val="28"/>
          <w:szCs w:val="28"/>
        </w:rPr>
      </w:pPr>
    </w:p>
    <w:p w:rsidR="001114E5" w:rsidRPr="003F7C0F" w:rsidRDefault="006C1B11" w:rsidP="003F7C0F">
      <w:p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</w:t>
      </w:r>
      <w:r w:rsidR="00FE0B00" w:rsidRPr="003F7C0F">
        <w:rPr>
          <w:sz w:val="28"/>
          <w:szCs w:val="28"/>
        </w:rPr>
        <w:t xml:space="preserve">  </w:t>
      </w:r>
      <w:r w:rsidR="001114E5" w:rsidRPr="003F7C0F">
        <w:rPr>
          <w:sz w:val="28"/>
          <w:szCs w:val="28"/>
        </w:rPr>
        <w:t xml:space="preserve">Детям предоставлена свобода в определении содержания их отдыха. </w:t>
      </w:r>
    </w:p>
    <w:p w:rsidR="00A2060E" w:rsidRPr="003F7C0F" w:rsidRDefault="00A2060E" w:rsidP="003F7C0F">
      <w:pPr>
        <w:pStyle w:val="a4"/>
        <w:spacing w:before="0" w:beforeAutospacing="0" w:after="0" w:afterAutospacing="0"/>
        <w:ind w:right="709"/>
        <w:rPr>
          <w:b/>
          <w:bCs/>
          <w:i/>
          <w:iCs/>
          <w:sz w:val="28"/>
          <w:szCs w:val="28"/>
          <w:u w:val="single"/>
        </w:rPr>
      </w:pPr>
    </w:p>
    <w:p w:rsidR="001114E5" w:rsidRPr="003F7C0F" w:rsidRDefault="001114E5" w:rsidP="003F7C0F">
      <w:pPr>
        <w:pStyle w:val="a4"/>
        <w:spacing w:before="0" w:beforeAutospacing="0" w:after="0" w:afterAutospacing="0"/>
        <w:ind w:right="709"/>
        <w:jc w:val="center"/>
        <w:rPr>
          <w:i/>
          <w:sz w:val="28"/>
          <w:szCs w:val="28"/>
          <w:u w:val="single"/>
        </w:rPr>
      </w:pPr>
      <w:r w:rsidRPr="003F7C0F">
        <w:rPr>
          <w:b/>
          <w:bCs/>
          <w:i/>
          <w:iCs/>
          <w:sz w:val="28"/>
          <w:szCs w:val="28"/>
          <w:u w:val="single"/>
        </w:rPr>
        <w:t>Показатели эффективности работы по программе:</w:t>
      </w:r>
    </w:p>
    <w:p w:rsidR="001114E5" w:rsidRPr="003F7C0F" w:rsidRDefault="001114E5" w:rsidP="003F7C0F">
      <w:pPr>
        <w:pStyle w:val="a4"/>
        <w:spacing w:before="0" w:beforeAutospacing="0" w:after="0" w:afterAutospacing="0"/>
        <w:ind w:left="709"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1.Состояние здоровья детей, восстановление физических и психологических сил, укрепление детского организма.</w:t>
      </w:r>
    </w:p>
    <w:p w:rsidR="009B211B" w:rsidRPr="003F7C0F" w:rsidRDefault="001114E5" w:rsidP="003F7C0F">
      <w:pPr>
        <w:pStyle w:val="a4"/>
        <w:spacing w:before="0" w:beforeAutospacing="0" w:after="0" w:afterAutospacing="0"/>
        <w:ind w:left="709"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2.Уровень развития и </w:t>
      </w:r>
      <w:proofErr w:type="spellStart"/>
      <w:r w:rsidRPr="003F7C0F">
        <w:rPr>
          <w:sz w:val="28"/>
          <w:szCs w:val="28"/>
        </w:rPr>
        <w:t>саморегуляции</w:t>
      </w:r>
      <w:proofErr w:type="spellEnd"/>
      <w:r w:rsidRPr="003F7C0F">
        <w:rPr>
          <w:sz w:val="28"/>
          <w:szCs w:val="28"/>
        </w:rPr>
        <w:t>. Дети должны обладать собственным оригинальным подходом к решению различных проблем, способны к адаптации в современном обществе, умению находить выход из экстремальных ситуаций.</w:t>
      </w:r>
    </w:p>
    <w:p w:rsidR="00FE0B00" w:rsidRPr="003F7C0F" w:rsidRDefault="00FE0B00" w:rsidP="003F7C0F">
      <w:pPr>
        <w:tabs>
          <w:tab w:val="left" w:pos="540"/>
        </w:tabs>
        <w:ind w:left="709" w:right="709"/>
        <w:jc w:val="both"/>
        <w:rPr>
          <w:b/>
          <w:sz w:val="28"/>
          <w:szCs w:val="28"/>
        </w:rPr>
      </w:pPr>
    </w:p>
    <w:p w:rsidR="00390E12" w:rsidRPr="003F7C0F" w:rsidRDefault="00F751CA" w:rsidP="003F7C0F">
      <w:pPr>
        <w:tabs>
          <w:tab w:val="left" w:pos="540"/>
        </w:tabs>
        <w:ind w:right="709"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t>В основу программы положены следующие принципы</w:t>
      </w:r>
    </w:p>
    <w:p w:rsidR="00390E12" w:rsidRPr="003F7C0F" w:rsidRDefault="00390E12" w:rsidP="003F7C0F">
      <w:pPr>
        <w:tabs>
          <w:tab w:val="left" w:pos="540"/>
        </w:tabs>
        <w:ind w:left="709" w:right="709" w:hanging="4245"/>
        <w:jc w:val="both"/>
        <w:rPr>
          <w:b/>
          <w:sz w:val="28"/>
          <w:szCs w:val="28"/>
        </w:rPr>
      </w:pPr>
    </w:p>
    <w:p w:rsidR="00390E12" w:rsidRPr="003F7C0F" w:rsidRDefault="00085824" w:rsidP="003F7C0F">
      <w:pPr>
        <w:tabs>
          <w:tab w:val="left" w:pos="540"/>
        </w:tabs>
        <w:ind w:left="709" w:right="709" w:hanging="4245"/>
        <w:jc w:val="center"/>
        <w:rPr>
          <w:sz w:val="28"/>
          <w:szCs w:val="28"/>
        </w:rPr>
      </w:pPr>
      <w:r w:rsidRPr="003F7C0F">
        <w:rPr>
          <w:b/>
          <w:sz w:val="28"/>
          <w:szCs w:val="28"/>
        </w:rPr>
        <w:t xml:space="preserve">                                               </w:t>
      </w:r>
      <w:r w:rsidR="00503937" w:rsidRPr="003F7C0F">
        <w:rPr>
          <w:b/>
          <w:sz w:val="28"/>
          <w:szCs w:val="28"/>
        </w:rPr>
        <w:t>-</w:t>
      </w:r>
      <w:r w:rsidR="00EF3CD6" w:rsidRPr="003F7C0F">
        <w:rPr>
          <w:b/>
          <w:sz w:val="28"/>
          <w:szCs w:val="28"/>
        </w:rPr>
        <w:t xml:space="preserve"> </w:t>
      </w:r>
      <w:r w:rsidR="00390E12" w:rsidRPr="003F7C0F">
        <w:rPr>
          <w:sz w:val="28"/>
          <w:szCs w:val="28"/>
        </w:rPr>
        <w:t>Сохранение собственного здоровья – одна из основных обязанностей</w:t>
      </w:r>
      <w:r w:rsidR="00436F90" w:rsidRPr="003F7C0F">
        <w:rPr>
          <w:sz w:val="28"/>
          <w:szCs w:val="28"/>
        </w:rPr>
        <w:t>;</w:t>
      </w:r>
    </w:p>
    <w:p w:rsidR="00390E12" w:rsidRPr="003F7C0F" w:rsidRDefault="00390E12" w:rsidP="003F7C0F">
      <w:pPr>
        <w:tabs>
          <w:tab w:val="left" w:pos="540"/>
        </w:tabs>
        <w:ind w:left="709" w:right="709" w:hanging="4245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  <w:proofErr w:type="gramStart"/>
      <w:r w:rsidRPr="003F7C0F">
        <w:rPr>
          <w:sz w:val="28"/>
          <w:szCs w:val="28"/>
        </w:rPr>
        <w:t>человека</w:t>
      </w:r>
      <w:proofErr w:type="gramEnd"/>
      <w:r w:rsidRPr="003F7C0F">
        <w:rPr>
          <w:sz w:val="28"/>
          <w:szCs w:val="28"/>
        </w:rPr>
        <w:t>.</w:t>
      </w:r>
    </w:p>
    <w:p w:rsidR="00390E12" w:rsidRPr="003F7C0F" w:rsidRDefault="00436F90" w:rsidP="003F7C0F">
      <w:pPr>
        <w:tabs>
          <w:tab w:val="left" w:pos="540"/>
        </w:tabs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-</w:t>
      </w:r>
      <w:r w:rsidR="00CA688F" w:rsidRPr="003F7C0F">
        <w:rPr>
          <w:sz w:val="28"/>
          <w:szCs w:val="28"/>
        </w:rPr>
        <w:t xml:space="preserve">Широкое приобщение детей к </w:t>
      </w:r>
      <w:r w:rsidR="00390E12" w:rsidRPr="003F7C0F">
        <w:rPr>
          <w:sz w:val="28"/>
          <w:szCs w:val="28"/>
        </w:rPr>
        <w:t xml:space="preserve">социальному опыту, опыту сотрудничества с </w:t>
      </w:r>
      <w:r w:rsidR="00CA688F" w:rsidRPr="003F7C0F">
        <w:rPr>
          <w:sz w:val="28"/>
          <w:szCs w:val="28"/>
        </w:rPr>
        <w:t xml:space="preserve">различными </w:t>
      </w:r>
      <w:r w:rsidR="00390E12" w:rsidRPr="003F7C0F">
        <w:rPr>
          <w:sz w:val="28"/>
          <w:szCs w:val="28"/>
        </w:rPr>
        <w:t>учреждениями</w:t>
      </w:r>
      <w:r w:rsidR="00CA688F" w:rsidRPr="003F7C0F">
        <w:rPr>
          <w:sz w:val="28"/>
          <w:szCs w:val="28"/>
        </w:rPr>
        <w:t xml:space="preserve"> кул</w:t>
      </w:r>
      <w:r w:rsidR="00DE11FE" w:rsidRPr="003F7C0F">
        <w:rPr>
          <w:sz w:val="28"/>
          <w:szCs w:val="28"/>
        </w:rPr>
        <w:t>ьтуры и безопасности населения: сельской библиотекой</w:t>
      </w:r>
      <w:r w:rsidR="00703C0D" w:rsidRPr="003F7C0F">
        <w:rPr>
          <w:sz w:val="28"/>
          <w:szCs w:val="28"/>
        </w:rPr>
        <w:t>,</w:t>
      </w:r>
      <w:r w:rsidR="00DE11FE" w:rsidRPr="003F7C0F">
        <w:rPr>
          <w:sz w:val="28"/>
          <w:szCs w:val="28"/>
        </w:rPr>
        <w:t xml:space="preserve"> с сельским ЦТК (Центром Татарской Культуры), с сельским музеем, с сельским спорткомплексом,</w:t>
      </w:r>
      <w:r w:rsidR="00703C0D" w:rsidRPr="003F7C0F">
        <w:rPr>
          <w:sz w:val="28"/>
          <w:szCs w:val="28"/>
        </w:rPr>
        <w:t xml:space="preserve"> </w:t>
      </w:r>
      <w:r w:rsidR="00DE11FE" w:rsidRPr="003F7C0F">
        <w:rPr>
          <w:sz w:val="28"/>
          <w:szCs w:val="28"/>
        </w:rPr>
        <w:t>Пожарной</w:t>
      </w:r>
      <w:r w:rsidR="00A9511F" w:rsidRPr="003F7C0F">
        <w:rPr>
          <w:sz w:val="28"/>
          <w:szCs w:val="28"/>
        </w:rPr>
        <w:t xml:space="preserve"> часть</w:t>
      </w:r>
      <w:r w:rsidR="00DE11FE" w:rsidRPr="003F7C0F">
        <w:rPr>
          <w:sz w:val="28"/>
          <w:szCs w:val="28"/>
        </w:rPr>
        <w:t>ю</w:t>
      </w:r>
      <w:r w:rsidR="00A9511F" w:rsidRPr="003F7C0F">
        <w:rPr>
          <w:sz w:val="28"/>
          <w:szCs w:val="28"/>
        </w:rPr>
        <w:t xml:space="preserve"> </w:t>
      </w:r>
      <w:r w:rsidR="00CA688F" w:rsidRPr="003F7C0F">
        <w:rPr>
          <w:sz w:val="28"/>
          <w:szCs w:val="28"/>
        </w:rPr>
        <w:t xml:space="preserve">с. </w:t>
      </w:r>
      <w:r w:rsidR="00A9511F" w:rsidRPr="003F7C0F">
        <w:rPr>
          <w:sz w:val="28"/>
          <w:szCs w:val="28"/>
        </w:rPr>
        <w:t>А</w:t>
      </w:r>
      <w:r w:rsidR="00CA688F" w:rsidRPr="003F7C0F">
        <w:rPr>
          <w:sz w:val="28"/>
          <w:szCs w:val="28"/>
        </w:rPr>
        <w:t>слана</w:t>
      </w:r>
      <w:r w:rsidR="00703C0D" w:rsidRPr="003F7C0F">
        <w:rPr>
          <w:sz w:val="28"/>
          <w:szCs w:val="28"/>
        </w:rPr>
        <w:t>.</w:t>
      </w:r>
    </w:p>
    <w:p w:rsidR="00390E12" w:rsidRPr="003F7C0F" w:rsidRDefault="00AA0A66" w:rsidP="003F7C0F">
      <w:pPr>
        <w:tabs>
          <w:tab w:val="left" w:pos="540"/>
        </w:tabs>
        <w:ind w:right="709"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-</w:t>
      </w:r>
      <w:r w:rsidR="00EF3CD6" w:rsidRPr="003F7C0F">
        <w:rPr>
          <w:b/>
          <w:sz w:val="28"/>
          <w:szCs w:val="28"/>
        </w:rPr>
        <w:t xml:space="preserve"> </w:t>
      </w:r>
      <w:r w:rsidR="00390E12" w:rsidRPr="003F7C0F">
        <w:rPr>
          <w:sz w:val="28"/>
          <w:szCs w:val="28"/>
        </w:rPr>
        <w:t>Разнообразная общественно</w:t>
      </w:r>
      <w:r w:rsidR="00B11670" w:rsidRPr="003F7C0F">
        <w:rPr>
          <w:sz w:val="28"/>
          <w:szCs w:val="28"/>
        </w:rPr>
        <w:t xml:space="preserve"> </w:t>
      </w:r>
      <w:r w:rsidR="00390E12" w:rsidRPr="003F7C0F">
        <w:rPr>
          <w:sz w:val="28"/>
          <w:szCs w:val="28"/>
        </w:rPr>
        <w:t>- значимая досуговая деятельность, общение с природой, укрепление здоровья.</w:t>
      </w:r>
    </w:p>
    <w:p w:rsidR="00390E12" w:rsidRPr="003F7C0F" w:rsidRDefault="00AA0A66" w:rsidP="003F7C0F">
      <w:pPr>
        <w:tabs>
          <w:tab w:val="left" w:pos="540"/>
        </w:tabs>
        <w:ind w:right="709"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-</w:t>
      </w:r>
      <w:r w:rsidR="00EF3CD6" w:rsidRPr="003F7C0F">
        <w:rPr>
          <w:b/>
          <w:sz w:val="28"/>
          <w:szCs w:val="28"/>
        </w:rPr>
        <w:t xml:space="preserve"> </w:t>
      </w:r>
      <w:r w:rsidR="00390E12" w:rsidRPr="003F7C0F">
        <w:rPr>
          <w:sz w:val="28"/>
          <w:szCs w:val="28"/>
        </w:rPr>
        <w:t>Социальное благополучие и успешность человека невозможны без сохранения физического, психического здоровья, умения адекватно вести себя в экстремальных ситуациях.</w:t>
      </w:r>
    </w:p>
    <w:p w:rsidR="00390E12" w:rsidRPr="003F7C0F" w:rsidRDefault="00390E12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6F40D8" w:rsidRPr="003F7C0F" w:rsidRDefault="006F40D8" w:rsidP="003F7C0F">
      <w:pPr>
        <w:ind w:left="709" w:right="709"/>
        <w:jc w:val="both"/>
        <w:rPr>
          <w:b/>
          <w:sz w:val="28"/>
          <w:szCs w:val="28"/>
        </w:rPr>
      </w:pPr>
    </w:p>
    <w:p w:rsidR="00390E12" w:rsidRPr="003F7C0F" w:rsidRDefault="00390E12" w:rsidP="003F7C0F">
      <w:pPr>
        <w:ind w:right="709"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t>Цель программы</w:t>
      </w:r>
    </w:p>
    <w:p w:rsidR="00390E12" w:rsidRPr="003F7C0F" w:rsidRDefault="00390E12" w:rsidP="003F7C0F">
      <w:pPr>
        <w:ind w:left="709" w:right="709"/>
        <w:jc w:val="both"/>
        <w:rPr>
          <w:b/>
          <w:sz w:val="28"/>
          <w:szCs w:val="28"/>
        </w:rPr>
      </w:pPr>
    </w:p>
    <w:p w:rsidR="00390E12" w:rsidRPr="003F7C0F" w:rsidRDefault="00FE0B00" w:rsidP="003F7C0F">
      <w:pPr>
        <w:ind w:left="709"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●</w:t>
      </w:r>
      <w:r w:rsidR="00A658AE" w:rsidRPr="003F7C0F">
        <w:rPr>
          <w:sz w:val="28"/>
          <w:szCs w:val="28"/>
        </w:rPr>
        <w:t xml:space="preserve"> </w:t>
      </w:r>
      <w:r w:rsidR="00924723" w:rsidRPr="003F7C0F">
        <w:rPr>
          <w:sz w:val="28"/>
          <w:szCs w:val="28"/>
        </w:rPr>
        <w:t>Создание безопасных условий для полноценного отдыха, досуга и оздоровления детей, в</w:t>
      </w:r>
      <w:r w:rsidR="00EB55BC" w:rsidRPr="003F7C0F">
        <w:rPr>
          <w:sz w:val="28"/>
          <w:szCs w:val="28"/>
        </w:rPr>
        <w:t xml:space="preserve"> </w:t>
      </w:r>
      <w:proofErr w:type="spellStart"/>
      <w:r w:rsidR="00EB55BC" w:rsidRPr="003F7C0F">
        <w:rPr>
          <w:sz w:val="28"/>
          <w:szCs w:val="28"/>
        </w:rPr>
        <w:t>т.ч</w:t>
      </w:r>
      <w:proofErr w:type="spellEnd"/>
      <w:r w:rsidR="00EB55BC" w:rsidRPr="003F7C0F">
        <w:rPr>
          <w:sz w:val="28"/>
          <w:szCs w:val="28"/>
        </w:rPr>
        <w:t>. подростков «группы риска», с учетом</w:t>
      </w:r>
      <w:r w:rsidR="0068021F" w:rsidRPr="003F7C0F">
        <w:rPr>
          <w:sz w:val="28"/>
          <w:szCs w:val="28"/>
        </w:rPr>
        <w:t xml:space="preserve"> индивидуаль</w:t>
      </w:r>
      <w:r w:rsidR="00FC305A" w:rsidRPr="003F7C0F">
        <w:rPr>
          <w:sz w:val="28"/>
          <w:szCs w:val="28"/>
        </w:rPr>
        <w:t>ных особенностей ОУ и традиций</w:t>
      </w:r>
      <w:r w:rsidR="0068021F" w:rsidRPr="003F7C0F">
        <w:rPr>
          <w:sz w:val="28"/>
          <w:szCs w:val="28"/>
        </w:rPr>
        <w:t xml:space="preserve"> местности.</w:t>
      </w:r>
    </w:p>
    <w:p w:rsidR="00FE0B00" w:rsidRPr="003F7C0F" w:rsidRDefault="00FE0B00" w:rsidP="003F7C0F">
      <w:pPr>
        <w:tabs>
          <w:tab w:val="left" w:pos="3120"/>
        </w:tabs>
        <w:ind w:left="709" w:right="709"/>
        <w:jc w:val="both"/>
        <w:rPr>
          <w:sz w:val="28"/>
          <w:szCs w:val="28"/>
          <w:u w:val="single"/>
        </w:rPr>
      </w:pPr>
    </w:p>
    <w:p w:rsidR="00390E12" w:rsidRPr="003F7C0F" w:rsidRDefault="00390E12" w:rsidP="003F7C0F">
      <w:pPr>
        <w:tabs>
          <w:tab w:val="left" w:pos="3120"/>
        </w:tabs>
        <w:ind w:right="709"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t>Задачи</w:t>
      </w:r>
      <w:r w:rsidR="00916A2F" w:rsidRPr="003F7C0F">
        <w:rPr>
          <w:b/>
          <w:i/>
          <w:sz w:val="28"/>
          <w:szCs w:val="28"/>
          <w:u w:val="single"/>
        </w:rPr>
        <w:t xml:space="preserve"> программы</w:t>
      </w:r>
    </w:p>
    <w:p w:rsidR="00FE0B00" w:rsidRPr="003F7C0F" w:rsidRDefault="00FE0B00" w:rsidP="003F7C0F">
      <w:pPr>
        <w:tabs>
          <w:tab w:val="left" w:pos="3120"/>
        </w:tabs>
        <w:ind w:left="709" w:right="709"/>
        <w:jc w:val="both"/>
        <w:rPr>
          <w:b/>
          <w:sz w:val="28"/>
          <w:szCs w:val="28"/>
        </w:rPr>
      </w:pPr>
    </w:p>
    <w:p w:rsidR="00A9511F" w:rsidRPr="003F7C0F" w:rsidRDefault="00A658AE" w:rsidP="003F7C0F">
      <w:pPr>
        <w:pStyle w:val="af1"/>
        <w:numPr>
          <w:ilvl w:val="0"/>
          <w:numId w:val="32"/>
        </w:numPr>
        <w:tabs>
          <w:tab w:val="left" w:pos="540"/>
        </w:tabs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  <w:r w:rsidR="00833290" w:rsidRPr="003F7C0F">
        <w:rPr>
          <w:sz w:val="28"/>
          <w:szCs w:val="28"/>
        </w:rPr>
        <w:t>Создать оптимальные условия</w:t>
      </w:r>
      <w:r w:rsidR="00390E12" w:rsidRPr="003F7C0F">
        <w:rPr>
          <w:sz w:val="28"/>
          <w:szCs w:val="28"/>
        </w:rPr>
        <w:t xml:space="preserve"> для укрепления здоровья и организации досуга детей во время </w:t>
      </w:r>
      <w:r w:rsidR="00B948CD" w:rsidRPr="003F7C0F">
        <w:rPr>
          <w:sz w:val="28"/>
          <w:szCs w:val="28"/>
        </w:rPr>
        <w:t>летних</w:t>
      </w:r>
      <w:r w:rsidR="00294565" w:rsidRPr="003F7C0F">
        <w:rPr>
          <w:sz w:val="28"/>
          <w:szCs w:val="28"/>
        </w:rPr>
        <w:t xml:space="preserve"> </w:t>
      </w:r>
      <w:r w:rsidR="00390E12" w:rsidRPr="003F7C0F">
        <w:rPr>
          <w:sz w:val="28"/>
          <w:szCs w:val="28"/>
        </w:rPr>
        <w:t>кани</w:t>
      </w:r>
      <w:r w:rsidR="00294565" w:rsidRPr="003F7C0F">
        <w:rPr>
          <w:sz w:val="28"/>
          <w:szCs w:val="28"/>
        </w:rPr>
        <w:t>кул.</w:t>
      </w:r>
    </w:p>
    <w:p w:rsidR="00390E12" w:rsidRPr="003F7C0F" w:rsidRDefault="00833290" w:rsidP="003F7C0F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Обновить содержание</w:t>
      </w:r>
      <w:r w:rsidR="00390E12" w:rsidRPr="003F7C0F">
        <w:rPr>
          <w:sz w:val="28"/>
          <w:szCs w:val="28"/>
        </w:rPr>
        <w:t xml:space="preserve"> и форм</w:t>
      </w:r>
      <w:r w:rsidRPr="003F7C0F">
        <w:rPr>
          <w:sz w:val="28"/>
          <w:szCs w:val="28"/>
        </w:rPr>
        <w:t>ы</w:t>
      </w:r>
      <w:r w:rsidR="00390E12" w:rsidRPr="003F7C0F">
        <w:rPr>
          <w:sz w:val="28"/>
          <w:szCs w:val="28"/>
        </w:rPr>
        <w:t xml:space="preserve"> организации и оздоровления детей </w:t>
      </w:r>
      <w:r w:rsidR="00DB21E5" w:rsidRPr="003F7C0F">
        <w:rPr>
          <w:sz w:val="28"/>
          <w:szCs w:val="28"/>
        </w:rPr>
        <w:t xml:space="preserve">посредством </w:t>
      </w:r>
      <w:r w:rsidR="009B7638" w:rsidRPr="003F7C0F">
        <w:rPr>
          <w:sz w:val="28"/>
          <w:szCs w:val="28"/>
        </w:rPr>
        <w:t xml:space="preserve">развития </w:t>
      </w:r>
      <w:r w:rsidR="00DB21E5" w:rsidRPr="003F7C0F">
        <w:rPr>
          <w:sz w:val="28"/>
          <w:szCs w:val="28"/>
        </w:rPr>
        <w:t>образовательного туризма.</w:t>
      </w:r>
    </w:p>
    <w:p w:rsidR="00390E12" w:rsidRPr="003F7C0F" w:rsidRDefault="00A658AE" w:rsidP="003F7C0F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  <w:r w:rsidR="00FC305A" w:rsidRPr="003F7C0F">
        <w:rPr>
          <w:sz w:val="28"/>
          <w:szCs w:val="28"/>
        </w:rPr>
        <w:t>Проводить профилактику</w:t>
      </w:r>
      <w:r w:rsidR="00390E12" w:rsidRPr="003F7C0F">
        <w:rPr>
          <w:sz w:val="28"/>
          <w:szCs w:val="28"/>
        </w:rPr>
        <w:t xml:space="preserve"> детской безнадзорности в каникулярное время;</w:t>
      </w:r>
    </w:p>
    <w:p w:rsidR="00833290" w:rsidRPr="003F7C0F" w:rsidRDefault="00A658AE" w:rsidP="003F7C0F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  <w:r w:rsidR="00833290" w:rsidRPr="003F7C0F">
        <w:rPr>
          <w:sz w:val="28"/>
          <w:szCs w:val="28"/>
        </w:rPr>
        <w:t>Создать благоприятные условия</w:t>
      </w:r>
      <w:r w:rsidR="00390E12" w:rsidRPr="003F7C0F">
        <w:rPr>
          <w:sz w:val="28"/>
          <w:szCs w:val="28"/>
        </w:rPr>
        <w:t xml:space="preserve"> для развития социально адаптированной личности в современных жизненных условиях, д</w:t>
      </w:r>
      <w:r w:rsidR="00833290" w:rsidRPr="003F7C0F">
        <w:rPr>
          <w:sz w:val="28"/>
          <w:szCs w:val="28"/>
        </w:rPr>
        <w:t>ля развития физической культуры, экологической сознательности учащихся, развивать художественно-эстетическую грамотность и привить любовь к своей</w:t>
      </w:r>
      <w:r w:rsidR="00390E12" w:rsidRPr="003F7C0F">
        <w:rPr>
          <w:sz w:val="28"/>
          <w:szCs w:val="28"/>
        </w:rPr>
        <w:t xml:space="preserve"> </w:t>
      </w:r>
      <w:r w:rsidR="00833290" w:rsidRPr="003F7C0F">
        <w:rPr>
          <w:sz w:val="28"/>
          <w:szCs w:val="28"/>
        </w:rPr>
        <w:t xml:space="preserve">стране и малой Родине. </w:t>
      </w:r>
    </w:p>
    <w:p w:rsidR="006F40D8" w:rsidRPr="003F7C0F" w:rsidRDefault="00833290" w:rsidP="003F7C0F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Совершенствовать знания и умения</w:t>
      </w:r>
      <w:r w:rsidR="00390E12" w:rsidRPr="003F7C0F">
        <w:rPr>
          <w:sz w:val="28"/>
          <w:szCs w:val="28"/>
        </w:rPr>
        <w:t xml:space="preserve">, навыков по профилактике детского </w:t>
      </w:r>
      <w:proofErr w:type="spellStart"/>
      <w:r w:rsidR="00390E12" w:rsidRPr="003F7C0F">
        <w:rPr>
          <w:sz w:val="28"/>
          <w:szCs w:val="28"/>
        </w:rPr>
        <w:t>дорожно</w:t>
      </w:r>
      <w:proofErr w:type="spellEnd"/>
      <w:r w:rsidR="006F40D8" w:rsidRPr="003F7C0F">
        <w:rPr>
          <w:sz w:val="28"/>
          <w:szCs w:val="28"/>
        </w:rPr>
        <w:t xml:space="preserve"> </w:t>
      </w:r>
      <w:r w:rsidR="00DB21E5" w:rsidRPr="003F7C0F">
        <w:rPr>
          <w:sz w:val="28"/>
          <w:szCs w:val="28"/>
        </w:rPr>
        <w:t>- транспортного травмат</w:t>
      </w:r>
      <w:r w:rsidR="006F40D8" w:rsidRPr="003F7C0F">
        <w:rPr>
          <w:sz w:val="28"/>
          <w:szCs w:val="28"/>
        </w:rPr>
        <w:t>изма</w:t>
      </w:r>
      <w:r w:rsidRPr="003F7C0F">
        <w:rPr>
          <w:sz w:val="28"/>
          <w:szCs w:val="28"/>
        </w:rPr>
        <w:t xml:space="preserve">; </w:t>
      </w:r>
    </w:p>
    <w:p w:rsidR="00085824" w:rsidRPr="003F7C0F" w:rsidRDefault="00FC305A" w:rsidP="003F7C0F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Привить навыки</w:t>
      </w:r>
      <w:r w:rsidR="00DB21E5" w:rsidRPr="003F7C0F">
        <w:rPr>
          <w:sz w:val="28"/>
          <w:szCs w:val="28"/>
        </w:rPr>
        <w:t xml:space="preserve"> трудового воспитания.</w:t>
      </w:r>
    </w:p>
    <w:p w:rsidR="00294565" w:rsidRPr="003F7C0F" w:rsidRDefault="00294565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6F40D8" w:rsidRPr="003F7C0F" w:rsidRDefault="006F40D8" w:rsidP="003F7C0F">
      <w:pPr>
        <w:ind w:right="709"/>
        <w:jc w:val="both"/>
        <w:rPr>
          <w:sz w:val="28"/>
          <w:szCs w:val="28"/>
        </w:rPr>
      </w:pPr>
    </w:p>
    <w:p w:rsidR="00A9511F" w:rsidRPr="003F7C0F" w:rsidRDefault="003A33F0" w:rsidP="003F7C0F">
      <w:pPr>
        <w:ind w:left="709" w:right="709"/>
        <w:jc w:val="center"/>
        <w:rPr>
          <w:sz w:val="28"/>
          <w:szCs w:val="28"/>
        </w:rPr>
      </w:pPr>
      <w:r w:rsidRPr="003F7C0F">
        <w:rPr>
          <w:b/>
          <w:i/>
          <w:sz w:val="28"/>
          <w:szCs w:val="28"/>
          <w:u w:val="single"/>
        </w:rPr>
        <w:t>Участники программы</w:t>
      </w:r>
    </w:p>
    <w:p w:rsidR="00294565" w:rsidRPr="003F7C0F" w:rsidRDefault="003A33F0" w:rsidP="003F7C0F">
      <w:pPr>
        <w:pStyle w:val="ac"/>
        <w:numPr>
          <w:ilvl w:val="0"/>
          <w:numId w:val="29"/>
        </w:numPr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Дети и подростки от 6 до 16 лет, в том числе: из со</w:t>
      </w:r>
      <w:r w:rsidR="00294565" w:rsidRPr="003F7C0F">
        <w:rPr>
          <w:sz w:val="28"/>
          <w:szCs w:val="28"/>
        </w:rPr>
        <w:t>циально незащищенных категорий:</w:t>
      </w:r>
    </w:p>
    <w:p w:rsidR="00294565" w:rsidRPr="003F7C0F" w:rsidRDefault="006F40D8" w:rsidP="003F7C0F">
      <w:pPr>
        <w:pStyle w:val="ac"/>
        <w:ind w:left="1429" w:right="709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м</w:t>
      </w:r>
      <w:r w:rsidR="003A33F0" w:rsidRPr="003F7C0F">
        <w:rPr>
          <w:sz w:val="28"/>
          <w:szCs w:val="28"/>
        </w:rPr>
        <w:t>алообеспече</w:t>
      </w:r>
      <w:r w:rsidR="00294565" w:rsidRPr="003F7C0F">
        <w:rPr>
          <w:sz w:val="28"/>
          <w:szCs w:val="28"/>
        </w:rPr>
        <w:t>нные</w:t>
      </w:r>
      <w:proofErr w:type="gramEnd"/>
    </w:p>
    <w:p w:rsidR="00294565" w:rsidRPr="003F7C0F" w:rsidRDefault="006F40D8" w:rsidP="003F7C0F">
      <w:pPr>
        <w:pStyle w:val="ac"/>
        <w:ind w:left="1429" w:right="709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м</w:t>
      </w:r>
      <w:r w:rsidR="00294565" w:rsidRPr="003F7C0F">
        <w:rPr>
          <w:sz w:val="28"/>
          <w:szCs w:val="28"/>
        </w:rPr>
        <w:t>ногодетные</w:t>
      </w:r>
      <w:proofErr w:type="gramEnd"/>
    </w:p>
    <w:p w:rsidR="003A33F0" w:rsidRPr="003F7C0F" w:rsidRDefault="006F40D8" w:rsidP="003F7C0F">
      <w:pPr>
        <w:pStyle w:val="ac"/>
        <w:ind w:left="1429" w:right="709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н</w:t>
      </w:r>
      <w:r w:rsidR="00294565" w:rsidRPr="003F7C0F">
        <w:rPr>
          <w:sz w:val="28"/>
          <w:szCs w:val="28"/>
        </w:rPr>
        <w:t>еполные</w:t>
      </w:r>
      <w:proofErr w:type="gramEnd"/>
      <w:r w:rsidR="00294565" w:rsidRPr="003F7C0F">
        <w:rPr>
          <w:sz w:val="28"/>
          <w:szCs w:val="28"/>
        </w:rPr>
        <w:t xml:space="preserve"> семьи</w:t>
      </w:r>
    </w:p>
    <w:p w:rsidR="002D1AD5" w:rsidRPr="003F7C0F" w:rsidRDefault="00294565" w:rsidP="003F7C0F">
      <w:pPr>
        <w:pStyle w:val="ac"/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          </w:t>
      </w:r>
      <w:proofErr w:type="gramStart"/>
      <w:r w:rsidR="006F40D8" w:rsidRPr="003F7C0F">
        <w:rPr>
          <w:sz w:val="28"/>
          <w:szCs w:val="28"/>
        </w:rPr>
        <w:t>н</w:t>
      </w:r>
      <w:r w:rsidR="002D1AD5" w:rsidRPr="003F7C0F">
        <w:rPr>
          <w:sz w:val="28"/>
          <w:szCs w:val="28"/>
        </w:rPr>
        <w:t>есовершеннолетние</w:t>
      </w:r>
      <w:proofErr w:type="gramEnd"/>
      <w:r w:rsidR="002D1AD5" w:rsidRPr="003F7C0F">
        <w:rPr>
          <w:sz w:val="28"/>
          <w:szCs w:val="28"/>
        </w:rPr>
        <w:t xml:space="preserve"> дети «группы особого внимания»;</w:t>
      </w:r>
    </w:p>
    <w:p w:rsidR="002D1AD5" w:rsidRPr="003F7C0F" w:rsidRDefault="006F40D8" w:rsidP="003F7C0F">
      <w:pPr>
        <w:pStyle w:val="ac"/>
        <w:ind w:left="1429" w:right="709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д</w:t>
      </w:r>
      <w:r w:rsidR="002D1AD5" w:rsidRPr="003F7C0F">
        <w:rPr>
          <w:sz w:val="28"/>
          <w:szCs w:val="28"/>
        </w:rPr>
        <w:t>ети</w:t>
      </w:r>
      <w:proofErr w:type="gramEnd"/>
      <w:r w:rsidR="002D1AD5" w:rsidRPr="003F7C0F">
        <w:rPr>
          <w:sz w:val="28"/>
          <w:szCs w:val="28"/>
        </w:rPr>
        <w:t xml:space="preserve"> сироты и дети, оставшиеся без попечения родителей;</w:t>
      </w:r>
    </w:p>
    <w:p w:rsidR="002D1AD5" w:rsidRPr="003F7C0F" w:rsidRDefault="002D1AD5" w:rsidP="003F7C0F">
      <w:pPr>
        <w:pStyle w:val="ac"/>
        <w:ind w:left="1429" w:right="709"/>
        <w:jc w:val="both"/>
        <w:rPr>
          <w:sz w:val="28"/>
          <w:szCs w:val="28"/>
        </w:rPr>
      </w:pPr>
    </w:p>
    <w:p w:rsidR="0052160A" w:rsidRPr="003F7C0F" w:rsidRDefault="0052160A" w:rsidP="003F7C0F">
      <w:pPr>
        <w:pStyle w:val="ac"/>
        <w:ind w:left="1429" w:right="709"/>
        <w:jc w:val="both"/>
        <w:rPr>
          <w:sz w:val="28"/>
          <w:szCs w:val="28"/>
        </w:rPr>
      </w:pPr>
    </w:p>
    <w:p w:rsidR="00074E1F" w:rsidRPr="003F7C0F" w:rsidRDefault="00074E1F" w:rsidP="003F7C0F">
      <w:pPr>
        <w:shd w:val="clear" w:color="auto" w:fill="FFFFFF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074E1F" w:rsidRPr="003F7C0F" w:rsidRDefault="00074E1F" w:rsidP="003F7C0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Toc232314429"/>
      <w:r w:rsidRPr="003F7C0F">
        <w:rPr>
          <w:b/>
          <w:sz w:val="28"/>
          <w:szCs w:val="28"/>
        </w:rPr>
        <w:t>Межведомственное взаимодействие</w:t>
      </w:r>
      <w:bookmarkEnd w:id="0"/>
    </w:p>
    <w:p w:rsidR="00074E1F" w:rsidRPr="003F7C0F" w:rsidRDefault="00A6325B" w:rsidP="003F7C0F">
      <w:pPr>
        <w:ind w:firstLine="709"/>
        <w:jc w:val="center"/>
        <w:rPr>
          <w:b/>
          <w:sz w:val="28"/>
          <w:szCs w:val="28"/>
        </w:rPr>
      </w:pP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290195</wp:posOffset>
                </wp:positionV>
                <wp:extent cx="1612900" cy="800100"/>
                <wp:effectExtent l="0" t="0" r="25400" b="19050"/>
                <wp:wrapNone/>
                <wp:docPr id="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r>
                              <w:t xml:space="preserve">Отдел культуры </w:t>
                            </w:r>
                          </w:p>
                          <w:p w:rsidR="00B62393" w:rsidRDefault="00B62393" w:rsidP="00074E1F">
                            <w:r>
                              <w:t xml:space="preserve">Администрации </w:t>
                            </w:r>
                            <w:proofErr w:type="spellStart"/>
                            <w:r>
                              <w:t>Ялуторовского</w:t>
                            </w:r>
                            <w:proofErr w:type="spellEnd"/>
                            <w:r>
                              <w:t xml:space="preserve"> района</w:t>
                            </w:r>
                          </w:p>
                          <w:p w:rsidR="00B62393" w:rsidRDefault="00B62393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51.95pt;margin-top:22.85pt;width:12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">
                <v:textbox>
                  <w:txbxContent>
                    <w:p w:rsidR="00B62393" w:rsidRDefault="00B62393" w:rsidP="00074E1F">
                      <w:r>
                        <w:t xml:space="preserve">Отдел культуры </w:t>
                      </w:r>
                    </w:p>
                    <w:p w:rsidR="00B62393" w:rsidRDefault="00B62393" w:rsidP="00074E1F">
                      <w:r>
                        <w:t>Администрации Ялуторовского района</w:t>
                      </w:r>
                    </w:p>
                    <w:p w:rsidR="00B62393" w:rsidRDefault="00B62393" w:rsidP="00074E1F"/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219075</wp:posOffset>
                </wp:positionV>
                <wp:extent cx="1562100" cy="876300"/>
                <wp:effectExtent l="0" t="0" r="19050" b="19050"/>
                <wp:wrapNone/>
                <wp:docPr id="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pPr>
                              <w:jc w:val="center"/>
                            </w:pPr>
                            <w:r>
                              <w:t xml:space="preserve">Управление социальной защиты </w:t>
                            </w:r>
                            <w:proofErr w:type="spellStart"/>
                            <w:r>
                              <w:t>Ялуторовского</w:t>
                            </w:r>
                            <w:proofErr w:type="spellEnd"/>
                            <w:r>
                              <w:t xml:space="preserve">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78.95pt;margin-top:17.25pt;width:123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9zKAIAAE8EAAAOAAAAZHJzL2Uyb0RvYy54bWysVG1v0zAQ/o7Ef7D8nSYpbbdFTaepowhp&#10;wMTgBziOk1j4jbPbZPx6zk7Xdc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">
                <v:textbox>
                  <w:txbxContent>
                    <w:p w:rsidR="00B62393" w:rsidRDefault="00B62393" w:rsidP="00074E1F">
                      <w:pPr>
                        <w:jc w:val="center"/>
                      </w:pPr>
                      <w:r>
                        <w:t>Управление социальной защиты Ялуторовского района</w:t>
                      </w:r>
                    </w:p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290195</wp:posOffset>
                </wp:positionV>
                <wp:extent cx="1676400" cy="800100"/>
                <wp:effectExtent l="0" t="0" r="19050" b="19050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r>
                              <w:t>Отдел образования</w:t>
                            </w:r>
                          </w:p>
                          <w:p w:rsidR="00B62393" w:rsidRDefault="00B62393" w:rsidP="00074E1F">
                            <w:r>
                              <w:t xml:space="preserve">Администрации </w:t>
                            </w:r>
                            <w:proofErr w:type="spellStart"/>
                            <w:r>
                              <w:t>Ялуторовского</w:t>
                            </w:r>
                            <w:proofErr w:type="spellEnd"/>
                            <w:r>
                              <w:t xml:space="preserve"> района</w:t>
                            </w:r>
                          </w:p>
                          <w:p w:rsidR="00B62393" w:rsidRDefault="00B62393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1.05pt;margin-top:22.85pt;width:13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">
                <v:textbox>
                  <w:txbxContent>
                    <w:p w:rsidR="00B62393" w:rsidRDefault="00B62393" w:rsidP="00074E1F">
                      <w:r>
                        <w:t>Отдел образования</w:t>
                      </w:r>
                    </w:p>
                    <w:p w:rsidR="00B62393" w:rsidRDefault="00B62393" w:rsidP="00074E1F">
                      <w:r>
                        <w:t>Администрации Ялуторовского района</w:t>
                      </w:r>
                    </w:p>
                    <w:p w:rsidR="00B62393" w:rsidRDefault="00B62393" w:rsidP="00074E1F"/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1694815</wp:posOffset>
                </wp:positionV>
                <wp:extent cx="1651000" cy="838200"/>
                <wp:effectExtent l="0" t="0" r="25400" b="19050"/>
                <wp:wrapNone/>
                <wp:docPr id="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pPr>
                              <w:jc w:val="center"/>
                            </w:pPr>
                            <w:r>
                              <w:t>Областная больница № 23</w:t>
                            </w:r>
                          </w:p>
                          <w:p w:rsidR="00B62393" w:rsidRDefault="00B62393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356.95pt;margin-top:133.45pt;width:130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">
                <v:textbox>
                  <w:txbxContent>
                    <w:p w:rsidR="00B62393" w:rsidRDefault="00B62393" w:rsidP="00074E1F">
                      <w:pPr>
                        <w:jc w:val="center"/>
                      </w:pPr>
                      <w:r>
                        <w:t>Областная больница № 23</w:t>
                      </w:r>
                    </w:p>
                    <w:p w:rsidR="00B62393" w:rsidRDefault="00B62393" w:rsidP="00074E1F"/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1694815</wp:posOffset>
                </wp:positionV>
                <wp:extent cx="2070100" cy="838200"/>
                <wp:effectExtent l="0" t="0" r="25400" b="19050"/>
                <wp:wrapNone/>
                <wp:docPr id="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pPr>
                              <w:jc w:val="center"/>
                            </w:pPr>
                            <w:r>
                              <w:t>Школы округа (</w:t>
                            </w:r>
                            <w:proofErr w:type="spellStart"/>
                            <w:r>
                              <w:t>Новоатьяловская</w:t>
                            </w:r>
                            <w:proofErr w:type="spellEnd"/>
                            <w:r>
                              <w:t xml:space="preserve"> СОШ, Ивановская СОШ, </w:t>
                            </w:r>
                            <w:proofErr w:type="spellStart"/>
                            <w:r>
                              <w:t>Бердюгинская</w:t>
                            </w:r>
                            <w:proofErr w:type="spellEnd"/>
                            <w:r>
                              <w:t xml:space="preserve"> СОШ)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-42.05pt;margin-top:133.45pt;width:163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">
                <v:textbox>
                  <w:txbxContent>
                    <w:p w:rsidR="00B62393" w:rsidRDefault="00B62393" w:rsidP="00074E1F">
                      <w:pPr>
                        <w:jc w:val="center"/>
                      </w:pPr>
                      <w:r>
                        <w:t>Школы округа (Новоатьяловская СОШ, Ивановская СОШ, Бердюгинская СОШ)</w:t>
                      </w:r>
                    </w:p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3892550</wp:posOffset>
                </wp:positionV>
                <wp:extent cx="1955800" cy="762000"/>
                <wp:effectExtent l="0" t="0" r="25400" b="19050"/>
                <wp:wrapNone/>
                <wp:docPr id="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pPr>
                              <w:jc w:val="center"/>
                            </w:pPr>
                            <w:r>
                              <w:t xml:space="preserve">Центр татарской культуры </w:t>
                            </w:r>
                            <w:proofErr w:type="spellStart"/>
                            <w:proofErr w:type="gramStart"/>
                            <w:r>
                              <w:t>с.Аслана</w:t>
                            </w:r>
                            <w:proofErr w:type="spellEnd"/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спорткомплекс</w:t>
                            </w:r>
                          </w:p>
                          <w:p w:rsidR="00B62393" w:rsidRDefault="00B62393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-28.05pt;margin-top:306.5pt;width:154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">
                <v:textbox>
                  <w:txbxContent>
                    <w:p w:rsidR="00B62393" w:rsidRDefault="00B62393" w:rsidP="00074E1F">
                      <w:pPr>
                        <w:jc w:val="center"/>
                      </w:pPr>
                      <w:r>
                        <w:t>Центр татарской культуры с.Аслана , спорткомплекс</w:t>
                      </w:r>
                    </w:p>
                    <w:p w:rsidR="00B62393" w:rsidRDefault="00B62393" w:rsidP="00074E1F"/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3892550</wp:posOffset>
                </wp:positionV>
                <wp:extent cx="1358900" cy="622300"/>
                <wp:effectExtent l="0" t="0" r="12700" b="25400"/>
                <wp:wrapNone/>
                <wp:docPr id="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pPr>
                              <w:jc w:val="center"/>
                            </w:pPr>
                            <w:r>
                              <w:t>Сельская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396.95pt;margin-top:306.5pt;width:107pt;height: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">
                <v:textbox>
                  <w:txbxContent>
                    <w:p w:rsidR="00B62393" w:rsidRDefault="00B62393" w:rsidP="00074E1F">
                      <w:pPr>
                        <w:jc w:val="center"/>
                      </w:pPr>
                      <w:r>
                        <w:t>Сельская библиотека</w:t>
                      </w:r>
                    </w:p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2192655</wp:posOffset>
                </wp:positionV>
                <wp:extent cx="635000" cy="12700"/>
                <wp:effectExtent l="0" t="57150" r="31750" b="101600"/>
                <wp:wrapNone/>
                <wp:docPr id="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846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01.95pt;margin-top:172.65pt;width:50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2513965</wp:posOffset>
                </wp:positionV>
                <wp:extent cx="1041400" cy="1409700"/>
                <wp:effectExtent l="38100" t="0" r="25400" b="57150"/>
                <wp:wrapNone/>
                <wp:docPr id="5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140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5E67" id="AutoShape 11" o:spid="_x0000_s1026" type="#_x0000_t32" style="position:absolute;margin-left:120.95pt;margin-top:197.95pt;width:82pt;height:11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m6PgIAAG8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2192654</wp:posOffset>
                </wp:positionV>
                <wp:extent cx="825500" cy="0"/>
                <wp:effectExtent l="38100" t="76200" r="0" b="95250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7AFC" id="AutoShape 12" o:spid="_x0000_s1026" type="#_x0000_t32" style="position:absolute;margin-left:120.95pt;margin-top:172.65pt;width:65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922655</wp:posOffset>
                </wp:positionV>
                <wp:extent cx="12700" cy="787400"/>
                <wp:effectExtent l="76200" t="38100" r="63500" b="12700"/>
                <wp:wrapNone/>
                <wp:docPr id="5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0" cy="78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7C5E0" id="AutoShape 13" o:spid="_x0000_s1026" type="#_x0000_t32" style="position:absolute;margin-left:237.95pt;margin-top:72.65pt;width:1pt;height:6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737235</wp:posOffset>
                </wp:positionV>
                <wp:extent cx="965200" cy="901700"/>
                <wp:effectExtent l="38100" t="38100" r="25400" b="31750"/>
                <wp:wrapNone/>
                <wp:docPr id="5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5200" cy="90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B559B" id="AutoShape 14" o:spid="_x0000_s1026" type="#_x0000_t32" style="position:absolute;margin-left:120.95pt;margin-top:58.05pt;width:76pt;height:7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737235</wp:posOffset>
                </wp:positionV>
                <wp:extent cx="774700" cy="977900"/>
                <wp:effectExtent l="0" t="38100" r="63500" b="31750"/>
                <wp:wrapNone/>
                <wp:docPr id="5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C7A10" id="AutoShape 15" o:spid="_x0000_s1026" type="#_x0000_t32" style="position:absolute;margin-left:290.95pt;margin-top:58.05pt;width:61pt;height:7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2513965</wp:posOffset>
                </wp:positionV>
                <wp:extent cx="1511300" cy="1409700"/>
                <wp:effectExtent l="0" t="0" r="69850" b="57150"/>
                <wp:wrapNone/>
                <wp:docPr id="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B8938" id="AutoShape 16" o:spid="_x0000_s1026" type="#_x0000_t32" style="position:absolute;margin-left:296.95pt;margin-top:197.95pt;width:119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2513965</wp:posOffset>
                </wp:positionV>
                <wp:extent cx="596900" cy="1409700"/>
                <wp:effectExtent l="38100" t="0" r="31750" b="57150"/>
                <wp:wrapNone/>
                <wp:docPr id="5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90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66BB6" id="AutoShape 17" o:spid="_x0000_s1026" type="#_x0000_t32" style="position:absolute;margin-left:202.95pt;margin-top:197.95pt;width:47pt;height:11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g3QAIAAG4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3956050</wp:posOffset>
                </wp:positionV>
                <wp:extent cx="1473200" cy="769620"/>
                <wp:effectExtent l="0" t="0" r="12700" b="11430"/>
                <wp:wrapNone/>
                <wp:docPr id="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r>
                              <w:t>Управляющий совет, 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138.95pt;margin-top:311.5pt;width:116pt;height:6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">
                <v:textbox>
                  <w:txbxContent>
                    <w:p w:rsidR="00B62393" w:rsidRDefault="00B62393" w:rsidP="00074E1F">
                      <w:r>
                        <w:t>Управляющий совет, 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2429510</wp:posOffset>
                </wp:positionV>
                <wp:extent cx="1041400" cy="558800"/>
                <wp:effectExtent l="38100" t="0" r="25400" b="50800"/>
                <wp:wrapNone/>
                <wp:docPr id="3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140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71051" id="AutoShape 19" o:spid="_x0000_s1026" type="#_x0000_t32" style="position:absolute;margin-left:103.95pt;margin-top:191.3pt;width:82pt;height:4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3sPwIAAG4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2429510</wp:posOffset>
                </wp:positionV>
                <wp:extent cx="1270000" cy="558800"/>
                <wp:effectExtent l="0" t="0" r="82550" b="69850"/>
                <wp:wrapNone/>
                <wp:docPr id="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4597" id="AutoShape 20" o:spid="_x0000_s1026" type="#_x0000_t32" style="position:absolute;margin-left:296.95pt;margin-top:191.3pt;width:100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">
                <v:stroke endarrow="block"/>
              </v:shape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2974975</wp:posOffset>
                </wp:positionV>
                <wp:extent cx="1358900" cy="571500"/>
                <wp:effectExtent l="0" t="0" r="12700" b="19050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r>
                              <w:t xml:space="preserve">Совет ветеранов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left:0;text-align:left;margin-left:396.95pt;margin-top:234.25pt;width:107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">
                <v:textbox>
                  <w:txbxContent>
                    <w:p w:rsidR="00B62393" w:rsidRDefault="00B62393" w:rsidP="00074E1F">
                      <w:r>
                        <w:t xml:space="preserve">Совет ветеранов </w:t>
                      </w:r>
                    </w:p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2974975</wp:posOffset>
                </wp:positionV>
                <wp:extent cx="1676400" cy="660400"/>
                <wp:effectExtent l="0" t="0" r="19050" b="2540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r>
                              <w:t xml:space="preserve">Сельский </w:t>
                            </w:r>
                            <w:proofErr w:type="spellStart"/>
                            <w:r>
                              <w:t>краведческий</w:t>
                            </w:r>
                            <w:proofErr w:type="spellEnd"/>
                            <w:r>
                              <w:t xml:space="preserve"> музей </w:t>
                            </w:r>
                            <w:proofErr w:type="spellStart"/>
                            <w:r>
                              <w:t>им.Б.И.Янтимирова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left:0;text-align:left;margin-left:-28.05pt;margin-top:234.25pt;width:132pt;height:5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">
                <v:textbox>
                  <w:txbxContent>
                    <w:p w:rsidR="00B62393" w:rsidRDefault="00B62393" w:rsidP="00074E1F">
                      <w:r>
                        <w:t>Сельский краведческий музей им.Б.И.Янтимирова</w:t>
                      </w:r>
                    </w:p>
                  </w:txbxContent>
                </v:textbox>
              </v:rect>
            </w:pict>
          </mc:Fallback>
        </mc:AlternateContent>
      </w: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2513965</wp:posOffset>
                </wp:positionV>
                <wp:extent cx="596900" cy="1473200"/>
                <wp:effectExtent l="0" t="0" r="69850" b="50800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147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709E" id="AutoShape 23" o:spid="_x0000_s1026" type="#_x0000_t32" style="position:absolute;margin-left:254.95pt;margin-top:197.95pt;width:47pt;height:1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L6OQIAAGQ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A6325B" w:rsidP="003F7C0F">
      <w:pPr>
        <w:ind w:firstLine="709"/>
        <w:jc w:val="center"/>
        <w:rPr>
          <w:b/>
          <w:sz w:val="28"/>
          <w:szCs w:val="28"/>
        </w:rPr>
      </w:pP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57150</wp:posOffset>
                </wp:positionV>
                <wp:extent cx="1409700" cy="981075"/>
                <wp:effectExtent l="0" t="0" r="19050" b="2857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МАОУ</w:t>
                            </w:r>
                          </w:p>
                          <w:p w:rsidR="00B62393" w:rsidRDefault="00B62393" w:rsidP="00074E1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Асланинская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СОШ»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left:0;text-align:left;margin-left:185.7pt;margin-top:4.5pt;width:111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">
                <v:textbox>
                  <w:txbxContent>
                    <w:p w:rsidR="00B62393" w:rsidRDefault="00B62393" w:rsidP="00074E1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МАОУ</w:t>
                      </w:r>
                    </w:p>
                    <w:p w:rsidR="00B62393" w:rsidRDefault="00B62393" w:rsidP="00074E1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«Асланинская СОШ»</w:t>
                      </w:r>
                    </w:p>
                  </w:txbxContent>
                </v:textbox>
              </v:rect>
            </w:pict>
          </mc:Fallback>
        </mc:AlternateContent>
      </w:r>
    </w:p>
    <w:p w:rsidR="00074E1F" w:rsidRPr="003F7C0F" w:rsidRDefault="00074E1F" w:rsidP="003F7C0F">
      <w:pPr>
        <w:ind w:firstLine="709"/>
        <w:jc w:val="center"/>
        <w:rPr>
          <w:b/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right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A6325B" w:rsidP="003F7C0F">
      <w:pPr>
        <w:ind w:firstLine="709"/>
        <w:jc w:val="center"/>
        <w:rPr>
          <w:sz w:val="28"/>
          <w:szCs w:val="28"/>
        </w:rPr>
      </w:pP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13335</wp:posOffset>
                </wp:positionV>
                <wp:extent cx="1562100" cy="1130935"/>
                <wp:effectExtent l="0" t="0" r="19050" b="12065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93" w:rsidRDefault="00B62393" w:rsidP="00074E1F">
                            <w:r>
                              <w:t xml:space="preserve">Администрация </w:t>
                            </w:r>
                            <w:proofErr w:type="spellStart"/>
                            <w:r>
                              <w:t>Асланинского</w:t>
                            </w:r>
                            <w:proofErr w:type="spellEnd"/>
                            <w:r>
                              <w:t xml:space="preserve"> сельского </w:t>
                            </w:r>
                            <w:proofErr w:type="gramStart"/>
                            <w:r>
                              <w:t xml:space="preserve">поселения;   </w:t>
                            </w:r>
                            <w:proofErr w:type="gramEnd"/>
                            <w:r>
                              <w:t xml:space="preserve"> Пожарная часть      с. Аслана</w:t>
                            </w:r>
                          </w:p>
                          <w:p w:rsidR="00B62393" w:rsidRDefault="00B62393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left:0;text-align:left;margin-left:259.95pt;margin-top:1.05pt;width:123pt;height:8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XiLAIAAFI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">
                <v:textbox>
                  <w:txbxContent>
                    <w:p w:rsidR="00B62393" w:rsidRDefault="00B62393" w:rsidP="00074E1F">
                      <w:r>
                        <w:t>Администрация Асланинского сельского поселения;    Пожарная часть      с. Аслана</w:t>
                      </w:r>
                    </w:p>
                    <w:p w:rsidR="00B62393" w:rsidRDefault="00B62393" w:rsidP="00074E1F"/>
                  </w:txbxContent>
                </v:textbox>
              </v:rect>
            </w:pict>
          </mc:Fallback>
        </mc:AlternateContent>
      </w: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ind w:firstLine="709"/>
        <w:jc w:val="center"/>
        <w:rPr>
          <w:sz w:val="28"/>
          <w:szCs w:val="28"/>
        </w:rPr>
      </w:pPr>
    </w:p>
    <w:p w:rsidR="00074E1F" w:rsidRPr="003F7C0F" w:rsidRDefault="00074E1F" w:rsidP="003F7C0F">
      <w:pPr>
        <w:rPr>
          <w:sz w:val="28"/>
          <w:szCs w:val="28"/>
        </w:rPr>
      </w:pPr>
    </w:p>
    <w:p w:rsidR="00085824" w:rsidRPr="003F7C0F" w:rsidRDefault="00085824" w:rsidP="003F7C0F">
      <w:pPr>
        <w:ind w:left="709" w:right="709" w:firstLine="708"/>
        <w:jc w:val="both"/>
        <w:rPr>
          <w:sz w:val="28"/>
          <w:szCs w:val="28"/>
        </w:rPr>
      </w:pPr>
    </w:p>
    <w:p w:rsidR="00074E1F" w:rsidRPr="003F7C0F" w:rsidRDefault="00074E1F" w:rsidP="003F7C0F">
      <w:pPr>
        <w:ind w:left="709" w:right="709" w:firstLine="708"/>
        <w:jc w:val="both"/>
        <w:rPr>
          <w:sz w:val="28"/>
          <w:szCs w:val="28"/>
        </w:rPr>
      </w:pPr>
    </w:p>
    <w:p w:rsidR="00074E1F" w:rsidRPr="003F7C0F" w:rsidRDefault="00074E1F" w:rsidP="003F7C0F">
      <w:pPr>
        <w:ind w:left="709" w:right="709" w:firstLine="708"/>
        <w:jc w:val="both"/>
        <w:rPr>
          <w:sz w:val="28"/>
          <w:szCs w:val="28"/>
        </w:rPr>
      </w:pPr>
    </w:p>
    <w:p w:rsidR="00074E1F" w:rsidRPr="003F7C0F" w:rsidRDefault="00074E1F" w:rsidP="003F7C0F">
      <w:pPr>
        <w:ind w:left="709" w:right="709" w:firstLine="708"/>
        <w:jc w:val="both"/>
        <w:rPr>
          <w:sz w:val="28"/>
          <w:szCs w:val="28"/>
        </w:rPr>
      </w:pPr>
    </w:p>
    <w:p w:rsidR="0052160A" w:rsidRPr="003F7C0F" w:rsidRDefault="0052160A" w:rsidP="003F7C0F">
      <w:pPr>
        <w:ind w:left="709" w:right="709" w:firstLine="708"/>
        <w:jc w:val="both"/>
        <w:rPr>
          <w:sz w:val="28"/>
          <w:szCs w:val="28"/>
        </w:rPr>
      </w:pPr>
    </w:p>
    <w:p w:rsidR="0052160A" w:rsidRPr="003F7C0F" w:rsidRDefault="0052160A" w:rsidP="003F7C0F">
      <w:pPr>
        <w:ind w:left="709" w:right="709" w:firstLine="708"/>
        <w:jc w:val="both"/>
        <w:rPr>
          <w:sz w:val="28"/>
          <w:szCs w:val="28"/>
        </w:rPr>
      </w:pPr>
    </w:p>
    <w:p w:rsidR="007B76E6" w:rsidRPr="003F7C0F" w:rsidRDefault="007B76E6" w:rsidP="003F7C0F">
      <w:pPr>
        <w:ind w:right="709"/>
        <w:contextualSpacing/>
        <w:rPr>
          <w:b/>
          <w:i/>
          <w:sz w:val="28"/>
          <w:szCs w:val="28"/>
          <w:u w:val="single"/>
        </w:rPr>
      </w:pPr>
    </w:p>
    <w:p w:rsidR="00A84288" w:rsidRPr="003F7C0F" w:rsidRDefault="00A84288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3A33F0" w:rsidRPr="003F7C0F" w:rsidRDefault="003A33F0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lastRenderedPageBreak/>
        <w:t>Этапы реализации программы</w:t>
      </w:r>
    </w:p>
    <w:p w:rsidR="003A33F0" w:rsidRPr="003F7C0F" w:rsidRDefault="003A33F0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3A33F0" w:rsidRPr="003F7C0F" w:rsidRDefault="003A33F0" w:rsidP="003F7C0F">
      <w:pPr>
        <w:pStyle w:val="a7"/>
        <w:numPr>
          <w:ilvl w:val="0"/>
          <w:numId w:val="30"/>
        </w:numPr>
        <w:ind w:right="709"/>
        <w:rPr>
          <w:rFonts w:ascii="Times New Roman" w:hAnsi="Times New Roman"/>
          <w:b/>
          <w:i/>
          <w:sz w:val="28"/>
          <w:szCs w:val="28"/>
        </w:rPr>
      </w:pPr>
      <w:r w:rsidRPr="003F7C0F">
        <w:rPr>
          <w:rFonts w:ascii="Times New Roman" w:hAnsi="Times New Roman"/>
          <w:b/>
          <w:i/>
          <w:sz w:val="28"/>
          <w:szCs w:val="28"/>
        </w:rPr>
        <w:t>Подготовительный этап.</w:t>
      </w:r>
    </w:p>
    <w:p w:rsidR="003A33F0" w:rsidRPr="003F7C0F" w:rsidRDefault="003A33F0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3A33F0" w:rsidRPr="003F7C0F" w:rsidRDefault="003A33F0" w:rsidP="003F7C0F">
      <w:pPr>
        <w:pStyle w:val="aa"/>
        <w:numPr>
          <w:ilvl w:val="0"/>
          <w:numId w:val="6"/>
        </w:numPr>
        <w:spacing w:after="0"/>
        <w:ind w:left="709" w:right="709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проведение</w:t>
      </w:r>
      <w:proofErr w:type="gramEnd"/>
      <w:r w:rsidRPr="003F7C0F">
        <w:rPr>
          <w:sz w:val="28"/>
          <w:szCs w:val="28"/>
        </w:rPr>
        <w:t xml:space="preserve"> совещаний при директоре и заместителе директора по воспитательной работе по подготовке школы к летнему сезону;</w:t>
      </w:r>
    </w:p>
    <w:p w:rsidR="003A33F0" w:rsidRPr="003F7C0F" w:rsidRDefault="003A33F0" w:rsidP="003F7C0F">
      <w:pPr>
        <w:pStyle w:val="aa"/>
        <w:numPr>
          <w:ilvl w:val="0"/>
          <w:numId w:val="6"/>
        </w:numPr>
        <w:spacing w:after="0"/>
        <w:ind w:left="709" w:right="709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издание</w:t>
      </w:r>
      <w:proofErr w:type="gramEnd"/>
      <w:r w:rsidRPr="003F7C0F">
        <w:rPr>
          <w:sz w:val="28"/>
          <w:szCs w:val="28"/>
        </w:rPr>
        <w:t xml:space="preserve"> приказа по школе о проведении летней кампании;</w:t>
      </w:r>
    </w:p>
    <w:p w:rsidR="003A33F0" w:rsidRPr="003F7C0F" w:rsidRDefault="003A33F0" w:rsidP="003F7C0F">
      <w:pPr>
        <w:pStyle w:val="aa"/>
        <w:numPr>
          <w:ilvl w:val="0"/>
          <w:numId w:val="6"/>
        </w:numPr>
        <w:spacing w:after="0"/>
        <w:ind w:left="709" w:right="709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разработка</w:t>
      </w:r>
      <w:proofErr w:type="gramEnd"/>
      <w:r w:rsidRPr="003F7C0F">
        <w:rPr>
          <w:sz w:val="28"/>
          <w:szCs w:val="28"/>
        </w:rPr>
        <w:t xml:space="preserve"> программы деятельности пришкольного летнего оздоровительного лагеря с дневным пребыванием детей и подростков;</w:t>
      </w:r>
    </w:p>
    <w:p w:rsidR="003A33F0" w:rsidRPr="003F7C0F" w:rsidRDefault="003A33F0" w:rsidP="003F7C0F">
      <w:pPr>
        <w:pStyle w:val="aa"/>
        <w:numPr>
          <w:ilvl w:val="0"/>
          <w:numId w:val="6"/>
        </w:numPr>
        <w:spacing w:after="0"/>
        <w:ind w:left="709" w:right="709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подготовка</w:t>
      </w:r>
      <w:proofErr w:type="gramEnd"/>
      <w:r w:rsidRPr="003F7C0F">
        <w:rPr>
          <w:sz w:val="28"/>
          <w:szCs w:val="28"/>
        </w:rPr>
        <w:t xml:space="preserve"> методического материала для работников лагеря;</w:t>
      </w:r>
    </w:p>
    <w:p w:rsidR="003A33F0" w:rsidRPr="003F7C0F" w:rsidRDefault="00BC10BF" w:rsidP="003F7C0F">
      <w:pPr>
        <w:numPr>
          <w:ilvl w:val="0"/>
          <w:numId w:val="6"/>
        </w:numPr>
        <w:tabs>
          <w:tab w:val="left" w:pos="426"/>
        </w:tabs>
        <w:ind w:left="426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</w:t>
      </w:r>
      <w:proofErr w:type="gramStart"/>
      <w:r w:rsidR="003A33F0" w:rsidRPr="003F7C0F">
        <w:rPr>
          <w:sz w:val="28"/>
          <w:szCs w:val="28"/>
        </w:rPr>
        <w:t>отбор</w:t>
      </w:r>
      <w:proofErr w:type="gramEnd"/>
      <w:r w:rsidR="003A33F0" w:rsidRPr="003F7C0F">
        <w:rPr>
          <w:sz w:val="28"/>
          <w:szCs w:val="28"/>
        </w:rPr>
        <w:t xml:space="preserve"> кадров для работы в пришкольном летнем оздоровительном лагере;</w:t>
      </w:r>
    </w:p>
    <w:p w:rsidR="003A33F0" w:rsidRPr="003F7C0F" w:rsidRDefault="00DB21E5" w:rsidP="003F7C0F">
      <w:pPr>
        <w:numPr>
          <w:ilvl w:val="0"/>
          <w:numId w:val="2"/>
        </w:numPr>
        <w:ind w:left="709" w:right="709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составление</w:t>
      </w:r>
      <w:proofErr w:type="gramEnd"/>
      <w:r w:rsidRPr="003F7C0F">
        <w:rPr>
          <w:sz w:val="28"/>
          <w:szCs w:val="28"/>
        </w:rPr>
        <w:t xml:space="preserve"> </w:t>
      </w:r>
      <w:r w:rsidR="003A33F0" w:rsidRPr="003F7C0F">
        <w:rPr>
          <w:sz w:val="28"/>
          <w:szCs w:val="28"/>
        </w:rPr>
        <w:t>необходимой документации для деятельности лагеря (план-сетка, положение, должностные обязанности, инструкции т.д.</w:t>
      </w:r>
      <w:r w:rsidRPr="003F7C0F">
        <w:rPr>
          <w:sz w:val="28"/>
          <w:szCs w:val="28"/>
        </w:rPr>
        <w:t>)</w:t>
      </w:r>
    </w:p>
    <w:p w:rsidR="003A33F0" w:rsidRPr="003F7C0F" w:rsidRDefault="003A33F0" w:rsidP="003F7C0F">
      <w:pPr>
        <w:pStyle w:val="af1"/>
        <w:numPr>
          <w:ilvl w:val="0"/>
          <w:numId w:val="30"/>
        </w:numPr>
        <w:ind w:right="709"/>
        <w:jc w:val="both"/>
        <w:rPr>
          <w:b/>
          <w:bCs/>
          <w:i/>
          <w:iCs/>
          <w:sz w:val="28"/>
          <w:szCs w:val="28"/>
        </w:rPr>
      </w:pPr>
      <w:r w:rsidRPr="003F7C0F">
        <w:rPr>
          <w:b/>
          <w:bCs/>
          <w:i/>
          <w:iCs/>
          <w:sz w:val="28"/>
          <w:szCs w:val="28"/>
        </w:rPr>
        <w:t>Организационный этап смены.</w:t>
      </w:r>
    </w:p>
    <w:p w:rsidR="003A33F0" w:rsidRPr="003F7C0F" w:rsidRDefault="003A33F0" w:rsidP="003F7C0F">
      <w:pPr>
        <w:pStyle w:val="2"/>
        <w:spacing w:after="0" w:line="240" w:lineRule="auto"/>
        <w:ind w:left="709" w:right="709" w:firstLine="72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Этот период короткий по количеству дней, всего лишь 2-3 дня.</w:t>
      </w:r>
    </w:p>
    <w:p w:rsidR="003A33F0" w:rsidRPr="003F7C0F" w:rsidRDefault="003A33F0" w:rsidP="003F7C0F">
      <w:pPr>
        <w:pStyle w:val="2"/>
        <w:spacing w:after="0" w:line="240" w:lineRule="auto"/>
        <w:ind w:left="709"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Основной деятельностью этого этапа является:</w:t>
      </w:r>
    </w:p>
    <w:p w:rsidR="003A33F0" w:rsidRPr="003F7C0F" w:rsidRDefault="003A33F0" w:rsidP="003F7C0F">
      <w:pPr>
        <w:pStyle w:val="2"/>
        <w:numPr>
          <w:ilvl w:val="0"/>
          <w:numId w:val="3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встреча</w:t>
      </w:r>
      <w:proofErr w:type="gramEnd"/>
      <w:r w:rsidRPr="003F7C0F">
        <w:rPr>
          <w:sz w:val="28"/>
          <w:szCs w:val="28"/>
        </w:rPr>
        <w:t xml:space="preserve"> детей, проведение диагностики по выявлению лидерских, организаторских и творческих способностей;</w:t>
      </w:r>
    </w:p>
    <w:p w:rsidR="003A33F0" w:rsidRPr="003F7C0F" w:rsidRDefault="00DB21E5" w:rsidP="003F7C0F">
      <w:pPr>
        <w:pStyle w:val="2"/>
        <w:numPr>
          <w:ilvl w:val="0"/>
          <w:numId w:val="3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запуск</w:t>
      </w:r>
      <w:proofErr w:type="gramEnd"/>
      <w:r w:rsidRPr="003F7C0F">
        <w:rPr>
          <w:sz w:val="28"/>
          <w:szCs w:val="28"/>
        </w:rPr>
        <w:t xml:space="preserve"> программ,</w:t>
      </w:r>
    </w:p>
    <w:p w:rsidR="003A33F0" w:rsidRPr="003F7C0F" w:rsidRDefault="003A33F0" w:rsidP="003F7C0F">
      <w:pPr>
        <w:pStyle w:val="2"/>
        <w:numPr>
          <w:ilvl w:val="0"/>
          <w:numId w:val="3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формирование</w:t>
      </w:r>
      <w:proofErr w:type="gramEnd"/>
      <w:r w:rsidRPr="003F7C0F">
        <w:rPr>
          <w:sz w:val="28"/>
          <w:szCs w:val="28"/>
        </w:rPr>
        <w:t xml:space="preserve"> органов самоуправления, </w:t>
      </w:r>
    </w:p>
    <w:p w:rsidR="003A33F0" w:rsidRPr="003F7C0F" w:rsidRDefault="003A33F0" w:rsidP="003F7C0F">
      <w:pPr>
        <w:pStyle w:val="2"/>
        <w:numPr>
          <w:ilvl w:val="0"/>
          <w:numId w:val="3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знакомство</w:t>
      </w:r>
      <w:proofErr w:type="gramEnd"/>
      <w:r w:rsidRPr="003F7C0F">
        <w:rPr>
          <w:sz w:val="28"/>
          <w:szCs w:val="28"/>
        </w:rPr>
        <w:t xml:space="preserve"> с правилами жизнедеятельности лагеря.</w:t>
      </w:r>
    </w:p>
    <w:p w:rsidR="003A33F0" w:rsidRPr="003F7C0F" w:rsidRDefault="003A33F0" w:rsidP="003F7C0F">
      <w:pPr>
        <w:pStyle w:val="a9"/>
        <w:numPr>
          <w:ilvl w:val="0"/>
          <w:numId w:val="30"/>
        </w:numPr>
        <w:ind w:right="709"/>
        <w:jc w:val="both"/>
        <w:rPr>
          <w:sz w:val="28"/>
          <w:szCs w:val="28"/>
        </w:rPr>
      </w:pPr>
      <w:r w:rsidRPr="003F7C0F">
        <w:rPr>
          <w:b/>
          <w:bCs/>
          <w:i/>
          <w:iCs/>
          <w:sz w:val="28"/>
          <w:szCs w:val="28"/>
        </w:rPr>
        <w:t>Основной этап смены.</w:t>
      </w:r>
    </w:p>
    <w:p w:rsidR="003A33F0" w:rsidRPr="003F7C0F" w:rsidRDefault="003A33F0" w:rsidP="003F7C0F">
      <w:pPr>
        <w:pStyle w:val="2"/>
        <w:tabs>
          <w:tab w:val="num" w:pos="720"/>
        </w:tabs>
        <w:spacing w:after="0" w:line="240" w:lineRule="auto"/>
        <w:ind w:left="709"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Основной деятельностью этого этапа является:</w:t>
      </w:r>
    </w:p>
    <w:p w:rsidR="003A33F0" w:rsidRPr="003F7C0F" w:rsidRDefault="003A33F0" w:rsidP="003F7C0F">
      <w:pPr>
        <w:pStyle w:val="2"/>
        <w:numPr>
          <w:ilvl w:val="0"/>
          <w:numId w:val="4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реализация</w:t>
      </w:r>
      <w:proofErr w:type="gramEnd"/>
      <w:r w:rsidRPr="003F7C0F">
        <w:rPr>
          <w:sz w:val="28"/>
          <w:szCs w:val="28"/>
        </w:rPr>
        <w:t xml:space="preserve"> основной идеи смены;</w:t>
      </w:r>
    </w:p>
    <w:p w:rsidR="003A33F0" w:rsidRPr="003F7C0F" w:rsidRDefault="003A33F0" w:rsidP="003F7C0F">
      <w:pPr>
        <w:pStyle w:val="2"/>
        <w:numPr>
          <w:ilvl w:val="0"/>
          <w:numId w:val="4"/>
        </w:numPr>
        <w:spacing w:after="0" w:line="240" w:lineRule="auto"/>
        <w:ind w:right="709" w:hanging="11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вовлечение</w:t>
      </w:r>
      <w:proofErr w:type="gramEnd"/>
      <w:r w:rsidRPr="003F7C0F">
        <w:rPr>
          <w:sz w:val="28"/>
          <w:szCs w:val="28"/>
        </w:rPr>
        <w:t xml:space="preserve"> детей и подростков в различные виды коллективно- творческих дел;</w:t>
      </w:r>
    </w:p>
    <w:p w:rsidR="003A33F0" w:rsidRPr="003F7C0F" w:rsidRDefault="003A33F0" w:rsidP="003F7C0F">
      <w:pPr>
        <w:pStyle w:val="2"/>
        <w:numPr>
          <w:ilvl w:val="0"/>
          <w:numId w:val="30"/>
        </w:numPr>
        <w:spacing w:after="0" w:line="240" w:lineRule="auto"/>
        <w:ind w:right="709"/>
        <w:contextualSpacing/>
        <w:jc w:val="both"/>
        <w:rPr>
          <w:sz w:val="28"/>
          <w:szCs w:val="28"/>
        </w:rPr>
      </w:pPr>
      <w:r w:rsidRPr="003F7C0F">
        <w:rPr>
          <w:b/>
          <w:bCs/>
          <w:i/>
          <w:iCs/>
          <w:sz w:val="28"/>
          <w:szCs w:val="28"/>
        </w:rPr>
        <w:t>Заключительный этап смены</w:t>
      </w:r>
      <w:r w:rsidRPr="003F7C0F">
        <w:rPr>
          <w:sz w:val="28"/>
          <w:szCs w:val="28"/>
        </w:rPr>
        <w:t>.</w:t>
      </w:r>
    </w:p>
    <w:p w:rsidR="003A33F0" w:rsidRPr="003F7C0F" w:rsidRDefault="003A33F0" w:rsidP="003F7C0F">
      <w:pPr>
        <w:pStyle w:val="2"/>
        <w:spacing w:after="0" w:line="240" w:lineRule="auto"/>
        <w:ind w:left="709" w:right="709"/>
        <w:contextualSpacing/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 xml:space="preserve"> </w:t>
      </w:r>
      <w:r w:rsidRPr="003F7C0F">
        <w:rPr>
          <w:sz w:val="28"/>
          <w:szCs w:val="28"/>
        </w:rPr>
        <w:t>Основной идеей этого этапа является:</w:t>
      </w:r>
    </w:p>
    <w:p w:rsidR="003A33F0" w:rsidRPr="003F7C0F" w:rsidRDefault="003A33F0" w:rsidP="003F7C0F">
      <w:pPr>
        <w:pStyle w:val="2"/>
        <w:numPr>
          <w:ilvl w:val="0"/>
          <w:numId w:val="5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подведение</w:t>
      </w:r>
      <w:proofErr w:type="gramEnd"/>
      <w:r w:rsidRPr="003F7C0F">
        <w:rPr>
          <w:sz w:val="28"/>
          <w:szCs w:val="28"/>
        </w:rPr>
        <w:t xml:space="preserve"> итогов смены;</w:t>
      </w:r>
    </w:p>
    <w:p w:rsidR="003A33F0" w:rsidRPr="003F7C0F" w:rsidRDefault="003A33F0" w:rsidP="003F7C0F">
      <w:pPr>
        <w:pStyle w:val="2"/>
        <w:numPr>
          <w:ilvl w:val="0"/>
          <w:numId w:val="5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выработка</w:t>
      </w:r>
      <w:proofErr w:type="gramEnd"/>
      <w:r w:rsidRPr="003F7C0F">
        <w:rPr>
          <w:sz w:val="28"/>
          <w:szCs w:val="28"/>
        </w:rPr>
        <w:t xml:space="preserve"> перспектив деятельности организации;</w:t>
      </w:r>
    </w:p>
    <w:p w:rsidR="003A33F0" w:rsidRPr="003F7C0F" w:rsidRDefault="003A33F0" w:rsidP="003F7C0F">
      <w:pPr>
        <w:pStyle w:val="2"/>
        <w:numPr>
          <w:ilvl w:val="0"/>
          <w:numId w:val="5"/>
        </w:numPr>
        <w:spacing w:after="0" w:line="240" w:lineRule="auto"/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анализ</w:t>
      </w:r>
      <w:proofErr w:type="gramEnd"/>
      <w:r w:rsidRPr="003F7C0F">
        <w:rPr>
          <w:sz w:val="28"/>
          <w:szCs w:val="28"/>
        </w:rPr>
        <w:t xml:space="preserve"> предложений детьми, родителями, педагогами, внесенными по деятельности летнего оздоровительного лагеря в будущем.</w:t>
      </w:r>
    </w:p>
    <w:p w:rsidR="000C2D50" w:rsidRPr="003F7C0F" w:rsidRDefault="000C2D50" w:rsidP="003F7C0F">
      <w:pPr>
        <w:pStyle w:val="2"/>
        <w:spacing w:after="0" w:line="240" w:lineRule="auto"/>
        <w:ind w:left="709" w:right="709"/>
        <w:contextualSpacing/>
        <w:jc w:val="both"/>
        <w:rPr>
          <w:sz w:val="28"/>
          <w:szCs w:val="28"/>
        </w:rPr>
      </w:pPr>
    </w:p>
    <w:p w:rsidR="000C2D50" w:rsidRPr="003F7C0F" w:rsidRDefault="000C2D50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0C2D50" w:rsidRPr="003F7C0F" w:rsidRDefault="000C2D50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7A7599" w:rsidRPr="003F7C0F" w:rsidRDefault="007A7599" w:rsidP="003F7C0F">
      <w:pPr>
        <w:ind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3A33F0" w:rsidRPr="003F7C0F" w:rsidRDefault="003A33F0" w:rsidP="003F7C0F">
      <w:pPr>
        <w:ind w:right="709"/>
        <w:contextualSpacing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lastRenderedPageBreak/>
        <w:t>Сроки действия программы</w:t>
      </w:r>
    </w:p>
    <w:p w:rsidR="003A33F0" w:rsidRPr="003F7C0F" w:rsidRDefault="003A33F0" w:rsidP="003F7C0F">
      <w:pPr>
        <w:ind w:left="709" w:right="709"/>
        <w:contextualSpacing/>
        <w:jc w:val="both"/>
        <w:rPr>
          <w:b/>
          <w:sz w:val="28"/>
          <w:szCs w:val="28"/>
        </w:rPr>
      </w:pPr>
    </w:p>
    <w:p w:rsidR="003A33F0" w:rsidRPr="003F7C0F" w:rsidRDefault="003A33F0" w:rsidP="003F7C0F">
      <w:pPr>
        <w:pStyle w:val="a7"/>
        <w:ind w:left="709" w:right="709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b/>
          <w:bCs/>
          <w:sz w:val="28"/>
          <w:szCs w:val="28"/>
        </w:rPr>
        <w:t>Программа реализуется в 2 смены</w:t>
      </w:r>
      <w:r w:rsidRPr="003F7C0F">
        <w:rPr>
          <w:rFonts w:ascii="Times New Roman" w:hAnsi="Times New Roman"/>
          <w:sz w:val="28"/>
          <w:szCs w:val="28"/>
        </w:rPr>
        <w:t>:</w:t>
      </w:r>
    </w:p>
    <w:p w:rsidR="003A33F0" w:rsidRPr="003F7C0F" w:rsidRDefault="003A33F0" w:rsidP="003F7C0F">
      <w:pPr>
        <w:pStyle w:val="a7"/>
        <w:ind w:left="709" w:right="709"/>
        <w:rPr>
          <w:rFonts w:ascii="Times New Roman" w:hAnsi="Times New Roman"/>
          <w:sz w:val="28"/>
          <w:szCs w:val="28"/>
        </w:rPr>
      </w:pPr>
    </w:p>
    <w:p w:rsidR="003A33F0" w:rsidRPr="003F7C0F" w:rsidRDefault="00A849E2" w:rsidP="003F7C0F">
      <w:pPr>
        <w:pStyle w:val="3"/>
        <w:spacing w:before="0" w:after="0"/>
        <w:ind w:left="709" w:right="709"/>
        <w:jc w:val="both"/>
        <w:rPr>
          <w:rStyle w:val="af4"/>
          <w:rFonts w:ascii="Times New Roman" w:hAnsi="Times New Roman"/>
          <w:b w:val="0"/>
          <w:i w:val="0"/>
          <w:sz w:val="28"/>
          <w:szCs w:val="28"/>
        </w:rPr>
      </w:pPr>
      <w:r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1 смена – </w:t>
      </w:r>
      <w:r w:rsidR="00BC10BF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="00074E1F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01</w:t>
      </w:r>
      <w:r w:rsidR="00F12AB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.06</w:t>
      </w:r>
      <w:proofErr w:type="gramStart"/>
      <w:r w:rsidR="00F12AB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BC10BF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по</w:t>
      </w:r>
      <w:proofErr w:type="gramEnd"/>
      <w:r w:rsidR="002D1AD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74E1F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22</w:t>
      </w:r>
      <w:r w:rsidR="009F41AE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.06.2015</w:t>
      </w:r>
      <w:r w:rsidR="00F12AB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г.</w:t>
      </w:r>
    </w:p>
    <w:p w:rsidR="003A33F0" w:rsidRPr="003F7C0F" w:rsidRDefault="003A33F0" w:rsidP="003F7C0F">
      <w:pPr>
        <w:pStyle w:val="3"/>
        <w:spacing w:before="0" w:after="0"/>
        <w:ind w:left="709" w:right="709"/>
        <w:jc w:val="both"/>
        <w:rPr>
          <w:rStyle w:val="af4"/>
          <w:rFonts w:ascii="Times New Roman" w:hAnsi="Times New Roman"/>
          <w:b w:val="0"/>
          <w:i w:val="0"/>
          <w:sz w:val="28"/>
          <w:szCs w:val="28"/>
        </w:rPr>
      </w:pPr>
      <w:r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2 смена – </w:t>
      </w:r>
      <w:r w:rsidR="009F41AE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с 25</w:t>
      </w:r>
      <w:r w:rsidR="00F12AB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.07</w:t>
      </w:r>
      <w:proofErr w:type="gramStart"/>
      <w:r w:rsidR="00F12AB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BC10BF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по</w:t>
      </w:r>
      <w:proofErr w:type="gramEnd"/>
      <w:r w:rsidR="009F41AE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 14.08.2015</w:t>
      </w:r>
      <w:r w:rsidR="00F12AB5" w:rsidRPr="003F7C0F">
        <w:rPr>
          <w:rStyle w:val="af4"/>
          <w:rFonts w:ascii="Times New Roman" w:hAnsi="Times New Roman"/>
          <w:b w:val="0"/>
          <w:i w:val="0"/>
          <w:sz w:val="28"/>
          <w:szCs w:val="28"/>
        </w:rPr>
        <w:t>г.</w:t>
      </w:r>
    </w:p>
    <w:p w:rsidR="003A33F0" w:rsidRDefault="003A33F0" w:rsidP="003F7C0F">
      <w:pPr>
        <w:ind w:right="709"/>
        <w:jc w:val="both"/>
        <w:rPr>
          <w:sz w:val="28"/>
          <w:szCs w:val="28"/>
        </w:rPr>
      </w:pPr>
    </w:p>
    <w:p w:rsidR="003F7C0F" w:rsidRDefault="003F7C0F" w:rsidP="003F7C0F">
      <w:pPr>
        <w:ind w:right="709"/>
        <w:jc w:val="both"/>
        <w:rPr>
          <w:sz w:val="28"/>
          <w:szCs w:val="28"/>
        </w:rPr>
      </w:pPr>
    </w:p>
    <w:p w:rsidR="003F7C0F" w:rsidRDefault="003F7C0F" w:rsidP="003F7C0F">
      <w:pPr>
        <w:ind w:right="709"/>
        <w:jc w:val="both"/>
        <w:rPr>
          <w:sz w:val="28"/>
          <w:szCs w:val="28"/>
        </w:rPr>
      </w:pPr>
    </w:p>
    <w:p w:rsidR="003F7C0F" w:rsidRPr="003F7C0F" w:rsidRDefault="003F7C0F" w:rsidP="003F7C0F">
      <w:pPr>
        <w:ind w:right="709"/>
        <w:jc w:val="both"/>
        <w:rPr>
          <w:sz w:val="28"/>
          <w:szCs w:val="28"/>
        </w:rPr>
      </w:pPr>
    </w:p>
    <w:p w:rsidR="003A33F0" w:rsidRPr="003F7C0F" w:rsidRDefault="00F751CA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t>Содержание деятельности</w:t>
      </w:r>
    </w:p>
    <w:p w:rsidR="00A849E2" w:rsidRPr="003F7C0F" w:rsidRDefault="00A849E2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A849E2" w:rsidRPr="003F7C0F" w:rsidRDefault="00A849E2" w:rsidP="003F7C0F">
      <w:pPr>
        <w:pStyle w:val="a4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3F7C0F">
        <w:rPr>
          <w:b/>
          <w:bCs/>
          <w:color w:val="333333"/>
          <w:sz w:val="28"/>
          <w:szCs w:val="28"/>
          <w:shd w:val="clear" w:color="auto" w:fill="FFFFFF"/>
        </w:rPr>
        <w:t>Направления работы ДОЛ “Летний экспресс»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56"/>
        <w:gridCol w:w="6224"/>
      </w:tblGrid>
      <w:tr w:rsidR="008647B3" w:rsidRPr="003F7C0F" w:rsidTr="00A849E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647B3" w:rsidRPr="003F7C0F" w:rsidRDefault="008647B3" w:rsidP="003F7C0F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3F7C0F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647B3" w:rsidRPr="003F7C0F" w:rsidRDefault="008647B3" w:rsidP="003F7C0F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3F7C0F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8647B3" w:rsidRPr="003F7C0F" w:rsidTr="008647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rPr>
                <w:sz w:val="28"/>
                <w:szCs w:val="28"/>
              </w:rPr>
            </w:pPr>
            <w:r w:rsidRPr="003F7C0F">
              <w:rPr>
                <w:b/>
                <w:bCs/>
                <w:sz w:val="28"/>
                <w:szCs w:val="28"/>
              </w:rPr>
              <w:t>Экологическое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воспитание</w:t>
            </w:r>
            <w:proofErr w:type="gramEnd"/>
            <w:r w:rsidRPr="003F7C0F">
              <w:rPr>
                <w:sz w:val="28"/>
                <w:szCs w:val="28"/>
              </w:rPr>
              <w:t xml:space="preserve"> бережного отношения к окружающему пространству;</w:t>
            </w:r>
          </w:p>
          <w:p w:rsidR="008647B3" w:rsidRPr="003F7C0F" w:rsidRDefault="008647B3" w:rsidP="003F7C0F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любви</w:t>
            </w:r>
            <w:proofErr w:type="gramEnd"/>
            <w:r w:rsidRPr="003F7C0F">
              <w:rPr>
                <w:sz w:val="28"/>
                <w:szCs w:val="28"/>
              </w:rPr>
              <w:t xml:space="preserve"> к природе;</w:t>
            </w:r>
          </w:p>
          <w:p w:rsidR="008647B3" w:rsidRPr="003F7C0F" w:rsidRDefault="008647B3" w:rsidP="003F7C0F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развивать</w:t>
            </w:r>
            <w:proofErr w:type="gramEnd"/>
            <w:r w:rsidRPr="003F7C0F">
              <w:rPr>
                <w:sz w:val="28"/>
                <w:szCs w:val="28"/>
              </w:rPr>
              <w:t xml:space="preserve"> интерес к познанию природы</w:t>
            </w:r>
          </w:p>
        </w:tc>
      </w:tr>
      <w:tr w:rsidR="008647B3" w:rsidRPr="003F7C0F" w:rsidTr="008647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rPr>
                <w:sz w:val="28"/>
                <w:szCs w:val="28"/>
              </w:rPr>
            </w:pPr>
            <w:r w:rsidRPr="003F7C0F">
              <w:rPr>
                <w:b/>
                <w:bCs/>
                <w:sz w:val="28"/>
                <w:szCs w:val="28"/>
              </w:rPr>
              <w:t xml:space="preserve"> Физкультурно- оздоровительное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укреплять</w:t>
            </w:r>
            <w:proofErr w:type="gramEnd"/>
            <w:r w:rsidRPr="003F7C0F">
              <w:rPr>
                <w:sz w:val="28"/>
                <w:szCs w:val="28"/>
              </w:rPr>
              <w:t xml:space="preserve"> здоровье;</w:t>
            </w:r>
          </w:p>
          <w:p w:rsidR="008647B3" w:rsidRPr="003F7C0F" w:rsidRDefault="008647B3" w:rsidP="003F7C0F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воспитывать</w:t>
            </w:r>
            <w:proofErr w:type="gramEnd"/>
            <w:r w:rsidRPr="003F7C0F">
              <w:rPr>
                <w:sz w:val="28"/>
                <w:szCs w:val="28"/>
              </w:rPr>
              <w:t xml:space="preserve"> привычку;</w:t>
            </w:r>
          </w:p>
          <w:p w:rsidR="008647B3" w:rsidRPr="003F7C0F" w:rsidRDefault="008647B3" w:rsidP="003F7C0F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заботится</w:t>
            </w:r>
            <w:proofErr w:type="gramEnd"/>
            <w:r w:rsidRPr="003F7C0F">
              <w:rPr>
                <w:sz w:val="28"/>
                <w:szCs w:val="28"/>
              </w:rPr>
              <w:t xml:space="preserve"> о своем здоровье;</w:t>
            </w:r>
          </w:p>
          <w:p w:rsidR="008647B3" w:rsidRPr="003F7C0F" w:rsidRDefault="008647B3" w:rsidP="003F7C0F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продолжить</w:t>
            </w:r>
            <w:proofErr w:type="gramEnd"/>
            <w:r w:rsidRPr="003F7C0F">
              <w:rPr>
                <w:sz w:val="28"/>
                <w:szCs w:val="28"/>
              </w:rPr>
              <w:t xml:space="preserve"> совершенствование навыков здорового образа жизни;</w:t>
            </w:r>
          </w:p>
          <w:p w:rsidR="008647B3" w:rsidRPr="003F7C0F" w:rsidRDefault="008647B3" w:rsidP="003F7C0F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прививать</w:t>
            </w:r>
            <w:proofErr w:type="gramEnd"/>
            <w:r w:rsidRPr="003F7C0F">
              <w:rPr>
                <w:sz w:val="28"/>
                <w:szCs w:val="28"/>
              </w:rPr>
              <w:t xml:space="preserve"> санитарно-гигиенические навыки, любовь к спорту и движению.</w:t>
            </w:r>
          </w:p>
        </w:tc>
      </w:tr>
      <w:tr w:rsidR="008647B3" w:rsidRPr="003F7C0F" w:rsidTr="008647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numPr>
                <w:ilvl w:val="0"/>
                <w:numId w:val="35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развитие</w:t>
            </w:r>
            <w:proofErr w:type="gramEnd"/>
            <w:r w:rsidRPr="003F7C0F">
              <w:rPr>
                <w:sz w:val="28"/>
                <w:szCs w:val="28"/>
              </w:rPr>
              <w:t xml:space="preserve"> креативных способностей, личных качеств, эстетического вкуса;</w:t>
            </w:r>
          </w:p>
          <w:p w:rsidR="008647B3" w:rsidRPr="003F7C0F" w:rsidRDefault="008647B3" w:rsidP="003F7C0F">
            <w:pPr>
              <w:numPr>
                <w:ilvl w:val="0"/>
                <w:numId w:val="35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воспитание</w:t>
            </w:r>
            <w:proofErr w:type="gramEnd"/>
            <w:r w:rsidRPr="003F7C0F">
              <w:rPr>
                <w:sz w:val="28"/>
                <w:szCs w:val="28"/>
              </w:rPr>
              <w:t xml:space="preserve"> умения действовать коллективно</w:t>
            </w:r>
          </w:p>
          <w:p w:rsidR="008647B3" w:rsidRPr="003F7C0F" w:rsidRDefault="008647B3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Продолжить работу по воспитанию культуры поведения, нравственных качеств.</w:t>
            </w:r>
          </w:p>
        </w:tc>
      </w:tr>
      <w:tr w:rsidR="008647B3" w:rsidRPr="003F7C0F" w:rsidTr="00FA222D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rPr>
                <w:sz w:val="28"/>
                <w:szCs w:val="28"/>
              </w:rPr>
            </w:pPr>
            <w:proofErr w:type="spellStart"/>
            <w:r w:rsidRPr="003F7C0F">
              <w:rPr>
                <w:b/>
                <w:bCs/>
                <w:sz w:val="28"/>
                <w:szCs w:val="28"/>
              </w:rPr>
              <w:t>Гражданско</w:t>
            </w:r>
            <w:proofErr w:type="spellEnd"/>
            <w:r w:rsidRPr="003F7C0F">
              <w:rPr>
                <w:b/>
                <w:bCs/>
                <w:sz w:val="28"/>
                <w:szCs w:val="28"/>
              </w:rPr>
              <w:t xml:space="preserve"> -</w:t>
            </w:r>
            <w:r w:rsidRPr="003F7C0F">
              <w:rPr>
                <w:b/>
                <w:bCs/>
                <w:sz w:val="28"/>
                <w:szCs w:val="28"/>
              </w:rPr>
              <w:br/>
              <w:t>патриотическое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воспитание</w:t>
            </w:r>
            <w:proofErr w:type="gramEnd"/>
            <w:r w:rsidRPr="003F7C0F">
              <w:rPr>
                <w:sz w:val="28"/>
                <w:szCs w:val="28"/>
              </w:rPr>
              <w:t xml:space="preserve"> патриотических чувств, любви к родному краю, городу, школе.</w:t>
            </w:r>
          </w:p>
        </w:tc>
      </w:tr>
      <w:tr w:rsidR="008647B3" w:rsidRPr="003F7C0F" w:rsidTr="008647B3">
        <w:trPr>
          <w:trHeight w:val="1660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rPr>
                <w:sz w:val="28"/>
                <w:szCs w:val="28"/>
              </w:rPr>
            </w:pPr>
            <w:r w:rsidRPr="003F7C0F">
              <w:rPr>
                <w:b/>
                <w:bCs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3F7C0F" w:rsidRDefault="008647B3" w:rsidP="003F7C0F">
            <w:pPr>
              <w:numPr>
                <w:ilvl w:val="0"/>
                <w:numId w:val="36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воспитывать</w:t>
            </w:r>
            <w:proofErr w:type="gramEnd"/>
            <w:r w:rsidRPr="003F7C0F">
              <w:rPr>
                <w:sz w:val="28"/>
                <w:szCs w:val="28"/>
              </w:rPr>
              <w:t xml:space="preserve"> трудовые качества, бережливость, аккуратность;</w:t>
            </w:r>
          </w:p>
          <w:p w:rsidR="008647B3" w:rsidRPr="003F7C0F" w:rsidRDefault="008647B3" w:rsidP="003F7C0F">
            <w:pPr>
              <w:numPr>
                <w:ilvl w:val="0"/>
                <w:numId w:val="36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знакомить</w:t>
            </w:r>
            <w:proofErr w:type="gramEnd"/>
            <w:r w:rsidRPr="003F7C0F">
              <w:rPr>
                <w:sz w:val="28"/>
                <w:szCs w:val="28"/>
              </w:rPr>
              <w:t xml:space="preserve"> с профессиями взрослых.</w:t>
            </w:r>
          </w:p>
        </w:tc>
      </w:tr>
    </w:tbl>
    <w:p w:rsidR="00A849E2" w:rsidRPr="003F7C0F" w:rsidRDefault="00A849E2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8647B3" w:rsidRPr="003F7C0F" w:rsidRDefault="008647B3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924723" w:rsidRPr="003F7C0F" w:rsidRDefault="00924723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0C2D50" w:rsidRPr="003F7C0F" w:rsidRDefault="000C2D50" w:rsidP="003F7C0F">
      <w:pPr>
        <w:ind w:right="709"/>
        <w:contextualSpacing/>
        <w:rPr>
          <w:b/>
          <w:i/>
          <w:sz w:val="28"/>
          <w:szCs w:val="28"/>
          <w:u w:val="single"/>
        </w:rPr>
      </w:pPr>
    </w:p>
    <w:p w:rsidR="00F751CA" w:rsidRPr="003F7C0F" w:rsidRDefault="00F751CA" w:rsidP="003F7C0F">
      <w:pPr>
        <w:ind w:left="709" w:right="709"/>
        <w:contextualSpacing/>
        <w:jc w:val="center"/>
        <w:rPr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t>Механизмы реализации программы</w:t>
      </w:r>
    </w:p>
    <w:p w:rsidR="006B75F8" w:rsidRPr="003F7C0F" w:rsidRDefault="006B75F8" w:rsidP="003F7C0F">
      <w:pPr>
        <w:ind w:left="709" w:right="709"/>
        <w:contextualSpacing/>
        <w:jc w:val="center"/>
        <w:rPr>
          <w:sz w:val="28"/>
          <w:szCs w:val="28"/>
          <w:u w:val="single"/>
        </w:rPr>
      </w:pPr>
      <w:r w:rsidRPr="003F7C0F">
        <w:rPr>
          <w:b/>
          <w:sz w:val="28"/>
          <w:szCs w:val="28"/>
          <w:u w:val="single"/>
        </w:rPr>
        <w:t>Объективные факторы работы лагеря</w:t>
      </w:r>
    </w:p>
    <w:p w:rsidR="006B75F8" w:rsidRPr="003F7C0F" w:rsidRDefault="006B75F8" w:rsidP="003F7C0F">
      <w:pPr>
        <w:ind w:left="709" w:right="709"/>
        <w:contextualSpacing/>
        <w:jc w:val="both"/>
        <w:rPr>
          <w:b/>
          <w:sz w:val="28"/>
          <w:szCs w:val="28"/>
        </w:rPr>
      </w:pPr>
    </w:p>
    <w:p w:rsidR="006B75F8" w:rsidRPr="003F7C0F" w:rsidRDefault="006B75F8" w:rsidP="003F7C0F">
      <w:pPr>
        <w:ind w:left="709"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:rsidR="006B75F8" w:rsidRPr="003F7C0F" w:rsidRDefault="006B75F8" w:rsidP="003F7C0F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Временный характер детского объединения.</w:t>
      </w:r>
    </w:p>
    <w:p w:rsidR="006B75F8" w:rsidRPr="003F7C0F" w:rsidRDefault="006B75F8" w:rsidP="003F7C0F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Разнообразная деятельность</w:t>
      </w:r>
      <w:r w:rsidRPr="003F7C0F">
        <w:rPr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6B75F8" w:rsidRPr="003F7C0F" w:rsidRDefault="006B75F8" w:rsidP="003F7C0F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Интенсивность освоения детьми различных видов деятельности</w:t>
      </w:r>
      <w:r w:rsidRPr="003F7C0F">
        <w:rPr>
          <w:sz w:val="28"/>
          <w:szCs w:val="28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6B75F8" w:rsidRPr="003F7C0F" w:rsidRDefault="006B75F8" w:rsidP="003F7C0F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Изменение позиции ребёнка</w:t>
      </w:r>
      <w:r w:rsidRPr="003F7C0F">
        <w:rPr>
          <w:sz w:val="28"/>
          <w:szCs w:val="28"/>
        </w:rPr>
        <w:t xml:space="preserve"> – своеобразное разрушение прежнего, подчас негативного, стереотипа поведения. </w:t>
      </w:r>
    </w:p>
    <w:p w:rsidR="00F751CA" w:rsidRPr="003F7C0F" w:rsidRDefault="006B75F8" w:rsidP="003F7C0F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Чёткий режим жизнедеятельности</w:t>
      </w:r>
      <w:r w:rsidRPr="003F7C0F">
        <w:rPr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 </w:t>
      </w:r>
    </w:p>
    <w:p w:rsidR="0004334A" w:rsidRPr="003F7C0F" w:rsidRDefault="000F1110" w:rsidP="003F7C0F">
      <w:pPr>
        <w:pStyle w:val="ac"/>
        <w:ind w:left="30" w:right="709"/>
        <w:rPr>
          <w:sz w:val="28"/>
          <w:szCs w:val="28"/>
          <w:u w:val="single"/>
        </w:rPr>
      </w:pPr>
      <w:r w:rsidRPr="003F7C0F">
        <w:rPr>
          <w:b/>
          <w:sz w:val="28"/>
          <w:szCs w:val="28"/>
          <w:u w:val="single"/>
        </w:rPr>
        <w:t>Игровая легенда</w:t>
      </w:r>
      <w:r w:rsidR="002E3D2F" w:rsidRPr="003F7C0F">
        <w:rPr>
          <w:sz w:val="28"/>
          <w:szCs w:val="28"/>
          <w:u w:val="single"/>
        </w:rPr>
        <w:t xml:space="preserve"> 1 и 2 смены</w:t>
      </w:r>
      <w:r w:rsidR="0004334A" w:rsidRPr="003F7C0F">
        <w:rPr>
          <w:b/>
          <w:sz w:val="28"/>
          <w:szCs w:val="28"/>
          <w:u w:val="single"/>
        </w:rPr>
        <w:t>.</w:t>
      </w:r>
    </w:p>
    <w:p w:rsidR="0004334A" w:rsidRPr="003F7C0F" w:rsidRDefault="0004334A" w:rsidP="003F7C0F">
      <w:pPr>
        <w:pStyle w:val="ac"/>
        <w:ind w:left="30"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Воспитанники лагеря отправляются в большое путешествие на поезде «Летний экспресс», где расширят свой кругозор, останавливаясь на различных станциях.</w:t>
      </w:r>
      <w:r w:rsidRPr="003F7C0F">
        <w:rPr>
          <w:color w:val="333333"/>
          <w:sz w:val="28"/>
          <w:szCs w:val="28"/>
          <w:shd w:val="clear" w:color="auto" w:fill="FFFFFF"/>
        </w:rPr>
        <w:t xml:space="preserve"> Каждая станция тематическая, со своим направлением работы.</w:t>
      </w:r>
      <w:r w:rsidRPr="003F7C0F">
        <w:rPr>
          <w:sz w:val="28"/>
          <w:szCs w:val="28"/>
        </w:rPr>
        <w:t xml:space="preserve"> Они приобретают теоретические и практические навыки здорового образа жизни и эстетического воспитания. В каждом отряде имеется карта путешествий, на которой отмечены станции, на которых предстоит им побывать. Каждый ребенок является пассажиром, вожатые-проводниками, отряды - экипажами. Продвигаться экипажам вперед помогают машинисты (воспитатели),</w:t>
      </w:r>
    </w:p>
    <w:p w:rsidR="0004334A" w:rsidRPr="003F7C0F" w:rsidRDefault="0004334A" w:rsidP="003F7C0F">
      <w:pPr>
        <w:tabs>
          <w:tab w:val="left" w:pos="2040"/>
        </w:tabs>
        <w:rPr>
          <w:noProof/>
          <w:sz w:val="28"/>
          <w:szCs w:val="28"/>
        </w:rPr>
      </w:pPr>
      <w:r w:rsidRPr="003F7C0F">
        <w:rPr>
          <w:noProof/>
          <w:sz w:val="28"/>
          <w:szCs w:val="28"/>
        </w:rPr>
        <w:t>Во время остановок «Летнего экспресса»,  каждый день ребят ждут новые встречи, знакомства, удивительные открытия и приключения. Они построят город Экоград, побывают в стране вежливых ребят, Спортландии, совершат экологическую кругосветку «Живи земля», посетят страну «Витаминию»…Во время путешестия каждый участник сумеет проявить себя в различных видах деятельности и получить максимальный заряд бодрости и хорошего настроения.</w:t>
      </w:r>
    </w:p>
    <w:p w:rsidR="00C23A7D" w:rsidRPr="003F7C0F" w:rsidRDefault="00C23A7D" w:rsidP="003F7C0F">
      <w:pPr>
        <w:pStyle w:val="ac"/>
        <w:ind w:left="30" w:right="709"/>
        <w:jc w:val="both"/>
        <w:rPr>
          <w:sz w:val="28"/>
          <w:szCs w:val="28"/>
        </w:rPr>
      </w:pPr>
    </w:p>
    <w:p w:rsidR="000F1110" w:rsidRPr="003F7C0F" w:rsidRDefault="00C23A7D" w:rsidP="003F7C0F">
      <w:pPr>
        <w:ind w:left="709"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 xml:space="preserve"> Игра развивается в течение 18 дней.</w:t>
      </w:r>
    </w:p>
    <w:p w:rsidR="0004334A" w:rsidRPr="003F7C0F" w:rsidRDefault="0004334A" w:rsidP="003F7C0F">
      <w:pPr>
        <w:ind w:left="709" w:right="709"/>
        <w:contextualSpacing/>
        <w:jc w:val="both"/>
        <w:rPr>
          <w:sz w:val="28"/>
          <w:szCs w:val="28"/>
        </w:rPr>
      </w:pPr>
    </w:p>
    <w:p w:rsidR="00FC0ECD" w:rsidRPr="003F7C0F" w:rsidRDefault="00FC0ECD" w:rsidP="003F7C0F">
      <w:pPr>
        <w:ind w:right="709"/>
        <w:contextualSpacing/>
        <w:jc w:val="both"/>
        <w:rPr>
          <w:sz w:val="28"/>
          <w:szCs w:val="28"/>
        </w:rPr>
      </w:pPr>
    </w:p>
    <w:p w:rsidR="005A0D05" w:rsidRPr="003F7C0F" w:rsidRDefault="005A0D05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FB56C3" w:rsidRPr="003F7C0F" w:rsidRDefault="00C23A7D" w:rsidP="003F7C0F">
      <w:pPr>
        <w:ind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</w:t>
      </w:r>
      <w:r w:rsidR="00FB56C3" w:rsidRPr="003F7C0F">
        <w:rPr>
          <w:sz w:val="28"/>
          <w:szCs w:val="28"/>
        </w:rPr>
        <w:t>Для реализации программы разработан механизм, который представлен в виде модулей:</w:t>
      </w:r>
    </w:p>
    <w:p w:rsidR="00BC10BF" w:rsidRPr="003F7C0F" w:rsidRDefault="00BC10BF" w:rsidP="003F7C0F">
      <w:pPr>
        <w:ind w:right="709"/>
        <w:contextualSpacing/>
        <w:rPr>
          <w:b/>
          <w:sz w:val="28"/>
          <w:szCs w:val="28"/>
        </w:rPr>
      </w:pPr>
    </w:p>
    <w:p w:rsidR="00FB56C3" w:rsidRPr="003F7C0F" w:rsidRDefault="00FB56C3" w:rsidP="003F7C0F">
      <w:pPr>
        <w:numPr>
          <w:ilvl w:val="2"/>
          <w:numId w:val="11"/>
        </w:numPr>
        <w:tabs>
          <w:tab w:val="clear" w:pos="2160"/>
        </w:tabs>
        <w:ind w:left="709" w:right="709" w:hanging="1451"/>
        <w:contextualSpacing/>
        <w:jc w:val="center"/>
        <w:rPr>
          <w:b/>
          <w:sz w:val="28"/>
          <w:szCs w:val="28"/>
          <w:u w:val="single"/>
        </w:rPr>
      </w:pPr>
      <w:r w:rsidRPr="003F7C0F">
        <w:rPr>
          <w:b/>
          <w:sz w:val="28"/>
          <w:szCs w:val="28"/>
          <w:u w:val="single"/>
        </w:rPr>
        <w:t>Организационный модуль.</w:t>
      </w:r>
    </w:p>
    <w:p w:rsidR="00AA0A66" w:rsidRPr="003F7C0F" w:rsidRDefault="00AA0A66" w:rsidP="003F7C0F">
      <w:pPr>
        <w:ind w:left="709" w:right="709"/>
        <w:contextualSpacing/>
        <w:jc w:val="both"/>
        <w:rPr>
          <w:b/>
          <w:sz w:val="28"/>
          <w:szCs w:val="28"/>
          <w:u w:val="single"/>
        </w:rPr>
      </w:pPr>
    </w:p>
    <w:p w:rsidR="00FB56C3" w:rsidRPr="003F7C0F" w:rsidRDefault="00FB56C3" w:rsidP="003F7C0F">
      <w:pPr>
        <w:ind w:left="709" w:right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Формы работы: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планирование</w:t>
      </w:r>
      <w:proofErr w:type="gramEnd"/>
      <w:r w:rsidRPr="003F7C0F">
        <w:rPr>
          <w:sz w:val="28"/>
          <w:szCs w:val="28"/>
        </w:rPr>
        <w:t>;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подготовка</w:t>
      </w:r>
      <w:proofErr w:type="gramEnd"/>
      <w:r w:rsidRPr="003F7C0F">
        <w:rPr>
          <w:sz w:val="28"/>
          <w:szCs w:val="28"/>
        </w:rPr>
        <w:t xml:space="preserve"> к лагерной смене;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оформление</w:t>
      </w:r>
      <w:proofErr w:type="gramEnd"/>
      <w:r w:rsidRPr="003F7C0F">
        <w:rPr>
          <w:sz w:val="28"/>
          <w:szCs w:val="28"/>
        </w:rPr>
        <w:t xml:space="preserve"> лагеря;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подготовка</w:t>
      </w:r>
      <w:proofErr w:type="gramEnd"/>
      <w:r w:rsidRPr="003F7C0F">
        <w:rPr>
          <w:sz w:val="28"/>
          <w:szCs w:val="28"/>
        </w:rPr>
        <w:t xml:space="preserve"> материальной базы;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определение</w:t>
      </w:r>
      <w:proofErr w:type="gramEnd"/>
      <w:r w:rsidRPr="003F7C0F">
        <w:rPr>
          <w:sz w:val="28"/>
          <w:szCs w:val="28"/>
        </w:rPr>
        <w:t xml:space="preserve"> обязанностей;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подготовка</w:t>
      </w:r>
      <w:proofErr w:type="gramEnd"/>
      <w:r w:rsidRPr="003F7C0F">
        <w:rPr>
          <w:sz w:val="28"/>
          <w:szCs w:val="28"/>
        </w:rPr>
        <w:t xml:space="preserve"> к сдаче приемной комиссии.</w:t>
      </w:r>
    </w:p>
    <w:p w:rsidR="00FB56C3" w:rsidRPr="003F7C0F" w:rsidRDefault="00FB56C3" w:rsidP="003F7C0F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организация</w:t>
      </w:r>
      <w:proofErr w:type="gramEnd"/>
      <w:r w:rsidRPr="003F7C0F">
        <w:rPr>
          <w:sz w:val="28"/>
          <w:szCs w:val="28"/>
        </w:rPr>
        <w:t xml:space="preserve"> питания в школьном оздоровительном лагере.</w:t>
      </w:r>
    </w:p>
    <w:p w:rsidR="002E3D2F" w:rsidRPr="003F7C0F" w:rsidRDefault="002E3D2F" w:rsidP="003F7C0F">
      <w:pPr>
        <w:ind w:right="709"/>
        <w:contextualSpacing/>
        <w:jc w:val="both"/>
        <w:rPr>
          <w:sz w:val="28"/>
          <w:szCs w:val="28"/>
        </w:rPr>
      </w:pPr>
    </w:p>
    <w:p w:rsidR="002E3D2F" w:rsidRPr="003F7C0F" w:rsidRDefault="002E3D2F" w:rsidP="003F7C0F">
      <w:pPr>
        <w:ind w:right="709"/>
        <w:contextualSpacing/>
        <w:jc w:val="both"/>
        <w:rPr>
          <w:sz w:val="28"/>
          <w:szCs w:val="28"/>
        </w:rPr>
      </w:pPr>
    </w:p>
    <w:p w:rsidR="00C23A7D" w:rsidRPr="003F7C0F" w:rsidRDefault="00C23A7D" w:rsidP="003F7C0F">
      <w:pPr>
        <w:ind w:left="709" w:right="709"/>
        <w:contextualSpacing/>
        <w:jc w:val="both"/>
        <w:rPr>
          <w:sz w:val="28"/>
          <w:szCs w:val="28"/>
        </w:rPr>
      </w:pPr>
    </w:p>
    <w:p w:rsidR="00FB56C3" w:rsidRPr="003F7C0F" w:rsidRDefault="00FB56C3" w:rsidP="003F7C0F">
      <w:pPr>
        <w:numPr>
          <w:ilvl w:val="2"/>
          <w:numId w:val="11"/>
        </w:numPr>
        <w:tabs>
          <w:tab w:val="clear" w:pos="2160"/>
        </w:tabs>
        <w:ind w:left="709" w:right="709" w:hanging="1451"/>
        <w:contextualSpacing/>
        <w:jc w:val="center"/>
        <w:rPr>
          <w:b/>
          <w:sz w:val="28"/>
          <w:szCs w:val="28"/>
          <w:u w:val="single"/>
        </w:rPr>
      </w:pPr>
      <w:r w:rsidRPr="003F7C0F">
        <w:rPr>
          <w:b/>
          <w:sz w:val="28"/>
          <w:szCs w:val="28"/>
          <w:u w:val="single"/>
        </w:rPr>
        <w:t>Оздоровительный модуль.</w:t>
      </w:r>
    </w:p>
    <w:p w:rsidR="00F34CA7" w:rsidRPr="003F7C0F" w:rsidRDefault="00F34CA7" w:rsidP="003F7C0F">
      <w:pPr>
        <w:ind w:left="709" w:right="709"/>
        <w:contextualSpacing/>
        <w:jc w:val="both"/>
        <w:rPr>
          <w:b/>
          <w:sz w:val="28"/>
          <w:szCs w:val="28"/>
        </w:rPr>
      </w:pPr>
    </w:p>
    <w:p w:rsidR="00FB56C3" w:rsidRPr="003F7C0F" w:rsidRDefault="00FB56C3" w:rsidP="003F7C0F">
      <w:pPr>
        <w:ind w:left="709" w:right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Формы работы:</w:t>
      </w:r>
    </w:p>
    <w:p w:rsidR="00FB56C3" w:rsidRPr="003F7C0F" w:rsidRDefault="00FB56C3" w:rsidP="003F7C0F">
      <w:pPr>
        <w:numPr>
          <w:ilvl w:val="0"/>
          <w:numId w:val="15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утренняя</w:t>
      </w:r>
      <w:proofErr w:type="gramEnd"/>
      <w:r w:rsidRPr="003F7C0F">
        <w:rPr>
          <w:sz w:val="28"/>
          <w:szCs w:val="28"/>
        </w:rPr>
        <w:t xml:space="preserve"> зарядка;</w:t>
      </w:r>
    </w:p>
    <w:p w:rsidR="00FB56C3" w:rsidRPr="003F7C0F" w:rsidRDefault="00FB56C3" w:rsidP="003F7C0F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встречи</w:t>
      </w:r>
      <w:proofErr w:type="gramEnd"/>
      <w:r w:rsidRPr="003F7C0F">
        <w:rPr>
          <w:sz w:val="28"/>
          <w:szCs w:val="28"/>
        </w:rPr>
        <w:t xml:space="preserve"> с медицинским работником;</w:t>
      </w:r>
    </w:p>
    <w:p w:rsidR="00FB56C3" w:rsidRPr="003F7C0F" w:rsidRDefault="00FB56C3" w:rsidP="003F7C0F">
      <w:pPr>
        <w:numPr>
          <w:ilvl w:val="0"/>
          <w:numId w:val="14"/>
        </w:numPr>
        <w:tabs>
          <w:tab w:val="left" w:pos="142"/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влажная</w:t>
      </w:r>
      <w:proofErr w:type="gramEnd"/>
      <w:r w:rsidRPr="003F7C0F">
        <w:rPr>
          <w:sz w:val="28"/>
          <w:szCs w:val="28"/>
        </w:rPr>
        <w:t xml:space="preserve"> уборка, проветривание;</w:t>
      </w:r>
    </w:p>
    <w:p w:rsidR="00FB56C3" w:rsidRPr="003F7C0F" w:rsidRDefault="00FB56C3" w:rsidP="003F7C0F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беседы</w:t>
      </w:r>
      <w:proofErr w:type="gramEnd"/>
      <w:r w:rsidRPr="003F7C0F">
        <w:rPr>
          <w:sz w:val="28"/>
          <w:szCs w:val="28"/>
        </w:rPr>
        <w:t xml:space="preserve"> о вредных привычках;</w:t>
      </w:r>
    </w:p>
    <w:p w:rsidR="0066424D" w:rsidRPr="003F7C0F" w:rsidRDefault="00FB56C3" w:rsidP="003F7C0F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организация</w:t>
      </w:r>
      <w:proofErr w:type="gramEnd"/>
      <w:r w:rsidRPr="003F7C0F">
        <w:rPr>
          <w:sz w:val="28"/>
          <w:szCs w:val="28"/>
        </w:rPr>
        <w:t xml:space="preserve"> питания воспитанников;</w:t>
      </w:r>
    </w:p>
    <w:p w:rsidR="00FB56C3" w:rsidRPr="003F7C0F" w:rsidRDefault="00FB56C3" w:rsidP="003F7C0F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спортивные</w:t>
      </w:r>
      <w:proofErr w:type="gramEnd"/>
      <w:r w:rsidRPr="003F7C0F">
        <w:rPr>
          <w:sz w:val="28"/>
          <w:szCs w:val="28"/>
        </w:rPr>
        <w:t xml:space="preserve"> праздники;</w:t>
      </w:r>
    </w:p>
    <w:p w:rsidR="00FB56C3" w:rsidRPr="003F7C0F" w:rsidRDefault="00FB56C3" w:rsidP="003F7C0F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экскурсии</w:t>
      </w:r>
      <w:proofErr w:type="gramEnd"/>
      <w:r w:rsidRPr="003F7C0F">
        <w:rPr>
          <w:sz w:val="28"/>
          <w:szCs w:val="28"/>
        </w:rPr>
        <w:t>;</w:t>
      </w:r>
    </w:p>
    <w:p w:rsidR="00FB56C3" w:rsidRPr="003F7C0F" w:rsidRDefault="009C1EDF" w:rsidP="003F7C0F">
      <w:pPr>
        <w:numPr>
          <w:ilvl w:val="0"/>
          <w:numId w:val="12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подвижные</w:t>
      </w:r>
      <w:proofErr w:type="gramEnd"/>
      <w:r w:rsidRPr="003F7C0F">
        <w:rPr>
          <w:sz w:val="28"/>
          <w:szCs w:val="28"/>
        </w:rPr>
        <w:t xml:space="preserve"> игры.</w:t>
      </w:r>
    </w:p>
    <w:p w:rsidR="00C23A7D" w:rsidRPr="003F7C0F" w:rsidRDefault="00C23A7D" w:rsidP="003F7C0F">
      <w:pPr>
        <w:ind w:left="709" w:right="709"/>
        <w:contextualSpacing/>
        <w:jc w:val="both"/>
        <w:rPr>
          <w:sz w:val="28"/>
          <w:szCs w:val="28"/>
        </w:rPr>
      </w:pPr>
    </w:p>
    <w:p w:rsidR="00FB56C3" w:rsidRPr="003F7C0F" w:rsidRDefault="00FB56C3" w:rsidP="003F7C0F">
      <w:pPr>
        <w:ind w:left="709" w:right="709"/>
        <w:contextualSpacing/>
        <w:jc w:val="center"/>
        <w:rPr>
          <w:b/>
          <w:sz w:val="28"/>
          <w:szCs w:val="28"/>
        </w:rPr>
      </w:pPr>
      <w:r w:rsidRPr="003F7C0F">
        <w:rPr>
          <w:b/>
          <w:i/>
          <w:sz w:val="28"/>
          <w:szCs w:val="28"/>
        </w:rPr>
        <w:t>3</w:t>
      </w:r>
      <w:r w:rsidRPr="003F7C0F">
        <w:rPr>
          <w:b/>
          <w:sz w:val="28"/>
          <w:szCs w:val="28"/>
        </w:rPr>
        <w:t xml:space="preserve">.  </w:t>
      </w:r>
      <w:r w:rsidRPr="003F7C0F">
        <w:rPr>
          <w:b/>
          <w:sz w:val="28"/>
          <w:szCs w:val="28"/>
          <w:u w:val="single"/>
        </w:rPr>
        <w:t>Творческий модуль</w:t>
      </w:r>
    </w:p>
    <w:p w:rsidR="00FB56C3" w:rsidRPr="003F7C0F" w:rsidRDefault="00FB56C3" w:rsidP="003F7C0F">
      <w:pPr>
        <w:ind w:left="709" w:right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Формы работы:</w:t>
      </w:r>
    </w:p>
    <w:p w:rsidR="00FB56C3" w:rsidRPr="003F7C0F" w:rsidRDefault="00FB56C3" w:rsidP="003F7C0F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коллективно</w:t>
      </w:r>
      <w:proofErr w:type="gramEnd"/>
      <w:r w:rsidRPr="003F7C0F">
        <w:rPr>
          <w:sz w:val="28"/>
          <w:szCs w:val="28"/>
        </w:rPr>
        <w:t>-творческая деятельность;</w:t>
      </w:r>
    </w:p>
    <w:p w:rsidR="00FB56C3" w:rsidRPr="003F7C0F" w:rsidRDefault="00FB56C3" w:rsidP="003F7C0F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участие</w:t>
      </w:r>
      <w:proofErr w:type="gramEnd"/>
      <w:r w:rsidRPr="003F7C0F">
        <w:rPr>
          <w:sz w:val="28"/>
          <w:szCs w:val="28"/>
        </w:rPr>
        <w:t xml:space="preserve"> в районных мероприятиях;</w:t>
      </w:r>
    </w:p>
    <w:p w:rsidR="00FB56C3" w:rsidRPr="003F7C0F" w:rsidRDefault="00FB56C3" w:rsidP="003F7C0F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участие</w:t>
      </w:r>
      <w:proofErr w:type="gramEnd"/>
      <w:r w:rsidRPr="003F7C0F">
        <w:rPr>
          <w:sz w:val="28"/>
          <w:szCs w:val="28"/>
        </w:rPr>
        <w:t xml:space="preserve"> в </w:t>
      </w:r>
      <w:proofErr w:type="spellStart"/>
      <w:r w:rsidRPr="003F7C0F">
        <w:rPr>
          <w:sz w:val="28"/>
          <w:szCs w:val="28"/>
        </w:rPr>
        <w:t>общелагерных</w:t>
      </w:r>
      <w:proofErr w:type="spellEnd"/>
      <w:r w:rsidRPr="003F7C0F">
        <w:rPr>
          <w:sz w:val="28"/>
          <w:szCs w:val="28"/>
        </w:rPr>
        <w:t xml:space="preserve"> мероприятиях;</w:t>
      </w:r>
    </w:p>
    <w:p w:rsidR="00FB56C3" w:rsidRPr="003F7C0F" w:rsidRDefault="009C1EDF" w:rsidP="003F7C0F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экскурсии</w:t>
      </w:r>
      <w:proofErr w:type="gramEnd"/>
      <w:r w:rsidRPr="003F7C0F">
        <w:rPr>
          <w:sz w:val="28"/>
          <w:szCs w:val="28"/>
        </w:rPr>
        <w:t xml:space="preserve"> в  библиотеки, музей;</w:t>
      </w:r>
    </w:p>
    <w:p w:rsidR="00FB56C3" w:rsidRPr="003F7C0F" w:rsidRDefault="00FB56C3" w:rsidP="003F7C0F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конкурсы</w:t>
      </w:r>
      <w:proofErr w:type="gramEnd"/>
      <w:r w:rsidRPr="003F7C0F">
        <w:rPr>
          <w:sz w:val="28"/>
          <w:szCs w:val="28"/>
        </w:rPr>
        <w:t>;</w:t>
      </w:r>
    </w:p>
    <w:p w:rsidR="002E3D2F" w:rsidRPr="003F7C0F" w:rsidRDefault="00FB56C3" w:rsidP="003F7C0F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викторины</w:t>
      </w:r>
      <w:proofErr w:type="gramEnd"/>
      <w:r w:rsidRPr="003F7C0F">
        <w:rPr>
          <w:sz w:val="28"/>
          <w:szCs w:val="28"/>
        </w:rPr>
        <w:t>.</w:t>
      </w:r>
    </w:p>
    <w:p w:rsidR="007B2B84" w:rsidRPr="003F7C0F" w:rsidRDefault="007B2B84" w:rsidP="003F7C0F">
      <w:pPr>
        <w:ind w:right="709"/>
        <w:contextualSpacing/>
        <w:jc w:val="both"/>
        <w:rPr>
          <w:sz w:val="28"/>
          <w:szCs w:val="28"/>
        </w:rPr>
      </w:pPr>
    </w:p>
    <w:p w:rsidR="007B2B84" w:rsidRPr="003F7C0F" w:rsidRDefault="007B2B84" w:rsidP="003F7C0F">
      <w:pPr>
        <w:ind w:right="709"/>
        <w:contextualSpacing/>
        <w:jc w:val="both"/>
        <w:rPr>
          <w:sz w:val="28"/>
          <w:szCs w:val="28"/>
        </w:rPr>
      </w:pPr>
    </w:p>
    <w:p w:rsidR="007B2B84" w:rsidRPr="003F7C0F" w:rsidRDefault="007B2B84" w:rsidP="003F7C0F">
      <w:pPr>
        <w:ind w:right="709"/>
        <w:contextualSpacing/>
        <w:jc w:val="both"/>
        <w:rPr>
          <w:sz w:val="28"/>
          <w:szCs w:val="28"/>
        </w:rPr>
      </w:pPr>
    </w:p>
    <w:p w:rsidR="007B2B84" w:rsidRPr="003F7C0F" w:rsidRDefault="007B2B84" w:rsidP="003F7C0F">
      <w:pPr>
        <w:ind w:right="709"/>
        <w:contextualSpacing/>
        <w:jc w:val="both"/>
        <w:rPr>
          <w:sz w:val="28"/>
          <w:szCs w:val="28"/>
        </w:rPr>
      </w:pPr>
    </w:p>
    <w:p w:rsidR="007B2B84" w:rsidRPr="003F7C0F" w:rsidRDefault="007B2B84" w:rsidP="003F7C0F">
      <w:pPr>
        <w:ind w:right="709"/>
        <w:contextualSpacing/>
        <w:jc w:val="both"/>
        <w:rPr>
          <w:sz w:val="28"/>
          <w:szCs w:val="28"/>
        </w:rPr>
      </w:pPr>
    </w:p>
    <w:p w:rsidR="007B2B84" w:rsidRPr="003F7C0F" w:rsidRDefault="007B2B84" w:rsidP="003F7C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Режим дня</w:t>
      </w:r>
    </w:p>
    <w:p w:rsidR="007B2B84" w:rsidRPr="003F7C0F" w:rsidRDefault="007B2B84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(</w:t>
      </w:r>
      <w:proofErr w:type="gramStart"/>
      <w:r w:rsidRPr="003F7C0F">
        <w:rPr>
          <w:sz w:val="28"/>
          <w:szCs w:val="28"/>
        </w:rPr>
        <w:t>в</w:t>
      </w:r>
      <w:proofErr w:type="gramEnd"/>
      <w:r w:rsidRPr="003F7C0F">
        <w:rPr>
          <w:sz w:val="28"/>
          <w:szCs w:val="28"/>
        </w:rPr>
        <w:t xml:space="preserve"> соответствии с САН </w:t>
      </w:r>
      <w:proofErr w:type="spellStart"/>
      <w:r w:rsidRPr="003F7C0F">
        <w:rPr>
          <w:sz w:val="28"/>
          <w:szCs w:val="28"/>
        </w:rPr>
        <w:t>ПиНом</w:t>
      </w:r>
      <w:proofErr w:type="spellEnd"/>
      <w:r w:rsidRPr="003F7C0F">
        <w:rPr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47"/>
        <w:gridCol w:w="4739"/>
      </w:tblGrid>
      <w:tr w:rsidR="007B2B84" w:rsidRPr="003F7C0F" w:rsidTr="00B62393">
        <w:trPr>
          <w:trHeight w:val="540"/>
        </w:trPr>
        <w:tc>
          <w:tcPr>
            <w:tcW w:w="4785" w:type="dxa"/>
            <w:vMerge w:val="restart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Пребывание детей</w:t>
            </w:r>
          </w:p>
        </w:tc>
      </w:tr>
      <w:tr w:rsidR="007B2B84" w:rsidRPr="003F7C0F" w:rsidTr="00B62393">
        <w:trPr>
          <w:trHeight w:val="465"/>
        </w:trPr>
        <w:tc>
          <w:tcPr>
            <w:tcW w:w="4785" w:type="dxa"/>
            <w:vMerge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 8.30 до 18 часов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8.30-9.00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9.00-9.15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9.15-10.00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Работа по плану отрядов, социально-значимая деятельность, работа кружков и секций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B2B84" w:rsidRPr="003F7C0F" w:rsidRDefault="007B2B84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10.00-12.00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12.00-13.00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13.00-14.00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Работа по плану отрядов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14.00-14.30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Дневной сон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14.30-15.30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16.00-16.30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Работа по плану отрядов, работа кружков и секций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16.30-18.00</w:t>
            </w:r>
          </w:p>
        </w:tc>
      </w:tr>
      <w:tr w:rsidR="007B2B84" w:rsidRPr="003F7C0F" w:rsidTr="00B62393">
        <w:tc>
          <w:tcPr>
            <w:tcW w:w="4785" w:type="dxa"/>
          </w:tcPr>
          <w:p w:rsidR="007B2B84" w:rsidRPr="003F7C0F" w:rsidRDefault="007B2B84" w:rsidP="003F7C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Уход домой</w:t>
            </w:r>
          </w:p>
        </w:tc>
        <w:tc>
          <w:tcPr>
            <w:tcW w:w="4786" w:type="dxa"/>
          </w:tcPr>
          <w:p w:rsidR="007B2B84" w:rsidRPr="003F7C0F" w:rsidRDefault="007B2B84" w:rsidP="003F7C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                    18.00</w:t>
            </w:r>
          </w:p>
        </w:tc>
      </w:tr>
    </w:tbl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FA222D" w:rsidRPr="003F7C0F" w:rsidRDefault="007B2B84" w:rsidP="003F7C0F">
      <w:pPr>
        <w:ind w:left="709" w:right="709"/>
        <w:contextualSpacing/>
        <w:jc w:val="both"/>
        <w:rPr>
          <w:b/>
          <w:bCs/>
          <w:sz w:val="28"/>
          <w:szCs w:val="28"/>
        </w:rPr>
      </w:pPr>
      <w:r w:rsidRPr="003F7C0F">
        <w:rPr>
          <w:b/>
          <w:bCs/>
          <w:sz w:val="28"/>
          <w:szCs w:val="28"/>
        </w:rPr>
        <w:t xml:space="preserve">             </w:t>
      </w:r>
      <w:r w:rsidR="00FA222D" w:rsidRPr="003F7C0F">
        <w:rPr>
          <w:b/>
          <w:bCs/>
          <w:sz w:val="28"/>
          <w:szCs w:val="28"/>
        </w:rPr>
        <w:t>ПЛАН - СЕТКА 1 смены</w:t>
      </w:r>
    </w:p>
    <w:p w:rsidR="007B2B84" w:rsidRPr="003F7C0F" w:rsidRDefault="007B2B84" w:rsidP="003F7C0F">
      <w:pPr>
        <w:ind w:left="709" w:right="709"/>
        <w:contextualSpacing/>
        <w:jc w:val="both"/>
        <w:rPr>
          <w:sz w:val="28"/>
          <w:szCs w:val="28"/>
        </w:rPr>
      </w:pPr>
    </w:p>
    <w:tbl>
      <w:tblPr>
        <w:tblW w:w="108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5622"/>
      </w:tblGrid>
      <w:tr w:rsidR="00FA222D" w:rsidRPr="003F7C0F" w:rsidTr="00FA222D">
        <w:tc>
          <w:tcPr>
            <w:tcW w:w="10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9B7638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 день</w:t>
            </w:r>
            <w:r w:rsidR="00FA222D" w:rsidRPr="003F7C0F">
              <w:rPr>
                <w:b/>
                <w:sz w:val="28"/>
                <w:szCs w:val="28"/>
              </w:rPr>
              <w:t xml:space="preserve"> открытие лагеря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Игровая программа «Здравствуй, лагерь!»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 «</w:t>
            </w:r>
            <w:r w:rsidR="00EA1C0F" w:rsidRPr="003F7C0F">
              <w:rPr>
                <w:sz w:val="28"/>
                <w:szCs w:val="28"/>
              </w:rPr>
              <w:t>Год литературы</w:t>
            </w:r>
            <w:r w:rsidRPr="003F7C0F">
              <w:rPr>
                <w:sz w:val="28"/>
                <w:szCs w:val="28"/>
              </w:rPr>
              <w:t>»</w:t>
            </w:r>
          </w:p>
          <w:p w:rsidR="00FF3E50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рисунков «</w:t>
            </w:r>
            <w:r w:rsidR="00EA1C0F" w:rsidRPr="003F7C0F">
              <w:rPr>
                <w:sz w:val="28"/>
                <w:szCs w:val="28"/>
              </w:rPr>
              <w:t xml:space="preserve">Герои </w:t>
            </w:r>
            <w:r w:rsidR="009B7638" w:rsidRPr="003F7C0F">
              <w:rPr>
                <w:sz w:val="28"/>
                <w:szCs w:val="28"/>
              </w:rPr>
              <w:t xml:space="preserve">наших </w:t>
            </w:r>
            <w:r w:rsidR="00EA1C0F" w:rsidRPr="003F7C0F">
              <w:rPr>
                <w:sz w:val="28"/>
                <w:szCs w:val="28"/>
              </w:rPr>
              <w:t>сказок</w:t>
            </w:r>
            <w:r w:rsidRPr="003F7C0F">
              <w:rPr>
                <w:sz w:val="28"/>
                <w:szCs w:val="28"/>
              </w:rPr>
              <w:t>»</w:t>
            </w:r>
          </w:p>
          <w:p w:rsidR="002E3D2F" w:rsidRPr="003F7C0F" w:rsidRDefault="002E3D2F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Экскурсия в сельскую библиотеку</w:t>
            </w:r>
          </w:p>
          <w:p w:rsidR="00FA222D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ind w:left="53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2 день -Станция «Рекордная»</w:t>
            </w:r>
          </w:p>
          <w:p w:rsidR="00FA222D" w:rsidRPr="003F7C0F" w:rsidRDefault="008455F2" w:rsidP="003F7C0F">
            <w:pPr>
              <w:spacing w:after="100" w:afterAutospacing="1"/>
              <w:ind w:left="53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Спортивная игра</w:t>
            </w:r>
            <w:r w:rsidR="00FA222D" w:rsidRPr="003F7C0F">
              <w:rPr>
                <w:sz w:val="28"/>
                <w:szCs w:val="28"/>
              </w:rPr>
              <w:t xml:space="preserve"> “Наши рекордсмены “ </w:t>
            </w:r>
          </w:p>
          <w:p w:rsidR="00EA1C0F" w:rsidRPr="003F7C0F" w:rsidRDefault="00EA1C0F" w:rsidP="003F7C0F">
            <w:pPr>
              <w:spacing w:after="100" w:afterAutospacing="1"/>
              <w:ind w:left="53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Путешествие в </w:t>
            </w:r>
            <w:r w:rsidR="009B7638" w:rsidRPr="003F7C0F">
              <w:rPr>
                <w:sz w:val="28"/>
                <w:szCs w:val="28"/>
              </w:rPr>
              <w:t>страну «</w:t>
            </w:r>
            <w:proofErr w:type="spellStart"/>
            <w:r w:rsidR="009B7638" w:rsidRPr="003F7C0F">
              <w:rPr>
                <w:sz w:val="28"/>
                <w:szCs w:val="28"/>
              </w:rPr>
              <w:t>Спортландия</w:t>
            </w:r>
            <w:proofErr w:type="spellEnd"/>
            <w:r w:rsidR="009B7638" w:rsidRPr="003F7C0F">
              <w:rPr>
                <w:sz w:val="28"/>
                <w:szCs w:val="28"/>
              </w:rPr>
              <w:t>"</w:t>
            </w:r>
            <w:r w:rsidR="008455F2" w:rsidRPr="003F7C0F">
              <w:rPr>
                <w:sz w:val="28"/>
                <w:szCs w:val="28"/>
              </w:rPr>
              <w:t xml:space="preserve"> (показ презентации об олимпиаде)</w:t>
            </w:r>
          </w:p>
          <w:p w:rsidR="00FA222D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«Всей семьей на старт» (в сельском спорткомплексе с приглашением родителей)</w:t>
            </w:r>
          </w:p>
          <w:p w:rsidR="008455F2" w:rsidRPr="003F7C0F" w:rsidRDefault="008455F2" w:rsidP="003F7C0F">
            <w:pPr>
              <w:rPr>
                <w:sz w:val="28"/>
                <w:szCs w:val="28"/>
              </w:rPr>
            </w:pPr>
          </w:p>
          <w:p w:rsidR="00FF3E50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3 день- Станция «Музыкальная»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Разучивание отрядных песен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Конкурс вокалистов (караоке) 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Шуточные конкурсы на сплочение коллектива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</w:t>
            </w:r>
          </w:p>
          <w:p w:rsidR="00FF3E50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4 день -Станция «Любителей природы»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Интеллектуально-познавательная игра «Растения нашего края»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«Лекарственные растения</w:t>
            </w:r>
            <w:r w:rsidR="00EA1C0F" w:rsidRPr="003F7C0F">
              <w:rPr>
                <w:sz w:val="28"/>
                <w:szCs w:val="28"/>
              </w:rPr>
              <w:t>»</w:t>
            </w:r>
            <w:r w:rsidRPr="003F7C0F">
              <w:rPr>
                <w:sz w:val="28"/>
                <w:szCs w:val="28"/>
              </w:rPr>
              <w:t xml:space="preserve"> 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Творческий проект</w:t>
            </w:r>
            <w:r w:rsidR="00FA222D" w:rsidRPr="003F7C0F">
              <w:rPr>
                <w:sz w:val="28"/>
                <w:szCs w:val="28"/>
              </w:rPr>
              <w:t xml:space="preserve"> «</w:t>
            </w:r>
            <w:r w:rsidR="00EA1C0F" w:rsidRPr="003F7C0F">
              <w:rPr>
                <w:sz w:val="28"/>
                <w:szCs w:val="28"/>
              </w:rPr>
              <w:t xml:space="preserve">город </w:t>
            </w:r>
            <w:proofErr w:type="spellStart"/>
            <w:r w:rsidR="00EA1C0F" w:rsidRPr="003F7C0F">
              <w:rPr>
                <w:sz w:val="28"/>
                <w:szCs w:val="28"/>
              </w:rPr>
              <w:t>Экоград</w:t>
            </w:r>
            <w:proofErr w:type="spellEnd"/>
            <w:r w:rsidR="00FA222D" w:rsidRPr="003F7C0F">
              <w:rPr>
                <w:sz w:val="28"/>
                <w:szCs w:val="28"/>
              </w:rPr>
              <w:t>».  Игры на природе</w:t>
            </w:r>
          </w:p>
          <w:p w:rsidR="00FF3E50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ind w:left="53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5 день- Станция «Творческая»</w:t>
            </w:r>
          </w:p>
          <w:p w:rsidR="00FA222D" w:rsidRPr="003F7C0F" w:rsidRDefault="00FA222D" w:rsidP="003F7C0F">
            <w:pPr>
              <w:spacing w:after="100" w:afterAutospacing="1"/>
              <w:ind w:left="53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Праздник творчества «Сказочный дом моделей» 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Час творчества «Умельцы»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Конкурс вокалистов </w:t>
            </w:r>
            <w:r w:rsidR="00986F8E" w:rsidRPr="003F7C0F">
              <w:rPr>
                <w:sz w:val="28"/>
                <w:szCs w:val="28"/>
              </w:rPr>
              <w:t>«Самый поющий отряд»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</w:t>
            </w:r>
          </w:p>
          <w:p w:rsidR="00FF3E50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D" w:rsidRPr="003F7C0F" w:rsidRDefault="00FA222D" w:rsidP="003F7C0F">
            <w:pPr>
              <w:spacing w:after="100" w:afterAutospacing="1"/>
              <w:ind w:left="70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6 день - Станция «Не болей-ка»</w:t>
            </w:r>
          </w:p>
          <w:p w:rsidR="00FA222D" w:rsidRPr="003F7C0F" w:rsidRDefault="00FA222D" w:rsidP="003F7C0F">
            <w:pPr>
              <w:spacing w:after="100" w:afterAutospacing="1"/>
              <w:ind w:left="7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 медработника «Береги здоровье смолоду». Викторина по теме «Здоровье»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Оформление гербариев «Лекарственные растения нашего края»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Выступление агитбригады «Мы за здоровый образ жизни»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D" w:rsidRPr="003F7C0F" w:rsidRDefault="00FA222D" w:rsidP="003F7C0F">
            <w:pPr>
              <w:spacing w:after="100" w:afterAutospacing="1"/>
              <w:ind w:left="180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7 день - Станция «Чудес»</w:t>
            </w:r>
          </w:p>
          <w:p w:rsidR="00FA222D" w:rsidRPr="003F7C0F" w:rsidRDefault="00FA222D" w:rsidP="003F7C0F">
            <w:pPr>
              <w:spacing w:after="100" w:afterAutospacing="1"/>
              <w:ind w:left="18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 xml:space="preserve">Игровая программа «Чудеса рядом с нами» </w:t>
            </w:r>
          </w:p>
          <w:p w:rsidR="00FA222D" w:rsidRPr="003F7C0F" w:rsidRDefault="00FA222D" w:rsidP="003F7C0F">
            <w:pPr>
              <w:spacing w:after="100" w:afterAutospacing="1"/>
              <w:ind w:left="18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Конкурс заданий у “чудо -дерева” </w:t>
            </w:r>
          </w:p>
          <w:p w:rsidR="00FA222D" w:rsidRPr="003F7C0F" w:rsidRDefault="00FA222D" w:rsidP="003F7C0F">
            <w:pPr>
              <w:spacing w:after="100" w:afterAutospacing="1"/>
              <w:ind w:left="18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Игра «Поле чудес»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«Радуга чудес» конкурс рисунков и поделок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D" w:rsidRPr="003F7C0F" w:rsidRDefault="00FA222D" w:rsidP="003F7C0F">
            <w:pPr>
              <w:spacing w:after="100" w:afterAutospacing="1"/>
              <w:ind w:left="227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 xml:space="preserve">8 день - </w:t>
            </w:r>
            <w:r w:rsidRPr="003F7C0F">
              <w:rPr>
                <w:b/>
                <w:bCs/>
                <w:iCs/>
                <w:sz w:val="28"/>
                <w:szCs w:val="28"/>
              </w:rPr>
              <w:t>Станция «БДД»</w:t>
            </w:r>
          </w:p>
          <w:p w:rsidR="00FA222D" w:rsidRPr="003F7C0F" w:rsidRDefault="00FA222D" w:rsidP="003F7C0F">
            <w:pPr>
              <w:spacing w:after="100" w:afterAutospacing="1"/>
              <w:ind w:left="227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Игра-соревнование «Знатоки дорожной азбуки»</w:t>
            </w:r>
          </w:p>
          <w:p w:rsidR="00FA222D" w:rsidRPr="003F7C0F" w:rsidRDefault="00FF3E50" w:rsidP="003F7C0F">
            <w:pPr>
              <w:spacing w:after="100" w:afterAutospacing="1"/>
              <w:ind w:left="227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Игра «Колесо знаний</w:t>
            </w:r>
            <w:r w:rsidR="00FA222D" w:rsidRPr="003F7C0F">
              <w:rPr>
                <w:sz w:val="28"/>
                <w:szCs w:val="28"/>
              </w:rPr>
              <w:t>» (на знание мер безопасности при различных экстремальных ситуациях)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Игра «Велосипедисты»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EA1C0F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>9 день - Станция «Победы</w:t>
            </w:r>
            <w:r w:rsidR="00FA222D" w:rsidRPr="003F7C0F">
              <w:rPr>
                <w:b/>
                <w:sz w:val="28"/>
                <w:szCs w:val="28"/>
              </w:rPr>
              <w:t>»</w:t>
            </w:r>
          </w:p>
          <w:p w:rsidR="00986F8E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Торжественная линейка «</w:t>
            </w:r>
            <w:r w:rsidR="00EA1C0F" w:rsidRPr="003F7C0F">
              <w:rPr>
                <w:sz w:val="28"/>
                <w:szCs w:val="28"/>
              </w:rPr>
              <w:t xml:space="preserve">70-летие Победы в </w:t>
            </w:r>
            <w:proofErr w:type="spellStart"/>
            <w:r w:rsidR="00EA1C0F" w:rsidRPr="003F7C0F">
              <w:rPr>
                <w:sz w:val="28"/>
                <w:szCs w:val="28"/>
              </w:rPr>
              <w:t>ВОв</w:t>
            </w:r>
            <w:proofErr w:type="spellEnd"/>
            <w:r w:rsidRPr="003F7C0F">
              <w:rPr>
                <w:sz w:val="28"/>
                <w:szCs w:val="28"/>
              </w:rPr>
              <w:t>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рисунков «</w:t>
            </w:r>
            <w:r w:rsidR="00986F8E" w:rsidRPr="003F7C0F">
              <w:rPr>
                <w:sz w:val="28"/>
                <w:szCs w:val="28"/>
              </w:rPr>
              <w:t xml:space="preserve">Век </w:t>
            </w:r>
            <w:r w:rsidR="00EA1C0F" w:rsidRPr="003F7C0F">
              <w:rPr>
                <w:sz w:val="28"/>
                <w:szCs w:val="28"/>
              </w:rPr>
              <w:t>Победы</w:t>
            </w:r>
            <w:r w:rsidRPr="003F7C0F">
              <w:rPr>
                <w:sz w:val="28"/>
                <w:szCs w:val="28"/>
              </w:rPr>
              <w:t>»</w:t>
            </w:r>
          </w:p>
          <w:p w:rsidR="009B7638" w:rsidRPr="003F7C0F" w:rsidRDefault="009B7638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военной песни «</w:t>
            </w:r>
            <w:r w:rsidR="00986F8E" w:rsidRPr="003F7C0F">
              <w:rPr>
                <w:sz w:val="28"/>
                <w:szCs w:val="28"/>
              </w:rPr>
              <w:t>Капсулы времени</w:t>
            </w:r>
            <w:r w:rsidRPr="003F7C0F">
              <w:rPr>
                <w:sz w:val="28"/>
                <w:szCs w:val="28"/>
              </w:rPr>
              <w:t>»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Туристическая поездка в д. </w:t>
            </w:r>
            <w:proofErr w:type="spellStart"/>
            <w:r w:rsidRPr="003F7C0F">
              <w:rPr>
                <w:sz w:val="28"/>
                <w:szCs w:val="28"/>
              </w:rPr>
              <w:t>Осиново</w:t>
            </w:r>
            <w:proofErr w:type="spellEnd"/>
            <w:r w:rsidRPr="003F7C0F">
              <w:rPr>
                <w:sz w:val="28"/>
                <w:szCs w:val="28"/>
              </w:rPr>
              <w:t xml:space="preserve">, на Родину героя </w:t>
            </w:r>
            <w:proofErr w:type="spellStart"/>
            <w:r w:rsidRPr="003F7C0F">
              <w:rPr>
                <w:sz w:val="28"/>
                <w:szCs w:val="28"/>
              </w:rPr>
              <w:t>ВОв</w:t>
            </w:r>
            <w:proofErr w:type="spellEnd"/>
            <w:r w:rsidRPr="003F7C0F">
              <w:rPr>
                <w:sz w:val="28"/>
                <w:szCs w:val="28"/>
              </w:rPr>
              <w:t xml:space="preserve"> </w:t>
            </w:r>
            <w:proofErr w:type="spellStart"/>
            <w:r w:rsidRPr="003F7C0F">
              <w:rPr>
                <w:sz w:val="28"/>
                <w:szCs w:val="28"/>
              </w:rPr>
              <w:t>Ишмухаметова</w:t>
            </w:r>
            <w:proofErr w:type="spellEnd"/>
            <w:r w:rsidRPr="003F7C0F">
              <w:rPr>
                <w:sz w:val="28"/>
                <w:szCs w:val="28"/>
              </w:rPr>
              <w:t xml:space="preserve"> Т.К.</w:t>
            </w:r>
          </w:p>
          <w:p w:rsidR="00FF3E50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b/>
                <w:bCs/>
                <w:iCs/>
                <w:sz w:val="28"/>
                <w:szCs w:val="28"/>
              </w:rPr>
              <w:t>10 день - Станция «Добрых дел»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Игра «Доброе дело»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Операции «Чистая улица», «Цветник», </w:t>
            </w:r>
          </w:p>
          <w:p w:rsidR="00FF3E50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Акция «Как живешь ветеран?»</w:t>
            </w:r>
          </w:p>
          <w:p w:rsidR="00FF3E50" w:rsidRPr="003F7C0F" w:rsidRDefault="00986F8E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Встреча «Маяки победы»</w:t>
            </w:r>
          </w:p>
          <w:p w:rsidR="00FF3E50" w:rsidRPr="003F7C0F" w:rsidRDefault="00FF3E50" w:rsidP="003F7C0F">
            <w:pPr>
              <w:rPr>
                <w:sz w:val="28"/>
                <w:szCs w:val="28"/>
              </w:rPr>
            </w:pPr>
          </w:p>
          <w:p w:rsidR="00FF3E50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FA222D" w:rsidRPr="003F7C0F" w:rsidRDefault="00FA222D" w:rsidP="003F7C0F">
            <w:pPr>
              <w:rPr>
                <w:sz w:val="28"/>
                <w:szCs w:val="28"/>
              </w:rPr>
            </w:pP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0F" w:rsidRPr="003F7C0F" w:rsidRDefault="00FA222D" w:rsidP="003F7C0F">
            <w:pPr>
              <w:spacing w:after="100" w:afterAutospacing="1"/>
              <w:rPr>
                <w:noProof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11 день – Станция «Экологическая»</w:t>
            </w:r>
            <w:r w:rsidR="00EA1C0F" w:rsidRPr="003F7C0F">
              <w:rPr>
                <w:noProof/>
                <w:sz w:val="28"/>
                <w:szCs w:val="28"/>
              </w:rPr>
              <w:t xml:space="preserve"> </w:t>
            </w:r>
          </w:p>
          <w:p w:rsidR="00FA222D" w:rsidRPr="003F7C0F" w:rsidRDefault="00EA1C0F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noProof/>
                <w:sz w:val="28"/>
                <w:szCs w:val="28"/>
              </w:rPr>
              <w:t>Экологическая кругосветка «Живи земля»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«Мир природы»</w:t>
            </w:r>
            <w:r w:rsidR="00EA1C0F" w:rsidRPr="003F7C0F">
              <w:rPr>
                <w:noProof/>
                <w:sz w:val="28"/>
                <w:szCs w:val="28"/>
              </w:rPr>
              <w:t xml:space="preserve"> </w:t>
            </w:r>
          </w:p>
          <w:p w:rsidR="00FA222D" w:rsidRPr="003F7C0F" w:rsidRDefault="00EA1C0F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Конкурс </w:t>
            </w:r>
            <w:r w:rsidR="00FA222D" w:rsidRPr="003F7C0F">
              <w:rPr>
                <w:sz w:val="28"/>
                <w:szCs w:val="28"/>
              </w:rPr>
              <w:t>поделок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ind w:left="53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12 день – Станция «Семейная»</w:t>
            </w:r>
          </w:p>
          <w:p w:rsidR="00FA222D" w:rsidRPr="003F7C0F" w:rsidRDefault="00FA222D" w:rsidP="003F7C0F">
            <w:pPr>
              <w:spacing w:after="100" w:afterAutospacing="1"/>
              <w:ind w:left="53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рисунков «Моя дружная семья»</w:t>
            </w:r>
          </w:p>
          <w:p w:rsidR="00FA222D" w:rsidRPr="003F7C0F" w:rsidRDefault="00FA222D" w:rsidP="003F7C0F">
            <w:pPr>
              <w:spacing w:after="100" w:afterAutospacing="1"/>
              <w:ind w:left="53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Защита проектов «История моей семьи»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Игра «Жили-были» (с приглашением родителей)</w:t>
            </w:r>
          </w:p>
          <w:p w:rsidR="00FA222D" w:rsidRPr="003F7C0F" w:rsidRDefault="00EA1C0F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Концерт </w:t>
            </w:r>
            <w:r w:rsidR="00FA222D" w:rsidRPr="003F7C0F">
              <w:rPr>
                <w:sz w:val="28"/>
                <w:szCs w:val="28"/>
              </w:rPr>
              <w:t>«Для всей семьи»</w:t>
            </w:r>
          </w:p>
          <w:p w:rsidR="00FF3E50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13 день-Станция «Умников»</w:t>
            </w:r>
          </w:p>
          <w:p w:rsidR="00FA222D" w:rsidRPr="003F7C0F" w:rsidRDefault="00FA222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Мероприятия в сельской библиотеке «Лучший друг – книга»</w:t>
            </w:r>
          </w:p>
          <w:p w:rsidR="00FA222D" w:rsidRPr="003F7C0F" w:rsidRDefault="00FA222D" w:rsidP="003F7C0F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Киносеанс: просмотр фильма «</w:t>
            </w:r>
            <w:r w:rsidR="00986F8E" w:rsidRPr="003F7C0F">
              <w:rPr>
                <w:sz w:val="28"/>
                <w:szCs w:val="28"/>
              </w:rPr>
              <w:t>От Советского информбюро</w:t>
            </w:r>
            <w:r w:rsidRPr="003F7C0F">
              <w:rPr>
                <w:sz w:val="28"/>
                <w:szCs w:val="28"/>
              </w:rPr>
              <w:t xml:space="preserve">» </w:t>
            </w:r>
          </w:p>
          <w:p w:rsidR="00FA222D" w:rsidRPr="003F7C0F" w:rsidRDefault="00FA222D" w:rsidP="003F7C0F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 xml:space="preserve">Игра «Счастливый случай» </w:t>
            </w:r>
          </w:p>
          <w:p w:rsidR="00FA222D" w:rsidRPr="003F7C0F" w:rsidRDefault="00FA222D" w:rsidP="003F7C0F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презентаций «</w:t>
            </w:r>
            <w:r w:rsidR="00986F8E" w:rsidRPr="003F7C0F">
              <w:rPr>
                <w:sz w:val="28"/>
                <w:szCs w:val="28"/>
              </w:rPr>
              <w:t>Классика глазами нового поколения</w:t>
            </w:r>
            <w:r w:rsidRPr="003F7C0F">
              <w:rPr>
                <w:sz w:val="28"/>
                <w:szCs w:val="28"/>
              </w:rPr>
              <w:t>»</w:t>
            </w:r>
          </w:p>
          <w:p w:rsidR="00FA222D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D" w:rsidRPr="003F7C0F" w:rsidRDefault="00FA222D" w:rsidP="003F7C0F">
            <w:pPr>
              <w:spacing w:after="100" w:afterAutospacing="1"/>
              <w:ind w:left="360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>14 день – Станция «Игровая»</w:t>
            </w:r>
          </w:p>
          <w:p w:rsidR="00FA222D" w:rsidRPr="003F7C0F" w:rsidRDefault="00FA222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Просмотр </w:t>
            </w:r>
            <w:r w:rsidRPr="003F7C0F">
              <w:rPr>
                <w:sz w:val="28"/>
                <w:szCs w:val="28"/>
                <w:lang w:val="en-US"/>
              </w:rPr>
              <w:t>DVD</w:t>
            </w:r>
            <w:r w:rsidRPr="003F7C0F">
              <w:rPr>
                <w:sz w:val="28"/>
                <w:szCs w:val="28"/>
              </w:rPr>
              <w:t>-фильмов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</w:t>
            </w:r>
            <w:r w:rsidR="009B7638" w:rsidRPr="003F7C0F">
              <w:rPr>
                <w:sz w:val="28"/>
                <w:szCs w:val="28"/>
              </w:rPr>
              <w:t xml:space="preserve">звлекательно-игровая программа </w:t>
            </w:r>
            <w:r w:rsidRPr="003F7C0F">
              <w:rPr>
                <w:sz w:val="28"/>
                <w:szCs w:val="28"/>
              </w:rPr>
              <w:t>«Герои Лукоморья» в сельском клубе.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  <w:r w:rsidR="009B7638" w:rsidRPr="003F7C0F">
              <w:rPr>
                <w:sz w:val="28"/>
                <w:szCs w:val="28"/>
              </w:rPr>
              <w:t xml:space="preserve">Игры </w:t>
            </w:r>
            <w:r w:rsidR="00215E4D" w:rsidRPr="003F7C0F">
              <w:rPr>
                <w:sz w:val="28"/>
                <w:szCs w:val="28"/>
              </w:rPr>
              <w:t xml:space="preserve">по </w:t>
            </w:r>
            <w:proofErr w:type="gramStart"/>
            <w:r w:rsidRPr="003F7C0F">
              <w:rPr>
                <w:sz w:val="28"/>
                <w:szCs w:val="28"/>
              </w:rPr>
              <w:t>интересам  настольные</w:t>
            </w:r>
            <w:proofErr w:type="gramEnd"/>
            <w:r w:rsidRPr="003F7C0F">
              <w:rPr>
                <w:sz w:val="28"/>
                <w:szCs w:val="28"/>
              </w:rPr>
              <w:t xml:space="preserve"> игры, теннис, шашки, шахматы, волейбол, пионербол, футбол) .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Компьютерные игры</w:t>
            </w:r>
          </w:p>
          <w:p w:rsidR="00FA222D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D" w:rsidRPr="003F7C0F" w:rsidRDefault="00FA222D" w:rsidP="003F7C0F">
            <w:pPr>
              <w:ind w:left="383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>15 день – Станция «</w:t>
            </w:r>
            <w:proofErr w:type="spellStart"/>
            <w:r w:rsidR="00EA1C0F" w:rsidRPr="003F7C0F">
              <w:rPr>
                <w:b/>
                <w:sz w:val="28"/>
                <w:szCs w:val="28"/>
              </w:rPr>
              <w:t>Витаминия</w:t>
            </w:r>
            <w:proofErr w:type="spellEnd"/>
            <w:r w:rsidRPr="003F7C0F">
              <w:rPr>
                <w:b/>
                <w:sz w:val="28"/>
                <w:szCs w:val="28"/>
              </w:rPr>
              <w:t>»</w:t>
            </w:r>
          </w:p>
          <w:p w:rsidR="009B7638" w:rsidRPr="003F7C0F" w:rsidRDefault="009B7638" w:rsidP="003F7C0F">
            <w:pPr>
              <w:ind w:left="383"/>
              <w:rPr>
                <w:b/>
                <w:sz w:val="28"/>
                <w:szCs w:val="28"/>
              </w:rPr>
            </w:pPr>
          </w:p>
          <w:p w:rsidR="00FA222D" w:rsidRPr="003F7C0F" w:rsidRDefault="00FA222D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Познавательная игра «</w:t>
            </w:r>
            <w:proofErr w:type="spellStart"/>
            <w:r w:rsidR="009B7638" w:rsidRPr="003F7C0F">
              <w:rPr>
                <w:sz w:val="28"/>
                <w:szCs w:val="28"/>
              </w:rPr>
              <w:t>Витаминки</w:t>
            </w:r>
            <w:proofErr w:type="spellEnd"/>
            <w:r w:rsidRPr="003F7C0F">
              <w:rPr>
                <w:sz w:val="28"/>
                <w:szCs w:val="28"/>
              </w:rPr>
              <w:t>»</w:t>
            </w:r>
            <w:r w:rsidR="00EA1C0F" w:rsidRPr="003F7C0F">
              <w:rPr>
                <w:sz w:val="28"/>
                <w:szCs w:val="28"/>
              </w:rPr>
              <w:t xml:space="preserve"> </w:t>
            </w:r>
          </w:p>
          <w:p w:rsidR="00FA222D" w:rsidRPr="003F7C0F" w:rsidRDefault="00FA222D" w:rsidP="003F7C0F">
            <w:pPr>
              <w:ind w:left="383"/>
              <w:rPr>
                <w:sz w:val="28"/>
                <w:szCs w:val="28"/>
              </w:rPr>
            </w:pPr>
          </w:p>
          <w:p w:rsidR="00FA222D" w:rsidRPr="003F7C0F" w:rsidRDefault="00FA222D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Выставка рисунков «</w:t>
            </w:r>
            <w:r w:rsidR="009B7638" w:rsidRPr="003F7C0F">
              <w:rPr>
                <w:sz w:val="28"/>
                <w:szCs w:val="28"/>
              </w:rPr>
              <w:t>Овощи и фрукты</w:t>
            </w:r>
            <w:r w:rsidRPr="003F7C0F">
              <w:rPr>
                <w:sz w:val="28"/>
                <w:szCs w:val="28"/>
              </w:rPr>
              <w:t xml:space="preserve">» </w:t>
            </w:r>
          </w:p>
          <w:p w:rsidR="00FA222D" w:rsidRPr="003F7C0F" w:rsidRDefault="00FA222D" w:rsidP="003F7C0F">
            <w:pPr>
              <w:rPr>
                <w:sz w:val="28"/>
                <w:szCs w:val="28"/>
              </w:rPr>
            </w:pPr>
          </w:p>
          <w:p w:rsidR="00FA222D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Туристическая поездка в соседние деревни.</w:t>
            </w:r>
          </w:p>
          <w:p w:rsidR="002E3D2F" w:rsidRPr="003F7C0F" w:rsidRDefault="002E3D2F" w:rsidP="003F7C0F">
            <w:pPr>
              <w:rPr>
                <w:sz w:val="28"/>
                <w:szCs w:val="28"/>
              </w:rPr>
            </w:pPr>
          </w:p>
          <w:p w:rsidR="00FA222D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ind w:left="360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16 день – Станция «Историческая»</w:t>
            </w:r>
          </w:p>
          <w:p w:rsidR="00FA222D" w:rsidRPr="003F7C0F" w:rsidRDefault="00FA222D" w:rsidP="003F7C0F">
            <w:pPr>
              <w:spacing w:after="100" w:afterAutospacing="1"/>
              <w:ind w:left="360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 «</w:t>
            </w:r>
            <w:r w:rsidR="009B7638" w:rsidRPr="003F7C0F">
              <w:rPr>
                <w:sz w:val="28"/>
                <w:szCs w:val="28"/>
              </w:rPr>
              <w:t>Ветераны моего края</w:t>
            </w:r>
            <w:r w:rsidRPr="003F7C0F">
              <w:rPr>
                <w:sz w:val="28"/>
                <w:szCs w:val="28"/>
              </w:rPr>
              <w:t>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Встреча с </w:t>
            </w:r>
            <w:r w:rsidR="009B7638" w:rsidRPr="003F7C0F">
              <w:rPr>
                <w:sz w:val="28"/>
                <w:szCs w:val="28"/>
              </w:rPr>
              <w:t>ветераном педагогического труда</w:t>
            </w:r>
            <w:r w:rsidRPr="003F7C0F">
              <w:rPr>
                <w:sz w:val="28"/>
                <w:szCs w:val="28"/>
              </w:rPr>
              <w:t xml:space="preserve">, председателем совета ветеранов </w:t>
            </w:r>
            <w:proofErr w:type="spellStart"/>
            <w:r w:rsidRPr="003F7C0F">
              <w:rPr>
                <w:sz w:val="28"/>
                <w:szCs w:val="28"/>
              </w:rPr>
              <w:t>Магжановым</w:t>
            </w:r>
            <w:proofErr w:type="spellEnd"/>
            <w:r w:rsidRPr="003F7C0F">
              <w:rPr>
                <w:sz w:val="28"/>
                <w:szCs w:val="28"/>
              </w:rPr>
              <w:t xml:space="preserve"> Р.И.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Оформление альбомов, защита презентаций «Знаменитые люди моего села»</w:t>
            </w:r>
          </w:p>
          <w:p w:rsidR="002E3D2F" w:rsidRPr="003F7C0F" w:rsidRDefault="002E3D2F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Экскурсия в сельский музей</w:t>
            </w:r>
          </w:p>
          <w:p w:rsidR="00FF3E50" w:rsidRPr="003F7C0F" w:rsidRDefault="00FF3E50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A222D" w:rsidRPr="003F7C0F" w:rsidTr="00FA222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D" w:rsidRPr="003F7C0F" w:rsidRDefault="00FA222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17 день – Станция «Путешественников»</w:t>
            </w:r>
          </w:p>
          <w:p w:rsidR="00FA222D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Поездка в музеи г. Ялуторовска</w:t>
            </w:r>
          </w:p>
          <w:p w:rsidR="00FF3E50" w:rsidRPr="003F7C0F" w:rsidRDefault="00FA222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Посещение аттракционов в городском саду.</w:t>
            </w:r>
          </w:p>
          <w:p w:rsidR="00FA222D" w:rsidRPr="003F7C0F" w:rsidRDefault="00FF3E5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D" w:rsidRPr="003F7C0F" w:rsidRDefault="00FA222D" w:rsidP="003F7C0F">
            <w:pPr>
              <w:spacing w:after="100" w:afterAutospacing="1"/>
              <w:ind w:left="360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18 день – Станция «Прощальная»</w:t>
            </w:r>
          </w:p>
          <w:p w:rsidR="00FA222D" w:rsidRPr="003F7C0F" w:rsidRDefault="00FA222D" w:rsidP="003F7C0F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Концерт “Мои таланты”</w:t>
            </w:r>
          </w:p>
          <w:p w:rsidR="00FA222D" w:rsidRPr="003F7C0F" w:rsidRDefault="00FA222D" w:rsidP="003F7C0F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Закрытие лагерной смены</w:t>
            </w:r>
          </w:p>
          <w:p w:rsidR="00FA222D" w:rsidRPr="003F7C0F" w:rsidRDefault="00FA222D" w:rsidP="003F7C0F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«Волшебное дерево»</w:t>
            </w:r>
            <w:r w:rsidR="002E3D2F" w:rsidRPr="003F7C0F">
              <w:rPr>
                <w:sz w:val="28"/>
                <w:szCs w:val="28"/>
              </w:rPr>
              <w:t xml:space="preserve"> Дискотека</w:t>
            </w:r>
          </w:p>
        </w:tc>
      </w:tr>
    </w:tbl>
    <w:p w:rsidR="007A7599" w:rsidRPr="003F7C0F" w:rsidRDefault="007A7599" w:rsidP="003F7C0F">
      <w:pPr>
        <w:tabs>
          <w:tab w:val="left" w:pos="5370"/>
        </w:tabs>
        <w:ind w:right="709"/>
        <w:rPr>
          <w:b/>
          <w:sz w:val="28"/>
          <w:szCs w:val="28"/>
        </w:rPr>
      </w:pPr>
    </w:p>
    <w:p w:rsidR="00A84288" w:rsidRPr="003F7C0F" w:rsidRDefault="00A84288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5F7AB7" w:rsidRPr="003F7C0F" w:rsidRDefault="005F7AB7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5F7AB7" w:rsidRPr="003F7C0F" w:rsidRDefault="005F7AB7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8455F2" w:rsidRPr="003F7C0F" w:rsidRDefault="008455F2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5F7AB7" w:rsidRPr="003F7C0F" w:rsidRDefault="005F7AB7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5F7AB7" w:rsidRPr="003F7C0F" w:rsidRDefault="005F7AB7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5F7AB7" w:rsidRPr="003F7C0F" w:rsidRDefault="005F7AB7" w:rsidP="003F7C0F">
      <w:pPr>
        <w:tabs>
          <w:tab w:val="left" w:pos="5370"/>
        </w:tabs>
        <w:ind w:left="709" w:right="709"/>
        <w:jc w:val="center"/>
        <w:rPr>
          <w:b/>
          <w:sz w:val="28"/>
          <w:szCs w:val="28"/>
        </w:rPr>
      </w:pPr>
    </w:p>
    <w:p w:rsidR="00F751CA" w:rsidRPr="003F7C0F" w:rsidRDefault="002E3D2F" w:rsidP="003F7C0F">
      <w:pPr>
        <w:tabs>
          <w:tab w:val="left" w:pos="4860"/>
        </w:tabs>
        <w:ind w:left="709" w:right="709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План-сетка 2 смены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5670"/>
      </w:tblGrid>
      <w:tr w:rsidR="00357EDF" w:rsidRPr="003F7C0F" w:rsidTr="005F7AB7">
        <w:trPr>
          <w:trHeight w:val="529"/>
        </w:trPr>
        <w:tc>
          <w:tcPr>
            <w:tcW w:w="10916" w:type="dxa"/>
            <w:gridSpan w:val="2"/>
          </w:tcPr>
          <w:p w:rsidR="00357EDF" w:rsidRPr="003F7C0F" w:rsidRDefault="00357EDF" w:rsidP="003F7C0F">
            <w:pPr>
              <w:ind w:left="709" w:right="709" w:firstLine="213"/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357EDF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1 </w:t>
            </w:r>
            <w:r w:rsidR="00F751CA" w:rsidRPr="003F7C0F">
              <w:rPr>
                <w:b/>
                <w:sz w:val="28"/>
                <w:szCs w:val="28"/>
              </w:rPr>
              <w:t>день</w:t>
            </w:r>
            <w:r w:rsidR="002E3D2F" w:rsidRPr="003F7C0F">
              <w:rPr>
                <w:b/>
                <w:sz w:val="28"/>
                <w:szCs w:val="28"/>
              </w:rPr>
              <w:t>-</w:t>
            </w:r>
            <w:r w:rsidRPr="003F7C0F">
              <w:rPr>
                <w:sz w:val="28"/>
                <w:szCs w:val="28"/>
              </w:rPr>
              <w:t xml:space="preserve"> Открытие лагерной смены.</w:t>
            </w:r>
          </w:p>
          <w:p w:rsidR="00357EDF" w:rsidRPr="003F7C0F" w:rsidRDefault="00357EDF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Станция «Встреч».</w:t>
            </w:r>
          </w:p>
          <w:p w:rsidR="00357EDF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Концертная </w:t>
            </w:r>
            <w:r w:rsidR="0075642A" w:rsidRPr="003F7C0F">
              <w:rPr>
                <w:sz w:val="28"/>
                <w:szCs w:val="28"/>
              </w:rPr>
              <w:t xml:space="preserve">программа </w:t>
            </w:r>
            <w:r w:rsidRPr="003F7C0F">
              <w:rPr>
                <w:sz w:val="28"/>
                <w:szCs w:val="28"/>
              </w:rPr>
              <w:t>«Здравствуй, лагерь!»</w:t>
            </w:r>
          </w:p>
          <w:p w:rsidR="00357EDF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Игры на свежем воздухе</w:t>
            </w:r>
          </w:p>
          <w:p w:rsidR="00BD76E5" w:rsidRPr="003F7C0F" w:rsidRDefault="00C93731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«Самый поющий отряд»</w:t>
            </w:r>
          </w:p>
          <w:p w:rsidR="00357EDF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70" w:type="dxa"/>
          </w:tcPr>
          <w:p w:rsidR="00357EDF" w:rsidRPr="003F7C0F" w:rsidRDefault="00357EDF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2 день- Станция «Дружбы»</w:t>
            </w:r>
          </w:p>
          <w:p w:rsidR="00357EDF" w:rsidRPr="003F7C0F" w:rsidRDefault="008455F2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</w:t>
            </w:r>
            <w:r w:rsidR="00357EDF" w:rsidRPr="003F7C0F">
              <w:rPr>
                <w:sz w:val="28"/>
                <w:szCs w:val="28"/>
              </w:rPr>
              <w:t>онкурсная программа «Давай дружить!»</w:t>
            </w:r>
          </w:p>
          <w:p w:rsidR="00357EDF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День традиций и законов.</w:t>
            </w:r>
          </w:p>
          <w:p w:rsidR="00357EDF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Отрядные «огоньки», оформление отрядных уголков.</w:t>
            </w:r>
          </w:p>
          <w:p w:rsidR="00BD76E5" w:rsidRPr="003F7C0F" w:rsidRDefault="00357EDF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Анкетирование</w:t>
            </w:r>
          </w:p>
          <w:p w:rsidR="00BD76E5" w:rsidRPr="003F7C0F" w:rsidRDefault="00BD76E5" w:rsidP="003F7C0F">
            <w:pPr>
              <w:rPr>
                <w:sz w:val="28"/>
                <w:szCs w:val="28"/>
              </w:rPr>
            </w:pPr>
          </w:p>
          <w:p w:rsidR="00F751CA" w:rsidRPr="003F7C0F" w:rsidRDefault="00BD76E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C93731" w:rsidRPr="003F7C0F" w:rsidRDefault="00357EDF" w:rsidP="003F7C0F">
            <w:pPr>
              <w:pStyle w:val="ac"/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3 день-Станция «Жизнь»</w:t>
            </w:r>
          </w:p>
          <w:p w:rsidR="00357EDF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Конкурсная программа «Я, ты, он, она!» (</w:t>
            </w:r>
            <w:proofErr w:type="gramStart"/>
            <w:r w:rsidRPr="003F7C0F">
              <w:rPr>
                <w:sz w:val="28"/>
                <w:szCs w:val="28"/>
              </w:rPr>
              <w:t>конкурс</w:t>
            </w:r>
            <w:proofErr w:type="gramEnd"/>
            <w:r w:rsidRPr="003F7C0F">
              <w:rPr>
                <w:sz w:val="28"/>
                <w:szCs w:val="28"/>
              </w:rPr>
              <w:t xml:space="preserve"> вожатых)</w:t>
            </w:r>
          </w:p>
          <w:p w:rsidR="00357EDF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Презентация отрядов.</w:t>
            </w:r>
          </w:p>
          <w:p w:rsidR="00357EDF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Игра «В чём смысл жизни» </w:t>
            </w:r>
          </w:p>
          <w:p w:rsidR="00F751CA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Игры на свежем воздухе</w:t>
            </w:r>
          </w:p>
          <w:p w:rsidR="00BD76E5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</w:p>
          <w:p w:rsidR="00BD76E5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70" w:type="dxa"/>
          </w:tcPr>
          <w:p w:rsidR="00357EDF" w:rsidRPr="003F7C0F" w:rsidRDefault="00357EDF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4 день- Станция </w:t>
            </w:r>
            <w:r w:rsidR="00BD76E5" w:rsidRPr="003F7C0F">
              <w:rPr>
                <w:b/>
                <w:sz w:val="28"/>
                <w:szCs w:val="28"/>
              </w:rPr>
              <w:t>«</w:t>
            </w:r>
            <w:proofErr w:type="spellStart"/>
            <w:r w:rsidRPr="003F7C0F">
              <w:rPr>
                <w:b/>
                <w:sz w:val="28"/>
                <w:szCs w:val="28"/>
              </w:rPr>
              <w:t>Здоровячок</w:t>
            </w:r>
            <w:proofErr w:type="spellEnd"/>
            <w:r w:rsidRPr="003F7C0F">
              <w:rPr>
                <w:b/>
                <w:sz w:val="28"/>
                <w:szCs w:val="28"/>
              </w:rPr>
              <w:t>».</w:t>
            </w:r>
          </w:p>
          <w:p w:rsidR="00357EDF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День чемпионов.</w:t>
            </w:r>
          </w:p>
          <w:p w:rsidR="00357EDF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Медицинский час «Правильное питание»</w:t>
            </w:r>
          </w:p>
          <w:p w:rsidR="00BD76E5" w:rsidRPr="003F7C0F" w:rsidRDefault="00357EDF" w:rsidP="003F7C0F">
            <w:pPr>
              <w:pStyle w:val="ac"/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Тренинг «Учимся общаться» </w:t>
            </w:r>
          </w:p>
          <w:p w:rsidR="00BD76E5" w:rsidRPr="003F7C0F" w:rsidRDefault="00BD76E5" w:rsidP="003F7C0F">
            <w:pPr>
              <w:rPr>
                <w:sz w:val="28"/>
                <w:szCs w:val="28"/>
              </w:rPr>
            </w:pPr>
          </w:p>
          <w:p w:rsidR="00BD76E5" w:rsidRPr="003F7C0F" w:rsidRDefault="00BD76E5" w:rsidP="003F7C0F">
            <w:pPr>
              <w:rPr>
                <w:sz w:val="28"/>
                <w:szCs w:val="28"/>
              </w:rPr>
            </w:pPr>
          </w:p>
          <w:p w:rsidR="00E837DB" w:rsidRPr="003F7C0F" w:rsidRDefault="00BD76E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357EDF" w:rsidRPr="003F7C0F" w:rsidRDefault="00357EDF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5 день</w:t>
            </w:r>
            <w:r w:rsidR="00BD76E5" w:rsidRPr="003F7C0F">
              <w:rPr>
                <w:b/>
                <w:sz w:val="28"/>
                <w:szCs w:val="28"/>
              </w:rPr>
              <w:t>-</w:t>
            </w:r>
            <w:r w:rsidRPr="003F7C0F">
              <w:rPr>
                <w:b/>
                <w:sz w:val="28"/>
                <w:szCs w:val="28"/>
              </w:rPr>
              <w:t xml:space="preserve"> </w:t>
            </w:r>
            <w:r w:rsidR="00BD76E5" w:rsidRPr="003F7C0F">
              <w:rPr>
                <w:b/>
                <w:sz w:val="28"/>
                <w:szCs w:val="28"/>
              </w:rPr>
              <w:t xml:space="preserve">Станция </w:t>
            </w:r>
            <w:r w:rsidRPr="003F7C0F">
              <w:rPr>
                <w:b/>
                <w:sz w:val="28"/>
                <w:szCs w:val="28"/>
              </w:rPr>
              <w:t>«Красный, жёлтый, зелёный».</w:t>
            </w:r>
          </w:p>
          <w:p w:rsidR="00357EDF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Беседа, просмотр фильма «Знай ПДД!»</w:t>
            </w:r>
          </w:p>
          <w:p w:rsidR="00357EDF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«Лучший знаток ПДД»</w:t>
            </w:r>
          </w:p>
          <w:p w:rsidR="00F751CA" w:rsidRPr="003F7C0F" w:rsidRDefault="00357EDF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</w:t>
            </w:r>
          </w:p>
          <w:p w:rsidR="00BD76E5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</w:p>
          <w:p w:rsidR="00BD76E5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  <w:tc>
          <w:tcPr>
            <w:tcW w:w="5670" w:type="dxa"/>
          </w:tcPr>
          <w:p w:rsidR="000041A0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6 день- Станция «Победителей»</w:t>
            </w:r>
          </w:p>
          <w:p w:rsidR="00BD76E5" w:rsidRPr="003F7C0F" w:rsidRDefault="00BD76E5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Торжественная линейка «70-летие Победы в </w:t>
            </w:r>
            <w:proofErr w:type="spellStart"/>
            <w:r w:rsidRPr="003F7C0F">
              <w:rPr>
                <w:sz w:val="28"/>
                <w:szCs w:val="28"/>
              </w:rPr>
              <w:t>ВОв</w:t>
            </w:r>
            <w:proofErr w:type="spellEnd"/>
            <w:r w:rsidRPr="003F7C0F">
              <w:rPr>
                <w:sz w:val="28"/>
                <w:szCs w:val="28"/>
              </w:rPr>
              <w:t>»</w:t>
            </w:r>
          </w:p>
          <w:p w:rsidR="00BD76E5" w:rsidRPr="003F7C0F" w:rsidRDefault="00BD76E5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рисунков «День Победы»</w:t>
            </w:r>
          </w:p>
          <w:p w:rsidR="00C93731" w:rsidRPr="003F7C0F" w:rsidRDefault="00C93731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 «Памяти Победы расти!»</w:t>
            </w:r>
          </w:p>
          <w:p w:rsidR="00BD76E5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BD76E5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7 день- Станция «</w:t>
            </w:r>
            <w:r w:rsidR="0075642A" w:rsidRPr="003F7C0F">
              <w:rPr>
                <w:b/>
                <w:sz w:val="28"/>
                <w:szCs w:val="28"/>
              </w:rPr>
              <w:t>Толерантности</w:t>
            </w:r>
            <w:r w:rsidRPr="003F7C0F">
              <w:rPr>
                <w:b/>
                <w:sz w:val="28"/>
                <w:szCs w:val="28"/>
              </w:rPr>
              <w:t>».</w:t>
            </w:r>
          </w:p>
          <w:p w:rsidR="00BD76E5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Урок здоровья "Солнце, воздух и вода - наши лучшие друзья!".</w:t>
            </w:r>
          </w:p>
          <w:p w:rsidR="00BD76E5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Тренинг толерантности «Двадцать шагов толерантности» </w:t>
            </w:r>
          </w:p>
          <w:p w:rsidR="00F751CA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Народные игры</w:t>
            </w:r>
          </w:p>
          <w:p w:rsidR="00BD76E5" w:rsidRPr="003F7C0F" w:rsidRDefault="00BD76E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BD76E5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D76E5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8 день-Станция «Патриотическая»</w:t>
            </w:r>
          </w:p>
          <w:p w:rsidR="00BD76E5" w:rsidRPr="003F7C0F" w:rsidRDefault="00BD76E5" w:rsidP="003F7C0F">
            <w:pPr>
              <w:rPr>
                <w:sz w:val="28"/>
                <w:szCs w:val="28"/>
              </w:rPr>
            </w:pPr>
          </w:p>
          <w:p w:rsidR="00BD76E5" w:rsidRPr="003F7C0F" w:rsidRDefault="00BD76E5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военной песни «Победа»</w:t>
            </w:r>
          </w:p>
          <w:p w:rsidR="00C93731" w:rsidRPr="003F7C0F" w:rsidRDefault="00C93731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Военно-патриотическая игра «Зарница»</w:t>
            </w:r>
          </w:p>
          <w:p w:rsidR="00BD76E5" w:rsidRPr="003F7C0F" w:rsidRDefault="00BD76E5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Туристическая поездка в д. </w:t>
            </w:r>
            <w:proofErr w:type="spellStart"/>
            <w:r w:rsidRPr="003F7C0F">
              <w:rPr>
                <w:sz w:val="28"/>
                <w:szCs w:val="28"/>
              </w:rPr>
              <w:t>Осиново</w:t>
            </w:r>
            <w:proofErr w:type="spellEnd"/>
            <w:r w:rsidRPr="003F7C0F">
              <w:rPr>
                <w:sz w:val="28"/>
                <w:szCs w:val="28"/>
              </w:rPr>
              <w:t xml:space="preserve">, на Родину героя </w:t>
            </w:r>
            <w:proofErr w:type="spellStart"/>
            <w:r w:rsidRPr="003F7C0F">
              <w:rPr>
                <w:sz w:val="28"/>
                <w:szCs w:val="28"/>
              </w:rPr>
              <w:t>ВОв</w:t>
            </w:r>
            <w:proofErr w:type="spellEnd"/>
            <w:r w:rsidRPr="003F7C0F">
              <w:rPr>
                <w:sz w:val="28"/>
                <w:szCs w:val="28"/>
              </w:rPr>
              <w:t xml:space="preserve"> </w:t>
            </w:r>
            <w:proofErr w:type="spellStart"/>
            <w:r w:rsidRPr="003F7C0F">
              <w:rPr>
                <w:sz w:val="28"/>
                <w:szCs w:val="28"/>
              </w:rPr>
              <w:t>Ишмухаметова</w:t>
            </w:r>
            <w:proofErr w:type="spellEnd"/>
            <w:r w:rsidRPr="003F7C0F">
              <w:rPr>
                <w:sz w:val="28"/>
                <w:szCs w:val="28"/>
              </w:rPr>
              <w:t xml:space="preserve"> Т.К.</w:t>
            </w:r>
          </w:p>
          <w:p w:rsidR="0081404B" w:rsidRPr="003F7C0F" w:rsidRDefault="00BD76E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F751CA" w:rsidRPr="003F7C0F" w:rsidRDefault="00BD76E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9день-Станция «Эстетическая» 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«Сервировка стола»</w:t>
            </w:r>
          </w:p>
          <w:p w:rsidR="00BD76E5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Викторина «</w:t>
            </w:r>
            <w:proofErr w:type="spellStart"/>
            <w:r w:rsidRPr="003F7C0F">
              <w:rPr>
                <w:sz w:val="28"/>
                <w:szCs w:val="28"/>
              </w:rPr>
              <w:t>Витаминка</w:t>
            </w:r>
            <w:proofErr w:type="spellEnd"/>
            <w:r w:rsidRPr="003F7C0F">
              <w:rPr>
                <w:sz w:val="28"/>
                <w:szCs w:val="28"/>
              </w:rPr>
              <w:t>»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рисунков «Этикет»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Мини-спектакль «Быть вежливым - значит быть культурным»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5642A" w:rsidRPr="003F7C0F" w:rsidRDefault="0075642A" w:rsidP="003F7C0F">
            <w:pPr>
              <w:ind w:right="709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>10 день –Станция «Выживания».</w:t>
            </w:r>
          </w:p>
          <w:p w:rsidR="0075642A" w:rsidRPr="003F7C0F" w:rsidRDefault="0075642A" w:rsidP="003F7C0F">
            <w:pPr>
              <w:ind w:right="709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Беседа «Что делать, если ты оказался в трудной ситуации»</w:t>
            </w:r>
          </w:p>
          <w:p w:rsidR="0075642A" w:rsidRPr="003F7C0F" w:rsidRDefault="0075642A" w:rsidP="003F7C0F">
            <w:pPr>
              <w:ind w:right="709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Мероприятие «Страна толерантности»</w:t>
            </w:r>
          </w:p>
          <w:p w:rsidR="00E837DB" w:rsidRPr="003F7C0F" w:rsidRDefault="0075642A" w:rsidP="003F7C0F">
            <w:pPr>
              <w:ind w:right="709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Народные игры</w:t>
            </w:r>
          </w:p>
        </w:tc>
      </w:tr>
      <w:tr w:rsidR="00F751CA" w:rsidRPr="003F7C0F" w:rsidTr="005F7AB7">
        <w:trPr>
          <w:trHeight w:val="207"/>
        </w:trPr>
        <w:tc>
          <w:tcPr>
            <w:tcW w:w="5246" w:type="dxa"/>
          </w:tcPr>
          <w:p w:rsidR="0075642A" w:rsidRPr="003F7C0F" w:rsidRDefault="0075642A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>11 день- Станция «Закона».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«Права–знай, обязанности-выполняй!»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Круглый стол «Профилактика преступности» (с приглашением уполномоченного участкового)</w:t>
            </w:r>
          </w:p>
          <w:p w:rsidR="00F751C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Игры на свежем воздухе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3A5295" w:rsidRPr="003F7C0F" w:rsidRDefault="003A529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5642A" w:rsidRPr="003F7C0F" w:rsidRDefault="0075642A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12 день- Станция «Литературная».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Экскурсия в сельскую библиотеку</w:t>
            </w:r>
          </w:p>
          <w:p w:rsidR="0075642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«Литературные герои»</w:t>
            </w:r>
          </w:p>
          <w:p w:rsidR="00F751CA" w:rsidRPr="003F7C0F" w:rsidRDefault="0075642A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рисунков «Бабушкины сказки»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Час громкого чтения</w:t>
            </w:r>
            <w:r w:rsidR="00C93731" w:rsidRPr="003F7C0F">
              <w:rPr>
                <w:sz w:val="28"/>
                <w:szCs w:val="28"/>
              </w:rPr>
              <w:t xml:space="preserve"> «Книги, которые меня воспитали»</w:t>
            </w:r>
            <w:r w:rsidRPr="003F7C0F">
              <w:rPr>
                <w:sz w:val="28"/>
                <w:szCs w:val="28"/>
              </w:rPr>
              <w:t xml:space="preserve"> (чтение в слух детской литературы)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3A5295" w:rsidRPr="003F7C0F" w:rsidRDefault="003A529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13 день- Станция «Искусства».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Экскурсия в сельский музей.  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«Улочки моего села»</w:t>
            </w:r>
          </w:p>
          <w:p w:rsidR="00F751CA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по ПДД «Счастливый случай»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3A5295" w:rsidRPr="003F7C0F" w:rsidRDefault="003A529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A5295" w:rsidRPr="003F7C0F" w:rsidRDefault="003A529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14 день-Станция «Фестиваль».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Фестиваль отрядов «Мы выбираем здоровый образ жизни»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выразительного чтения «Люблю тебя мой край родной»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0041A0" w:rsidRPr="003F7C0F" w:rsidRDefault="000041A0" w:rsidP="003F7C0F">
            <w:pPr>
              <w:ind w:left="709" w:right="709" w:firstLine="213"/>
              <w:jc w:val="both"/>
              <w:rPr>
                <w:sz w:val="28"/>
                <w:szCs w:val="28"/>
              </w:rPr>
            </w:pP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3A5295" w:rsidRPr="003F7C0F" w:rsidRDefault="003A5295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15 день-Станция</w:t>
            </w:r>
            <w:r w:rsidR="00215E4D" w:rsidRPr="003F7C0F">
              <w:rPr>
                <w:b/>
                <w:sz w:val="28"/>
                <w:szCs w:val="28"/>
              </w:rPr>
              <w:t xml:space="preserve"> </w:t>
            </w:r>
            <w:r w:rsidRPr="003F7C0F">
              <w:rPr>
                <w:b/>
                <w:sz w:val="28"/>
                <w:szCs w:val="28"/>
              </w:rPr>
              <w:t xml:space="preserve">«Мульти – </w:t>
            </w:r>
            <w:proofErr w:type="spellStart"/>
            <w:r w:rsidRPr="003F7C0F">
              <w:rPr>
                <w:b/>
                <w:sz w:val="28"/>
                <w:szCs w:val="28"/>
              </w:rPr>
              <w:t>пульти</w:t>
            </w:r>
            <w:proofErr w:type="spellEnd"/>
            <w:r w:rsidRPr="003F7C0F">
              <w:rPr>
                <w:b/>
                <w:sz w:val="28"/>
                <w:szCs w:val="28"/>
              </w:rPr>
              <w:t>».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Просмотр мультфильмов. Путешествие по мультфильмам, которые учат добру.</w:t>
            </w:r>
          </w:p>
          <w:p w:rsidR="003A5295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Музыкальная беседка (песни из мультфильмов)</w:t>
            </w:r>
          </w:p>
          <w:p w:rsidR="00F751CA" w:rsidRPr="003F7C0F" w:rsidRDefault="003A5295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Веселые старты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215E4D" w:rsidRPr="003F7C0F" w:rsidRDefault="00215E4D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837DB" w:rsidRPr="003F7C0F" w:rsidRDefault="00215E4D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16 день-Станция «Юных экологов»</w:t>
            </w:r>
          </w:p>
          <w:p w:rsidR="00215E4D" w:rsidRPr="003F7C0F" w:rsidRDefault="00215E4D" w:rsidP="003F7C0F">
            <w:pPr>
              <w:spacing w:after="100" w:afterAutospacing="1"/>
              <w:rPr>
                <w:b/>
                <w:sz w:val="28"/>
                <w:szCs w:val="28"/>
              </w:rPr>
            </w:pPr>
            <w:r w:rsidRPr="003F7C0F">
              <w:rPr>
                <w:noProof/>
                <w:sz w:val="28"/>
                <w:szCs w:val="28"/>
              </w:rPr>
              <w:t>Экологическая кругосветка «Живи земля»</w:t>
            </w:r>
          </w:p>
          <w:p w:rsidR="00215E4D" w:rsidRPr="003F7C0F" w:rsidRDefault="00215E4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Викторина «Мир природы»</w:t>
            </w:r>
            <w:r w:rsidRPr="003F7C0F">
              <w:rPr>
                <w:noProof/>
                <w:sz w:val="28"/>
                <w:szCs w:val="28"/>
              </w:rPr>
              <w:t xml:space="preserve"> </w:t>
            </w:r>
          </w:p>
          <w:p w:rsidR="00215E4D" w:rsidRPr="003F7C0F" w:rsidRDefault="00215E4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поделок</w:t>
            </w:r>
          </w:p>
          <w:p w:rsidR="00215E4D" w:rsidRPr="003F7C0F" w:rsidRDefault="00215E4D" w:rsidP="003F7C0F">
            <w:pPr>
              <w:spacing w:after="100" w:afterAutospacing="1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</w:t>
            </w:r>
          </w:p>
          <w:p w:rsidR="00215E4D" w:rsidRPr="003F7C0F" w:rsidRDefault="00215E4D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</w:tc>
      </w:tr>
      <w:tr w:rsidR="00F751CA" w:rsidRPr="003F7C0F" w:rsidTr="005F7AB7">
        <w:trPr>
          <w:trHeight w:val="289"/>
        </w:trPr>
        <w:tc>
          <w:tcPr>
            <w:tcW w:w="5246" w:type="dxa"/>
          </w:tcPr>
          <w:p w:rsidR="00F751CA" w:rsidRPr="003F7C0F" w:rsidRDefault="00215E4D" w:rsidP="003F7C0F">
            <w:pPr>
              <w:ind w:left="709"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17 день-Станция ««Почемучек».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proofErr w:type="spellStart"/>
            <w:r w:rsidRPr="003F7C0F">
              <w:rPr>
                <w:sz w:val="28"/>
                <w:szCs w:val="28"/>
              </w:rPr>
              <w:t>Брейн</w:t>
            </w:r>
            <w:proofErr w:type="spellEnd"/>
            <w:r w:rsidRPr="003F7C0F">
              <w:rPr>
                <w:sz w:val="28"/>
                <w:szCs w:val="28"/>
              </w:rPr>
              <w:t>-ринг «Конфликты и здоровье»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Медицинский час «Как бороться со стрессом»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Игры на свежем воздухе.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дня</w:t>
            </w:r>
          </w:p>
          <w:p w:rsidR="00215E4D" w:rsidRPr="003F7C0F" w:rsidRDefault="00215E4D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15E4D" w:rsidRPr="003F7C0F" w:rsidRDefault="00215E4D" w:rsidP="003F7C0F">
            <w:pPr>
              <w:ind w:right="709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18 день- Станция</w:t>
            </w:r>
            <w:r w:rsidRPr="003F7C0F">
              <w:rPr>
                <w:sz w:val="28"/>
                <w:szCs w:val="28"/>
              </w:rPr>
              <w:t xml:space="preserve"> </w:t>
            </w:r>
            <w:r w:rsidRPr="003F7C0F">
              <w:rPr>
                <w:b/>
                <w:sz w:val="28"/>
                <w:szCs w:val="28"/>
              </w:rPr>
              <w:t xml:space="preserve">«Звездная» 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Праздничный концерт, посвященный закрытию лагерной смены.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игры.</w:t>
            </w:r>
          </w:p>
          <w:p w:rsidR="00215E4D" w:rsidRPr="003F7C0F" w:rsidRDefault="00C9373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«Премьера –2015»</w:t>
            </w:r>
          </w:p>
          <w:p w:rsidR="00215E4D" w:rsidRPr="003F7C0F" w:rsidRDefault="00215E4D" w:rsidP="003F7C0F">
            <w:pPr>
              <w:ind w:right="709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Подведение итогов лагерной смены</w:t>
            </w:r>
          </w:p>
          <w:p w:rsidR="00E837DB" w:rsidRPr="003F7C0F" w:rsidRDefault="00E837DB" w:rsidP="003F7C0F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0041A0" w:rsidRPr="003F7C0F" w:rsidRDefault="000041A0" w:rsidP="003F7C0F">
      <w:pPr>
        <w:ind w:right="709"/>
        <w:contextualSpacing/>
        <w:rPr>
          <w:b/>
          <w:sz w:val="28"/>
          <w:szCs w:val="28"/>
          <w:u w:val="single"/>
        </w:rPr>
      </w:pPr>
    </w:p>
    <w:p w:rsidR="005F7AB7" w:rsidRPr="003F7C0F" w:rsidRDefault="005F7AB7" w:rsidP="003F7C0F">
      <w:pPr>
        <w:ind w:right="709"/>
        <w:contextualSpacing/>
        <w:rPr>
          <w:b/>
          <w:sz w:val="28"/>
          <w:szCs w:val="28"/>
          <w:u w:val="single"/>
        </w:rPr>
      </w:pPr>
    </w:p>
    <w:p w:rsidR="00215E4D" w:rsidRPr="003F7C0F" w:rsidRDefault="00215E4D" w:rsidP="003F7C0F">
      <w:pPr>
        <w:ind w:right="709"/>
        <w:contextualSpacing/>
        <w:rPr>
          <w:b/>
          <w:sz w:val="28"/>
          <w:szCs w:val="28"/>
          <w:u w:val="single"/>
        </w:rPr>
      </w:pPr>
    </w:p>
    <w:p w:rsidR="00B01BAC" w:rsidRPr="003F7C0F" w:rsidRDefault="00B01BAC" w:rsidP="003F7C0F">
      <w:pPr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Кружковая деятельность:</w:t>
      </w:r>
    </w:p>
    <w:p w:rsidR="00B01BAC" w:rsidRPr="003F7C0F" w:rsidRDefault="00B01BAC" w:rsidP="003F7C0F">
      <w:pPr>
        <w:spacing w:after="100" w:afterAutospacing="1"/>
        <w:ind w:right="-97"/>
        <w:rPr>
          <w:sz w:val="28"/>
          <w:szCs w:val="28"/>
        </w:rPr>
      </w:pPr>
      <w:r w:rsidRPr="003F7C0F">
        <w:rPr>
          <w:sz w:val="28"/>
          <w:szCs w:val="28"/>
        </w:rPr>
        <w:t>Задачи: создать условия для развития личности; развивать мотивацию личности к познанию и творчеству; способствовать созданию эмоционального благополучия; приобщать к общечеловеческим ценностям; развивать интеллектуальную и духовную стороны личности ребенка; осуществлять профилактику и коррекцию психического и физического здоровья детей.</w:t>
      </w:r>
    </w:p>
    <w:p w:rsidR="00B01BAC" w:rsidRPr="003F7C0F" w:rsidRDefault="00B01BAC" w:rsidP="003F7C0F">
      <w:pPr>
        <w:spacing w:before="100" w:beforeAutospacing="1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в лагере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В профильном отряде будут работать кружки по интересам для одаренных детей:   </w:t>
      </w:r>
    </w:p>
    <w:p w:rsidR="008455F2" w:rsidRPr="003F7C0F" w:rsidRDefault="008455F2" w:rsidP="003F7C0F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1 смена</w:t>
      </w:r>
      <w:r w:rsidR="00B01BAC" w:rsidRPr="003F7C0F">
        <w:rPr>
          <w:sz w:val="28"/>
          <w:szCs w:val="28"/>
        </w:rPr>
        <w:t xml:space="preserve"> «</w:t>
      </w:r>
      <w:r w:rsidR="00950EA5" w:rsidRPr="003F7C0F">
        <w:rPr>
          <w:sz w:val="28"/>
          <w:szCs w:val="28"/>
        </w:rPr>
        <w:t>Зеленый патруль</w:t>
      </w:r>
      <w:r w:rsidRPr="003F7C0F">
        <w:rPr>
          <w:sz w:val="28"/>
          <w:szCs w:val="28"/>
        </w:rPr>
        <w:t xml:space="preserve">», </w:t>
      </w:r>
      <w:r w:rsidR="00950EA5" w:rsidRPr="003F7C0F">
        <w:rPr>
          <w:sz w:val="28"/>
          <w:szCs w:val="28"/>
        </w:rPr>
        <w:t>«Патриот».</w:t>
      </w:r>
    </w:p>
    <w:p w:rsidR="00B01BAC" w:rsidRPr="003F7C0F" w:rsidRDefault="008455F2" w:rsidP="003F7C0F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2 смена</w:t>
      </w:r>
      <w:r w:rsidR="00B01BAC" w:rsidRPr="003F7C0F">
        <w:rPr>
          <w:sz w:val="28"/>
          <w:szCs w:val="28"/>
        </w:rPr>
        <w:t xml:space="preserve"> «Юные таланты», </w:t>
      </w:r>
      <w:r w:rsidR="00950EA5" w:rsidRPr="003F7C0F">
        <w:rPr>
          <w:sz w:val="28"/>
          <w:szCs w:val="28"/>
        </w:rPr>
        <w:t>«</w:t>
      </w:r>
      <w:proofErr w:type="spellStart"/>
      <w:r w:rsidR="00950EA5" w:rsidRPr="003F7C0F">
        <w:rPr>
          <w:sz w:val="28"/>
          <w:szCs w:val="28"/>
        </w:rPr>
        <w:t>Чемпионик</w:t>
      </w:r>
      <w:proofErr w:type="spellEnd"/>
      <w:r w:rsidR="00950EA5" w:rsidRPr="003F7C0F">
        <w:rPr>
          <w:sz w:val="28"/>
          <w:szCs w:val="28"/>
        </w:rPr>
        <w:t>».</w:t>
      </w:r>
    </w:p>
    <w:p w:rsidR="00B01BAC" w:rsidRPr="003F7C0F" w:rsidRDefault="00B01BAC" w:rsidP="003F7C0F">
      <w:pPr>
        <w:contextualSpacing/>
        <w:jc w:val="both"/>
        <w:rPr>
          <w:sz w:val="28"/>
          <w:szCs w:val="28"/>
        </w:rPr>
      </w:pPr>
    </w:p>
    <w:p w:rsidR="006C3D53" w:rsidRPr="003F7C0F" w:rsidRDefault="006C3D53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77767C" w:rsidRDefault="0077767C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77767C" w:rsidRDefault="0077767C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77767C" w:rsidRDefault="0077767C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77767C" w:rsidRPr="003F7C0F" w:rsidRDefault="0077767C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3F7C0F" w:rsidRDefault="005973A4" w:rsidP="003F7C0F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Default="005973A4" w:rsidP="003F7C0F">
      <w:pPr>
        <w:tabs>
          <w:tab w:val="left" w:pos="1440"/>
        </w:tabs>
        <w:rPr>
          <w:sz w:val="28"/>
          <w:szCs w:val="28"/>
        </w:rPr>
      </w:pPr>
    </w:p>
    <w:p w:rsidR="003F7C0F" w:rsidRPr="003F7C0F" w:rsidRDefault="003F7C0F" w:rsidP="003F7C0F">
      <w:pPr>
        <w:tabs>
          <w:tab w:val="left" w:pos="1440"/>
        </w:tabs>
        <w:rPr>
          <w:sz w:val="28"/>
          <w:szCs w:val="28"/>
        </w:rPr>
      </w:pPr>
    </w:p>
    <w:p w:rsidR="006C3D53" w:rsidRPr="003F7C0F" w:rsidRDefault="006C3D53" w:rsidP="003F7C0F">
      <w:pPr>
        <w:tabs>
          <w:tab w:val="left" w:pos="1440"/>
        </w:tabs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lastRenderedPageBreak/>
        <w:t xml:space="preserve">План работы </w:t>
      </w:r>
    </w:p>
    <w:p w:rsidR="006C3D53" w:rsidRPr="003F7C0F" w:rsidRDefault="006C3D53" w:rsidP="003F7C0F">
      <w:pPr>
        <w:tabs>
          <w:tab w:val="left" w:pos="1440"/>
        </w:tabs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Экологического кружка «Зеленый патруль» </w:t>
      </w:r>
    </w:p>
    <w:p w:rsidR="006C3D53" w:rsidRPr="003F7C0F" w:rsidRDefault="006C3D53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Руководитель: Хайруллина Г.Х.</w:t>
      </w:r>
    </w:p>
    <w:p w:rsidR="006C3D53" w:rsidRPr="003F7C0F" w:rsidRDefault="006C3D53" w:rsidP="003F7C0F">
      <w:pPr>
        <w:tabs>
          <w:tab w:val="left" w:pos="144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4315"/>
        <w:gridCol w:w="3850"/>
      </w:tblGrid>
      <w:tr w:rsidR="006C3D53" w:rsidRPr="003F7C0F" w:rsidTr="0040261F">
        <w:tc>
          <w:tcPr>
            <w:tcW w:w="1340" w:type="dxa"/>
          </w:tcPr>
          <w:p w:rsidR="006C3D53" w:rsidRPr="003F7C0F" w:rsidRDefault="006C3D53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4438" w:type="dxa"/>
          </w:tcPr>
          <w:p w:rsidR="006C3D53" w:rsidRPr="003F7C0F" w:rsidRDefault="006C3D53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3934" w:type="dxa"/>
          </w:tcPr>
          <w:p w:rsidR="006C3D53" w:rsidRPr="003F7C0F" w:rsidRDefault="006C3D53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Цель</w:t>
            </w:r>
          </w:p>
        </w:tc>
      </w:tr>
      <w:tr w:rsidR="0040261F" w:rsidRPr="003F7C0F" w:rsidTr="00B62393">
        <w:trPr>
          <w:trHeight w:val="360"/>
        </w:trPr>
        <w:tc>
          <w:tcPr>
            <w:tcW w:w="1340" w:type="dxa"/>
          </w:tcPr>
          <w:p w:rsidR="0040261F" w:rsidRPr="003F7C0F" w:rsidRDefault="0040261F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4438" w:type="dxa"/>
          </w:tcPr>
          <w:p w:rsidR="0040261F" w:rsidRPr="003F7C0F" w:rsidRDefault="0040261F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 «Водичка – водичка» опыт</w:t>
            </w:r>
          </w:p>
          <w:p w:rsidR="0040261F" w:rsidRPr="003F7C0F" w:rsidRDefault="0040261F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61F" w:rsidRPr="003F7C0F" w:rsidRDefault="0040261F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Познакомить детей со свойствами и пользой воды для человека.</w:t>
            </w:r>
          </w:p>
          <w:p w:rsidR="0040261F" w:rsidRPr="003F7C0F" w:rsidRDefault="0040261F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Закрепить значение грязной и чистой воды.</w:t>
            </w:r>
          </w:p>
        </w:tc>
      </w:tr>
      <w:tr w:rsidR="0040261F" w:rsidRPr="003F7C0F" w:rsidTr="00B62393">
        <w:trPr>
          <w:trHeight w:val="465"/>
        </w:trPr>
        <w:tc>
          <w:tcPr>
            <w:tcW w:w="1340" w:type="dxa"/>
          </w:tcPr>
          <w:p w:rsidR="0040261F" w:rsidRPr="003F7C0F" w:rsidRDefault="0040261F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4438" w:type="dxa"/>
          </w:tcPr>
          <w:p w:rsidR="0040261F" w:rsidRPr="003F7C0F" w:rsidRDefault="0040261F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 «Русская березка» Развлечение </w:t>
            </w:r>
          </w:p>
          <w:p w:rsidR="0040261F" w:rsidRPr="003F7C0F" w:rsidRDefault="0040261F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61F" w:rsidRPr="003F7C0F" w:rsidRDefault="0040261F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Формировать представления у детей о русской березе.</w:t>
            </w:r>
          </w:p>
          <w:p w:rsidR="0040261F" w:rsidRPr="003F7C0F" w:rsidRDefault="0040261F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Расширить знания об охране природы.</w:t>
            </w:r>
          </w:p>
          <w:p w:rsidR="0040261F" w:rsidRPr="003F7C0F" w:rsidRDefault="0040261F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Воспитывать у детей интерес и бережное отношение к природе.</w:t>
            </w:r>
          </w:p>
        </w:tc>
      </w:tr>
      <w:tr w:rsidR="005973A4" w:rsidRPr="003F7C0F" w:rsidTr="00B62393">
        <w:trPr>
          <w:trHeight w:val="255"/>
        </w:trPr>
        <w:tc>
          <w:tcPr>
            <w:tcW w:w="1340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4438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«Солнышко на травке»</w:t>
            </w:r>
          </w:p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Уточнить знания детьми о солнце, весенних изменениях в природе.</w:t>
            </w:r>
          </w:p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Учить описывать свойства солнца, подбирать прилагательные.</w:t>
            </w:r>
          </w:p>
        </w:tc>
      </w:tr>
      <w:tr w:rsidR="005973A4" w:rsidRPr="003F7C0F" w:rsidTr="00B62393">
        <w:trPr>
          <w:trHeight w:val="255"/>
        </w:trPr>
        <w:tc>
          <w:tcPr>
            <w:tcW w:w="1340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4438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«Что такое облака, дождь, гроза?»</w:t>
            </w:r>
          </w:p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Дать понятие об испарении воды, образовании облаков.</w:t>
            </w:r>
          </w:p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Познакомить с явлением весной – грозой в доступной форме.</w:t>
            </w:r>
          </w:p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Познакомить детей с правилами поведения во время грозы.</w:t>
            </w:r>
          </w:p>
        </w:tc>
      </w:tr>
      <w:tr w:rsidR="005973A4" w:rsidRPr="003F7C0F" w:rsidTr="00B62393">
        <w:trPr>
          <w:trHeight w:val="236"/>
        </w:trPr>
        <w:tc>
          <w:tcPr>
            <w:tcW w:w="1340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10-15</w:t>
            </w:r>
          </w:p>
        </w:tc>
        <w:tc>
          <w:tcPr>
            <w:tcW w:w="4438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«Божья коровка»</w:t>
            </w:r>
          </w:p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Учить детей внимательно относиться к окружающему миру. Воспитывать интерес к насекомым.</w:t>
            </w:r>
          </w:p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Уточнить представления о внешних особенностях, названиях и среде обитания насекомых.</w:t>
            </w:r>
          </w:p>
        </w:tc>
      </w:tr>
      <w:tr w:rsidR="005973A4" w:rsidRPr="003F7C0F" w:rsidTr="00B62393">
        <w:trPr>
          <w:trHeight w:val="780"/>
        </w:trPr>
        <w:tc>
          <w:tcPr>
            <w:tcW w:w="1340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15-18</w:t>
            </w:r>
          </w:p>
        </w:tc>
        <w:tc>
          <w:tcPr>
            <w:tcW w:w="4438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Итоговое развлечение:</w:t>
            </w:r>
          </w:p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«В мире природы»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Развлечь детей.</w:t>
            </w:r>
          </w:p>
          <w:p w:rsidR="005973A4" w:rsidRPr="003F7C0F" w:rsidRDefault="005973A4" w:rsidP="003F7C0F">
            <w:pPr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Формировать положительные эмоции к окружающему нас миру, к природе и всему живому.</w:t>
            </w:r>
          </w:p>
        </w:tc>
      </w:tr>
    </w:tbl>
    <w:p w:rsidR="006C3D53" w:rsidRPr="003F7C0F" w:rsidRDefault="005973A4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sz w:val="28"/>
          <w:szCs w:val="28"/>
        </w:rPr>
        <w:lastRenderedPageBreak/>
        <w:t xml:space="preserve">                                         </w:t>
      </w:r>
      <w:r w:rsidR="00B62393" w:rsidRPr="003F7C0F">
        <w:rPr>
          <w:sz w:val="28"/>
          <w:szCs w:val="28"/>
        </w:rPr>
        <w:t xml:space="preserve">   </w:t>
      </w:r>
      <w:r w:rsidR="006C3D53" w:rsidRPr="003F7C0F">
        <w:rPr>
          <w:b/>
          <w:sz w:val="28"/>
          <w:szCs w:val="28"/>
        </w:rPr>
        <w:t xml:space="preserve">План работы </w:t>
      </w:r>
      <w:r w:rsidRPr="003F7C0F">
        <w:rPr>
          <w:b/>
          <w:sz w:val="28"/>
          <w:szCs w:val="28"/>
        </w:rPr>
        <w:t>кружка «Патриот».</w:t>
      </w:r>
    </w:p>
    <w:p w:rsidR="006C3D53" w:rsidRPr="003F7C0F" w:rsidRDefault="00B62393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Руководитель: </w:t>
      </w:r>
      <w:proofErr w:type="spellStart"/>
      <w:r w:rsidRPr="003F7C0F">
        <w:rPr>
          <w:b/>
          <w:sz w:val="28"/>
          <w:szCs w:val="28"/>
        </w:rPr>
        <w:t>Аликашев</w:t>
      </w:r>
      <w:proofErr w:type="spellEnd"/>
      <w:r w:rsidRPr="003F7C0F">
        <w:rPr>
          <w:b/>
          <w:sz w:val="28"/>
          <w:szCs w:val="28"/>
        </w:rPr>
        <w:t xml:space="preserve"> Р.Ч.</w:t>
      </w:r>
    </w:p>
    <w:p w:rsidR="006C3D53" w:rsidRPr="003F7C0F" w:rsidRDefault="006C3D53" w:rsidP="003F7C0F">
      <w:pPr>
        <w:tabs>
          <w:tab w:val="left" w:pos="144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4991"/>
        <w:gridCol w:w="3183"/>
      </w:tblGrid>
      <w:tr w:rsidR="006C3D53" w:rsidRPr="003F7C0F" w:rsidTr="00B62393">
        <w:tc>
          <w:tcPr>
            <w:tcW w:w="1312" w:type="dxa"/>
          </w:tcPr>
          <w:p w:rsidR="006C3D53" w:rsidRPr="003F7C0F" w:rsidRDefault="006C3D53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4991" w:type="dxa"/>
          </w:tcPr>
          <w:p w:rsidR="006C3D53" w:rsidRPr="003F7C0F" w:rsidRDefault="006C3D53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3183" w:type="dxa"/>
          </w:tcPr>
          <w:p w:rsidR="006C3D5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                </w:t>
            </w:r>
            <w:r w:rsidR="006C3D53" w:rsidRPr="003F7C0F">
              <w:rPr>
                <w:b/>
                <w:sz w:val="28"/>
                <w:szCs w:val="28"/>
              </w:rPr>
              <w:t>Цель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 xml:space="preserve">Мой дом и моя семья </w:t>
            </w:r>
          </w:p>
        </w:tc>
        <w:tc>
          <w:tcPr>
            <w:tcW w:w="3183" w:type="dxa"/>
          </w:tcPr>
          <w:p w:rsidR="005973A4" w:rsidRPr="003F7C0F" w:rsidRDefault="00A6325B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proofErr w:type="gramStart"/>
            <w:r w:rsidRPr="003F7C0F">
              <w:rPr>
                <w:color w:val="000000"/>
                <w:sz w:val="28"/>
                <w:szCs w:val="28"/>
              </w:rPr>
              <w:t>уметь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проявлять любовь к Отечеству, к своей «Малой Родине» и к своей семье;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 xml:space="preserve">Село, в котором я </w:t>
            </w:r>
            <w:r w:rsidR="005973A4" w:rsidRPr="003F7C0F">
              <w:rPr>
                <w:rStyle w:val="c4"/>
                <w:color w:val="000000"/>
                <w:sz w:val="28"/>
                <w:szCs w:val="28"/>
              </w:rPr>
              <w:t>живу.</w:t>
            </w:r>
          </w:p>
        </w:tc>
        <w:tc>
          <w:tcPr>
            <w:tcW w:w="3183" w:type="dxa"/>
          </w:tcPr>
          <w:p w:rsidR="005973A4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 xml:space="preserve">   </w:t>
            </w:r>
            <w:proofErr w:type="gramStart"/>
            <w:r w:rsidR="00A6325B" w:rsidRPr="003F7C0F">
              <w:rPr>
                <w:color w:val="000000"/>
                <w:sz w:val="28"/>
                <w:szCs w:val="28"/>
              </w:rPr>
              <w:t>воспитывать</w:t>
            </w:r>
            <w:proofErr w:type="gramEnd"/>
            <w:r w:rsidR="00A6325B" w:rsidRPr="003F7C0F">
              <w:rPr>
                <w:color w:val="000000"/>
                <w:sz w:val="28"/>
                <w:szCs w:val="28"/>
              </w:rPr>
              <w:t xml:space="preserve"> любовь и уважение к родному поселку, ее героям;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Моя малая Родина.</w:t>
            </w:r>
          </w:p>
        </w:tc>
        <w:tc>
          <w:tcPr>
            <w:tcW w:w="3183" w:type="dxa"/>
          </w:tcPr>
          <w:p w:rsidR="005973A4" w:rsidRPr="003F7C0F" w:rsidRDefault="00A6325B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7C0F">
              <w:rPr>
                <w:color w:val="000000"/>
                <w:sz w:val="28"/>
                <w:szCs w:val="28"/>
              </w:rPr>
              <w:t>знать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культуру с. Аслана, воспитывать уважительное отношение к ней;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A6325B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С</w:t>
            </w:r>
            <w:r w:rsidR="005973A4" w:rsidRPr="003F7C0F">
              <w:rPr>
                <w:rStyle w:val="c4"/>
                <w:color w:val="000000"/>
                <w:sz w:val="28"/>
                <w:szCs w:val="28"/>
              </w:rPr>
              <w:t>убъект</w:t>
            </w:r>
            <w:r w:rsidRPr="003F7C0F">
              <w:rPr>
                <w:rStyle w:val="c4"/>
                <w:color w:val="000000"/>
                <w:sz w:val="28"/>
                <w:szCs w:val="28"/>
              </w:rPr>
              <w:t xml:space="preserve">ы </w:t>
            </w:r>
            <w:r w:rsidR="005973A4" w:rsidRPr="003F7C0F">
              <w:rPr>
                <w:rStyle w:val="c4"/>
                <w:color w:val="000000"/>
                <w:sz w:val="28"/>
                <w:szCs w:val="28"/>
              </w:rPr>
              <w:t>Российской Федерации.</w:t>
            </w:r>
          </w:p>
        </w:tc>
        <w:tc>
          <w:tcPr>
            <w:tcW w:w="3183" w:type="dxa"/>
          </w:tcPr>
          <w:p w:rsidR="005973A4" w:rsidRPr="003F7C0F" w:rsidRDefault="00A6325B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  </w:t>
            </w:r>
            <w:proofErr w:type="gramStart"/>
            <w:r w:rsidRPr="003F7C0F">
              <w:rPr>
                <w:color w:val="000000"/>
                <w:sz w:val="28"/>
                <w:szCs w:val="28"/>
              </w:rPr>
              <w:t>знать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историю Отечества, воспитывать в себе чувства гордости и уважения к Отечеству;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Россия – родина моя.</w:t>
            </w:r>
          </w:p>
        </w:tc>
        <w:tc>
          <w:tcPr>
            <w:tcW w:w="3183" w:type="dxa"/>
          </w:tcPr>
          <w:p w:rsidR="005973A4" w:rsidRPr="003F7C0F" w:rsidRDefault="00A6325B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3F7C0F">
              <w:rPr>
                <w:color w:val="000000"/>
                <w:sz w:val="28"/>
                <w:szCs w:val="28"/>
              </w:rPr>
              <w:t>знать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историю и значение государственных праздников;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Героические периоды истории моей страны.</w:t>
            </w:r>
          </w:p>
        </w:tc>
        <w:tc>
          <w:tcPr>
            <w:tcW w:w="3183" w:type="dxa"/>
          </w:tcPr>
          <w:p w:rsidR="005973A4" w:rsidRPr="003F7C0F" w:rsidRDefault="00A6325B" w:rsidP="003F7C0F">
            <w:pPr>
              <w:pStyle w:val="a4"/>
              <w:spacing w:before="150" w:beforeAutospacing="0" w:after="15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7C0F">
              <w:rPr>
                <w:color w:val="000000"/>
                <w:sz w:val="28"/>
                <w:szCs w:val="28"/>
              </w:rPr>
              <w:t>осознавать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беспримерный подвиг нашего народа в годы Великой Отечественной войны;</w:t>
            </w: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Народный костюм.</w:t>
            </w:r>
          </w:p>
        </w:tc>
        <w:tc>
          <w:tcPr>
            <w:tcW w:w="3183" w:type="dxa"/>
            <w:vMerge w:val="restart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формировать</w:t>
            </w:r>
            <w:proofErr w:type="gramEnd"/>
            <w:r w:rsidRPr="003F7C0F">
              <w:rPr>
                <w:sz w:val="28"/>
                <w:szCs w:val="28"/>
              </w:rPr>
              <w:t xml:space="preserve"> любовь к своему народу</w:t>
            </w: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Народные детские игры.</w:t>
            </w:r>
          </w:p>
        </w:tc>
        <w:tc>
          <w:tcPr>
            <w:tcW w:w="3183" w:type="dxa"/>
            <w:vMerge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Юные сыны России</w:t>
            </w:r>
          </w:p>
        </w:tc>
        <w:tc>
          <w:tcPr>
            <w:tcW w:w="3183" w:type="dxa"/>
            <w:vMerge/>
          </w:tcPr>
          <w:p w:rsidR="00B62393" w:rsidRPr="003F7C0F" w:rsidRDefault="00B62393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b/>
                <w:sz w:val="28"/>
                <w:szCs w:val="28"/>
              </w:rPr>
            </w:pP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Доброта спасёт мир.</w:t>
            </w:r>
          </w:p>
        </w:tc>
        <w:tc>
          <w:tcPr>
            <w:tcW w:w="3183" w:type="dxa"/>
            <w:vMerge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Что я знаю о своих правах.</w:t>
            </w:r>
          </w:p>
        </w:tc>
        <w:tc>
          <w:tcPr>
            <w:tcW w:w="3183" w:type="dxa"/>
            <w:vMerge w:val="restart"/>
          </w:tcPr>
          <w:p w:rsidR="00B62393" w:rsidRPr="003F7C0F" w:rsidRDefault="00B62393" w:rsidP="003F7C0F">
            <w:pPr>
              <w:pStyle w:val="a4"/>
              <w:spacing w:before="150" w:beforeAutospacing="0" w:after="150" w:afterAutospacing="0"/>
              <w:ind w:left="150" w:right="150"/>
              <w:rPr>
                <w:color w:val="000000"/>
                <w:sz w:val="28"/>
                <w:szCs w:val="28"/>
              </w:rPr>
            </w:pPr>
            <w:proofErr w:type="gramStart"/>
            <w:r w:rsidRPr="003F7C0F">
              <w:rPr>
                <w:color w:val="000000"/>
                <w:sz w:val="28"/>
                <w:szCs w:val="28"/>
              </w:rPr>
              <w:t>формировать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знания о роли труда в жизни </w:t>
            </w:r>
            <w:r w:rsidRPr="003F7C0F">
              <w:rPr>
                <w:color w:val="000000"/>
                <w:sz w:val="28"/>
                <w:szCs w:val="28"/>
              </w:rPr>
              <w:lastRenderedPageBreak/>
              <w:t>человека, придерживаться традиций народа</w:t>
            </w: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Обряды и обычаи.</w:t>
            </w:r>
          </w:p>
        </w:tc>
        <w:tc>
          <w:tcPr>
            <w:tcW w:w="3183" w:type="dxa"/>
            <w:vMerge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Красота вокруг нас.</w:t>
            </w:r>
          </w:p>
        </w:tc>
        <w:tc>
          <w:tcPr>
            <w:tcW w:w="3183" w:type="dxa"/>
          </w:tcPr>
          <w:p w:rsidR="005973A4" w:rsidRPr="003F7C0F" w:rsidRDefault="00B62393" w:rsidP="003F7C0F">
            <w:pPr>
              <w:tabs>
                <w:tab w:val="left" w:pos="1440"/>
              </w:tabs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формировать</w:t>
            </w:r>
            <w:proofErr w:type="gramEnd"/>
            <w:r w:rsidRPr="003F7C0F">
              <w:rPr>
                <w:sz w:val="28"/>
                <w:szCs w:val="28"/>
              </w:rPr>
              <w:t xml:space="preserve"> эстетический вкус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Я – гражданин России.</w:t>
            </w:r>
          </w:p>
        </w:tc>
        <w:tc>
          <w:tcPr>
            <w:tcW w:w="3183" w:type="dxa"/>
          </w:tcPr>
          <w:p w:rsidR="005973A4" w:rsidRPr="003F7C0F" w:rsidRDefault="00B62393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proofErr w:type="gramStart"/>
            <w:r w:rsidRPr="003F7C0F">
              <w:rPr>
                <w:color w:val="000000"/>
                <w:sz w:val="28"/>
                <w:szCs w:val="28"/>
              </w:rPr>
              <w:t>знать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</w:t>
            </w:r>
            <w:r w:rsidR="00A6325B" w:rsidRPr="003F7C0F">
              <w:rPr>
                <w:color w:val="000000"/>
                <w:sz w:val="28"/>
                <w:szCs w:val="28"/>
              </w:rPr>
              <w:t>значение официальных государственных символов Российской Федерации;</w:t>
            </w:r>
          </w:p>
        </w:tc>
      </w:tr>
      <w:tr w:rsidR="005973A4" w:rsidRPr="003F7C0F" w:rsidTr="00B62393">
        <w:tc>
          <w:tcPr>
            <w:tcW w:w="1312" w:type="dxa"/>
          </w:tcPr>
          <w:p w:rsidR="005973A4" w:rsidRPr="003F7C0F" w:rsidRDefault="005973A4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3F7C0F" w:rsidRDefault="005973A4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Подвигу народа жить в веках.</w:t>
            </w:r>
          </w:p>
        </w:tc>
        <w:tc>
          <w:tcPr>
            <w:tcW w:w="3183" w:type="dxa"/>
          </w:tcPr>
          <w:p w:rsidR="005973A4" w:rsidRPr="003F7C0F" w:rsidRDefault="00A6325B" w:rsidP="003F7C0F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proofErr w:type="gramStart"/>
            <w:r w:rsidRPr="003F7C0F">
              <w:rPr>
                <w:color w:val="000000"/>
                <w:sz w:val="28"/>
                <w:szCs w:val="28"/>
              </w:rPr>
              <w:t>воспитывать</w:t>
            </w:r>
            <w:proofErr w:type="gramEnd"/>
            <w:r w:rsidRPr="003F7C0F">
              <w:rPr>
                <w:color w:val="000000"/>
                <w:sz w:val="28"/>
                <w:szCs w:val="28"/>
              </w:rPr>
              <w:t xml:space="preserve"> в себе глубокое уважение к ветеранам - воинам, защитившим нашу Родину в годы ВОВ;</w:t>
            </w: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 xml:space="preserve">Личность в </w:t>
            </w:r>
            <w:proofErr w:type="gramStart"/>
            <w:r w:rsidRPr="003F7C0F">
              <w:rPr>
                <w:rStyle w:val="c4"/>
                <w:color w:val="000000"/>
                <w:sz w:val="28"/>
                <w:szCs w:val="28"/>
              </w:rPr>
              <w:t>истории  России</w:t>
            </w:r>
            <w:proofErr w:type="gramEnd"/>
            <w:r w:rsidRPr="003F7C0F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3" w:type="dxa"/>
            <w:vMerge w:val="restart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формировать</w:t>
            </w:r>
            <w:proofErr w:type="gramEnd"/>
            <w:r w:rsidRPr="003F7C0F">
              <w:rPr>
                <w:sz w:val="28"/>
                <w:szCs w:val="28"/>
              </w:rPr>
              <w:t xml:space="preserve"> эстетический вкус</w:t>
            </w:r>
            <w:r w:rsidR="00D50C1A" w:rsidRPr="003F7C0F">
              <w:rPr>
                <w:sz w:val="28"/>
                <w:szCs w:val="28"/>
              </w:rPr>
              <w:t>, любовь к своему народу</w:t>
            </w: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Песни военных лет.</w:t>
            </w:r>
          </w:p>
        </w:tc>
        <w:tc>
          <w:tcPr>
            <w:tcW w:w="3183" w:type="dxa"/>
            <w:vMerge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B62393" w:rsidRPr="003F7C0F" w:rsidTr="00B62393">
        <w:tc>
          <w:tcPr>
            <w:tcW w:w="1312" w:type="dxa"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3F7C0F" w:rsidRDefault="00B62393" w:rsidP="003F7C0F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7C0F">
              <w:rPr>
                <w:rStyle w:val="c4"/>
                <w:color w:val="000000"/>
                <w:sz w:val="28"/>
                <w:szCs w:val="28"/>
              </w:rPr>
              <w:t>Наш народ – настоящий патриот.</w:t>
            </w:r>
          </w:p>
        </w:tc>
        <w:tc>
          <w:tcPr>
            <w:tcW w:w="3183" w:type="dxa"/>
            <w:vMerge/>
          </w:tcPr>
          <w:p w:rsidR="00B62393" w:rsidRPr="003F7C0F" w:rsidRDefault="00B62393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</w:tbl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481A9A">
      <w:pPr>
        <w:ind w:right="709"/>
        <w:contextualSpacing/>
        <w:rPr>
          <w:b/>
          <w:sz w:val="28"/>
          <w:szCs w:val="28"/>
          <w:u w:val="single"/>
        </w:rPr>
      </w:pPr>
    </w:p>
    <w:p w:rsidR="00F12598" w:rsidRPr="003F7C0F" w:rsidRDefault="00F12598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sz w:val="28"/>
          <w:szCs w:val="28"/>
        </w:rPr>
        <w:lastRenderedPageBreak/>
        <w:t xml:space="preserve">                                            </w:t>
      </w:r>
      <w:r w:rsidRPr="003F7C0F">
        <w:rPr>
          <w:b/>
          <w:sz w:val="28"/>
          <w:szCs w:val="28"/>
        </w:rPr>
        <w:t>План работы кружка «</w:t>
      </w:r>
      <w:proofErr w:type="spellStart"/>
      <w:r w:rsidRPr="003F7C0F">
        <w:rPr>
          <w:b/>
          <w:sz w:val="28"/>
          <w:szCs w:val="28"/>
        </w:rPr>
        <w:t>Чемпионик</w:t>
      </w:r>
      <w:proofErr w:type="spellEnd"/>
      <w:r w:rsidRPr="003F7C0F">
        <w:rPr>
          <w:b/>
          <w:sz w:val="28"/>
          <w:szCs w:val="28"/>
        </w:rPr>
        <w:t>».</w:t>
      </w:r>
    </w:p>
    <w:p w:rsidR="008455F2" w:rsidRPr="003F7C0F" w:rsidRDefault="00F12598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Руководитель: </w:t>
      </w:r>
      <w:proofErr w:type="spellStart"/>
      <w:r w:rsidRPr="003F7C0F">
        <w:rPr>
          <w:b/>
          <w:sz w:val="28"/>
          <w:szCs w:val="28"/>
        </w:rPr>
        <w:t>Ишбулатова</w:t>
      </w:r>
      <w:proofErr w:type="spellEnd"/>
      <w:r w:rsidRPr="003F7C0F">
        <w:rPr>
          <w:b/>
          <w:sz w:val="28"/>
          <w:szCs w:val="28"/>
        </w:rPr>
        <w:t xml:space="preserve"> Г.Н.</w:t>
      </w: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5818"/>
        <w:gridCol w:w="2265"/>
      </w:tblGrid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265" w:type="dxa"/>
          </w:tcPr>
          <w:p w:rsidR="00F12598" w:rsidRPr="003F7C0F" w:rsidRDefault="00F12598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                Цель</w:t>
            </w: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Вводное занятие. ИТБ во время проведения спортивных и подвижных игр, правила поведения. Игра «Пустое место»</w:t>
            </w:r>
          </w:p>
        </w:tc>
        <w:tc>
          <w:tcPr>
            <w:tcW w:w="2265" w:type="dxa"/>
            <w:vMerge w:val="restart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Установка на всестороннее развитие личности предполагает в свою очередь, овладение учащимися основ физической культуры, составляющими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освоенный способы (умения) осуществления физкультурно-оздоровительной и спортивной деятельности.</w:t>
            </w:r>
          </w:p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Упражнения с мячом «Пионербол»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Упражнения на овладение техникой передвижений, остановок, поворотов и стоек в волейболе, «Пионербол»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Упражнения на освоение техники приема и передачи мяча в волейболе, «Пионербол»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5-6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Гимнастика: опорные прыжки, упражнения на гимнастическом бревне, канате, акробатические упражнения 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7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Бадминтон: развитие, закрепление, совершенствование ударов, подачи, приемов волана. Двусторонняя игра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8-10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Мини-футбол: правила игры, совершенствование ударов по мячу, остановки мяча, ловли и отбивания вратарем. Двусторонняя игра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11-13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Баскетбол: правила игры, техника передвижения с мячом, повороты и остановки. Игра по упрощенным правилам мини баскетбола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14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Баскетбол: упражнения на освоение ловли и передачи мяча. Комбинации из освоенных элементов. Игра в мини - баскетбол по упрощенным правилам 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15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Баскетбол:  упражнения</w:t>
            </w:r>
            <w:proofErr w:type="gramEnd"/>
            <w:r w:rsidRPr="003F7C0F">
              <w:rPr>
                <w:sz w:val="28"/>
                <w:szCs w:val="28"/>
              </w:rPr>
              <w:t xml:space="preserve"> на овладение техникой бросков мяча. Комбинации из основных элементов. Игра в мини - баскетбол по упрощенным правилам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16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Баскетбол: упражнения на закрепление техники владения мячом и развитие координационных способностей. Игра в мини - баскетбол по упрощенным правилам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  <w:tr w:rsidR="00F12598" w:rsidRPr="003F7C0F" w:rsidTr="00511F6B">
        <w:tc>
          <w:tcPr>
            <w:tcW w:w="1403" w:type="dxa"/>
          </w:tcPr>
          <w:p w:rsidR="00F12598" w:rsidRPr="003F7C0F" w:rsidRDefault="00F12598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17-18</w:t>
            </w:r>
          </w:p>
        </w:tc>
        <w:tc>
          <w:tcPr>
            <w:tcW w:w="5818" w:type="dxa"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Футбол: правила игры, упражнения на овладение техникой передвижения, остановок, поворотов, ударов по мячу остановок мяча, на освоение техникой ведения мяча</w:t>
            </w:r>
          </w:p>
        </w:tc>
        <w:tc>
          <w:tcPr>
            <w:tcW w:w="2265" w:type="dxa"/>
            <w:vMerge/>
          </w:tcPr>
          <w:p w:rsidR="00F12598" w:rsidRPr="003F7C0F" w:rsidRDefault="00F12598" w:rsidP="003F7C0F">
            <w:pPr>
              <w:rPr>
                <w:sz w:val="28"/>
                <w:szCs w:val="28"/>
              </w:rPr>
            </w:pPr>
          </w:p>
        </w:tc>
      </w:tr>
    </w:tbl>
    <w:p w:rsidR="00511F6B" w:rsidRPr="003F7C0F" w:rsidRDefault="00511F6B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sz w:val="28"/>
          <w:szCs w:val="28"/>
        </w:rPr>
        <w:lastRenderedPageBreak/>
        <w:t xml:space="preserve">                                            </w:t>
      </w:r>
      <w:r w:rsidRPr="003F7C0F">
        <w:rPr>
          <w:b/>
          <w:sz w:val="28"/>
          <w:szCs w:val="28"/>
        </w:rPr>
        <w:t>План работы кружка «Юные таланты».</w:t>
      </w:r>
    </w:p>
    <w:p w:rsidR="00511F6B" w:rsidRPr="003F7C0F" w:rsidRDefault="00511F6B" w:rsidP="003F7C0F">
      <w:pPr>
        <w:tabs>
          <w:tab w:val="left" w:pos="1440"/>
        </w:tabs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Руководитель: </w:t>
      </w:r>
      <w:r w:rsidR="00CF0EE0">
        <w:rPr>
          <w:b/>
          <w:sz w:val="28"/>
          <w:szCs w:val="28"/>
        </w:rPr>
        <w:t>Каримова А.Х.</w:t>
      </w: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4"/>
        <w:gridCol w:w="3244"/>
        <w:gridCol w:w="5041"/>
      </w:tblGrid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5041" w:type="dxa"/>
          </w:tcPr>
          <w:p w:rsidR="00511F6B" w:rsidRPr="003F7C0F" w:rsidRDefault="00511F6B" w:rsidP="003F7C0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                Цель</w:t>
            </w: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«Нарисуй орнамент»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Определить уровень </w:t>
            </w:r>
            <w:proofErr w:type="spellStart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у детей умения рисовать орнамент из растительных и геометрических элементов в различных геометрических фигурах.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«Укрась бумажный силуэт»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Определить уровень </w:t>
            </w:r>
            <w:proofErr w:type="spellStart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у детей умения украшать бумажный силуэт в соответствии с его формой и особенностями народного промысла. Уточнить знания о декоративно-прикладном искусстве.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Лепка тверской птички.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Учить лепить из целого куска, украшать птицу </w:t>
            </w:r>
            <w:proofErr w:type="spellStart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налепами</w:t>
            </w:r>
            <w:proofErr w:type="spellEnd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(капельки).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Тверская игрушка. Роспись лепки.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подбирать цветовую гамму для росписи птиц.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Филимоновская</w:t>
            </w:r>
            <w:proofErr w:type="spellEnd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игрушка.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Упражнять детей в подборе цвета для росписи. Расписывать в стиле </w:t>
            </w:r>
            <w:proofErr w:type="spellStart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филимоновских</w:t>
            </w:r>
            <w:proofErr w:type="spellEnd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мастеров</w:t>
            </w:r>
          </w:p>
        </w:tc>
      </w:tr>
      <w:tr w:rsidR="00511F6B" w:rsidRPr="003F7C0F" w:rsidTr="00511F6B">
        <w:tc>
          <w:tcPr>
            <w:tcW w:w="1354" w:type="dxa"/>
            <w:tcBorders>
              <w:top w:val="single" w:sz="4" w:space="0" w:color="auto"/>
            </w:tcBorders>
          </w:tcPr>
          <w:p w:rsidR="00511F6B" w:rsidRPr="003F7C0F" w:rsidRDefault="00511F6B" w:rsidP="003F7C0F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Дымковская игрушка. Рисование узора для платья барышни (для дидактической игры «Платье для барышни»).</w:t>
            </w: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 из кругов и колец, украшая их точками.</w:t>
            </w:r>
          </w:p>
          <w:p w:rsidR="00511F6B" w:rsidRPr="003F7C0F" w:rsidRDefault="00511F6B" w:rsidP="003F7C0F">
            <w:pPr>
              <w:ind w:right="-5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Творческое занятие. Пряничный домик.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Учить украшать домик элементами дымковской и </w:t>
            </w:r>
            <w:proofErr w:type="spellStart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филимоновской</w:t>
            </w:r>
            <w:proofErr w:type="spellEnd"/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 росписей. Развивать творческие способности.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Городецкая роспись. Рисование узора для кубышки.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 на полосе и круге, чередуя бутоны и листья, украшая их «оживками» - белыми и черными точками, черточками</w:t>
            </w: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Аппликация. Коллективная работа «Городецкие птицы».</w:t>
            </w: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вырезать силуэт птицы (из треугольника), хвост из прямоугольника. Дополнять композицию цветами, листьями.</w:t>
            </w: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Роспись елочных шаров.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узор, подбирая цвет. Развивать творческие способности.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Хохлома. Завиток.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 на бумаге разной формы из завитков, травинок.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Хохлома. Рисование узора на блюде.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 на круге, выделяя края завитками и украшая их знакомыми одинаковыми элементами.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Хохлома. Роспись бумажных силуэтов.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 на силуэтах разной формы, выбирать элементы, цвет, композицию.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Хохлома. Сказочный лес (коллективная работа).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композицию в стиле хохломской росписи. Развивать творческие способности.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Гжель. Рисование гжельского узора на полосе.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составлять узор на полосе – рисовать варианты каймы: полосы, точки, мазки.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 xml:space="preserve">Гжель. Рисование цветка гжельского узора. 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рисовать цветок гжели двойным мазком, украшать завитками, усиками, точками, листочками.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1F6B" w:rsidRPr="003F7C0F" w:rsidTr="00511F6B">
        <w:tc>
          <w:tcPr>
            <w:tcW w:w="1354" w:type="dxa"/>
          </w:tcPr>
          <w:p w:rsidR="00511F6B" w:rsidRPr="003F7C0F" w:rsidRDefault="00511F6B" w:rsidP="003F7C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44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Гжель. Составление узора по мотивам росписи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1" w:type="dxa"/>
          </w:tcPr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F7C0F">
              <w:rPr>
                <w:rFonts w:eastAsiaTheme="minorHAnsi"/>
                <w:sz w:val="28"/>
                <w:szCs w:val="28"/>
                <w:lang w:eastAsia="en-US"/>
              </w:rPr>
              <w:t>Учить рисовать композицию узора Гжели: цветок на выбор, дополняя его веточками, листьями, усиками, наносить мазок с оттенком.</w:t>
            </w:r>
          </w:p>
          <w:p w:rsidR="00511F6B" w:rsidRPr="003F7C0F" w:rsidRDefault="00511F6B" w:rsidP="003F7C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rPr>
          <w:b/>
          <w:sz w:val="28"/>
          <w:szCs w:val="28"/>
          <w:u w:val="single"/>
        </w:rPr>
      </w:pPr>
    </w:p>
    <w:p w:rsidR="008455F2" w:rsidRPr="003F7C0F" w:rsidRDefault="008455F2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shd w:val="clear" w:color="auto" w:fill="FFFFFF"/>
        <w:jc w:val="center"/>
        <w:rPr>
          <w:rStyle w:val="c7"/>
          <w:b/>
          <w:sz w:val="28"/>
          <w:szCs w:val="28"/>
        </w:rPr>
      </w:pPr>
      <w:r w:rsidRPr="003F7C0F">
        <w:rPr>
          <w:rStyle w:val="c7"/>
          <w:b/>
          <w:sz w:val="28"/>
          <w:szCs w:val="28"/>
        </w:rPr>
        <w:t xml:space="preserve">Система самоуправления в летнем оздоровительном лагере </w:t>
      </w:r>
    </w:p>
    <w:p w:rsidR="00511F6B" w:rsidRPr="003F7C0F" w:rsidRDefault="00511F6B" w:rsidP="003F7C0F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3F7C0F">
        <w:rPr>
          <w:rStyle w:val="c7"/>
          <w:b/>
          <w:sz w:val="28"/>
          <w:szCs w:val="28"/>
        </w:rPr>
        <w:t>с</w:t>
      </w:r>
      <w:proofErr w:type="gramEnd"/>
      <w:r w:rsidRPr="003F7C0F">
        <w:rPr>
          <w:rStyle w:val="c7"/>
          <w:b/>
          <w:sz w:val="28"/>
          <w:szCs w:val="28"/>
        </w:rPr>
        <w:t xml:space="preserve"> дневным пребыванием</w:t>
      </w:r>
      <w:r w:rsidRPr="003F7C0F">
        <w:rPr>
          <w:b/>
          <w:sz w:val="28"/>
          <w:szCs w:val="28"/>
        </w:rPr>
        <w:t>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В школе создано ученическое самоуправление. По его принципу создается упрощенное самоуправление в летнем оздоровительном лагере.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 xml:space="preserve">В первые дни пребывания путем тайного голосования выбирается глава самоуправления в лагере. Затем в каждой группе идет выбор на следующие 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proofErr w:type="gramStart"/>
      <w:r w:rsidRPr="003F7C0F">
        <w:rPr>
          <w:rStyle w:val="c7"/>
          <w:sz w:val="28"/>
          <w:szCs w:val="28"/>
        </w:rPr>
        <w:t>постоянные</w:t>
      </w:r>
      <w:proofErr w:type="gramEnd"/>
      <w:r w:rsidRPr="003F7C0F">
        <w:rPr>
          <w:rStyle w:val="c7"/>
          <w:sz w:val="28"/>
          <w:szCs w:val="28"/>
        </w:rPr>
        <w:t xml:space="preserve"> должности </w:t>
      </w:r>
      <w:r w:rsidRPr="003F7C0F">
        <w:rPr>
          <w:sz w:val="28"/>
          <w:szCs w:val="28"/>
        </w:rPr>
        <w:t>(поручения):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главный советник группы;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ответственные</w:t>
      </w:r>
      <w:proofErr w:type="gramEnd"/>
      <w:r w:rsidRPr="003F7C0F">
        <w:rPr>
          <w:sz w:val="28"/>
          <w:szCs w:val="28"/>
        </w:rPr>
        <w:t xml:space="preserve"> – групп  спорта и оздоровления;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отдела безопасности;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отдела печати (оформление);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отдела досуга;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отдела труда;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отдела социальной защиты;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отдел быта;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proofErr w:type="gramStart"/>
      <w:r w:rsidRPr="003F7C0F">
        <w:rPr>
          <w:rStyle w:val="c7"/>
          <w:sz w:val="28"/>
          <w:szCs w:val="28"/>
        </w:rPr>
        <w:t>сменные</w:t>
      </w:r>
      <w:proofErr w:type="gramEnd"/>
      <w:r w:rsidRPr="003F7C0F">
        <w:rPr>
          <w:rStyle w:val="c7"/>
          <w:sz w:val="28"/>
          <w:szCs w:val="28"/>
        </w:rPr>
        <w:t xml:space="preserve"> поручения</w:t>
      </w:r>
      <w:r w:rsidRPr="003F7C0F">
        <w:rPr>
          <w:sz w:val="28"/>
          <w:szCs w:val="28"/>
        </w:rPr>
        <w:t> - дежурные (в группе, в столовой);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творческие группы (готовят коллективные творческие дела).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Функции главы самоуправления в лагере: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постоянно и своевременно информирует всех ответственных отделов обо всех делах и изменениях в лагере;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 xml:space="preserve">- организует жизнь в лагере, подготовку и участие в </w:t>
      </w:r>
      <w:proofErr w:type="spellStart"/>
      <w:r w:rsidRPr="003F7C0F">
        <w:rPr>
          <w:sz w:val="28"/>
          <w:szCs w:val="28"/>
        </w:rPr>
        <w:t>общелагерных</w:t>
      </w:r>
      <w:proofErr w:type="spellEnd"/>
      <w:r w:rsidRPr="003F7C0F">
        <w:rPr>
          <w:sz w:val="28"/>
          <w:szCs w:val="28"/>
        </w:rPr>
        <w:t xml:space="preserve"> делах;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контролирует работу всех ответственных отделов;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ведет отчетную документацию.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Функции главного советника группы: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организует жизнь группы, участие ребят в делах лагеря;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подчиняется главе лагеря.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Функции ответственных отделов: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Группа «спорта и оздоровления»: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отвечает за подготовку к спортивным делам, комплектует команды для участия в соревнованиях, играх…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подчиняется главе лагеря.  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Группа безопасности: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отвечает за порядок в лагере, за сохранение школьного имущества, ознакомление учащихся с правилами безопасного поведения;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осуществляет контроль за выполнением правил внутреннего распорядка;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подчиняется главе лагеря.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Группа печати: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отвечает за оформление газет, объявлений, плакатов, текущих дел;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ведет информационное обслуживание;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работает под непосредственным руководством главного советника.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Группа досуга: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ведет подготовку к мероприятиям: конкурсам, викторинам, соревнованиям…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подчиняется главному советнику.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>Группа хозяева - отвечает за чистоту помещений, за сохранность школьного имущества;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подчиняется главному советнику, главе лагеря.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-отвечает за чистоту и порядок в группах, на площадке;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Группа  социальной</w:t>
      </w:r>
      <w:proofErr w:type="gramEnd"/>
      <w:r w:rsidRPr="003F7C0F">
        <w:rPr>
          <w:sz w:val="28"/>
          <w:szCs w:val="28"/>
        </w:rPr>
        <w:t xml:space="preserve"> защиты: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отвечает за оказание посильной помощи ветеранам, бывшим работникам школы и ветеранам Великой Отечественной войны;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подчиняется главе лагеря.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Функции сменных поручений: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дежурные (в группе, в столовой) обеспечивают порядок в столовой, в группе, отвечают за сохранность школьного имущества; подчиняются главному советнику.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- творческие группы ведут подготовку к коллективным - творческим делам, подчиняются главному советнику.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sz w:val="28"/>
          <w:szCs w:val="28"/>
        </w:rPr>
        <w:t>Все ответственные отделов подчиняются главному советнику и главе лагеря.  </w:t>
      </w:r>
    </w:p>
    <w:p w:rsidR="00511F6B" w:rsidRPr="003F7C0F" w:rsidRDefault="00511F6B" w:rsidP="003F7C0F">
      <w:pPr>
        <w:shd w:val="clear" w:color="auto" w:fill="FFFFFF"/>
        <w:rPr>
          <w:sz w:val="28"/>
          <w:szCs w:val="28"/>
        </w:rPr>
      </w:pPr>
      <w:r w:rsidRPr="003F7C0F">
        <w:rPr>
          <w:rStyle w:val="c18"/>
          <w:sz w:val="28"/>
          <w:szCs w:val="28"/>
        </w:rPr>
        <w:t>В лагере создается ЧТМ – чередование творческих поручений, чтобы каждый попробовал себя в разной роли.</w:t>
      </w: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  <w:proofErr w:type="spellStart"/>
      <w:r w:rsidRPr="003F7C0F">
        <w:rPr>
          <w:b/>
          <w:sz w:val="28"/>
          <w:szCs w:val="28"/>
        </w:rPr>
        <w:lastRenderedPageBreak/>
        <w:t>Внутришкольный</w:t>
      </w:r>
      <w:proofErr w:type="spellEnd"/>
      <w:r w:rsidRPr="003F7C0F">
        <w:rPr>
          <w:b/>
          <w:sz w:val="28"/>
          <w:szCs w:val="28"/>
        </w:rPr>
        <w:t xml:space="preserve"> контроль</w:t>
      </w:r>
    </w:p>
    <w:p w:rsidR="00511F6B" w:rsidRPr="003F7C0F" w:rsidRDefault="00511F6B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 xml:space="preserve">Цель: </w:t>
      </w:r>
      <w:r w:rsidRPr="003F7C0F">
        <w:rPr>
          <w:color w:val="000000"/>
          <w:sz w:val="28"/>
          <w:szCs w:val="28"/>
        </w:rPr>
        <w:t>целью контроля является проведение социально – профилактической, индивидуально – коррекционной работы, направленной на оказание социально – педагогической помощи воспитанникам.</w:t>
      </w:r>
    </w:p>
    <w:p w:rsidR="00511F6B" w:rsidRPr="003F7C0F" w:rsidRDefault="00511F6B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 xml:space="preserve">Организация </w:t>
      </w:r>
      <w:proofErr w:type="spellStart"/>
      <w:r w:rsidRPr="003F7C0F">
        <w:rPr>
          <w:sz w:val="28"/>
          <w:szCs w:val="28"/>
        </w:rPr>
        <w:t>внутришкольного</w:t>
      </w:r>
      <w:proofErr w:type="spellEnd"/>
      <w:r w:rsidRPr="003F7C0F">
        <w:rPr>
          <w:sz w:val="28"/>
          <w:szCs w:val="28"/>
        </w:rPr>
        <w:t xml:space="preserve"> контроля реализуется через взаимодействие родителей с воспитателями, детьми и общественностью. В начале лагерной смены воспитатели посещают детей на дому с целью изучения семей учащихся, знакомятся с условиями их проживания. Особое внимание уделяется семьям, в которых проживают дети, находящиеся в «группе риска». Кроме этого ставятся задачи педагогического просвещения родителей через такие мероприятия как доклады, лекции, беседы, анкетирования, которые чаще всего проводятся на родительских собраниях перед сменой или при индивидуальной работе с семьями или детьми. Для плодотворного взаимодействия воспитателей и родителей разработан план совместной деятельности.</w:t>
      </w:r>
    </w:p>
    <w:p w:rsidR="00511F6B" w:rsidRPr="003F7C0F" w:rsidRDefault="00511F6B" w:rsidP="003F7C0F">
      <w:pPr>
        <w:rPr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План ВШК</w:t>
      </w:r>
    </w:p>
    <w:tbl>
      <w:tblPr>
        <w:tblStyle w:val="a8"/>
        <w:tblpPr w:leftFromText="180" w:rightFromText="180" w:vertAnchor="text" w:horzAnchor="margin" w:tblpX="250" w:tblpY="70"/>
        <w:tblW w:w="0" w:type="auto"/>
        <w:tblLook w:val="04A0" w:firstRow="1" w:lastRow="0" w:firstColumn="1" w:lastColumn="0" w:noHBand="0" w:noVBand="1"/>
      </w:tblPr>
      <w:tblGrid>
        <w:gridCol w:w="851"/>
        <w:gridCol w:w="4252"/>
        <w:gridCol w:w="3686"/>
      </w:tblGrid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Исполнители 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Содействие в трудоустройстве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Педагог-организатор, социум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Организация досуговой деятельности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Педагог-организатор, воспитатели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Организация дополнительных образовательных услуг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Педагог-организатор, руководители кружков и секций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Контроль за посещением лагеря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Организация отдыха и оздоровления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3F7C0F">
              <w:rPr>
                <w:sz w:val="28"/>
                <w:szCs w:val="28"/>
              </w:rPr>
              <w:t>лагеря,  педагог</w:t>
            </w:r>
            <w:proofErr w:type="gramEnd"/>
            <w:r w:rsidRPr="003F7C0F">
              <w:rPr>
                <w:sz w:val="28"/>
                <w:szCs w:val="28"/>
              </w:rPr>
              <w:t>-организатор, воспитатели, инструктор по спорту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Осуществление наставничества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Социальный педагог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Обследование </w:t>
            </w:r>
            <w:proofErr w:type="spellStart"/>
            <w:r w:rsidRPr="003F7C0F">
              <w:rPr>
                <w:sz w:val="28"/>
                <w:szCs w:val="28"/>
              </w:rPr>
              <w:t>жилищно</w:t>
            </w:r>
            <w:proofErr w:type="spellEnd"/>
            <w:r w:rsidRPr="003F7C0F">
              <w:rPr>
                <w:sz w:val="28"/>
                <w:szCs w:val="28"/>
              </w:rPr>
              <w:t xml:space="preserve"> – бытовых условий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Социальный педагог, воспитатели</w:t>
            </w:r>
          </w:p>
        </w:tc>
      </w:tr>
      <w:tr w:rsidR="00511F6B" w:rsidRPr="003F7C0F" w:rsidTr="00934737">
        <w:tc>
          <w:tcPr>
            <w:tcW w:w="851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Проведение службой психолого- педагогического и социального сопровождения индивидуальных консультаций, бесед</w:t>
            </w:r>
          </w:p>
        </w:tc>
        <w:tc>
          <w:tcPr>
            <w:tcW w:w="3686" w:type="dxa"/>
          </w:tcPr>
          <w:p w:rsidR="00511F6B" w:rsidRPr="003F7C0F" w:rsidRDefault="00511F6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Социальный педагог, воспитатели, психолог</w:t>
            </w:r>
          </w:p>
        </w:tc>
      </w:tr>
    </w:tbl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jc w:val="center"/>
        <w:rPr>
          <w:b/>
          <w:sz w:val="28"/>
          <w:szCs w:val="28"/>
        </w:rPr>
      </w:pPr>
    </w:p>
    <w:p w:rsidR="00511F6B" w:rsidRPr="003F7C0F" w:rsidRDefault="00511F6B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B818D6" w:rsidRPr="003F7C0F" w:rsidRDefault="00B818D6" w:rsidP="003F7C0F">
      <w:pPr>
        <w:ind w:right="709"/>
        <w:contextualSpacing/>
        <w:jc w:val="center"/>
        <w:rPr>
          <w:b/>
          <w:sz w:val="28"/>
          <w:szCs w:val="28"/>
          <w:u w:val="single"/>
        </w:rPr>
      </w:pPr>
      <w:r w:rsidRPr="003F7C0F">
        <w:rPr>
          <w:b/>
          <w:sz w:val="28"/>
          <w:szCs w:val="28"/>
          <w:u w:val="single"/>
        </w:rPr>
        <w:lastRenderedPageBreak/>
        <w:t>Система контроля за реализацией программы</w:t>
      </w:r>
    </w:p>
    <w:p w:rsidR="00B818D6" w:rsidRPr="003F7C0F" w:rsidRDefault="00B818D6" w:rsidP="003F7C0F">
      <w:pPr>
        <w:ind w:left="709" w:right="709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091"/>
        <w:gridCol w:w="2290"/>
        <w:gridCol w:w="2462"/>
      </w:tblGrid>
      <w:tr w:rsidR="00B818D6" w:rsidRPr="003F7C0F">
        <w:tc>
          <w:tcPr>
            <w:tcW w:w="648" w:type="dxa"/>
          </w:tcPr>
          <w:p w:rsidR="00B818D6" w:rsidRPr="003F7C0F" w:rsidRDefault="00B818D6" w:rsidP="003F7C0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22" w:type="dxa"/>
          </w:tcPr>
          <w:p w:rsidR="00B818D6" w:rsidRPr="003F7C0F" w:rsidRDefault="00B818D6" w:rsidP="003F7C0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8" w:type="dxa"/>
          </w:tcPr>
          <w:p w:rsidR="00B818D6" w:rsidRPr="003F7C0F" w:rsidRDefault="00B818D6" w:rsidP="003F7C0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20" w:type="dxa"/>
          </w:tcPr>
          <w:p w:rsidR="00B818D6" w:rsidRPr="003F7C0F" w:rsidRDefault="00B818D6" w:rsidP="003F7C0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818D6" w:rsidRPr="003F7C0F">
        <w:tc>
          <w:tcPr>
            <w:tcW w:w="64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241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Апрель</w:t>
            </w:r>
          </w:p>
        </w:tc>
        <w:tc>
          <w:tcPr>
            <w:tcW w:w="2520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</w:t>
            </w:r>
          </w:p>
        </w:tc>
      </w:tr>
      <w:tr w:rsidR="00B818D6" w:rsidRPr="003F7C0F">
        <w:tc>
          <w:tcPr>
            <w:tcW w:w="64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2.</w:t>
            </w:r>
          </w:p>
        </w:tc>
        <w:tc>
          <w:tcPr>
            <w:tcW w:w="4422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41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 день смены</w:t>
            </w:r>
          </w:p>
        </w:tc>
        <w:tc>
          <w:tcPr>
            <w:tcW w:w="2520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Отрядные воспитатели</w:t>
            </w:r>
          </w:p>
        </w:tc>
      </w:tr>
      <w:tr w:rsidR="00B818D6" w:rsidRPr="003F7C0F">
        <w:tc>
          <w:tcPr>
            <w:tcW w:w="64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3.</w:t>
            </w:r>
          </w:p>
        </w:tc>
        <w:tc>
          <w:tcPr>
            <w:tcW w:w="4422" w:type="dxa"/>
          </w:tcPr>
          <w:p w:rsidR="00B818D6" w:rsidRPr="003F7C0F" w:rsidRDefault="008455F2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Опрос с целью ежедневного отслеживания</w:t>
            </w:r>
            <w:r w:rsidR="00B818D6" w:rsidRPr="003F7C0F">
              <w:rPr>
                <w:sz w:val="28"/>
                <w:szCs w:val="28"/>
              </w:rPr>
              <w:t xml:space="preserve"> настроения детей, удовлетворенности проведенными мероприятиями.</w:t>
            </w:r>
          </w:p>
        </w:tc>
        <w:tc>
          <w:tcPr>
            <w:tcW w:w="241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520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3F7C0F">
              <w:rPr>
                <w:sz w:val="28"/>
                <w:szCs w:val="28"/>
              </w:rPr>
              <w:t>лагеря,  отрядные</w:t>
            </w:r>
            <w:proofErr w:type="gramEnd"/>
            <w:r w:rsidRPr="003F7C0F">
              <w:rPr>
                <w:sz w:val="28"/>
                <w:szCs w:val="28"/>
              </w:rPr>
              <w:t xml:space="preserve"> воспитатели</w:t>
            </w:r>
          </w:p>
        </w:tc>
      </w:tr>
      <w:tr w:rsidR="00B818D6" w:rsidRPr="003F7C0F">
        <w:tc>
          <w:tcPr>
            <w:tcW w:w="64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4.</w:t>
            </w:r>
          </w:p>
        </w:tc>
        <w:tc>
          <w:tcPr>
            <w:tcW w:w="4422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241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Последний день смены</w:t>
            </w:r>
          </w:p>
        </w:tc>
        <w:tc>
          <w:tcPr>
            <w:tcW w:w="2520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Отрядные воспитатели</w:t>
            </w:r>
          </w:p>
        </w:tc>
      </w:tr>
      <w:tr w:rsidR="00B818D6" w:rsidRPr="003F7C0F">
        <w:tc>
          <w:tcPr>
            <w:tcW w:w="64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5.</w:t>
            </w:r>
          </w:p>
        </w:tc>
        <w:tc>
          <w:tcPr>
            <w:tcW w:w="4422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2418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520" w:type="dxa"/>
          </w:tcPr>
          <w:p w:rsidR="00B818D6" w:rsidRPr="003F7C0F" w:rsidRDefault="00B818D6" w:rsidP="003F7C0F">
            <w:pPr>
              <w:contextualSpacing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3F7C0F">
              <w:rPr>
                <w:sz w:val="28"/>
                <w:szCs w:val="28"/>
              </w:rPr>
              <w:t>лагеря,  отрядные</w:t>
            </w:r>
            <w:proofErr w:type="gramEnd"/>
            <w:r w:rsidRPr="003F7C0F">
              <w:rPr>
                <w:sz w:val="28"/>
                <w:szCs w:val="28"/>
              </w:rPr>
              <w:t xml:space="preserve"> воспитатели</w:t>
            </w:r>
          </w:p>
        </w:tc>
      </w:tr>
    </w:tbl>
    <w:p w:rsidR="00B818D6" w:rsidRPr="003F7C0F" w:rsidRDefault="00B818D6" w:rsidP="003F7C0F">
      <w:pPr>
        <w:contextualSpacing/>
        <w:jc w:val="both"/>
        <w:rPr>
          <w:sz w:val="28"/>
          <w:szCs w:val="28"/>
          <w:u w:val="single"/>
        </w:rPr>
      </w:pPr>
    </w:p>
    <w:p w:rsidR="00B818D6" w:rsidRPr="003F7C0F" w:rsidRDefault="00B818D6" w:rsidP="003F7C0F">
      <w:pPr>
        <w:pStyle w:val="aa"/>
        <w:spacing w:after="0"/>
        <w:ind w:left="709" w:right="709" w:firstLine="72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ведутся рабочие педагогические дневники. </w:t>
      </w:r>
    </w:p>
    <w:p w:rsidR="00B01BAC" w:rsidRPr="003F7C0F" w:rsidRDefault="00B01BAC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A84288" w:rsidRPr="003F7C0F" w:rsidRDefault="00A84288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tabs>
          <w:tab w:val="left" w:pos="1830"/>
        </w:tabs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lastRenderedPageBreak/>
        <w:t>Оформление лагеря дневного пребывания</w:t>
      </w:r>
    </w:p>
    <w:p w:rsidR="00511F6B" w:rsidRPr="003F7C0F" w:rsidRDefault="00511F6B" w:rsidP="003F7C0F">
      <w:pPr>
        <w:tabs>
          <w:tab w:val="left" w:pos="1830"/>
        </w:tabs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«Летний экспресс»</w:t>
      </w:r>
    </w:p>
    <w:p w:rsidR="00511F6B" w:rsidRPr="003F7C0F" w:rsidRDefault="00511F6B" w:rsidP="003F7C0F">
      <w:p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 xml:space="preserve">Уголок содержит: 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название</w:t>
      </w:r>
      <w:proofErr w:type="gramEnd"/>
      <w:r w:rsidRPr="003F7C0F">
        <w:rPr>
          <w:sz w:val="28"/>
          <w:szCs w:val="28"/>
        </w:rPr>
        <w:t xml:space="preserve"> отряда «Летний экспресс»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девиз</w:t>
      </w:r>
      <w:proofErr w:type="gramEnd"/>
      <w:r w:rsidRPr="003F7C0F">
        <w:rPr>
          <w:sz w:val="28"/>
          <w:szCs w:val="28"/>
        </w:rPr>
        <w:t xml:space="preserve"> отряда «Экспресс летит всегда вперед и никогда не устает» 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отрядная</w:t>
      </w:r>
      <w:proofErr w:type="gramEnd"/>
      <w:r w:rsidRPr="003F7C0F">
        <w:rPr>
          <w:sz w:val="28"/>
          <w:szCs w:val="28"/>
        </w:rPr>
        <w:t xml:space="preserve"> песня «Голубой вагон»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расписание</w:t>
      </w:r>
      <w:proofErr w:type="gramEnd"/>
      <w:r w:rsidRPr="003F7C0F">
        <w:rPr>
          <w:sz w:val="28"/>
          <w:szCs w:val="28"/>
        </w:rPr>
        <w:t xml:space="preserve"> кружков 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распорядок</w:t>
      </w:r>
      <w:proofErr w:type="gramEnd"/>
      <w:r w:rsidRPr="003F7C0F">
        <w:rPr>
          <w:sz w:val="28"/>
          <w:szCs w:val="28"/>
        </w:rPr>
        <w:t xml:space="preserve"> дня (лагерный и отрядный) 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списки</w:t>
      </w:r>
      <w:proofErr w:type="gramEnd"/>
      <w:r w:rsidRPr="003F7C0F">
        <w:rPr>
          <w:sz w:val="28"/>
          <w:szCs w:val="28"/>
        </w:rPr>
        <w:t xml:space="preserve"> детей 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списки</w:t>
      </w:r>
      <w:proofErr w:type="gramEnd"/>
      <w:r w:rsidRPr="003F7C0F">
        <w:rPr>
          <w:sz w:val="28"/>
          <w:szCs w:val="28"/>
        </w:rPr>
        <w:t xml:space="preserve"> именинников текущей смены </w:t>
      </w:r>
    </w:p>
    <w:p w:rsidR="00511F6B" w:rsidRPr="003F7C0F" w:rsidRDefault="00511F6B" w:rsidP="003F7C0F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грамоты</w:t>
      </w:r>
      <w:proofErr w:type="gramEnd"/>
      <w:r w:rsidRPr="003F7C0F">
        <w:rPr>
          <w:sz w:val="28"/>
          <w:szCs w:val="28"/>
        </w:rPr>
        <w:t xml:space="preserve"> и награды отряда (вешаются в течение смены) </w:t>
      </w:r>
    </w:p>
    <w:p w:rsidR="00511F6B" w:rsidRPr="003F7C0F" w:rsidRDefault="00511F6B" w:rsidP="003F7C0F">
      <w:p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 xml:space="preserve">Отрядный уголок призван: развивать игровую активность ребят, разносторонне расширять знания, помогать в воспитании хорошего вкуса, учить культуре оформления, пробуждать интерес к жизни своего коллектива. </w:t>
      </w:r>
    </w:p>
    <w:p w:rsidR="00511F6B" w:rsidRPr="003F7C0F" w:rsidRDefault="00511F6B" w:rsidP="003F7C0F">
      <w:p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 xml:space="preserve">Отрядный уголок - это место, где постоянно работает отряд и стенд, отражающий жизнь отряда. Здесь постоянно представлены успехи и победы отряда, их фантазии, изобретательность, мастерство, это своеобразная газета, причем постоянно действующая, живая, творческая. </w:t>
      </w: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Отрядный уголок и отрядные комнаты оформляются в соответствии с игровой легендой. </w:t>
      </w:r>
    </w:p>
    <w:p w:rsidR="008455F2" w:rsidRPr="003F7C0F" w:rsidRDefault="00511F6B" w:rsidP="003F7C0F">
      <w:pPr>
        <w:ind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 стене размещены вагоны поезда «Летний экспресс», отправляющегося в увлекательное туристическое путешествие по стране различных игр и развлекательных мероприятий, отмечены названия станций, где поезд останавливается и высаживает своих пассажиров</w:t>
      </w:r>
      <w:r w:rsidR="00B14651" w:rsidRPr="003F7C0F">
        <w:rPr>
          <w:sz w:val="28"/>
          <w:szCs w:val="28"/>
        </w:rPr>
        <w:t xml:space="preserve"> в мире открытий и приключений.</w:t>
      </w: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3F7C0F" w:rsidRDefault="00511F6B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B14651" w:rsidRPr="003F7C0F" w:rsidRDefault="00B14651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B14651" w:rsidRPr="003F7C0F" w:rsidRDefault="00B14651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3F7C0F" w:rsidRDefault="008455F2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F751CA" w:rsidRPr="003F7C0F" w:rsidRDefault="00B818D6" w:rsidP="003F7C0F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lastRenderedPageBreak/>
        <w:t>Условия реализации программы</w:t>
      </w:r>
    </w:p>
    <w:p w:rsidR="007A2E53" w:rsidRPr="003F7C0F" w:rsidRDefault="007A2E53" w:rsidP="003F7C0F">
      <w:pPr>
        <w:ind w:left="709" w:right="709"/>
        <w:contextualSpacing/>
        <w:jc w:val="center"/>
        <w:rPr>
          <w:b/>
          <w:sz w:val="28"/>
          <w:szCs w:val="28"/>
          <w:u w:val="single"/>
        </w:rPr>
      </w:pPr>
    </w:p>
    <w:p w:rsidR="00B01BAC" w:rsidRPr="003F7C0F" w:rsidRDefault="00B01BAC" w:rsidP="003F7C0F">
      <w:pPr>
        <w:pStyle w:val="textbody"/>
        <w:tabs>
          <w:tab w:val="num" w:pos="1852"/>
        </w:tabs>
        <w:spacing w:beforeAutospacing="0" w:after="0" w:afterAutospacing="0"/>
        <w:ind w:left="426" w:firstLine="0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F7C0F">
        <w:rPr>
          <w:rFonts w:ascii="Times New Roman" w:hAnsi="Times New Roman"/>
          <w:b/>
          <w:i/>
          <w:color w:val="000000"/>
          <w:sz w:val="28"/>
          <w:szCs w:val="28"/>
        </w:rPr>
        <w:t>Нормативно-правовые условия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Закон РФ от 29.12.2012. № 273 – ФЗ «Об образовании РФ»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Федеральный Закон от 24.07.1998 № 124 – ФЗ «Об основных гарантиях прав ребенка в Российской Федерации».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Федеральный Закон от 24 июня 1999 г. №120 – ФЗ «Об основах системы профилактики безнадзорности и правонарушений несовершеннолетних»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«Санитарно-</w:t>
      </w:r>
      <w:proofErr w:type="spellStart"/>
      <w:r w:rsidRPr="003F7C0F">
        <w:rPr>
          <w:sz w:val="28"/>
          <w:szCs w:val="28"/>
        </w:rPr>
        <w:t>эпидемологические</w:t>
      </w:r>
      <w:proofErr w:type="spellEnd"/>
      <w:r w:rsidRPr="003F7C0F">
        <w:rPr>
          <w:sz w:val="28"/>
          <w:szCs w:val="28"/>
        </w:rPr>
        <w:t xml:space="preserve"> требования к условиям и организации обучения в общеобразовательных учреждениях» СанПиН 2.4.2.282. -10, утвержденные Постановлением Главного государственного санитарного врача Российской Федерации от 29 декабря 2010. </w:t>
      </w:r>
      <w:r w:rsidRPr="003F7C0F">
        <w:rPr>
          <w:sz w:val="28"/>
          <w:szCs w:val="28"/>
          <w:lang w:val="en-US"/>
        </w:rPr>
        <w:t>N</w:t>
      </w:r>
      <w:r w:rsidRPr="003F7C0F">
        <w:rPr>
          <w:sz w:val="28"/>
          <w:szCs w:val="28"/>
        </w:rPr>
        <w:t>189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«Гигиенические требования к устройству, содержанию и организации режима в оздоровительных учреждениях с дневным пребыванием </w:t>
      </w:r>
      <w:proofErr w:type="gramStart"/>
      <w:r w:rsidRPr="003F7C0F">
        <w:rPr>
          <w:sz w:val="28"/>
          <w:szCs w:val="28"/>
        </w:rPr>
        <w:t>детей  в</w:t>
      </w:r>
      <w:proofErr w:type="gramEnd"/>
      <w:r w:rsidRPr="003F7C0F">
        <w:rPr>
          <w:sz w:val="28"/>
          <w:szCs w:val="28"/>
        </w:rPr>
        <w:t xml:space="preserve"> период каникул» СанПиН 2.4.4.2599 -10, утвержденные </w:t>
      </w:r>
      <w:proofErr w:type="spellStart"/>
      <w:r w:rsidRPr="003F7C0F">
        <w:rPr>
          <w:sz w:val="28"/>
          <w:szCs w:val="28"/>
        </w:rPr>
        <w:t>Постановленим</w:t>
      </w:r>
      <w:proofErr w:type="spellEnd"/>
      <w:r w:rsidRPr="003F7C0F">
        <w:rPr>
          <w:sz w:val="28"/>
          <w:szCs w:val="28"/>
        </w:rPr>
        <w:t xml:space="preserve"> Главного государственного санитарного врача Российской Федерации от «19» апреля 2010г. 2010г.  № 25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Распоряжение Правительства Тюменской области от 27 декабря 2013 г. </w:t>
      </w:r>
      <w:r w:rsidRPr="003F7C0F">
        <w:rPr>
          <w:sz w:val="28"/>
          <w:szCs w:val="28"/>
          <w:lang w:val="en-US"/>
        </w:rPr>
        <w:t>N</w:t>
      </w:r>
      <w:r w:rsidRPr="003F7C0F">
        <w:rPr>
          <w:sz w:val="28"/>
          <w:szCs w:val="28"/>
        </w:rPr>
        <w:t xml:space="preserve"> 2471 – </w:t>
      </w:r>
      <w:proofErr w:type="spellStart"/>
      <w:r w:rsidRPr="003F7C0F">
        <w:rPr>
          <w:sz w:val="28"/>
          <w:szCs w:val="28"/>
        </w:rPr>
        <w:t>рп</w:t>
      </w:r>
      <w:proofErr w:type="spellEnd"/>
      <w:r w:rsidRPr="003F7C0F">
        <w:rPr>
          <w:sz w:val="28"/>
          <w:szCs w:val="28"/>
        </w:rPr>
        <w:t xml:space="preserve"> «Об организации детской оздоровительной кампании в Тюменской области в 2015 году».</w:t>
      </w:r>
    </w:p>
    <w:p w:rsidR="00B01BAC" w:rsidRPr="003F7C0F" w:rsidRDefault="00B01BAC" w:rsidP="003F7C0F">
      <w:pPr>
        <w:numPr>
          <w:ilvl w:val="0"/>
          <w:numId w:val="3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Постановление Правительства Тюменской области от 7 июня 2010г. № 160 – п Об утверждении положения об организации в Тюменской области детских оздоровительных лагерей с дневным пребыванием (в ред. Постановления Правительства Тюменской области от 13.08. 2010 №227 –п).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Конвенция о правах ребенка, ООН, 1991г.</w:t>
      </w:r>
    </w:p>
    <w:p w:rsidR="00B01BAC" w:rsidRPr="003F7C0F" w:rsidRDefault="00B01BAC" w:rsidP="003F7C0F">
      <w:pPr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Устав МАОУ «</w:t>
      </w:r>
      <w:proofErr w:type="spellStart"/>
      <w:r w:rsidRPr="003F7C0F">
        <w:rPr>
          <w:color w:val="000000"/>
          <w:sz w:val="28"/>
          <w:szCs w:val="28"/>
        </w:rPr>
        <w:t>Асланинская</w:t>
      </w:r>
      <w:proofErr w:type="spellEnd"/>
      <w:r w:rsidRPr="003F7C0F">
        <w:rPr>
          <w:color w:val="000000"/>
          <w:sz w:val="28"/>
          <w:szCs w:val="28"/>
        </w:rPr>
        <w:t xml:space="preserve"> СОШ»</w:t>
      </w:r>
    </w:p>
    <w:p w:rsidR="00B01BAC" w:rsidRPr="003F7C0F" w:rsidRDefault="00B01BAC" w:rsidP="003F7C0F">
      <w:pPr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 xml:space="preserve">Положение о </w:t>
      </w:r>
      <w:r w:rsidRPr="003F7C0F">
        <w:rPr>
          <w:sz w:val="28"/>
          <w:szCs w:val="28"/>
        </w:rPr>
        <w:t>детском оздоровительном лагере с дневным пребыванием.</w:t>
      </w:r>
    </w:p>
    <w:p w:rsidR="00B01BAC" w:rsidRPr="003F7C0F" w:rsidRDefault="00B01BAC" w:rsidP="003F7C0F">
      <w:pPr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 xml:space="preserve">Правила внутреннего распорядка </w:t>
      </w:r>
      <w:r w:rsidRPr="003F7C0F">
        <w:rPr>
          <w:sz w:val="28"/>
          <w:szCs w:val="28"/>
        </w:rPr>
        <w:t>детского оздоровительного лагеря с дневным пребыванием.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Правила по технике безопасности, пожарной безопасности.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Инструкции по организации и проведению экскурсий.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Должностные инструкции работников.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Заявления от родителей.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Правила регистрации детей при поступлении и выбытии.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Акт - заключение приемки лагеря.</w:t>
      </w:r>
    </w:p>
    <w:p w:rsidR="00B01BAC" w:rsidRPr="003F7C0F" w:rsidRDefault="00B01BAC" w:rsidP="003F7C0F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color w:val="000000"/>
          <w:sz w:val="28"/>
          <w:szCs w:val="28"/>
        </w:rPr>
        <w:t>Планы работы.</w:t>
      </w:r>
    </w:p>
    <w:p w:rsidR="007A2E53" w:rsidRPr="003F7C0F" w:rsidRDefault="007A2E53" w:rsidP="003F7C0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A2E53" w:rsidRPr="003F7C0F" w:rsidRDefault="007A2E53" w:rsidP="003F7C0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A2E53" w:rsidRPr="003F7C0F" w:rsidRDefault="007A2E53" w:rsidP="003F7C0F">
      <w:pPr>
        <w:ind w:right="709"/>
        <w:contextualSpacing/>
        <w:rPr>
          <w:b/>
          <w:i/>
          <w:sz w:val="28"/>
          <w:szCs w:val="28"/>
        </w:rPr>
      </w:pPr>
      <w:r w:rsidRPr="003F7C0F">
        <w:rPr>
          <w:b/>
          <w:i/>
          <w:sz w:val="28"/>
          <w:szCs w:val="28"/>
        </w:rPr>
        <w:lastRenderedPageBreak/>
        <w:t xml:space="preserve">       Научно-методическое обеспечение </w:t>
      </w:r>
    </w:p>
    <w:p w:rsidR="007A2E53" w:rsidRPr="003F7C0F" w:rsidRDefault="007A2E53" w:rsidP="003F7C0F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3F7C0F">
        <w:rPr>
          <w:rStyle w:val="c0"/>
          <w:color w:val="000000"/>
          <w:sz w:val="28"/>
          <w:szCs w:val="28"/>
        </w:rPr>
        <w:t>Тематическое планирование работы отрядов;</w:t>
      </w:r>
    </w:p>
    <w:p w:rsidR="007A2E53" w:rsidRPr="003F7C0F" w:rsidRDefault="007A2E53" w:rsidP="003F7C0F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3F7C0F">
        <w:rPr>
          <w:rStyle w:val="c0"/>
          <w:color w:val="000000"/>
          <w:sz w:val="28"/>
          <w:szCs w:val="28"/>
        </w:rPr>
        <w:t>Организация режима дня;</w:t>
      </w:r>
    </w:p>
    <w:p w:rsidR="007A2E53" w:rsidRPr="003F7C0F" w:rsidRDefault="007A2E53" w:rsidP="003F7C0F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3F7C0F">
        <w:rPr>
          <w:rStyle w:val="c0"/>
          <w:color w:val="000000"/>
          <w:sz w:val="28"/>
          <w:szCs w:val="28"/>
        </w:rPr>
        <w:t>Детское самоуправление;</w:t>
      </w:r>
    </w:p>
    <w:p w:rsidR="007A2E53" w:rsidRPr="003F7C0F" w:rsidRDefault="007A2E53" w:rsidP="003F7C0F">
      <w:pPr>
        <w:numPr>
          <w:ilvl w:val="0"/>
          <w:numId w:val="56"/>
        </w:numPr>
        <w:ind w:left="1080"/>
        <w:jc w:val="both"/>
        <w:rPr>
          <w:rStyle w:val="c0"/>
          <w:color w:val="000000"/>
          <w:sz w:val="28"/>
          <w:szCs w:val="28"/>
        </w:rPr>
      </w:pPr>
      <w:r w:rsidRPr="003F7C0F">
        <w:rPr>
          <w:rStyle w:val="c0"/>
          <w:color w:val="000000"/>
          <w:sz w:val="28"/>
          <w:szCs w:val="28"/>
        </w:rPr>
        <w:t>Дидактические материалы;</w:t>
      </w:r>
    </w:p>
    <w:p w:rsidR="00812BBE" w:rsidRPr="003F7C0F" w:rsidRDefault="00812BBE" w:rsidP="003F7C0F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3F7C0F">
        <w:rPr>
          <w:rStyle w:val="c0"/>
          <w:color w:val="000000"/>
          <w:sz w:val="28"/>
          <w:szCs w:val="28"/>
        </w:rPr>
        <w:t>Методическая копилка.</w:t>
      </w:r>
    </w:p>
    <w:p w:rsidR="00812BBE" w:rsidRPr="003F7C0F" w:rsidRDefault="00812BBE" w:rsidP="003F7C0F">
      <w:pPr>
        <w:ind w:right="709"/>
        <w:contextualSpacing/>
        <w:jc w:val="both"/>
        <w:rPr>
          <w:b/>
          <w:sz w:val="28"/>
          <w:szCs w:val="28"/>
        </w:rPr>
      </w:pPr>
      <w:r w:rsidRPr="003F7C0F">
        <w:rPr>
          <w:rStyle w:val="c0"/>
          <w:color w:val="000000"/>
          <w:sz w:val="28"/>
          <w:szCs w:val="28"/>
        </w:rPr>
        <w:t xml:space="preserve">                </w:t>
      </w:r>
    </w:p>
    <w:p w:rsidR="00812BBE" w:rsidRPr="003F7C0F" w:rsidRDefault="00812BBE" w:rsidP="003F7C0F">
      <w:pPr>
        <w:ind w:left="709"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Для эффективной работы в лагере активно используются:</w:t>
      </w:r>
    </w:p>
    <w:p w:rsidR="00812BBE" w:rsidRPr="003F7C0F" w:rsidRDefault="00812BBE" w:rsidP="003F7C0F">
      <w:pPr>
        <w:ind w:left="709" w:right="709"/>
        <w:contextualSpacing/>
        <w:jc w:val="both"/>
        <w:rPr>
          <w:sz w:val="28"/>
          <w:szCs w:val="28"/>
        </w:rPr>
      </w:pPr>
    </w:p>
    <w:p w:rsidR="00812BBE" w:rsidRPr="003F7C0F" w:rsidRDefault="00812BBE" w:rsidP="003F7C0F">
      <w:pPr>
        <w:numPr>
          <w:ilvl w:val="0"/>
          <w:numId w:val="7"/>
        </w:numPr>
        <w:ind w:left="709" w:right="709" w:firstLine="0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Методика КТД.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В сфере воспитания коллективно - трудовая деятельность и коллективно-творческие дела уже на протяжении десятилетий занимают свое особое место. Эта методика,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 xml:space="preserve">Дело – </w:t>
      </w:r>
      <w:r w:rsidRPr="003F7C0F">
        <w:rPr>
          <w:sz w:val="28"/>
          <w:szCs w:val="28"/>
        </w:rPr>
        <w:t>это событие, любые какие-либо действия, которые несут в себе заботу об окружающих людях, о коллективе, друг о друге.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Коллективное дело</w:t>
      </w:r>
      <w:r w:rsidRPr="003F7C0F">
        <w:rPr>
          <w:sz w:val="28"/>
          <w:szCs w:val="28"/>
        </w:rPr>
        <w:t xml:space="preserve"> – событие (набор действий), осуществляемых посредством совместных усилий всех членов коллектива – воспитанников и воспитателей.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>Коллективно-творческое дело</w:t>
      </w:r>
      <w:r w:rsidRPr="003F7C0F">
        <w:rPr>
          <w:sz w:val="28"/>
          <w:szCs w:val="28"/>
        </w:rPr>
        <w:t xml:space="preserve"> </w:t>
      </w:r>
      <w:r w:rsidRPr="003F7C0F">
        <w:rPr>
          <w:b/>
          <w:sz w:val="28"/>
          <w:szCs w:val="28"/>
        </w:rPr>
        <w:t>(КТД)</w:t>
      </w:r>
      <w:r w:rsidRPr="003F7C0F">
        <w:rPr>
          <w:i/>
          <w:sz w:val="28"/>
          <w:szCs w:val="28"/>
        </w:rPr>
        <w:t xml:space="preserve"> </w:t>
      </w:r>
      <w:r w:rsidRPr="003F7C0F">
        <w:rPr>
          <w:sz w:val="28"/>
          <w:szCs w:val="28"/>
        </w:rPr>
        <w:t>-  событие,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Виды КТД:</w:t>
      </w:r>
    </w:p>
    <w:p w:rsidR="00812BBE" w:rsidRPr="003F7C0F" w:rsidRDefault="00812BBE" w:rsidP="003F7C0F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Организаторские дела (метод взаимодействия)</w:t>
      </w:r>
    </w:p>
    <w:p w:rsidR="00812BBE" w:rsidRPr="003F7C0F" w:rsidRDefault="00812BBE" w:rsidP="003F7C0F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Общественно-политические дела (беседы, лекции и др.)</w:t>
      </w:r>
    </w:p>
    <w:p w:rsidR="00812BBE" w:rsidRPr="003F7C0F" w:rsidRDefault="00812BBE" w:rsidP="003F7C0F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Познавательные дела (познавательные игры: ребёнок должен </w:t>
      </w:r>
      <w:proofErr w:type="gramStart"/>
      <w:r w:rsidRPr="003F7C0F">
        <w:rPr>
          <w:sz w:val="28"/>
          <w:szCs w:val="28"/>
        </w:rPr>
        <w:t>узнать</w:t>
      </w:r>
      <w:proofErr w:type="gramEnd"/>
      <w:r w:rsidRPr="003F7C0F">
        <w:rPr>
          <w:sz w:val="28"/>
          <w:szCs w:val="28"/>
        </w:rPr>
        <w:t xml:space="preserve"> как можно больше об окружающем мире)</w:t>
      </w:r>
    </w:p>
    <w:p w:rsidR="00812BBE" w:rsidRPr="003F7C0F" w:rsidRDefault="00812BBE" w:rsidP="003F7C0F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Трудовые дела (способствовать развитию трудовых навыков)</w:t>
      </w:r>
    </w:p>
    <w:p w:rsidR="00812BBE" w:rsidRPr="003F7C0F" w:rsidRDefault="00812BBE" w:rsidP="003F7C0F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Художественные дела (творчество: рисование, оформление)</w:t>
      </w:r>
    </w:p>
    <w:p w:rsidR="00812BBE" w:rsidRPr="003F7C0F" w:rsidRDefault="00812BBE" w:rsidP="003F7C0F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Спортивные дела (зарядки, Веселые старты, комический футбол и др.)</w:t>
      </w:r>
    </w:p>
    <w:p w:rsidR="00812BBE" w:rsidRPr="003F7C0F" w:rsidRDefault="00812BBE" w:rsidP="003F7C0F">
      <w:pPr>
        <w:ind w:left="709" w:right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2.Методика самоуправления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лидерства.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Новый подход к пониманию сущности развития самоуправления предполагает создание условий для освоения </w:t>
      </w:r>
      <w:r w:rsidRPr="003F7C0F">
        <w:rPr>
          <w:sz w:val="28"/>
          <w:szCs w:val="28"/>
        </w:rPr>
        <w:lastRenderedPageBreak/>
        <w:t>детьми комплекса новых социальных ролей. Это обеспечивается включением их в решение сложных проблем взаимоотношений, складывающихся во временном детском объединении. Через свое участие в решении этих проблем подростки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</w:t>
      </w:r>
    </w:p>
    <w:p w:rsidR="00812BBE" w:rsidRPr="003F7C0F" w:rsidRDefault="00812BBE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7A2E53" w:rsidRPr="003F7C0F" w:rsidRDefault="007A2E53" w:rsidP="003F7C0F">
      <w:pPr>
        <w:jc w:val="both"/>
        <w:rPr>
          <w:color w:val="000000"/>
          <w:sz w:val="28"/>
          <w:szCs w:val="28"/>
        </w:rPr>
      </w:pPr>
    </w:p>
    <w:p w:rsidR="007A2E53" w:rsidRPr="003F7C0F" w:rsidRDefault="007A2E53" w:rsidP="003F7C0F">
      <w:pPr>
        <w:pStyle w:val="c9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3F7C0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7C0F">
        <w:rPr>
          <w:rStyle w:val="c15"/>
          <w:b/>
          <w:bCs/>
          <w:color w:val="000000"/>
          <w:sz w:val="28"/>
          <w:szCs w:val="28"/>
        </w:rPr>
        <w:t>Мотивационное обеспечение.</w:t>
      </w:r>
    </w:p>
    <w:p w:rsidR="00D93D30" w:rsidRPr="003F7C0F" w:rsidRDefault="00D93D30" w:rsidP="003F7C0F">
      <w:pPr>
        <w:numPr>
          <w:ilvl w:val="0"/>
          <w:numId w:val="5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Добровольность включения детей в разработку, подготовку общих дел, организацию жизни лагеря</w:t>
      </w:r>
    </w:p>
    <w:p w:rsidR="00D93D30" w:rsidRPr="003F7C0F" w:rsidRDefault="00D93D30" w:rsidP="003F7C0F">
      <w:pPr>
        <w:numPr>
          <w:ilvl w:val="0"/>
          <w:numId w:val="5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Сочетание индивидуального и коллективного включения детей в различные виды деятельности (творческие, развивающие, интеллектуальные)</w:t>
      </w:r>
    </w:p>
    <w:p w:rsidR="00D93D30" w:rsidRPr="003F7C0F" w:rsidRDefault="00D93D30" w:rsidP="003F7C0F">
      <w:pPr>
        <w:numPr>
          <w:ilvl w:val="0"/>
          <w:numId w:val="5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Систематическое информирование о результатах конкурсов, об условиях участия в том или ином деле</w:t>
      </w:r>
    </w:p>
    <w:p w:rsidR="00D93D30" w:rsidRPr="003F7C0F" w:rsidRDefault="00D93D30" w:rsidP="003F7C0F">
      <w:pPr>
        <w:numPr>
          <w:ilvl w:val="0"/>
          <w:numId w:val="5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Организация различного видов стимулирования детей и взрослых, многообразие предлагаемых видов деятельности</w:t>
      </w:r>
    </w:p>
    <w:p w:rsidR="00D93D30" w:rsidRPr="003F7C0F" w:rsidRDefault="00D93D30" w:rsidP="003F7C0F">
      <w:pPr>
        <w:numPr>
          <w:ilvl w:val="0"/>
          <w:numId w:val="5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</w:t>
      </w:r>
    </w:p>
    <w:p w:rsidR="00D93D30" w:rsidRPr="003F7C0F" w:rsidRDefault="00D93D30" w:rsidP="003F7C0F">
      <w:pPr>
        <w:numPr>
          <w:ilvl w:val="0"/>
          <w:numId w:val="57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Создание ситуации успеха в избранных ребенком видах деятельности, индивидуальное и публичное поощрение достигнутого</w:t>
      </w:r>
    </w:p>
    <w:p w:rsidR="00C6338B" w:rsidRPr="003F7C0F" w:rsidRDefault="00C6338B" w:rsidP="003F7C0F">
      <w:pPr>
        <w:ind w:left="284" w:right="709" w:hanging="142"/>
        <w:contextualSpacing/>
        <w:jc w:val="both"/>
        <w:rPr>
          <w:sz w:val="28"/>
          <w:szCs w:val="28"/>
        </w:rPr>
      </w:pPr>
    </w:p>
    <w:p w:rsidR="00256741" w:rsidRPr="003F7C0F" w:rsidRDefault="00256741" w:rsidP="003F7C0F">
      <w:pPr>
        <w:pStyle w:val="textbody"/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F7C0F">
        <w:rPr>
          <w:rFonts w:ascii="Times New Roman" w:hAnsi="Times New Roman"/>
          <w:b/>
          <w:sz w:val="28"/>
          <w:szCs w:val="28"/>
        </w:rPr>
        <w:t xml:space="preserve">Материально-технические условия предусматривают: 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спортивный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зал;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школьная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библиотека;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столовая</w:t>
      </w:r>
      <w:proofErr w:type="gramEnd"/>
      <w:r w:rsidRPr="003F7C0F">
        <w:rPr>
          <w:rFonts w:ascii="Times New Roman" w:hAnsi="Times New Roman"/>
          <w:sz w:val="28"/>
          <w:szCs w:val="28"/>
        </w:rPr>
        <w:t>;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актовый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зал;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отрядные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комнаты;</w:t>
      </w:r>
    </w:p>
    <w:p w:rsidR="00BC10BF" w:rsidRPr="003F7C0F" w:rsidRDefault="00BC10BF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комнаты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для сна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стадион</w:t>
      </w:r>
      <w:proofErr w:type="gramEnd"/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>ТСО;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lastRenderedPageBreak/>
        <w:t>художественные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средства, игры настольные и др.;</w:t>
      </w:r>
    </w:p>
    <w:p w:rsidR="00256741" w:rsidRPr="003F7C0F" w:rsidRDefault="00256741" w:rsidP="003F7C0F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хозяйственный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инвентарь;</w:t>
      </w:r>
    </w:p>
    <w:p w:rsidR="00256741" w:rsidRPr="003F7C0F" w:rsidRDefault="00256741" w:rsidP="003F7C0F">
      <w:pPr>
        <w:numPr>
          <w:ilvl w:val="0"/>
          <w:numId w:val="17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аудиотека</w:t>
      </w:r>
      <w:proofErr w:type="gramEnd"/>
      <w:r w:rsidRPr="003F7C0F">
        <w:rPr>
          <w:sz w:val="28"/>
          <w:szCs w:val="28"/>
        </w:rPr>
        <w:t>, фонограммы;</w:t>
      </w:r>
    </w:p>
    <w:p w:rsidR="00256741" w:rsidRPr="003F7C0F" w:rsidRDefault="00256741" w:rsidP="003F7C0F">
      <w:pPr>
        <w:numPr>
          <w:ilvl w:val="0"/>
          <w:numId w:val="17"/>
        </w:numPr>
        <w:ind w:left="709" w:right="709" w:hanging="720"/>
        <w:contextualSpacing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канцелярские</w:t>
      </w:r>
      <w:proofErr w:type="gramEnd"/>
      <w:r w:rsidRPr="003F7C0F">
        <w:rPr>
          <w:sz w:val="28"/>
          <w:szCs w:val="28"/>
        </w:rPr>
        <w:t xml:space="preserve"> принадлежности;</w:t>
      </w:r>
    </w:p>
    <w:p w:rsidR="00256741" w:rsidRPr="003F7C0F" w:rsidRDefault="0052160A" w:rsidP="003F7C0F">
      <w:pPr>
        <w:numPr>
          <w:ilvl w:val="0"/>
          <w:numId w:val="17"/>
        </w:numPr>
        <w:tabs>
          <w:tab w:val="left" w:pos="284"/>
        </w:tabs>
        <w:ind w:left="426" w:right="709" w:hanging="283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  <w:proofErr w:type="gramStart"/>
      <w:r w:rsidR="00256741" w:rsidRPr="003F7C0F">
        <w:rPr>
          <w:sz w:val="28"/>
          <w:szCs w:val="28"/>
        </w:rPr>
        <w:t>компьютер</w:t>
      </w:r>
      <w:proofErr w:type="gramEnd"/>
      <w:r w:rsidR="00256741" w:rsidRPr="003F7C0F">
        <w:rPr>
          <w:sz w:val="28"/>
          <w:szCs w:val="28"/>
        </w:rPr>
        <w:t xml:space="preserve"> с выходом в Интернет, принтер, ксерокс, мультимедийный проектор.</w:t>
      </w:r>
    </w:p>
    <w:p w:rsidR="00C6338B" w:rsidRPr="003F7C0F" w:rsidRDefault="00C6338B" w:rsidP="003F7C0F">
      <w:pPr>
        <w:ind w:left="709" w:right="709"/>
        <w:contextualSpacing/>
        <w:jc w:val="both"/>
        <w:rPr>
          <w:sz w:val="28"/>
          <w:szCs w:val="28"/>
        </w:rPr>
      </w:pPr>
    </w:p>
    <w:p w:rsidR="00256741" w:rsidRPr="003F7C0F" w:rsidRDefault="00812BBE" w:rsidP="003F7C0F">
      <w:pPr>
        <w:pStyle w:val="textbody"/>
        <w:tabs>
          <w:tab w:val="num" w:pos="1852"/>
        </w:tabs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F7C0F">
        <w:rPr>
          <w:rFonts w:ascii="Times New Roman" w:hAnsi="Times New Roman"/>
          <w:b/>
          <w:sz w:val="28"/>
          <w:szCs w:val="28"/>
        </w:rPr>
        <w:t xml:space="preserve"> </w:t>
      </w:r>
      <w:r w:rsidR="00256741" w:rsidRPr="003F7C0F">
        <w:rPr>
          <w:rFonts w:ascii="Times New Roman" w:hAnsi="Times New Roman"/>
          <w:b/>
          <w:sz w:val="28"/>
          <w:szCs w:val="28"/>
        </w:rPr>
        <w:t xml:space="preserve">Кадровые условия. </w:t>
      </w:r>
    </w:p>
    <w:p w:rsidR="00B01BAC" w:rsidRPr="003F7C0F" w:rsidRDefault="00B01BAC" w:rsidP="003F7C0F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>Педагог – организатор по реализации программы в лагере</w:t>
      </w:r>
    </w:p>
    <w:p w:rsidR="00256741" w:rsidRPr="003F7C0F" w:rsidRDefault="00256741" w:rsidP="003F7C0F">
      <w:pPr>
        <w:pStyle w:val="textbody"/>
        <w:spacing w:before="0" w:beforeAutospacing="0" w:after="0" w:afterAutospacing="0"/>
        <w:ind w:left="709" w:right="70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>– автор и руководитель программы лагеря</w:t>
      </w:r>
    </w:p>
    <w:p w:rsidR="00256741" w:rsidRPr="003F7C0F" w:rsidRDefault="00256741" w:rsidP="003F7C0F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 xml:space="preserve">Воспитатель по </w:t>
      </w:r>
      <w:r w:rsidR="005F7AB7" w:rsidRPr="003F7C0F">
        <w:rPr>
          <w:rFonts w:ascii="Times New Roman" w:hAnsi="Times New Roman"/>
          <w:sz w:val="28"/>
          <w:szCs w:val="28"/>
        </w:rPr>
        <w:t>4</w:t>
      </w:r>
      <w:r w:rsidRPr="003F7C0F">
        <w:rPr>
          <w:rFonts w:ascii="Times New Roman" w:hAnsi="Times New Roman"/>
          <w:sz w:val="28"/>
          <w:szCs w:val="28"/>
        </w:rPr>
        <w:t xml:space="preserve"> человек</w:t>
      </w:r>
      <w:r w:rsidR="00AA0A66" w:rsidRPr="003F7C0F">
        <w:rPr>
          <w:rFonts w:ascii="Times New Roman" w:hAnsi="Times New Roman"/>
          <w:sz w:val="28"/>
          <w:szCs w:val="28"/>
        </w:rPr>
        <w:t>а</w:t>
      </w:r>
      <w:r w:rsidRPr="003F7C0F">
        <w:rPr>
          <w:rFonts w:ascii="Times New Roman" w:hAnsi="Times New Roman"/>
          <w:sz w:val="28"/>
          <w:szCs w:val="28"/>
        </w:rPr>
        <w:t xml:space="preserve"> на отряд</w:t>
      </w:r>
    </w:p>
    <w:p w:rsidR="00256741" w:rsidRPr="003F7C0F" w:rsidRDefault="005F7AB7" w:rsidP="003F7C0F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>Вожатый по 2</w:t>
      </w:r>
      <w:r w:rsidR="00B01BAC" w:rsidRPr="003F7C0F">
        <w:rPr>
          <w:rFonts w:ascii="Times New Roman" w:hAnsi="Times New Roman"/>
          <w:sz w:val="28"/>
          <w:szCs w:val="28"/>
        </w:rPr>
        <w:t xml:space="preserve"> человека</w:t>
      </w:r>
      <w:r w:rsidR="00256741" w:rsidRPr="003F7C0F">
        <w:rPr>
          <w:rFonts w:ascii="Times New Roman" w:hAnsi="Times New Roman"/>
          <w:sz w:val="28"/>
          <w:szCs w:val="28"/>
        </w:rPr>
        <w:t xml:space="preserve"> на отряд</w:t>
      </w:r>
    </w:p>
    <w:p w:rsidR="00967A72" w:rsidRPr="003F7C0F" w:rsidRDefault="00967A72" w:rsidP="003F7C0F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>Руководитель физической культуры.</w:t>
      </w:r>
    </w:p>
    <w:p w:rsidR="00256741" w:rsidRPr="003F7C0F" w:rsidRDefault="00256741" w:rsidP="003F7C0F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3F7C0F">
        <w:rPr>
          <w:rFonts w:ascii="Times New Roman" w:hAnsi="Times New Roman"/>
          <w:sz w:val="28"/>
          <w:szCs w:val="28"/>
        </w:rPr>
        <w:t>Руководители кружков</w:t>
      </w:r>
      <w:r w:rsidR="00B01BAC" w:rsidRPr="003F7C0F">
        <w:rPr>
          <w:rFonts w:ascii="Times New Roman" w:hAnsi="Times New Roman"/>
          <w:sz w:val="28"/>
          <w:szCs w:val="28"/>
        </w:rPr>
        <w:t xml:space="preserve"> 4 человека</w:t>
      </w:r>
    </w:p>
    <w:p w:rsidR="00256741" w:rsidRPr="003F7C0F" w:rsidRDefault="00B01BAC" w:rsidP="003F7C0F">
      <w:pPr>
        <w:numPr>
          <w:ilvl w:val="0"/>
          <w:numId w:val="25"/>
        </w:numPr>
        <w:ind w:left="709"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Социальный педагог</w:t>
      </w:r>
      <w:r w:rsidR="00256741" w:rsidRPr="003F7C0F">
        <w:rPr>
          <w:sz w:val="28"/>
          <w:szCs w:val="28"/>
        </w:rPr>
        <w:t>– работа по созданию благоприятного психологического климата в отрядах, анкетирование обучающихся и родителей, проведение диагностики.</w:t>
      </w:r>
    </w:p>
    <w:p w:rsidR="00812BBE" w:rsidRPr="003F7C0F" w:rsidRDefault="00812BBE" w:rsidP="003F7C0F">
      <w:pPr>
        <w:ind w:right="709"/>
        <w:jc w:val="both"/>
        <w:rPr>
          <w:sz w:val="28"/>
          <w:szCs w:val="28"/>
        </w:rPr>
      </w:pPr>
    </w:p>
    <w:p w:rsidR="00812BBE" w:rsidRPr="003F7C0F" w:rsidRDefault="00812BBE" w:rsidP="003F7C0F">
      <w:pPr>
        <w:ind w:right="709"/>
        <w:jc w:val="both"/>
        <w:rPr>
          <w:sz w:val="28"/>
          <w:szCs w:val="28"/>
        </w:rPr>
      </w:pPr>
    </w:p>
    <w:p w:rsidR="00256741" w:rsidRPr="003F7C0F" w:rsidRDefault="00256741" w:rsidP="003F7C0F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741" w:rsidRPr="003F7C0F" w:rsidRDefault="00812BBE" w:rsidP="003F7C0F">
      <w:pPr>
        <w:shd w:val="clear" w:color="auto" w:fill="FFFFFF"/>
        <w:ind w:right="709"/>
        <w:jc w:val="both"/>
        <w:rPr>
          <w:b/>
          <w:sz w:val="28"/>
          <w:szCs w:val="28"/>
        </w:rPr>
      </w:pPr>
      <w:r w:rsidRPr="003F7C0F">
        <w:rPr>
          <w:b/>
          <w:bCs/>
          <w:spacing w:val="-3"/>
          <w:sz w:val="28"/>
          <w:szCs w:val="28"/>
        </w:rPr>
        <w:t xml:space="preserve">      </w:t>
      </w:r>
      <w:r w:rsidR="00256741" w:rsidRPr="003F7C0F">
        <w:rPr>
          <w:b/>
          <w:sz w:val="28"/>
          <w:szCs w:val="28"/>
        </w:rPr>
        <w:t xml:space="preserve"> Педагогические условия:</w:t>
      </w:r>
    </w:p>
    <w:p w:rsidR="00256741" w:rsidRPr="003F7C0F" w:rsidRDefault="00256741" w:rsidP="003F7C0F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соответствие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направления и формирования работы целям и задачам лагерной смены, создание условий для индивидуального развития личности ребенка через участие </w:t>
      </w:r>
      <w:proofErr w:type="spellStart"/>
      <w:r w:rsidRPr="003F7C0F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3F7C0F">
        <w:rPr>
          <w:rFonts w:ascii="Times New Roman" w:hAnsi="Times New Roman"/>
          <w:sz w:val="28"/>
          <w:szCs w:val="28"/>
        </w:rPr>
        <w:t xml:space="preserve"> мероприятий в дополнительном образовании по интересам;</w:t>
      </w:r>
    </w:p>
    <w:p w:rsidR="00256741" w:rsidRPr="003F7C0F" w:rsidRDefault="00256741" w:rsidP="003F7C0F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отбор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педагогических приемов и средств с учетом возрастных особенностей детей;</w:t>
      </w:r>
    </w:p>
    <w:p w:rsidR="00256741" w:rsidRPr="003F7C0F" w:rsidRDefault="00256741" w:rsidP="003F7C0F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обеспечение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единства и взаимосвязи управления самоуправления;</w:t>
      </w:r>
    </w:p>
    <w:p w:rsidR="005F7AB7" w:rsidRPr="003F7C0F" w:rsidRDefault="00256741" w:rsidP="003F7C0F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C0F">
        <w:rPr>
          <w:rFonts w:ascii="Times New Roman" w:hAnsi="Times New Roman"/>
          <w:sz w:val="28"/>
          <w:szCs w:val="28"/>
        </w:rPr>
        <w:t>единство</w:t>
      </w:r>
      <w:proofErr w:type="gramEnd"/>
      <w:r w:rsidRPr="003F7C0F">
        <w:rPr>
          <w:rFonts w:ascii="Times New Roman" w:hAnsi="Times New Roman"/>
          <w:sz w:val="28"/>
          <w:szCs w:val="28"/>
        </w:rPr>
        <w:t xml:space="preserve"> педагогических требований во взаимоотношениях с детьми.</w:t>
      </w:r>
    </w:p>
    <w:p w:rsidR="005F7AB7" w:rsidRPr="003F7C0F" w:rsidRDefault="005F7AB7" w:rsidP="003F7C0F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2757B" w:rsidRPr="003F7C0F" w:rsidRDefault="0012757B" w:rsidP="003F7C0F">
      <w:pPr>
        <w:ind w:right="709"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           3.Психолого-педагогическое сопровождение смены.</w:t>
      </w:r>
    </w:p>
    <w:p w:rsidR="0012757B" w:rsidRPr="003F7C0F" w:rsidRDefault="0012757B" w:rsidP="003F7C0F">
      <w:pPr>
        <w:ind w:left="709" w:right="709" w:firstLine="720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ребенка.</w:t>
      </w:r>
    </w:p>
    <w:p w:rsidR="0012757B" w:rsidRPr="003F7C0F" w:rsidRDefault="0012757B" w:rsidP="003F7C0F">
      <w:pPr>
        <w:ind w:left="709"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Компоненты </w:t>
      </w:r>
      <w:proofErr w:type="spellStart"/>
      <w:r w:rsidRPr="003F7C0F">
        <w:rPr>
          <w:sz w:val="28"/>
          <w:szCs w:val="28"/>
        </w:rPr>
        <w:t>психолого</w:t>
      </w:r>
      <w:proofErr w:type="spellEnd"/>
      <w:r w:rsidRPr="003F7C0F">
        <w:rPr>
          <w:sz w:val="28"/>
          <w:szCs w:val="28"/>
        </w:rPr>
        <w:t xml:space="preserve"> – педагогического сопровождения:</w:t>
      </w:r>
    </w:p>
    <w:p w:rsidR="0012757B" w:rsidRPr="003F7C0F" w:rsidRDefault="0012757B" w:rsidP="003F7C0F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Диагностический;</w:t>
      </w:r>
    </w:p>
    <w:p w:rsidR="0012757B" w:rsidRPr="003F7C0F" w:rsidRDefault="0012757B" w:rsidP="003F7C0F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Консультационный;</w:t>
      </w:r>
    </w:p>
    <w:p w:rsidR="0012757B" w:rsidRPr="003F7C0F" w:rsidRDefault="0012757B" w:rsidP="003F7C0F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Прогностический</w:t>
      </w:r>
    </w:p>
    <w:p w:rsidR="0012757B" w:rsidRPr="003F7C0F" w:rsidRDefault="0012757B" w:rsidP="003F7C0F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Практический.</w:t>
      </w:r>
    </w:p>
    <w:p w:rsidR="0012757B" w:rsidRPr="003F7C0F" w:rsidRDefault="0012757B" w:rsidP="003F7C0F">
      <w:pPr>
        <w:ind w:left="709" w:right="709" w:firstLine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Функции психолого-педагогического сопровождения ребенка в условиях лагеря:</w:t>
      </w:r>
    </w:p>
    <w:p w:rsidR="0012757B" w:rsidRPr="003F7C0F" w:rsidRDefault="0012757B" w:rsidP="003F7C0F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>Воспитательная – восстановление положительных качеств, позволяющих ребенку комфортно чувствовать себя в окружающее среде;</w:t>
      </w:r>
    </w:p>
    <w:p w:rsidR="0012757B" w:rsidRPr="003F7C0F" w:rsidRDefault="0012757B" w:rsidP="003F7C0F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12757B" w:rsidRPr="003F7C0F" w:rsidRDefault="0012757B" w:rsidP="003F7C0F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Стимулирующая – направлена на активизацию положительной социально-полезной, предметно-практической деятельности ребенка;</w:t>
      </w:r>
    </w:p>
    <w:p w:rsidR="0012757B" w:rsidRPr="003F7C0F" w:rsidRDefault="0012757B" w:rsidP="003F7C0F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Корректирующая – связана с исправлением отрицательных качеств в личности и предполагает применение разнообразных методов и методик, </w:t>
      </w:r>
    </w:p>
    <w:p w:rsidR="0012757B" w:rsidRPr="003F7C0F" w:rsidRDefault="0012757B" w:rsidP="003F7C0F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Направленных на корректировку мотивационно-ценностных ориентаций и установок в общении и поведении.</w:t>
      </w:r>
    </w:p>
    <w:p w:rsidR="0012757B" w:rsidRPr="003F7C0F" w:rsidRDefault="0012757B" w:rsidP="003F7C0F">
      <w:pPr>
        <w:rPr>
          <w:i/>
          <w:sz w:val="28"/>
          <w:szCs w:val="28"/>
        </w:rPr>
      </w:pPr>
    </w:p>
    <w:p w:rsidR="00A84288" w:rsidRPr="003F7C0F" w:rsidRDefault="00A84288" w:rsidP="003F7C0F">
      <w:pPr>
        <w:ind w:right="709"/>
        <w:contextualSpacing/>
        <w:jc w:val="both"/>
        <w:rPr>
          <w:b/>
          <w:sz w:val="28"/>
          <w:szCs w:val="28"/>
        </w:rPr>
      </w:pPr>
    </w:p>
    <w:p w:rsidR="00256741" w:rsidRPr="003F7C0F" w:rsidRDefault="00A84288" w:rsidP="003F7C0F">
      <w:pPr>
        <w:ind w:right="709"/>
        <w:contextualSpacing/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          </w:t>
      </w:r>
      <w:r w:rsidR="00256741" w:rsidRPr="003F7C0F">
        <w:rPr>
          <w:b/>
          <w:sz w:val="28"/>
          <w:szCs w:val="28"/>
        </w:rPr>
        <w:t>5. Финансовое обеспечение</w:t>
      </w:r>
    </w:p>
    <w:p w:rsidR="00A84288" w:rsidRPr="003F7C0F" w:rsidRDefault="00A84288" w:rsidP="003F7C0F">
      <w:pPr>
        <w:ind w:right="709"/>
        <w:contextualSpacing/>
        <w:jc w:val="both"/>
        <w:rPr>
          <w:sz w:val="28"/>
          <w:szCs w:val="28"/>
        </w:rPr>
      </w:pPr>
      <w:r w:rsidRPr="003F7C0F">
        <w:rPr>
          <w:b/>
          <w:sz w:val="28"/>
          <w:szCs w:val="28"/>
        </w:rPr>
        <w:t xml:space="preserve">         </w:t>
      </w:r>
      <w:r w:rsidR="00256741" w:rsidRPr="003F7C0F">
        <w:rPr>
          <w:sz w:val="28"/>
          <w:szCs w:val="28"/>
        </w:rPr>
        <w:t>Финансирование за счет средств рег</w:t>
      </w:r>
      <w:r w:rsidR="00F61520" w:rsidRPr="003F7C0F">
        <w:rPr>
          <w:sz w:val="28"/>
          <w:szCs w:val="28"/>
        </w:rPr>
        <w:t xml:space="preserve">ионального областного </w:t>
      </w:r>
      <w:r w:rsidRPr="003F7C0F">
        <w:rPr>
          <w:sz w:val="28"/>
          <w:szCs w:val="28"/>
        </w:rPr>
        <w:t xml:space="preserve">  </w:t>
      </w:r>
    </w:p>
    <w:p w:rsidR="00256741" w:rsidRPr="003F7C0F" w:rsidRDefault="00A84288" w:rsidP="003F7C0F">
      <w:pPr>
        <w:ind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</w:t>
      </w:r>
      <w:proofErr w:type="gramStart"/>
      <w:r w:rsidR="00F61520" w:rsidRPr="003F7C0F">
        <w:rPr>
          <w:sz w:val="28"/>
          <w:szCs w:val="28"/>
        </w:rPr>
        <w:t>бюджета</w:t>
      </w:r>
      <w:proofErr w:type="gramEnd"/>
      <w:r w:rsidR="00F61520" w:rsidRPr="003F7C0F">
        <w:rPr>
          <w:sz w:val="28"/>
          <w:szCs w:val="28"/>
        </w:rPr>
        <w:t>.</w:t>
      </w:r>
    </w:p>
    <w:p w:rsidR="00255BAB" w:rsidRPr="003F7C0F" w:rsidRDefault="00255BAB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924723" w:rsidRPr="003F7C0F" w:rsidRDefault="00924723" w:rsidP="003F7C0F">
      <w:pPr>
        <w:rPr>
          <w:i/>
          <w:sz w:val="28"/>
          <w:szCs w:val="28"/>
        </w:rPr>
      </w:pPr>
    </w:p>
    <w:p w:rsidR="00B14651" w:rsidRPr="003F7C0F" w:rsidRDefault="00B14651" w:rsidP="003F7C0F">
      <w:pPr>
        <w:rPr>
          <w:i/>
          <w:sz w:val="28"/>
          <w:szCs w:val="28"/>
        </w:rPr>
      </w:pPr>
    </w:p>
    <w:p w:rsidR="00B14651" w:rsidRPr="003F7C0F" w:rsidRDefault="00B14651" w:rsidP="003F7C0F">
      <w:pPr>
        <w:rPr>
          <w:i/>
          <w:sz w:val="28"/>
          <w:szCs w:val="28"/>
        </w:rPr>
      </w:pPr>
    </w:p>
    <w:p w:rsidR="00255BAB" w:rsidRPr="003F7C0F" w:rsidRDefault="00255BAB" w:rsidP="003F7C0F">
      <w:pPr>
        <w:jc w:val="center"/>
        <w:rPr>
          <w:b/>
          <w:sz w:val="28"/>
          <w:szCs w:val="28"/>
        </w:rPr>
      </w:pPr>
      <w:proofErr w:type="gramStart"/>
      <w:r w:rsidRPr="003F7C0F">
        <w:rPr>
          <w:b/>
          <w:sz w:val="28"/>
          <w:szCs w:val="28"/>
        </w:rPr>
        <w:lastRenderedPageBreak/>
        <w:t>СМЕТА  РАСХОДОВ</w:t>
      </w:r>
      <w:proofErr w:type="gramEnd"/>
      <w:r w:rsidRPr="003F7C0F">
        <w:rPr>
          <w:b/>
          <w:sz w:val="28"/>
          <w:szCs w:val="28"/>
        </w:rPr>
        <w:t xml:space="preserve">: </w:t>
      </w:r>
    </w:p>
    <w:p w:rsidR="00255BAB" w:rsidRPr="003F7C0F" w:rsidRDefault="00255BAB" w:rsidP="003F7C0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95"/>
        <w:gridCol w:w="2350"/>
        <w:gridCol w:w="2693"/>
      </w:tblGrid>
      <w:tr w:rsidR="00255BAB" w:rsidRPr="003F7C0F" w:rsidTr="00D85C30">
        <w:tc>
          <w:tcPr>
            <w:tcW w:w="498" w:type="dxa"/>
          </w:tcPr>
          <w:p w:rsidR="00255BAB" w:rsidRPr="003F7C0F" w:rsidRDefault="00255BAB" w:rsidP="003F7C0F">
            <w:pPr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95" w:type="dxa"/>
          </w:tcPr>
          <w:p w:rsidR="00255BAB" w:rsidRPr="003F7C0F" w:rsidRDefault="00255BAB" w:rsidP="003F7C0F">
            <w:pPr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Наименование </w:t>
            </w:r>
          </w:p>
          <w:p w:rsidR="00255BAB" w:rsidRPr="003F7C0F" w:rsidRDefault="00255BAB" w:rsidP="003F7C0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F7C0F">
              <w:rPr>
                <w:b/>
                <w:sz w:val="28"/>
                <w:szCs w:val="28"/>
              </w:rPr>
              <w:t>статьи</w:t>
            </w:r>
            <w:proofErr w:type="gramEnd"/>
            <w:r w:rsidRPr="003F7C0F">
              <w:rPr>
                <w:b/>
                <w:sz w:val="28"/>
                <w:szCs w:val="28"/>
              </w:rPr>
              <w:t xml:space="preserve"> расходов</w:t>
            </w:r>
          </w:p>
        </w:tc>
        <w:tc>
          <w:tcPr>
            <w:tcW w:w="2350" w:type="dxa"/>
          </w:tcPr>
          <w:p w:rsidR="00255BAB" w:rsidRPr="003F7C0F" w:rsidRDefault="00255BAB" w:rsidP="003F7C0F">
            <w:pPr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Всего</w:t>
            </w:r>
          </w:p>
          <w:p w:rsidR="00255BAB" w:rsidRPr="003F7C0F" w:rsidRDefault="00255BAB" w:rsidP="003F7C0F">
            <w:pPr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693" w:type="dxa"/>
          </w:tcPr>
          <w:p w:rsidR="00255BAB" w:rsidRPr="003F7C0F" w:rsidRDefault="00255BAB" w:rsidP="003F7C0F">
            <w:pPr>
              <w:jc w:val="center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 xml:space="preserve">Источник </w:t>
            </w:r>
          </w:p>
        </w:tc>
      </w:tr>
      <w:tr w:rsidR="00255BAB" w:rsidRPr="003F7C0F" w:rsidTr="00D85C30">
        <w:tc>
          <w:tcPr>
            <w:tcW w:w="498" w:type="dxa"/>
          </w:tcPr>
          <w:p w:rsidR="00255BAB" w:rsidRPr="003F7C0F" w:rsidRDefault="00255BA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1.</w:t>
            </w:r>
          </w:p>
        </w:tc>
        <w:tc>
          <w:tcPr>
            <w:tcW w:w="3395" w:type="dxa"/>
          </w:tcPr>
          <w:p w:rsidR="00255BAB" w:rsidRPr="003F7C0F" w:rsidRDefault="00255BA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Оплата питания в лагере дневного пребывания детей</w:t>
            </w:r>
          </w:p>
        </w:tc>
        <w:tc>
          <w:tcPr>
            <w:tcW w:w="2350" w:type="dxa"/>
          </w:tcPr>
          <w:p w:rsidR="00255BAB" w:rsidRPr="003F7C0F" w:rsidRDefault="00255BA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241.110 на две смены (на 95 детей)</w:t>
            </w:r>
          </w:p>
        </w:tc>
        <w:tc>
          <w:tcPr>
            <w:tcW w:w="2693" w:type="dxa"/>
          </w:tcPr>
          <w:p w:rsidR="00255BAB" w:rsidRPr="003F7C0F" w:rsidRDefault="00255BAB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Областной бюджет</w:t>
            </w:r>
          </w:p>
        </w:tc>
      </w:tr>
      <w:tr w:rsidR="00D85C30" w:rsidRPr="003F7C0F" w:rsidTr="00A85C45">
        <w:tc>
          <w:tcPr>
            <w:tcW w:w="498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Приобретение канцелярских товаров</w:t>
            </w:r>
            <w:r w:rsidR="00D56266" w:rsidRPr="003F7C0F">
              <w:rPr>
                <w:sz w:val="28"/>
                <w:szCs w:val="28"/>
              </w:rPr>
              <w:t>, настольных игр</w:t>
            </w:r>
          </w:p>
        </w:tc>
        <w:tc>
          <w:tcPr>
            <w:tcW w:w="2350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12.000 рублей на 1,3 смены</w:t>
            </w:r>
          </w:p>
        </w:tc>
        <w:tc>
          <w:tcPr>
            <w:tcW w:w="2693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Добровольное родительское пожертвование</w:t>
            </w:r>
          </w:p>
        </w:tc>
      </w:tr>
      <w:tr w:rsidR="00D85C30" w:rsidRPr="003F7C0F" w:rsidTr="00A85C45">
        <w:tc>
          <w:tcPr>
            <w:tcW w:w="498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Приобретение хозяйственных товаров</w:t>
            </w:r>
          </w:p>
        </w:tc>
        <w:tc>
          <w:tcPr>
            <w:tcW w:w="2350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4000 рублей на 1,3 смены</w:t>
            </w:r>
          </w:p>
        </w:tc>
        <w:tc>
          <w:tcPr>
            <w:tcW w:w="2693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Собственные средства</w:t>
            </w:r>
          </w:p>
        </w:tc>
      </w:tr>
      <w:tr w:rsidR="00D85C30" w:rsidRPr="003F7C0F" w:rsidTr="00A85C45">
        <w:tc>
          <w:tcPr>
            <w:tcW w:w="498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Выездные поездки в цирк, музей, бассейн, на аттракционы…</w:t>
            </w:r>
          </w:p>
        </w:tc>
        <w:tc>
          <w:tcPr>
            <w:tcW w:w="2350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31.500 рублей на 1,3 смены</w:t>
            </w:r>
          </w:p>
        </w:tc>
        <w:tc>
          <w:tcPr>
            <w:tcW w:w="2693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Добровольное родительское пожертвование</w:t>
            </w:r>
          </w:p>
        </w:tc>
      </w:tr>
      <w:tr w:rsidR="00D85C30" w:rsidRPr="003F7C0F" w:rsidTr="00A85C45">
        <w:tc>
          <w:tcPr>
            <w:tcW w:w="498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                 </w:t>
            </w:r>
            <w:r w:rsidRPr="003F7C0F">
              <w:rPr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2350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288.610рублей на 1,3 смены</w:t>
            </w:r>
          </w:p>
        </w:tc>
        <w:tc>
          <w:tcPr>
            <w:tcW w:w="2693" w:type="dxa"/>
          </w:tcPr>
          <w:p w:rsidR="00D85C30" w:rsidRPr="003F7C0F" w:rsidRDefault="00D85C30" w:rsidP="003F7C0F">
            <w:pPr>
              <w:rPr>
                <w:sz w:val="28"/>
                <w:szCs w:val="28"/>
              </w:rPr>
            </w:pPr>
          </w:p>
        </w:tc>
      </w:tr>
    </w:tbl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12757B" w:rsidRPr="003F7C0F" w:rsidRDefault="0012757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D85C30" w:rsidRPr="003F7C0F" w:rsidRDefault="00D85C30" w:rsidP="003F7C0F">
      <w:pPr>
        <w:rPr>
          <w:sz w:val="28"/>
          <w:szCs w:val="28"/>
        </w:rPr>
      </w:pPr>
    </w:p>
    <w:p w:rsidR="00D85C30" w:rsidRPr="003F7C0F" w:rsidRDefault="00D85C30" w:rsidP="003F7C0F">
      <w:pPr>
        <w:rPr>
          <w:sz w:val="28"/>
          <w:szCs w:val="28"/>
        </w:rPr>
      </w:pPr>
    </w:p>
    <w:p w:rsidR="00255BAB" w:rsidRPr="003F7C0F" w:rsidRDefault="00255BAB" w:rsidP="003F7C0F">
      <w:pPr>
        <w:rPr>
          <w:sz w:val="28"/>
          <w:szCs w:val="28"/>
        </w:rPr>
      </w:pPr>
    </w:p>
    <w:p w:rsidR="00255BAB" w:rsidRPr="003F7C0F" w:rsidRDefault="00255BAB" w:rsidP="003F7C0F">
      <w:pPr>
        <w:ind w:right="709"/>
        <w:contextualSpacing/>
        <w:jc w:val="both"/>
        <w:rPr>
          <w:sz w:val="28"/>
          <w:szCs w:val="28"/>
        </w:rPr>
      </w:pPr>
    </w:p>
    <w:p w:rsidR="00BF2C6D" w:rsidRPr="003F7C0F" w:rsidRDefault="00BF2C6D" w:rsidP="003F7C0F">
      <w:pPr>
        <w:pStyle w:val="a7"/>
        <w:ind w:left="709" w:right="709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3C3CE1" w:rsidRPr="003F7C0F" w:rsidRDefault="003C3CE1" w:rsidP="003F7C0F">
      <w:pPr>
        <w:pStyle w:val="a7"/>
        <w:ind w:left="709" w:right="709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3F7C0F">
        <w:rPr>
          <w:rFonts w:ascii="Times New Roman" w:hAnsi="Times New Roman"/>
          <w:b/>
          <w:bCs/>
          <w:i/>
          <w:sz w:val="28"/>
          <w:szCs w:val="28"/>
          <w:u w:val="single"/>
        </w:rPr>
        <w:lastRenderedPageBreak/>
        <w:t>Факторы риска и меры их профилактики</w:t>
      </w:r>
    </w:p>
    <w:p w:rsidR="003C3CE1" w:rsidRPr="003F7C0F" w:rsidRDefault="003C3CE1" w:rsidP="003F7C0F">
      <w:pPr>
        <w:pStyle w:val="a7"/>
        <w:ind w:left="709" w:right="709"/>
        <w:rPr>
          <w:rFonts w:ascii="Times New Roman" w:hAnsi="Times New Roman"/>
          <w:sz w:val="28"/>
          <w:szCs w:val="28"/>
        </w:rPr>
      </w:pPr>
    </w:p>
    <w:p w:rsidR="008A1C0A" w:rsidRPr="003F7C0F" w:rsidRDefault="008A1C0A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794"/>
        <w:gridCol w:w="5011"/>
      </w:tblGrid>
      <w:tr w:rsidR="009C070E" w:rsidRPr="003F7C0F" w:rsidTr="009C070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Факторы риска</w:t>
            </w:r>
          </w:p>
        </w:tc>
        <w:tc>
          <w:tcPr>
            <w:tcW w:w="5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Меры профилактики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Плохая погода, не позволяющая активно отдыхать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Изменение режима дня по отношению к запланированным видам деятельности. Запасные формы работ</w:t>
            </w:r>
            <w:r w:rsidR="00B14651" w:rsidRPr="003F7C0F">
              <w:rPr>
                <w:color w:val="000000"/>
                <w:sz w:val="28"/>
                <w:szCs w:val="28"/>
              </w:rPr>
              <w:t>ы, адаптированные для работы в </w:t>
            </w:r>
            <w:r w:rsidRPr="003F7C0F">
              <w:rPr>
                <w:color w:val="000000"/>
                <w:sz w:val="28"/>
                <w:szCs w:val="28"/>
              </w:rPr>
              <w:t>помещении.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Пассивность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Отбор эффективных методов и средств для повышения активности участников программы: стимулирование мотивации.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Усталость педагогического коллектива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Четкое распределение обязанностей, объединение коллективных усилий в сложных ситуациях.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Утомляемость детей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Хорошая организация мероприятий, чередование игровой деятельности с творческой, интеллектуальной, спортивной и др.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Эмоциональное сгорание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Травматизм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 xml:space="preserve">Инструктаж по технике безопасности. Исключение </w:t>
            </w:r>
            <w:proofErr w:type="spellStart"/>
            <w:r w:rsidRPr="003F7C0F">
              <w:rPr>
                <w:color w:val="000000"/>
                <w:sz w:val="28"/>
                <w:szCs w:val="28"/>
              </w:rPr>
              <w:t>травмоопасных</w:t>
            </w:r>
            <w:proofErr w:type="spellEnd"/>
            <w:r w:rsidRPr="003F7C0F">
              <w:rPr>
                <w:color w:val="000000"/>
                <w:sz w:val="28"/>
                <w:szCs w:val="28"/>
              </w:rPr>
              <w:t xml:space="preserve"> ситуаций, бдительность и ответственность за здоровье и жизнь детей.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Недостаточность спортивного и игрового инвентаря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Своевременное и достаточное обеспечение.</w:t>
            </w:r>
          </w:p>
        </w:tc>
      </w:tr>
      <w:tr w:rsidR="009C070E" w:rsidRPr="003F7C0F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Подвижные игры на улице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3F7C0F" w:rsidRDefault="009C070E" w:rsidP="003F7C0F">
            <w:pPr>
              <w:spacing w:after="240"/>
              <w:rPr>
                <w:color w:val="000000"/>
                <w:sz w:val="28"/>
                <w:szCs w:val="28"/>
              </w:rPr>
            </w:pPr>
            <w:r w:rsidRPr="003F7C0F">
              <w:rPr>
                <w:color w:val="000000"/>
                <w:sz w:val="28"/>
                <w:szCs w:val="28"/>
              </w:rPr>
              <w:t>Чередование игр на улице и в помещении.</w:t>
            </w:r>
          </w:p>
        </w:tc>
      </w:tr>
    </w:tbl>
    <w:p w:rsidR="009C070E" w:rsidRPr="003F7C0F" w:rsidRDefault="009C070E" w:rsidP="003F7C0F">
      <w:pPr>
        <w:shd w:val="clear" w:color="auto" w:fill="FFFFFF"/>
        <w:spacing w:after="240"/>
        <w:ind w:left="360"/>
        <w:jc w:val="center"/>
        <w:rPr>
          <w:color w:val="000000"/>
          <w:sz w:val="28"/>
          <w:szCs w:val="28"/>
        </w:rPr>
      </w:pPr>
      <w:r w:rsidRPr="003F7C0F">
        <w:rPr>
          <w:b/>
          <w:bCs/>
          <w:color w:val="000000"/>
          <w:sz w:val="28"/>
          <w:szCs w:val="28"/>
        </w:rPr>
        <w:t> </w:t>
      </w:r>
    </w:p>
    <w:p w:rsidR="0012757B" w:rsidRPr="003F7C0F" w:rsidRDefault="0012757B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12757B" w:rsidRPr="003F7C0F" w:rsidRDefault="0012757B" w:rsidP="003F7C0F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FE3F30" w:rsidRPr="003F7C0F" w:rsidRDefault="00FE3F30" w:rsidP="003F7C0F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lastRenderedPageBreak/>
        <w:t>Ожидаемые результаты</w:t>
      </w:r>
      <w:r w:rsidR="00091C55" w:rsidRPr="003F7C0F">
        <w:rPr>
          <w:b/>
          <w:i/>
          <w:sz w:val="28"/>
          <w:szCs w:val="28"/>
          <w:u w:val="single"/>
        </w:rPr>
        <w:t xml:space="preserve"> </w:t>
      </w:r>
      <w:r w:rsidR="00916A2F" w:rsidRPr="003F7C0F">
        <w:rPr>
          <w:b/>
          <w:i/>
          <w:sz w:val="28"/>
          <w:szCs w:val="28"/>
          <w:u w:val="single"/>
        </w:rPr>
        <w:t>и критерии их оценки</w:t>
      </w:r>
    </w:p>
    <w:p w:rsidR="00FE3F30" w:rsidRPr="003F7C0F" w:rsidRDefault="00FE3F30" w:rsidP="003F7C0F">
      <w:pPr>
        <w:ind w:left="709" w:right="709"/>
        <w:contextualSpacing/>
        <w:jc w:val="both"/>
        <w:rPr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b/>
          <w:bCs/>
          <w:color w:val="000000"/>
          <w:sz w:val="28"/>
          <w:szCs w:val="28"/>
        </w:rPr>
        <w:t>Для детей: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1.     Физическое и психологическое оздоровление детей.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2.     Приобретение детьми опыта общения со сверстниками.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3.     Самореализация в творческой и познавательной деятельности.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4.     Развитие патриотической и гражданской активности.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5.     Развитие важнейших духовно - нравственных качеств.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6.     Развитие лидерских качеств и умений.</w:t>
      </w:r>
    </w:p>
    <w:p w:rsidR="009C070E" w:rsidRPr="003F7C0F" w:rsidRDefault="009C070E" w:rsidP="003F7C0F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7.     Создание мотивации на познавательную деятельность.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8.Расширение представлений детей о истории России.</w:t>
      </w:r>
    </w:p>
    <w:p w:rsidR="009C070E" w:rsidRPr="003F7C0F" w:rsidRDefault="009C070E" w:rsidP="003F7C0F">
      <w:pPr>
        <w:shd w:val="clear" w:color="auto" w:fill="FFFFFF"/>
        <w:spacing w:after="75"/>
        <w:jc w:val="both"/>
        <w:outlineLvl w:val="2"/>
        <w:rPr>
          <w:b/>
          <w:bCs/>
          <w:color w:val="000000"/>
          <w:sz w:val="28"/>
          <w:szCs w:val="28"/>
        </w:rPr>
      </w:pPr>
      <w:r w:rsidRPr="003F7C0F">
        <w:rPr>
          <w:b/>
          <w:bCs/>
          <w:color w:val="000000"/>
          <w:sz w:val="28"/>
          <w:szCs w:val="28"/>
        </w:rPr>
        <w:t>Для педагогов: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1.     Умение ставить себя рядом с ребенком в   деятельности, а не против     него.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2.     Приобретение опыта помощи </w:t>
      </w:r>
      <w:r w:rsidR="00B14651" w:rsidRPr="003F7C0F">
        <w:rPr>
          <w:color w:val="000000"/>
          <w:sz w:val="28"/>
          <w:szCs w:val="28"/>
        </w:rPr>
        <w:t>ребёнку, понимания </w:t>
      </w:r>
      <w:r w:rsidRPr="003F7C0F">
        <w:rPr>
          <w:color w:val="000000"/>
          <w:sz w:val="28"/>
          <w:szCs w:val="28"/>
        </w:rPr>
        <w:t>себя, верить в свои силы, создавать ситуацию успеха.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b/>
          <w:bCs/>
          <w:color w:val="000000"/>
          <w:sz w:val="28"/>
          <w:szCs w:val="28"/>
        </w:rPr>
        <w:t>Реализация программы позволит: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Возродить патриотизм как важнейшую духовно-нравственную и социальную ценность в воспитании человека.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Получить адекватное отношение к семейным ценностям, к людям старшего поколения.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Приобщить к историческому прошлому.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Повысить уровень эффективной социализации детей и подростков группы «особого внимания».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Получить новую методическую систему обработки, хранения и воспроизводства лучшего опыта работы.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Повысить методический уровень вожатых и педагогического коллектива.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b/>
          <w:bCs/>
          <w:color w:val="000000"/>
          <w:sz w:val="28"/>
          <w:szCs w:val="28"/>
        </w:rPr>
        <w:t> 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b/>
          <w:bCs/>
          <w:color w:val="000000"/>
          <w:sz w:val="28"/>
          <w:szCs w:val="28"/>
        </w:rPr>
        <w:t>Критерии эффективности: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</w:t>
      </w:r>
      <w:r w:rsidRPr="003F7C0F">
        <w:rPr>
          <w:b/>
          <w:bCs/>
          <w:color w:val="000000"/>
          <w:sz w:val="28"/>
          <w:szCs w:val="28"/>
        </w:rPr>
        <w:t>Ценностно-целевой критерий -</w:t>
      </w:r>
      <w:r w:rsidRPr="003F7C0F">
        <w:rPr>
          <w:color w:val="000000"/>
          <w:sz w:val="28"/>
          <w:szCs w:val="28"/>
        </w:rPr>
        <w:t> фиксация процента участия детей в программах, сравнение динамики присутствия и активного участия в досуговых мероприятиях смены. Через наблюдения вожатых, статистические данные участия отрядов в делах.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</w:t>
      </w:r>
      <w:r w:rsidRPr="003F7C0F">
        <w:rPr>
          <w:b/>
          <w:bCs/>
          <w:color w:val="000000"/>
          <w:sz w:val="28"/>
          <w:szCs w:val="28"/>
        </w:rPr>
        <w:t>Когнитивный критерий -</w:t>
      </w:r>
      <w:r w:rsidRPr="003F7C0F">
        <w:rPr>
          <w:color w:val="000000"/>
          <w:sz w:val="28"/>
          <w:szCs w:val="28"/>
        </w:rPr>
        <w:t> путем анкетирования и устных опросов определить расширение познавательных потребностей. Проведение сравнительного анализа расширения тематики проводимых мероприятий.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</w:t>
      </w:r>
      <w:r w:rsidRPr="003F7C0F">
        <w:rPr>
          <w:b/>
          <w:bCs/>
          <w:color w:val="000000"/>
          <w:sz w:val="28"/>
          <w:szCs w:val="28"/>
        </w:rPr>
        <w:t>Эмоционально-мотивационный критерий -</w:t>
      </w:r>
      <w:r w:rsidR="00B14651" w:rsidRPr="003F7C0F">
        <w:rPr>
          <w:color w:val="000000"/>
          <w:sz w:val="28"/>
          <w:szCs w:val="28"/>
        </w:rPr>
        <w:t> сравнение уровня</w:t>
      </w:r>
      <w:r w:rsidRPr="003F7C0F">
        <w:rPr>
          <w:color w:val="000000"/>
          <w:sz w:val="28"/>
          <w:szCs w:val="28"/>
        </w:rPr>
        <w:t xml:space="preserve"> сплоченности коллектива, отряда, инициативности детских групп по контрольным командным мероприятиям в начале и конце смен.</w:t>
      </w:r>
    </w:p>
    <w:p w:rsidR="009C070E" w:rsidRPr="003F7C0F" w:rsidRDefault="009C070E" w:rsidP="003F7C0F">
      <w:pPr>
        <w:shd w:val="clear" w:color="auto" w:fill="FFFFFF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t>        </w:t>
      </w:r>
      <w:r w:rsidRPr="003F7C0F">
        <w:rPr>
          <w:b/>
          <w:bCs/>
          <w:color w:val="000000"/>
          <w:sz w:val="28"/>
          <w:szCs w:val="28"/>
        </w:rPr>
        <w:t> </w:t>
      </w:r>
      <w:proofErr w:type="spellStart"/>
      <w:r w:rsidRPr="003F7C0F">
        <w:rPr>
          <w:b/>
          <w:bCs/>
          <w:color w:val="000000"/>
          <w:sz w:val="28"/>
          <w:szCs w:val="28"/>
        </w:rPr>
        <w:t>Деятельностный</w:t>
      </w:r>
      <w:proofErr w:type="spellEnd"/>
      <w:r w:rsidRPr="003F7C0F">
        <w:rPr>
          <w:b/>
          <w:bCs/>
          <w:color w:val="000000"/>
          <w:sz w:val="28"/>
          <w:szCs w:val="28"/>
        </w:rPr>
        <w:t xml:space="preserve"> критерий - </w:t>
      </w:r>
      <w:r w:rsidRPr="003F7C0F">
        <w:rPr>
          <w:color w:val="000000"/>
          <w:sz w:val="28"/>
          <w:szCs w:val="28"/>
        </w:rPr>
        <w:t xml:space="preserve">определение процентного участия детей в основной </w:t>
      </w:r>
      <w:proofErr w:type="spellStart"/>
      <w:r w:rsidRPr="003F7C0F">
        <w:rPr>
          <w:color w:val="000000"/>
          <w:sz w:val="28"/>
          <w:szCs w:val="28"/>
        </w:rPr>
        <w:t>смыслообразующей</w:t>
      </w:r>
      <w:proofErr w:type="spellEnd"/>
      <w:r w:rsidRPr="003F7C0F">
        <w:rPr>
          <w:color w:val="000000"/>
          <w:sz w:val="28"/>
          <w:szCs w:val="28"/>
        </w:rPr>
        <w:t xml:space="preserve"> деятельности.</w:t>
      </w: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  <w:r w:rsidRPr="003F7C0F">
        <w:rPr>
          <w:color w:val="000000"/>
          <w:sz w:val="28"/>
          <w:szCs w:val="28"/>
        </w:rPr>
        <w:lastRenderedPageBreak/>
        <w:t>Проанализировать результаты работы всего коллектива лагеря поможет и</w:t>
      </w:r>
      <w:r w:rsidR="00B14651" w:rsidRPr="003F7C0F">
        <w:rPr>
          <w:color w:val="000000"/>
          <w:sz w:val="28"/>
          <w:szCs w:val="28"/>
        </w:rPr>
        <w:t xml:space="preserve"> мониторинговая деятельность и </w:t>
      </w:r>
      <w:r w:rsidRPr="003F7C0F">
        <w:rPr>
          <w:color w:val="000000"/>
          <w:sz w:val="28"/>
          <w:szCs w:val="28"/>
        </w:rPr>
        <w:t>материалы по рефлексии мероприятий, отзывы детей и родителей.</w:t>
      </w:r>
    </w:p>
    <w:p w:rsidR="009C070E" w:rsidRPr="003F7C0F" w:rsidRDefault="009C070E" w:rsidP="003F7C0F">
      <w:pPr>
        <w:shd w:val="clear" w:color="auto" w:fill="FFFFFF"/>
        <w:ind w:right="709"/>
        <w:jc w:val="both"/>
        <w:rPr>
          <w:sz w:val="28"/>
          <w:szCs w:val="28"/>
        </w:rPr>
      </w:pPr>
      <w:r w:rsidRPr="003F7C0F">
        <w:rPr>
          <w:b/>
          <w:bCs/>
          <w:i/>
          <w:iCs/>
          <w:color w:val="000000"/>
          <w:sz w:val="28"/>
          <w:szCs w:val="28"/>
        </w:rPr>
        <w:t> </w:t>
      </w:r>
      <w:r w:rsidRPr="003F7C0F">
        <w:rPr>
          <w:sz w:val="28"/>
          <w:szCs w:val="28"/>
        </w:rPr>
        <w:t xml:space="preserve">         Каждый день ребята заполняют экран настроения, что позволяет организовать индивидуальную работу с детьми. Разработан механизм обратной связи. </w:t>
      </w:r>
    </w:p>
    <w:p w:rsidR="009C070E" w:rsidRPr="003F7C0F" w:rsidRDefault="009C070E" w:rsidP="003F7C0F">
      <w:pPr>
        <w:ind w:right="709"/>
        <w:contextualSpacing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9C070E" w:rsidRPr="003F7C0F" w:rsidRDefault="009C070E" w:rsidP="003F7C0F">
      <w:pPr>
        <w:shd w:val="clear" w:color="auto" w:fill="FFFFFF"/>
        <w:ind w:left="709" w:right="709"/>
        <w:jc w:val="both"/>
        <w:outlineLvl w:val="0"/>
        <w:rPr>
          <w:b/>
          <w:i/>
          <w:color w:val="FF0000"/>
          <w:sz w:val="28"/>
          <w:szCs w:val="28"/>
          <w:u w:val="single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3F7C0F" w:rsidRDefault="009C070E" w:rsidP="003F7C0F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52160A" w:rsidRPr="003F7C0F" w:rsidRDefault="0052160A" w:rsidP="003F7C0F">
      <w:pPr>
        <w:ind w:left="709" w:right="709"/>
        <w:jc w:val="both"/>
        <w:rPr>
          <w:sz w:val="28"/>
          <w:szCs w:val="28"/>
        </w:rPr>
      </w:pPr>
    </w:p>
    <w:p w:rsidR="00C77896" w:rsidRPr="003F7C0F" w:rsidRDefault="00A6325B" w:rsidP="003F7C0F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  <w:r w:rsidRPr="003F7C0F">
        <w:rPr>
          <w:rFonts w:ascii="Times New Roman" w:hAnsi="Times New Roman" w:cs="Times New Roman"/>
          <w:noProof/>
          <w:color w:val="auto"/>
        </w:rPr>
        <w:lastRenderedPageBreak/>
        <mc:AlternateContent>
          <mc:Choice Requires="wpc">
            <w:drawing>
              <wp:inline distT="0" distB="0" distL="0" distR="0">
                <wp:extent cx="6400800" cy="3738245"/>
                <wp:effectExtent l="13970" t="8890" r="0" b="5715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1143173" y="1099580"/>
                            <a:ext cx="2857124" cy="148578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B62393" w:rsidRPr="00A01B0C" w:rsidRDefault="00B62393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01B0C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Что ожидают дети?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4000298" y="528881"/>
                            <a:ext cx="1828916" cy="686315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r>
                                <w:t>Самовыражение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2171382" y="0"/>
                            <a:ext cx="1486449" cy="87162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Pr="00A01B0C" w:rsidRDefault="00B62393" w:rsidP="00357EC9">
                              <w:pPr>
                                <w:jc w:val="center"/>
                              </w:pPr>
                            </w:p>
                            <w:p w:rsidR="00B62393" w:rsidRPr="00A01B0C" w:rsidRDefault="00B62393" w:rsidP="00357EC9">
                              <w:pPr>
                                <w:jc w:val="center"/>
                              </w:pPr>
                              <w:r w:rsidRPr="00A01B0C">
                                <w:t>Приключения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4171936" y="1766216"/>
                            <a:ext cx="1657278" cy="114221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</w:p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Дружба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71536" y="924927"/>
                            <a:ext cx="447716" cy="382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9765" y="2242619"/>
                            <a:ext cx="481720" cy="278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2969" y="871629"/>
                            <a:ext cx="114155" cy="227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886142" y="2128643"/>
                            <a:ext cx="343276" cy="1139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3471" y="1214376"/>
                            <a:ext cx="0" cy="571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3657831" y="2797739"/>
                            <a:ext cx="744844" cy="5288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1485640" y="2985512"/>
                            <a:ext cx="2053988" cy="752733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/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Новые знакомства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5640" cy="924927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/>
                            <w:p w:rsidR="00B62393" w:rsidRDefault="00B62393" w:rsidP="00357EC9">
                              <w:r>
                                <w:t>Яркий отдых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0" y="2514849"/>
                            <a:ext cx="1371484" cy="1020863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B62393" w:rsidRPr="00A01B0C" w:rsidRDefault="00B62393" w:rsidP="00357EC9">
                              <w:pPr>
                                <w:jc w:val="center"/>
                              </w:pPr>
                              <w:r w:rsidRPr="00A01B0C">
                                <w:t>Открытие нового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38" editas="canvas" style="width:7in;height:294.35pt;mso-position-horizontal-relative:char;mso-position-vertical-relative:line" coordsize="64008,37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width:64008;height:37382;visibility:visible;mso-wrap-style:square">
                  <v:fill o:detectmouseclick="t"/>
                  <v:path o:connecttype="none"/>
                </v:shape>
                <v:oval id="Oval 68" o:spid="_x0000_s1040" style="position:absolute;left:11431;top:10995;width:28571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yLMEA&#10;AADbAAAADwAAAGRycy9kb3ducmV2LnhtbERPS2sCMRC+F/wPYYReRLM+UNkaRYVC60nX0vOwme5u&#10;u5mEJNX135uC0Nt8fM9ZbTrTigv50FhWMB5lIIhLqxuuFHycX4dLECEia2wtk4IbBdise08rzLW9&#10;8okuRaxECuGQo4I6RpdLGcqaDIaRdcSJ+7LeYEzQV1J7vKZw08pJls2lwYZTQ42O9jWVP8WvUWBm&#10;u8HRHM5T2pVOFrel+/z270o997vtC4hIXfwXP9xvOs1fwN8v6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MizBAAAA2wAAAA8AAAAAAAAAAAAAAAAAmAIAAGRycy9kb3du&#10;cmV2LnhtbFBLBQYAAAAABAAEAPUAAACGAwAAAAA=&#10;" fillcolor="yellow">
                  <v:textbox>
                    <w:txbxContent>
                      <w:p w:rsidR="00B62393" w:rsidRDefault="00B62393" w:rsidP="00357EC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B62393" w:rsidRPr="00A01B0C" w:rsidRDefault="00B62393" w:rsidP="00357EC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1B0C">
                          <w:rPr>
                            <w:b/>
                            <w:bCs/>
                            <w:sz w:val="32"/>
                            <w:szCs w:val="32"/>
                          </w:rPr>
                          <w:t>Что ожидают дети?</w:t>
                        </w:r>
                      </w:p>
                    </w:txbxContent>
                  </v:textbox>
                </v:oval>
                <v:oval id="Oval 69" o:spid="_x0000_s1041" style="position:absolute;left:40002;top:5288;width:18290;height:6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i2MQA&#10;AADbAAAADwAAAGRycy9kb3ducmV2LnhtbESP0WrCQBBF3wv+wzJC3+rGQEWiq6hQqC2iTf2AITsm&#10;wexsyK4x/fvOg+DbDPfOvWeW68E1qqcu1J4NTCcJKOLC25pLA+ffj7c5qBCRLTaeycAfBVivRi9L&#10;zKy/8w/1eSyVhHDI0EAVY5tpHYqKHIaJb4lFu/jOYZS1K7Xt8C7hrtFpksy0w5qlocKWdhUV1/zm&#10;DOT58ftw2NtT+rUNae9O/fvmeDHmdTxsFqAiDfFpflx/WsEXWPlFB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xYtjEAAAA2wAAAA8AAAAAAAAAAAAAAAAAmAIAAGRycy9k&#10;b3ducmV2LnhtbFBLBQYAAAAABAAEAPUAAACJAwAAAAA=&#10;" fillcolor="#cfc">
                  <v:textbox>
                    <w:txbxContent>
                      <w:p w:rsidR="00B62393" w:rsidRDefault="00B62393" w:rsidP="00357EC9">
                        <w:r>
                          <w:t>Самовыражение</w:t>
                        </w:r>
                      </w:p>
                    </w:txbxContent>
                  </v:textbox>
                </v:oval>
                <v:oval id="Oval 70" o:spid="_x0000_s1042" style="position:absolute;left:21713;width:14865;height:8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HQ8EA&#10;AADbAAAADwAAAGRycy9kb3ducmV2LnhtbERP24rCMBB9F/yHMMK+aWpBcatRVBDcXUStfsDQjG2x&#10;mZQm1u7fmwVh3+ZwrrNYdaYSLTWutKxgPIpAEGdWl5wruF52wxkI55E1VpZJwS85WC37vQUm2j75&#10;TG3qcxFC2CWooPC+TqR0WUEG3cjWxIG72cagD7DJpW7wGcJNJeMomkqDJYeGAmvaFpTd04dRkKbH&#10;n8PhS5/i742LW3NqJ+vjTamPQbeeg/DU+X/x273XYf4n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9x0PBAAAA2wAAAA8AAAAAAAAAAAAAAAAAmAIAAGRycy9kb3du&#10;cmV2LnhtbFBLBQYAAAAABAAEAPUAAACGAwAAAAA=&#10;" fillcolor="#cfc">
                  <v:textbox>
                    <w:txbxContent>
                      <w:p w:rsidR="00B62393" w:rsidRPr="00A01B0C" w:rsidRDefault="00B62393" w:rsidP="00357EC9">
                        <w:pPr>
                          <w:jc w:val="center"/>
                        </w:pPr>
                      </w:p>
                      <w:p w:rsidR="00B62393" w:rsidRPr="00A01B0C" w:rsidRDefault="00B62393" w:rsidP="00357EC9">
                        <w:pPr>
                          <w:jc w:val="center"/>
                        </w:pPr>
                        <w:r w:rsidRPr="00A01B0C">
                          <w:t>Приключения</w:t>
                        </w:r>
                      </w:p>
                    </w:txbxContent>
                  </v:textbox>
                </v:oval>
                <v:oval id="Oval 71" o:spid="_x0000_s1043" style="position:absolute;left:41719;top:17662;width:16573;height:11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kY8AA&#10;AADbAAAADwAAAGRycy9kb3ducmV2LnhtbERPzYrCMBC+L/gOYYS9ramFFammRYWFdUXU6gMMzdgW&#10;m0lpYu2+vTkIHj++/2U2mEb01LnasoLpJAJBXFhdc6ngcv75moNwHlljY5kU/JODLB19LDHR9sEn&#10;6nNfihDCLkEFlfdtIqUrKjLoJrYlDtzVdgZ9gF0pdYePEG4aGUfRTBqsOTRU2NKmouKW342CPD/s&#10;9vutPsZ/axf35th/rw5XpT7Hw2oBwtPg3+KX+1cri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ukY8AAAADbAAAADwAAAAAAAAAAAAAAAACYAgAAZHJzL2Rvd25y&#10;ZXYueG1sUEsFBgAAAAAEAAQA9QAAAIUDAAAAAA==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</w:p>
                      <w:p w:rsidR="00B62393" w:rsidRDefault="00B62393" w:rsidP="00357EC9">
                        <w:pPr>
                          <w:jc w:val="center"/>
                        </w:pPr>
                        <w:r>
                          <w:t>Дружба</w:t>
                        </w:r>
                      </w:p>
                    </w:txbxContent>
                  </v:textbox>
                </v:oval>
                <v:line id="Line 72" o:spid="_x0000_s1044" style="position:absolute;flip:x y;visibility:visible;mso-wrap-style:square" from="9715,9249" to="14192,1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UHsUAAADbAAAADwAAAGRycy9kb3ducmV2LnhtbESPwWrDMBBE74H+g9hCb7HsHELqRjYh&#10;UOghl6Slua6treXEWtmW4rh/XxUKPQ4z84bZlrPtxESjbx0ryJIUBHHtdMuNgo/31+UGhA/IGjvH&#10;pOCbPJTFw2KLuXZ3PtJ0Co2IEPY5KjAh9LmUvjZk0SeuJ47elxsthijHRuoR7xFuO7lK07W02HJc&#10;MNjT3lB9Pd2sgqm6ZZfPw/Hqq/PwXG3MsD8Ma6WeHufdC4hAc/gP/7XftIJVBr9f4g+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IUHsUAAADbAAAADwAAAAAAAAAA&#10;AAAAAAChAgAAZHJzL2Rvd25yZXYueG1sUEsFBgAAAAAEAAQA+QAAAJMDAAAAAA==&#10;">
                  <v:stroke endarrow="block"/>
                </v:line>
                <v:line id="Line 73" o:spid="_x0000_s1045" style="position:absolute;flip:x;visibility:visible;mso-wrap-style:square" from="8897,22426" to="13714,2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74" o:spid="_x0000_s1046" style="position:absolute;flip:y;visibility:visible;mso-wrap-style:square" from="27429,8716" to="28571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75" o:spid="_x0000_s1047" style="position:absolute;visibility:visible;mso-wrap-style:square" from="38861,21286" to="42294,22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76" o:spid="_x0000_s1048" style="position:absolute;flip:y;visibility:visible;mso-wrap-style:square" from="51434,12143" to="51434,17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77" o:spid="_x0000_s1049" style="position:absolute;flip:x;visibility:visible;mso-wrap-style:square" from="36578,27977" to="44026,3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oval id="Oval 78" o:spid="_x0000_s1050" style="position:absolute;left:14856;top:29855;width:20540;height:7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8F8MA&#10;AADbAAAADwAAAGRycy9kb3ducmV2LnhtbESP0YrCMBRE3wX/IVxh3zS1oC7VKCoI7i6iVj/g0lzb&#10;YnNTmli7f28WhH0cZuYMs1h1phItNa60rGA8ikAQZ1aXnCu4XnbDTxDOI2usLJOCX3KwWvZ7C0y0&#10;ffKZ2tTnIkDYJaig8L5OpHRZQQbdyNbEwbvZxqAPssmlbvAZ4KaScRRNpcGSw0KBNW0Lyu7pwyhI&#10;0+PP4fClT/H3xsWtObWT9fGm1MegW89BeOr8f/jd3msF8Qz+vo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I8F8MAAADbAAAADwAAAAAAAAAAAAAAAACYAgAAZHJzL2Rv&#10;d25yZXYueG1sUEsFBgAAAAAEAAQA9QAAAIgDAAAAAA==&#10;" fillcolor="#cfc">
                  <v:textbox>
                    <w:txbxContent>
                      <w:p w:rsidR="00B62393" w:rsidRDefault="00B62393" w:rsidP="00357EC9"/>
                      <w:p w:rsidR="00B62393" w:rsidRDefault="00B62393" w:rsidP="00357EC9">
                        <w:pPr>
                          <w:jc w:val="center"/>
                        </w:pPr>
                        <w:r>
                          <w:t>Новые знакомства</w:t>
                        </w:r>
                      </w:p>
                    </w:txbxContent>
                  </v:textbox>
                </v:oval>
                <v:oval id="Oval 79" o:spid="_x0000_s1051" style="position:absolute;width:14856;height:9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oZcAA&#10;AADbAAAADwAAAGRycy9kb3ducmV2LnhtbERPzYrCMBC+L/gOYYS9ramFFammRYWFdUXU6gMMzdgW&#10;m0lpYu2+vTkIHj++/2U2mEb01LnasoLpJAJBXFhdc6ngcv75moNwHlljY5kU/JODLB19LDHR9sEn&#10;6nNfihDCLkEFlfdtIqUrKjLoJrYlDtzVdgZ9gF0pdYePEG4aGUfRTBqsOTRU2NKmouKW342CPD/s&#10;9vutPsZ/axf35th/rw5XpT7Hw2oBwtPg3+KX+1criMPY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2oZcAAAADbAAAADwAAAAAAAAAAAAAAAACYAgAAZHJzL2Rvd25y&#10;ZXYueG1sUEsFBgAAAAAEAAQA9QAAAIUDAAAAAA==&#10;" fillcolor="#cfc">
                  <v:textbox>
                    <w:txbxContent>
                      <w:p w:rsidR="00B62393" w:rsidRDefault="00B62393" w:rsidP="00357EC9"/>
                      <w:p w:rsidR="00B62393" w:rsidRDefault="00B62393" w:rsidP="00357EC9">
                        <w:r>
                          <w:t>Яркий отдых</w:t>
                        </w:r>
                      </w:p>
                    </w:txbxContent>
                  </v:textbox>
                </v:oval>
                <v:oval id="Oval 80" o:spid="_x0000_s1052" style="position:absolute;top:25148;width:13714;height:10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N/sMA&#10;AADbAAAADwAAAGRycy9kb3ducmV2LnhtbESP0YrCMBRE3wX/IVxh3zS1oLjVKCoI7i6iVj/g0lzb&#10;YnNTmli7f28WhH0cZuYMs1h1phItNa60rGA8ikAQZ1aXnCu4XnbDGQjnkTVWlknBLzlYLfu9BSba&#10;PvlMbepzESDsElRQeF8nUrqsIINuZGvi4N1sY9AH2eRSN/gMcFPJOIqm0mDJYaHAmrYFZff0YRSk&#10;6fHncPjSp/h74+LWnNrJ+nhT6mPQrecgPHX+P/xu77WC+BP+vo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EN/sMAAADbAAAADwAAAAAAAAAAAAAAAACYAgAAZHJzL2Rv&#10;d25yZXYueG1sUEsFBgAAAAAEAAQA9QAAAIgDAAAAAA==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B62393" w:rsidRPr="00A01B0C" w:rsidRDefault="00B62393" w:rsidP="00357EC9">
                        <w:pPr>
                          <w:jc w:val="center"/>
                        </w:pPr>
                        <w:r w:rsidRPr="00A01B0C">
                          <w:t>Открытие нового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357EC9" w:rsidRPr="003F7C0F" w:rsidRDefault="00357EC9" w:rsidP="003F7C0F">
      <w:pPr>
        <w:pStyle w:val="1"/>
        <w:spacing w:before="0" w:beforeAutospacing="0" w:after="0"/>
        <w:ind w:right="709"/>
        <w:jc w:val="both"/>
        <w:rPr>
          <w:rFonts w:ascii="Times New Roman" w:hAnsi="Times New Roman" w:cs="Times New Roman"/>
          <w:color w:val="auto"/>
        </w:rPr>
      </w:pPr>
    </w:p>
    <w:p w:rsidR="00F61520" w:rsidRPr="003F7C0F" w:rsidRDefault="00A6325B" w:rsidP="003F7C0F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  <w:r w:rsidRPr="003F7C0F">
        <w:rPr>
          <w:rFonts w:ascii="Times New Roman" w:hAnsi="Times New Roman" w:cs="Times New Roman"/>
          <w:noProof/>
          <w:color w:val="auto"/>
        </w:rPr>
        <mc:AlternateContent>
          <mc:Choice Requires="wpc">
            <w:drawing>
              <wp:inline distT="0" distB="0" distL="0" distR="0">
                <wp:extent cx="5829300" cy="4914900"/>
                <wp:effectExtent l="13970" t="4445" r="5080" b="0"/>
                <wp:docPr id="98" name="Полотно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1599819" y="114014"/>
                            <a:ext cx="1943100" cy="114342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Радость, эмоциональное удовлетворение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3886200" y="114014"/>
                            <a:ext cx="1943100" cy="125743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Высокую активность ребят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3882152" y="1755321"/>
                            <a:ext cx="1943100" cy="125743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</w:p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Проявление лидерских качеств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828943" y="1600295"/>
                            <a:ext cx="1943100" cy="1294344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B62393" w:rsidRPr="00C858DD" w:rsidRDefault="00B62393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Что ожидают родители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624804" y="1183612"/>
                            <a:ext cx="0" cy="457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4786" y="1943157"/>
                            <a:ext cx="228314" cy="1140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3100" y="2628881"/>
                            <a:ext cx="114157" cy="114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7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695" y="2857729"/>
                            <a:ext cx="114157" cy="685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428762" y="2743715"/>
                            <a:ext cx="343281" cy="4568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772043" y="2286019"/>
                            <a:ext cx="1141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762" y="1143420"/>
                            <a:ext cx="685752" cy="570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0" y="999877"/>
                            <a:ext cx="1943100" cy="114342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Воспитание чувства ответственности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0" y="2473855"/>
                            <a:ext cx="2058876" cy="1069598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Сохранение и укрепление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1202293" y="3543453"/>
                            <a:ext cx="1943100" cy="102858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Осознания малой и большой Родины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3145393" y="3200591"/>
                            <a:ext cx="1943100" cy="1370627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57EC9">
                              <w:pPr>
                                <w:jc w:val="center"/>
                              </w:pPr>
                              <w:r>
                                <w:t>Расширение кругозора и проявление творческих способностей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8" o:spid="_x0000_s1053" editas="canvas" style="width:459pt;height:387pt;mso-position-horizontal-relative:char;mso-position-vertical-relative:line" coordsize="58293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">
                <v:shape id="_x0000_s1054" type="#_x0000_t75" style="position:absolute;width:58293;height:49149;visibility:visible;mso-wrap-style:square">
                  <v:fill o:detectmouseclick="t"/>
                  <v:path o:connecttype="none"/>
                </v:shape>
                <v:oval id="Oval 100" o:spid="_x0000_s1055" style="position:absolute;left:15998;top:1140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rkcMA&#10;AADaAAAADwAAAGRycy9kb3ducmV2LnhtbESP0WrCQBRE3wv+w3KFvjUbA5USs4ZYKLQVUaMfcMle&#10;k2D2bshuY/r3XUHo4zAzZ5gsn0wnRhpca1nBIopBEFdWt1wrOJ8+Xt5AOI+ssbNMCn7JQb6ePWWY&#10;anvjI42lr0WAsEtRQeN9n0rpqoYMusj2xMG72MGgD3KopR7wFuCmk0kcL6XBlsNCgz29N1Rdyx+j&#10;oCz3293uSx+S741LRnMYX4v9Rann+VSsQHia/H/40f7UChK4Xw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5rkcMAAADaAAAADwAAAAAAAAAAAAAAAACYAgAAZHJzL2Rv&#10;d25yZXYueG1sUEsFBgAAAAAEAAQA9QAAAIgDAAAAAA==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  <w:r>
                          <w:t>Радость, эмоциональное удовлетворение</w:t>
                        </w:r>
                      </w:p>
                    </w:txbxContent>
                  </v:textbox>
                </v:oval>
                <v:oval id="Oval 101" o:spid="_x0000_s1056" style="position:absolute;left:38862;top:1140;width:19431;height:1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OCsIA&#10;AADaAAAADwAAAGRycy9kb3ducmV2LnhtbESP3YrCMBSE7xd8h3AE79Z0Ky7SNYoKgj+IWvcBDs2x&#10;LduclCbW+vZGWPBymJlvmOm8M5VoqXGlZQVfwwgEcWZ1ybmC38v6cwLCeWSNlWVS8CAH81nvY4qJ&#10;tnc+U5v6XAQIuwQVFN7XiZQuK8igG9qaOHhX2xj0QTa51A3eA9xUMo6ib2mw5LBQYE2rgrK/9GYU&#10;pOlxfzhs9SneLV3cmlM7XhyvSg363eIHhKfOv8P/7Y1WMIL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s4KwgAAANoAAAAPAAAAAAAAAAAAAAAAAJgCAABkcnMvZG93&#10;bnJldi54bWxQSwUGAAAAAAQABAD1AAAAhwMAAAAA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  <w:r>
                          <w:t>Высокую активность ребят</w:t>
                        </w:r>
                      </w:p>
                    </w:txbxContent>
                  </v:textbox>
                </v:oval>
                <v:oval id="Oval 102" o:spid="_x0000_s1057" style="position:absolute;left:38821;top:17553;width:19431;height:1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WfsIA&#10;AADaAAAADwAAAGRycy9kb3ducmV2LnhtbESP3YrCMBSE7xd8h3AE79Z0iy7SNYoKgj+IWvcBDs2x&#10;LduclCbW+vZGWPBymJlvmOm8M5VoqXGlZQVfwwgEcWZ1ybmC38v6cwLCeWSNlWVS8CAH81nvY4qJ&#10;tnc+U5v6XAQIuwQVFN7XiZQuK8igG9qaOHhX2xj0QTa51A3eA9xUMo6ib2mw5LBQYE2rgrK/9GYU&#10;pOlxfzhs9SneLV3cmlM7XhyvSg363eIHhKfOv8P/7Y1WMIL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1Z+wgAAANoAAAAPAAAAAAAAAAAAAAAAAJgCAABkcnMvZG93&#10;bnJldi54bWxQSwUGAAAAAAQABAD1AAAAhwMAAAAA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</w:p>
                      <w:p w:rsidR="00B62393" w:rsidRDefault="00B62393" w:rsidP="00357EC9">
                        <w:pPr>
                          <w:jc w:val="center"/>
                        </w:pPr>
                        <w:r>
                          <w:t>Проявление лидерских качеств</w:t>
                        </w:r>
                      </w:p>
                    </w:txbxContent>
                  </v:textbox>
                </v:oval>
                <v:oval id="Oval 103" o:spid="_x0000_s1058" style="position:absolute;left:18289;top:16002;width:19431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p8sIA&#10;AADaAAAADwAAAGRycy9kb3ducmV2LnhtbESPT2sCMRTE7wW/Q3hCL6JZ/yJbo6hQaD3pWnp+bF53&#10;t928hCTV9dubgtDjMDO/YVabzrTiQj40lhWMRxkI4tLqhisFH+fX4RJEiMgaW8uk4EYBNuve0wpz&#10;ba98oksRK5EgHHJUUMfocilDWZPBMLKOOHlf1huMSfpKao/XBDetnGTZQhpsOC3U6GhfU/lT/BoF&#10;ZrYbHM3hPKVd6WRxW7rPb/+u1HO/276AiNTF//Cj/aYVzOHvSro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2nywgAAANoAAAAPAAAAAAAAAAAAAAAAAJgCAABkcnMvZG93&#10;bnJldi54bWxQSwUGAAAAAAQABAD1AAAAhwMAAAAA&#10;" fillcolor="yellow">
                  <v:textbox>
                    <w:txbxContent>
                      <w:p w:rsidR="00B62393" w:rsidRDefault="00B62393" w:rsidP="00357EC9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B62393" w:rsidRPr="00C858DD" w:rsidRDefault="00B62393" w:rsidP="00357EC9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Что ожидают родители</w:t>
                        </w:r>
                      </w:p>
                    </w:txbxContent>
                  </v:textbox>
                </v:oval>
                <v:line id="Line 104" o:spid="_x0000_s1059" style="position:absolute;flip:y;visibility:visible;mso-wrap-style:square" from="26248,11836" to="26248,1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105" o:spid="_x0000_s1060" style="position:absolute;flip:x y;visibility:visible;mso-wrap-style:square" from="17147,19431" to="19431,2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bhf8QAAADaAAAADwAAAGRycy9kb3ducmV2LnhtbESPzWrDMBCE74W8g9hAb7WcHvLjRjEl&#10;UOghl6Qlua6treXaWtmW4rhvXwUKPQ4z8w2zzSfbipEGXztWsEhSEMSl0zVXCj4/3p7WIHxA1tg6&#10;JgU/5CHfzR62mGl34yONp1CJCGGfoQITQpdJ6UtDFn3iOuLofbnBYohyqKQe8BbhtpXPabqUFmuO&#10;CwY72hsqm9PVKhiL6+L7fDg2vrj0m2Jt+v2hXyr1OJ9eX0AEmsJ/+K/9rhWs4H4l3g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uF/xAAAANoAAAAPAAAAAAAAAAAA&#10;AAAAAKECAABkcnMvZG93bnJldi54bWxQSwUGAAAAAAQABAD5AAAAkgMAAAAA&#10;">
                  <v:stroke endarrow="block"/>
                </v:line>
                <v:line id="Line 106" o:spid="_x0000_s1061" style="position:absolute;flip:x;visibility:visible;mso-wrap-style:square" from="19431,26288" to="20572,2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07" o:spid="_x0000_s1062" style="position:absolute;flip:x;visibility:visible;mso-wrap-style:square" from="25146,28577" to="26288,3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08" o:spid="_x0000_s1063" style="position:absolute;visibility:visible;mso-wrap-style:square" from="34287,27437" to="37720,3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09" o:spid="_x0000_s1064" style="position:absolute;visibility:visible;mso-wrap-style:square" from="37720,22860" to="38862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10" o:spid="_x0000_s1065" style="position:absolute;flip:y;visibility:visible;mso-wrap-style:square" from="34287,11434" to="41145,1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oval id="Oval 111" o:spid="_x0000_s1066" style="position:absolute;top:9998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wqcEA&#10;AADbAAAADwAAAGRycy9kb3ducmV2LnhtbERP24rCMBB9F/yHMMK+aWpFWapRVBDcXUStfsDQjG2x&#10;mZQm1u7fmwVh3+ZwrrNYdaYSLTWutKxgPIpAEGdWl5wruF52w08QziNrrCyTgl9ysFr2ewtMtH3y&#10;mdrU5yKEsEtQQeF9nUjpsoIMupGtiQN3s41BH2CTS93gM4SbSsZRNJMGSw4NBda0LSi7pw+jIE2P&#10;P4fDlz7F3xsXt+bUTtfHm1Ifg249B+Gp8//it3uvw/wJ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V8KnBAAAA2wAAAA8AAAAAAAAAAAAAAAAAmAIAAGRycy9kb3du&#10;cmV2LnhtbFBLBQYAAAAABAAEAPUAAACGAwAAAAA=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  <w:r>
                          <w:t>Воспитание чувства ответственности</w:t>
                        </w:r>
                      </w:p>
                    </w:txbxContent>
                  </v:textbox>
                </v:oval>
                <v:oval id="Oval 112" o:spid="_x0000_s1067" style="position:absolute;top:24738;width:20588;height:10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o3cEA&#10;AADbAAAADwAAAGRycy9kb3ducmV2LnhtbERP24rCMBB9F/yHMMK+aWpRWapRVBDcXUStfsDQjG2x&#10;mZQm1u7fmwVh3+ZwrrNYdaYSLTWutKxgPIpAEGdWl5wruF52w08QziNrrCyTgl9ysFr2ewtMtH3y&#10;mdrU5yKEsEtQQeF9nUjpsoIMupGtiQN3s41BH2CTS93gM4SbSsZRNJMGSw4NBda0LSi7pw+jIE2P&#10;P4fDlz7F3xsXt+bUTtfHm1Ifg249B+Gp8//it3uvw/wJ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8aN3BAAAA2wAAAA8AAAAAAAAAAAAAAAAAmAIAAGRycy9kb3du&#10;cmV2LnhtbFBLBQYAAAAABAAEAPUAAACGAwAAAAA=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  <w:r>
                          <w:t>Сохранение и укрепление здоровья</w:t>
                        </w:r>
                      </w:p>
                    </w:txbxContent>
                  </v:textbox>
                </v:oval>
                <v:oval id="Oval 113" o:spid="_x0000_s1068" style="position:absolute;left:12022;top:35434;width:19431;height:10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DNRsIA&#10;AADbAAAADwAAAGRycy9kb3ducmV2LnhtbERP22qDQBB9L+Qflgn0rVkjpASbjdhAIG0RjekHDO5E&#10;pe6suFtj/75bKORtDuc6u3Q2vZhodJ1lBetVBIK4trrjRsHn5fi0BeE8ssbeMin4IQfpfvGww0Tb&#10;G59pqnwjQgi7BBW03g+JlK5uyaBb2YE4cFc7GvQBjo3UI95CuOllHEXP0mDHoaHFgQ4t1V/Vt1FQ&#10;VcVHnr/pMn5/dfFkymmTFVelHpdz9gLC0+zv4n/3SYf5G/j7JRw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M1GwgAAANsAAAAPAAAAAAAAAAAAAAAAAJgCAABkcnMvZG93&#10;bnJldi54bWxQSwUGAAAAAAQABAD1AAAAhwMAAAAA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  <w:r>
                          <w:t>Осознания малой и большой Родины</w:t>
                        </w:r>
                      </w:p>
                    </w:txbxContent>
                  </v:textbox>
                </v:oval>
                <v:oval id="Oval 114" o:spid="_x0000_s1069" style="position:absolute;left:31453;top:32005;width:19431;height:1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TMcEA&#10;AADbAAAADwAAAGRycy9kb3ducmV2LnhtbERP24rCMBB9F/yHMIJvmlpQpGsUVxC8IHa7+wFDM7Zl&#10;m0lpYq1/bxYWfJvDuc5q05tadNS6yrKC2TQCQZxbXXGh4Od7P1mCcB5ZY22ZFDzJwWY9HKww0fbB&#10;X9RlvhAhhF2CCkrvm0RKl5dk0E1tQxy4m20N+gDbQuoWHyHc1DKOooU0WHFoKLGhXUn5b3Y3CrLs&#10;er5cjjqNT58u7kzazbfXm1LjUb/9AOGp92/xv/ugw/wF/P0SD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iUzHBAAAA2wAAAA8AAAAAAAAAAAAAAAAAmAIAAGRycy9kb3du&#10;cmV2LnhtbFBLBQYAAAAABAAEAPUAAACGAwAAAAA=&#10;" fillcolor="#cfc">
                  <v:textbox>
                    <w:txbxContent>
                      <w:p w:rsidR="00B62393" w:rsidRDefault="00B62393" w:rsidP="00357EC9">
                        <w:pPr>
                          <w:jc w:val="center"/>
                        </w:pPr>
                        <w:r>
                          <w:t>Расширение кругозора и проявление творческих способностей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A84288" w:rsidRPr="003F7C0F" w:rsidRDefault="00A84288" w:rsidP="003F7C0F">
      <w:pPr>
        <w:shd w:val="clear" w:color="auto" w:fill="FFFFFF"/>
        <w:ind w:right="709"/>
        <w:jc w:val="both"/>
        <w:outlineLvl w:val="0"/>
        <w:rPr>
          <w:b/>
          <w:bCs/>
          <w:i/>
          <w:sz w:val="28"/>
          <w:szCs w:val="28"/>
          <w:u w:val="single"/>
        </w:rPr>
      </w:pPr>
    </w:p>
    <w:p w:rsidR="00A84288" w:rsidRPr="003F7C0F" w:rsidRDefault="00A84288" w:rsidP="003F7C0F">
      <w:pPr>
        <w:ind w:left="709" w:right="709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lastRenderedPageBreak/>
        <w:t>Мониторинг воспитательного процесса</w:t>
      </w:r>
    </w:p>
    <w:p w:rsidR="00A84288" w:rsidRPr="003F7C0F" w:rsidRDefault="00A84288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  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A84288" w:rsidRPr="003F7C0F" w:rsidRDefault="00A84288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   Мониторинг – 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 – карты, записывая туда позитив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A84288" w:rsidRPr="003F7C0F" w:rsidRDefault="00A84288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 Дополнительно для анализа работает листок откровения. Он служит для того, чтобы получить отзыв детей о проведенных мероприятиях, жизни лагеря. Листок откровений постоянно висит на территории лагеря, обновляется, сделать там запись может каждый.</w:t>
      </w:r>
    </w:p>
    <w:p w:rsidR="00A84288" w:rsidRPr="003F7C0F" w:rsidRDefault="000C734E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 Для мони</w:t>
      </w:r>
      <w:r w:rsidR="00A84288" w:rsidRPr="003F7C0F">
        <w:rPr>
          <w:sz w:val="28"/>
          <w:szCs w:val="28"/>
        </w:rPr>
        <w:t>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ее вклада в дела коллектива.</w:t>
      </w:r>
    </w:p>
    <w:p w:rsidR="00A84288" w:rsidRPr="003F7C0F" w:rsidRDefault="00A84288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Рейтинг определяется ежедневно на отрядном огоньке, где каждому участнику по итогам дня присва</w:t>
      </w:r>
      <w:r w:rsidR="000C734E" w:rsidRPr="003F7C0F">
        <w:rPr>
          <w:sz w:val="28"/>
          <w:szCs w:val="28"/>
        </w:rPr>
        <w:t>ивается не более 2 – 3 смайликов</w:t>
      </w:r>
      <w:r w:rsidRPr="003F7C0F">
        <w:rPr>
          <w:sz w:val="28"/>
          <w:szCs w:val="28"/>
        </w:rPr>
        <w:t xml:space="preserve"> - символов рейтинга.</w:t>
      </w:r>
    </w:p>
    <w:p w:rsidR="00A84288" w:rsidRPr="003F7C0F" w:rsidRDefault="00A84288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Цветовая гамма:</w:t>
      </w:r>
    </w:p>
    <w:p w:rsidR="00A84288" w:rsidRPr="003F7C0F" w:rsidRDefault="00A84288" w:rsidP="003F7C0F">
      <w:pPr>
        <w:ind w:left="709" w:right="709"/>
        <w:rPr>
          <w:sz w:val="28"/>
          <w:szCs w:val="28"/>
        </w:rPr>
      </w:pPr>
      <w:r w:rsidRPr="003F7C0F">
        <w:rPr>
          <w:sz w:val="28"/>
          <w:szCs w:val="28"/>
        </w:rPr>
        <w:t>Красный – лидер – организатор</w:t>
      </w:r>
    </w:p>
    <w:p w:rsidR="00A84288" w:rsidRPr="003F7C0F" w:rsidRDefault="00A84288" w:rsidP="003F7C0F">
      <w:pPr>
        <w:ind w:left="709" w:right="709"/>
        <w:rPr>
          <w:sz w:val="28"/>
          <w:szCs w:val="28"/>
        </w:rPr>
      </w:pPr>
      <w:r w:rsidRPr="003F7C0F">
        <w:rPr>
          <w:sz w:val="28"/>
          <w:szCs w:val="28"/>
        </w:rPr>
        <w:t>Синий – лидер – вдохновитель</w:t>
      </w:r>
    </w:p>
    <w:p w:rsidR="00A84288" w:rsidRPr="003F7C0F" w:rsidRDefault="00A84288" w:rsidP="003F7C0F">
      <w:pPr>
        <w:ind w:left="709" w:right="709"/>
        <w:rPr>
          <w:sz w:val="28"/>
          <w:szCs w:val="28"/>
        </w:rPr>
      </w:pPr>
      <w:r w:rsidRPr="003F7C0F">
        <w:rPr>
          <w:sz w:val="28"/>
          <w:szCs w:val="28"/>
        </w:rPr>
        <w:t>Зеленый – активный участник</w:t>
      </w:r>
    </w:p>
    <w:p w:rsidR="00A84288" w:rsidRPr="003F7C0F" w:rsidRDefault="00A84288" w:rsidP="003F7C0F">
      <w:pPr>
        <w:ind w:left="709" w:right="709"/>
        <w:rPr>
          <w:sz w:val="28"/>
          <w:szCs w:val="28"/>
        </w:rPr>
      </w:pPr>
      <w:r w:rsidRPr="003F7C0F">
        <w:rPr>
          <w:sz w:val="28"/>
          <w:szCs w:val="28"/>
        </w:rPr>
        <w:t>Желтый – исполнитель.</w:t>
      </w:r>
    </w:p>
    <w:p w:rsidR="00A84288" w:rsidRPr="003F7C0F" w:rsidRDefault="00A84288" w:rsidP="003F7C0F">
      <w:pPr>
        <w:ind w:right="709"/>
        <w:rPr>
          <w:sz w:val="28"/>
          <w:szCs w:val="28"/>
        </w:rPr>
      </w:pPr>
      <w:r w:rsidRPr="003F7C0F">
        <w:rPr>
          <w:sz w:val="28"/>
          <w:szCs w:val="28"/>
        </w:rPr>
        <w:t xml:space="preserve"> Участникам, набравшим 5 – 6 </w:t>
      </w:r>
      <w:r w:rsidR="000C734E" w:rsidRPr="003F7C0F">
        <w:rPr>
          <w:sz w:val="28"/>
          <w:szCs w:val="28"/>
        </w:rPr>
        <w:t xml:space="preserve">смайликов, </w:t>
      </w:r>
      <w:r w:rsidRPr="003F7C0F">
        <w:rPr>
          <w:sz w:val="28"/>
          <w:szCs w:val="28"/>
        </w:rPr>
        <w:t>присваивается звание соответствующее преобладающему цвету. По итогам смены они награждаются грамотами.</w:t>
      </w:r>
    </w:p>
    <w:p w:rsidR="00A84288" w:rsidRPr="003F7C0F" w:rsidRDefault="00A84288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B14651" w:rsidRPr="003F7C0F" w:rsidRDefault="00B14651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B14651" w:rsidRPr="003F7C0F" w:rsidRDefault="00B14651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9C070E" w:rsidRPr="003F7C0F" w:rsidRDefault="009C070E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9C070E" w:rsidRPr="003F7C0F" w:rsidRDefault="009C070E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3F7C0F" w:rsidRDefault="005F7AB7" w:rsidP="003F7C0F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F61520" w:rsidRPr="003F7C0F" w:rsidRDefault="00F61520" w:rsidP="003F7C0F">
      <w:pPr>
        <w:shd w:val="clear" w:color="auto" w:fill="FFFFFF"/>
        <w:ind w:right="709"/>
        <w:jc w:val="center"/>
        <w:outlineLvl w:val="0"/>
        <w:rPr>
          <w:b/>
          <w:bCs/>
          <w:i/>
          <w:sz w:val="28"/>
          <w:szCs w:val="28"/>
          <w:u w:val="single"/>
        </w:rPr>
      </w:pPr>
      <w:r w:rsidRPr="003F7C0F">
        <w:rPr>
          <w:b/>
          <w:bCs/>
          <w:i/>
          <w:sz w:val="28"/>
          <w:szCs w:val="28"/>
          <w:u w:val="single"/>
        </w:rPr>
        <w:t>Список литературы</w:t>
      </w:r>
      <w:r w:rsidR="000C734E" w:rsidRPr="003F7C0F">
        <w:rPr>
          <w:b/>
          <w:bCs/>
          <w:i/>
          <w:sz w:val="28"/>
          <w:szCs w:val="28"/>
          <w:u w:val="single"/>
        </w:rPr>
        <w:t xml:space="preserve"> и источники </w:t>
      </w:r>
    </w:p>
    <w:p w:rsidR="00BF2C6D" w:rsidRPr="003F7C0F" w:rsidRDefault="00BF2C6D" w:rsidP="003F7C0F">
      <w:pPr>
        <w:shd w:val="clear" w:color="auto" w:fill="FFFFFF"/>
        <w:ind w:right="709"/>
        <w:jc w:val="both"/>
        <w:outlineLvl w:val="0"/>
        <w:rPr>
          <w:b/>
          <w:bCs/>
          <w:i/>
          <w:sz w:val="28"/>
          <w:szCs w:val="28"/>
          <w:u w:val="single"/>
        </w:rPr>
      </w:pPr>
    </w:p>
    <w:p w:rsidR="00C77896" w:rsidRPr="003F7C0F" w:rsidRDefault="00C77896" w:rsidP="003F7C0F">
      <w:pPr>
        <w:numPr>
          <w:ilvl w:val="0"/>
          <w:numId w:val="23"/>
        </w:numPr>
        <w:shd w:val="clear" w:color="auto" w:fill="FFFFFF"/>
        <w:ind w:left="709" w:right="709" w:hanging="360"/>
        <w:jc w:val="both"/>
        <w:rPr>
          <w:spacing w:val="-25"/>
          <w:sz w:val="28"/>
          <w:szCs w:val="28"/>
        </w:rPr>
      </w:pPr>
      <w:r w:rsidRPr="003F7C0F">
        <w:rPr>
          <w:sz w:val="28"/>
          <w:szCs w:val="28"/>
        </w:rPr>
        <w:t>Конституция РФ.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7"/>
          <w:sz w:val="28"/>
          <w:szCs w:val="28"/>
        </w:rPr>
      </w:pPr>
      <w:r w:rsidRPr="003F7C0F">
        <w:rPr>
          <w:sz w:val="28"/>
          <w:szCs w:val="28"/>
        </w:rPr>
        <w:t>Закон РФ «Об образовании».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7"/>
          <w:sz w:val="28"/>
          <w:szCs w:val="28"/>
        </w:rPr>
      </w:pPr>
      <w:r w:rsidRPr="003F7C0F">
        <w:rPr>
          <w:sz w:val="28"/>
          <w:szCs w:val="28"/>
        </w:rPr>
        <w:t>Конвенция о правах ребенка/ Советская педагогика, 1991, №16.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4"/>
          <w:sz w:val="28"/>
          <w:szCs w:val="28"/>
        </w:rPr>
      </w:pPr>
      <w:r w:rsidRPr="003F7C0F">
        <w:rPr>
          <w:sz w:val="28"/>
          <w:szCs w:val="28"/>
        </w:rPr>
        <w:t>Закон РФ «Об основных гарантиях прав ребенка в РФ», 1998.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6"/>
          <w:sz w:val="28"/>
          <w:szCs w:val="28"/>
        </w:rPr>
      </w:pPr>
      <w:proofErr w:type="spellStart"/>
      <w:r w:rsidRPr="003F7C0F">
        <w:rPr>
          <w:sz w:val="28"/>
          <w:szCs w:val="28"/>
        </w:rPr>
        <w:t>Амонашвили</w:t>
      </w:r>
      <w:proofErr w:type="spellEnd"/>
      <w:r w:rsidRPr="003F7C0F">
        <w:rPr>
          <w:sz w:val="28"/>
          <w:szCs w:val="28"/>
        </w:rPr>
        <w:t xml:space="preserve"> Ш. Педагогика сотрудничества. М., 1990.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7"/>
          <w:sz w:val="28"/>
          <w:szCs w:val="28"/>
        </w:rPr>
      </w:pPr>
      <w:r w:rsidRPr="003F7C0F">
        <w:rPr>
          <w:sz w:val="28"/>
          <w:szCs w:val="28"/>
        </w:rPr>
        <w:t>Голубев Н.К. Диагностика и прогнозирование воспитательного процесса. П., 1988.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5"/>
          <w:sz w:val="28"/>
          <w:szCs w:val="28"/>
        </w:rPr>
      </w:pPr>
      <w:proofErr w:type="spellStart"/>
      <w:r w:rsidRPr="003F7C0F">
        <w:rPr>
          <w:sz w:val="28"/>
          <w:szCs w:val="28"/>
        </w:rPr>
        <w:t>Калениц</w:t>
      </w:r>
      <w:proofErr w:type="spellEnd"/>
      <w:r w:rsidR="002511E6" w:rsidRPr="003F7C0F">
        <w:rPr>
          <w:sz w:val="28"/>
          <w:szCs w:val="28"/>
        </w:rPr>
        <w:t xml:space="preserve"> </w:t>
      </w:r>
      <w:r w:rsidRPr="003F7C0F">
        <w:rPr>
          <w:sz w:val="28"/>
          <w:szCs w:val="28"/>
        </w:rPr>
        <w:t xml:space="preserve">Т.Н., </w:t>
      </w:r>
      <w:proofErr w:type="spellStart"/>
      <w:r w:rsidRPr="003F7C0F">
        <w:rPr>
          <w:sz w:val="28"/>
          <w:szCs w:val="28"/>
        </w:rPr>
        <w:t>Кейлина</w:t>
      </w:r>
      <w:proofErr w:type="spellEnd"/>
      <w:r w:rsidRPr="003F7C0F">
        <w:rPr>
          <w:sz w:val="28"/>
          <w:szCs w:val="28"/>
        </w:rPr>
        <w:t xml:space="preserve"> З.А. Внеклассная и вне</w:t>
      </w:r>
      <w:r w:rsidRPr="003F7C0F">
        <w:rPr>
          <w:spacing w:val="-5"/>
          <w:sz w:val="28"/>
          <w:szCs w:val="28"/>
        </w:rPr>
        <w:t xml:space="preserve">школьная работа с учащимися. </w:t>
      </w:r>
      <w:proofErr w:type="gramStart"/>
      <w:r w:rsidRPr="003F7C0F">
        <w:rPr>
          <w:spacing w:val="-5"/>
          <w:sz w:val="28"/>
          <w:szCs w:val="28"/>
        </w:rPr>
        <w:t>М.,:</w:t>
      </w:r>
      <w:proofErr w:type="gramEnd"/>
      <w:r w:rsidRPr="003F7C0F">
        <w:rPr>
          <w:spacing w:val="-5"/>
          <w:sz w:val="28"/>
          <w:szCs w:val="28"/>
        </w:rPr>
        <w:t xml:space="preserve"> Просвещение, 1980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709" w:right="709" w:hanging="360"/>
        <w:jc w:val="both"/>
        <w:rPr>
          <w:sz w:val="28"/>
          <w:szCs w:val="28"/>
        </w:rPr>
      </w:pPr>
      <w:proofErr w:type="spellStart"/>
      <w:r w:rsidRPr="003F7C0F">
        <w:rPr>
          <w:sz w:val="28"/>
          <w:szCs w:val="28"/>
        </w:rPr>
        <w:t>Караковский</w:t>
      </w:r>
      <w:proofErr w:type="spellEnd"/>
      <w:r w:rsidRPr="003F7C0F">
        <w:rPr>
          <w:sz w:val="28"/>
          <w:szCs w:val="28"/>
        </w:rPr>
        <w:t xml:space="preserve"> В.А. Стать человеком. Общечеловеческие ценности — основа     целостного учебно-воспитательного процесса. М., 1993.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8"/>
          <w:sz w:val="28"/>
          <w:szCs w:val="28"/>
        </w:rPr>
      </w:pPr>
      <w:r w:rsidRPr="003F7C0F">
        <w:rPr>
          <w:sz w:val="28"/>
          <w:szCs w:val="28"/>
        </w:rPr>
        <w:t xml:space="preserve">Концепция воспитания школьников в современных условиях «Современная школа: проблемы </w:t>
      </w:r>
      <w:proofErr w:type="spellStart"/>
      <w:r w:rsidRPr="003F7C0F">
        <w:rPr>
          <w:sz w:val="28"/>
          <w:szCs w:val="28"/>
        </w:rPr>
        <w:t>гума</w:t>
      </w:r>
      <w:r w:rsidRPr="003F7C0F">
        <w:rPr>
          <w:spacing w:val="-1"/>
          <w:sz w:val="28"/>
          <w:szCs w:val="28"/>
        </w:rPr>
        <w:t>низации</w:t>
      </w:r>
      <w:proofErr w:type="spellEnd"/>
      <w:r w:rsidRPr="003F7C0F">
        <w:rPr>
          <w:spacing w:val="-1"/>
          <w:sz w:val="28"/>
          <w:szCs w:val="28"/>
        </w:rPr>
        <w:t xml:space="preserve"> отношений учителей, учащихся, родителей». </w:t>
      </w:r>
      <w:r w:rsidRPr="003F7C0F">
        <w:rPr>
          <w:sz w:val="28"/>
          <w:szCs w:val="28"/>
        </w:rPr>
        <w:t xml:space="preserve">Издательство </w:t>
      </w:r>
      <w:proofErr w:type="spellStart"/>
      <w:r w:rsidRPr="003F7C0F">
        <w:rPr>
          <w:sz w:val="28"/>
          <w:szCs w:val="28"/>
        </w:rPr>
        <w:t>ИТПи</w:t>
      </w:r>
      <w:proofErr w:type="spellEnd"/>
      <w:r w:rsidRPr="003F7C0F">
        <w:rPr>
          <w:sz w:val="28"/>
          <w:szCs w:val="28"/>
        </w:rPr>
        <w:t xml:space="preserve"> МИО, 1993.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8"/>
          <w:sz w:val="28"/>
          <w:szCs w:val="28"/>
        </w:rPr>
      </w:pPr>
      <w:r w:rsidRPr="003F7C0F">
        <w:rPr>
          <w:sz w:val="28"/>
          <w:szCs w:val="28"/>
        </w:rPr>
        <w:t>Шмаков С.А. Игры-шутки, игры-минутки. М., 1993.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21"/>
          <w:sz w:val="28"/>
          <w:szCs w:val="28"/>
        </w:rPr>
      </w:pPr>
      <w:r w:rsidRPr="003F7C0F">
        <w:rPr>
          <w:sz w:val="28"/>
          <w:szCs w:val="28"/>
        </w:rPr>
        <w:t xml:space="preserve">Шмаков С.А., </w:t>
      </w:r>
      <w:proofErr w:type="spellStart"/>
      <w:r w:rsidRPr="003F7C0F">
        <w:rPr>
          <w:sz w:val="28"/>
          <w:szCs w:val="28"/>
        </w:rPr>
        <w:t>Безродова</w:t>
      </w:r>
      <w:proofErr w:type="spellEnd"/>
      <w:r w:rsidRPr="003F7C0F">
        <w:rPr>
          <w:sz w:val="28"/>
          <w:szCs w:val="28"/>
        </w:rPr>
        <w:t xml:space="preserve"> Н. От игры к самовоспитанию. Сборник игр. М.; Новая школа. 1993.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21"/>
          <w:sz w:val="28"/>
          <w:szCs w:val="28"/>
        </w:rPr>
      </w:pPr>
      <w:r w:rsidRPr="003F7C0F">
        <w:rPr>
          <w:sz w:val="28"/>
          <w:szCs w:val="28"/>
        </w:rPr>
        <w:t>Шмаков С.А. Ее величество— игра. М., 1992.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9"/>
          <w:sz w:val="28"/>
          <w:szCs w:val="28"/>
        </w:rPr>
      </w:pPr>
      <w:proofErr w:type="spellStart"/>
      <w:r w:rsidRPr="003F7C0F">
        <w:rPr>
          <w:sz w:val="28"/>
          <w:szCs w:val="28"/>
        </w:rPr>
        <w:t>Шуркова</w:t>
      </w:r>
      <w:proofErr w:type="spellEnd"/>
      <w:r w:rsidRPr="003F7C0F">
        <w:rPr>
          <w:sz w:val="28"/>
          <w:szCs w:val="28"/>
        </w:rPr>
        <w:t xml:space="preserve"> Н.Е., </w:t>
      </w:r>
      <w:proofErr w:type="spellStart"/>
      <w:r w:rsidRPr="003F7C0F">
        <w:rPr>
          <w:sz w:val="28"/>
          <w:szCs w:val="28"/>
        </w:rPr>
        <w:t>Питюков</w:t>
      </w:r>
      <w:proofErr w:type="spellEnd"/>
      <w:r w:rsidR="002511E6" w:rsidRPr="003F7C0F">
        <w:rPr>
          <w:sz w:val="28"/>
          <w:szCs w:val="28"/>
        </w:rPr>
        <w:t xml:space="preserve"> </w:t>
      </w:r>
      <w:r w:rsidRPr="003F7C0F">
        <w:rPr>
          <w:sz w:val="28"/>
          <w:szCs w:val="28"/>
        </w:rPr>
        <w:t>В.Ю. и др. Новые технологии воспитательного процесса. М., 1994.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9"/>
          <w:sz w:val="28"/>
          <w:szCs w:val="28"/>
        </w:rPr>
      </w:pPr>
      <w:proofErr w:type="gramStart"/>
      <w:r w:rsidRPr="003F7C0F">
        <w:rPr>
          <w:spacing w:val="-19"/>
          <w:sz w:val="28"/>
          <w:szCs w:val="28"/>
        </w:rPr>
        <w:t>Организация  летнего</w:t>
      </w:r>
      <w:proofErr w:type="gramEnd"/>
      <w:r w:rsidRPr="003F7C0F">
        <w:rPr>
          <w:spacing w:val="-19"/>
          <w:sz w:val="28"/>
          <w:szCs w:val="28"/>
        </w:rPr>
        <w:t xml:space="preserve"> отдыха детей и подростков. М., 1997.</w:t>
      </w:r>
    </w:p>
    <w:p w:rsidR="00C77896" w:rsidRPr="003F7C0F" w:rsidRDefault="00C77896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z w:val="28"/>
          <w:szCs w:val="28"/>
        </w:rPr>
      </w:pPr>
      <w:proofErr w:type="spellStart"/>
      <w:proofErr w:type="gramStart"/>
      <w:r w:rsidRPr="003F7C0F">
        <w:rPr>
          <w:spacing w:val="-19"/>
          <w:sz w:val="28"/>
          <w:szCs w:val="28"/>
        </w:rPr>
        <w:t>Янкова</w:t>
      </w:r>
      <w:proofErr w:type="spellEnd"/>
      <w:r w:rsidRPr="003F7C0F">
        <w:rPr>
          <w:spacing w:val="-19"/>
          <w:sz w:val="28"/>
          <w:szCs w:val="28"/>
        </w:rPr>
        <w:t xml:space="preserve">  З.</w:t>
      </w:r>
      <w:proofErr w:type="gramEnd"/>
      <w:r w:rsidRPr="003F7C0F">
        <w:rPr>
          <w:spacing w:val="-19"/>
          <w:sz w:val="28"/>
          <w:szCs w:val="28"/>
        </w:rPr>
        <w:t xml:space="preserve"> А., </w:t>
      </w:r>
      <w:proofErr w:type="spellStart"/>
      <w:r w:rsidRPr="003F7C0F">
        <w:rPr>
          <w:spacing w:val="-19"/>
          <w:sz w:val="28"/>
          <w:szCs w:val="28"/>
        </w:rPr>
        <w:t>Чаброва</w:t>
      </w:r>
      <w:proofErr w:type="spellEnd"/>
      <w:r w:rsidRPr="003F7C0F">
        <w:rPr>
          <w:spacing w:val="-19"/>
          <w:sz w:val="28"/>
          <w:szCs w:val="28"/>
        </w:rPr>
        <w:t xml:space="preserve"> И. А. Лето в городе: проблемы развития и оздоровления детей. М., 1998.</w:t>
      </w:r>
    </w:p>
    <w:p w:rsidR="000C734E" w:rsidRPr="003F7C0F" w:rsidRDefault="000C734E" w:rsidP="003F7C0F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«Орленок»: книга вожатого. – М: Собеседник, 2005.</w:t>
      </w:r>
    </w:p>
    <w:p w:rsidR="00C0451B" w:rsidRPr="003F7C0F" w:rsidRDefault="00C0451B" w:rsidP="003F7C0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</w:p>
    <w:p w:rsidR="001C11B4" w:rsidRPr="003F7C0F" w:rsidRDefault="001C11B4" w:rsidP="003F7C0F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566FA7" w:rsidRPr="003F7C0F" w:rsidRDefault="00566FA7" w:rsidP="003F7C0F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652D5B" w:rsidRPr="003F7C0F" w:rsidRDefault="00652D5B" w:rsidP="003F7C0F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652D5B" w:rsidRPr="003F7C0F" w:rsidRDefault="00652D5B" w:rsidP="003F7C0F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EE700F" w:rsidRPr="003F7C0F" w:rsidRDefault="00EE700F" w:rsidP="003F7C0F">
      <w:pPr>
        <w:ind w:left="709" w:right="70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</w:t>
      </w:r>
    </w:p>
    <w:p w:rsidR="00C4216A" w:rsidRPr="003F7C0F" w:rsidRDefault="00C4216A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sz w:val="28"/>
          <w:szCs w:val="28"/>
        </w:rPr>
      </w:pPr>
    </w:p>
    <w:p w:rsidR="00916A2F" w:rsidRPr="003F7C0F" w:rsidRDefault="00916A2F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906DAC" w:rsidRDefault="000C734E" w:rsidP="003F7C0F">
      <w:pPr>
        <w:ind w:left="709" w:right="709"/>
        <w:jc w:val="both"/>
        <w:rPr>
          <w:b/>
          <w:sz w:val="52"/>
          <w:szCs w:val="28"/>
        </w:rPr>
      </w:pPr>
    </w:p>
    <w:p w:rsidR="000C734E" w:rsidRPr="00906DAC" w:rsidRDefault="00D56266" w:rsidP="003F7C0F">
      <w:pPr>
        <w:ind w:right="709"/>
        <w:jc w:val="both"/>
        <w:rPr>
          <w:b/>
          <w:sz w:val="52"/>
          <w:szCs w:val="28"/>
        </w:rPr>
      </w:pPr>
      <w:r w:rsidRPr="00906DAC">
        <w:rPr>
          <w:b/>
          <w:sz w:val="52"/>
          <w:szCs w:val="28"/>
        </w:rPr>
        <w:t xml:space="preserve">                         </w:t>
      </w:r>
      <w:r w:rsidR="000C734E" w:rsidRPr="00906DAC">
        <w:rPr>
          <w:b/>
          <w:i/>
          <w:snapToGrid w:val="0"/>
          <w:color w:val="595959"/>
          <w:sz w:val="52"/>
          <w:szCs w:val="28"/>
        </w:rPr>
        <w:t>Приложения</w:t>
      </w: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0C734E" w:rsidRPr="003F7C0F" w:rsidRDefault="000C734E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481A9A" w:rsidRDefault="00481A9A" w:rsidP="003F7C0F">
      <w:pPr>
        <w:ind w:left="709" w:right="709"/>
        <w:jc w:val="both"/>
        <w:rPr>
          <w:b/>
          <w:sz w:val="28"/>
          <w:szCs w:val="28"/>
        </w:rPr>
      </w:pPr>
    </w:p>
    <w:p w:rsidR="00481A9A" w:rsidRPr="003F7C0F" w:rsidRDefault="00481A9A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b/>
          <w:sz w:val="28"/>
          <w:szCs w:val="28"/>
        </w:rPr>
      </w:pPr>
    </w:p>
    <w:p w:rsidR="00A2060E" w:rsidRPr="003F7C0F" w:rsidRDefault="00A2060E" w:rsidP="003F7C0F">
      <w:pPr>
        <w:ind w:right="709"/>
        <w:rPr>
          <w:sz w:val="28"/>
          <w:szCs w:val="28"/>
        </w:rPr>
      </w:pPr>
    </w:p>
    <w:p w:rsidR="005F7AB7" w:rsidRPr="003F7C0F" w:rsidRDefault="005F7AB7" w:rsidP="003F7C0F">
      <w:pPr>
        <w:ind w:right="709"/>
        <w:rPr>
          <w:b/>
          <w:sz w:val="28"/>
          <w:szCs w:val="28"/>
        </w:rPr>
      </w:pPr>
    </w:p>
    <w:p w:rsidR="00C0451B" w:rsidRPr="003F7C0F" w:rsidRDefault="00C0451B" w:rsidP="003F7C0F">
      <w:pPr>
        <w:ind w:left="709" w:right="709"/>
        <w:jc w:val="right"/>
        <w:rPr>
          <w:b/>
          <w:sz w:val="28"/>
          <w:szCs w:val="28"/>
        </w:rPr>
      </w:pPr>
    </w:p>
    <w:p w:rsidR="004447E5" w:rsidRPr="003F7C0F" w:rsidRDefault="004447E5" w:rsidP="003F7C0F">
      <w:pPr>
        <w:ind w:left="709" w:right="709"/>
        <w:jc w:val="right"/>
        <w:rPr>
          <w:b/>
          <w:sz w:val="28"/>
          <w:szCs w:val="28"/>
        </w:rPr>
      </w:pP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  <w:r w:rsidRPr="003F7C0F">
        <w:rPr>
          <w:b/>
          <w:snapToGrid w:val="0"/>
          <w:sz w:val="28"/>
          <w:szCs w:val="28"/>
        </w:rPr>
        <w:t>Программно-методическое сопровождение в лагере с дневным пребыванием:</w:t>
      </w: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186"/>
        <w:gridCol w:w="1329"/>
        <w:gridCol w:w="738"/>
        <w:gridCol w:w="1078"/>
        <w:gridCol w:w="991"/>
        <w:gridCol w:w="971"/>
        <w:gridCol w:w="1186"/>
        <w:gridCol w:w="1273"/>
      </w:tblGrid>
      <w:tr w:rsidR="003A3095" w:rsidRPr="003F7C0F" w:rsidTr="003A3095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1 смена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2 смена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3 смена</w:t>
            </w:r>
          </w:p>
        </w:tc>
      </w:tr>
      <w:tr w:rsidR="003A3095" w:rsidRPr="003F7C0F" w:rsidTr="003A309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Вид</w:t>
            </w:r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3F7C0F">
              <w:rPr>
                <w:snapToGrid w:val="0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Приоритетнее направления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Название профильного отряда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Вид</w:t>
            </w:r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3F7C0F">
              <w:rPr>
                <w:snapToGrid w:val="0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Название профильного отряда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Вид</w:t>
            </w:r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3F7C0F">
              <w:rPr>
                <w:snapToGrid w:val="0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Приоритетнее направления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Название профильного отряда</w:t>
            </w:r>
          </w:p>
        </w:tc>
      </w:tr>
      <w:tr w:rsidR="003A3095" w:rsidRPr="003F7C0F" w:rsidTr="003A309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Комплексная «Летний экспресс»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экологическое</w:t>
            </w:r>
            <w:proofErr w:type="gramEnd"/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физкультурно</w:t>
            </w:r>
            <w:proofErr w:type="gramEnd"/>
            <w:r w:rsidRPr="003F7C0F">
              <w:rPr>
                <w:sz w:val="28"/>
                <w:szCs w:val="28"/>
              </w:rPr>
              <w:t>-оздоровительное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художественно</w:t>
            </w:r>
            <w:proofErr w:type="gramEnd"/>
            <w:r w:rsidRPr="003F7C0F">
              <w:rPr>
                <w:sz w:val="28"/>
                <w:szCs w:val="28"/>
              </w:rPr>
              <w:t xml:space="preserve"> – эстетическое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F7C0F">
              <w:rPr>
                <w:sz w:val="28"/>
                <w:szCs w:val="28"/>
              </w:rPr>
              <w:t>гражданско</w:t>
            </w:r>
            <w:proofErr w:type="spellEnd"/>
            <w:proofErr w:type="gramEnd"/>
            <w:r w:rsidRPr="003F7C0F">
              <w:rPr>
                <w:sz w:val="28"/>
                <w:szCs w:val="28"/>
              </w:rPr>
              <w:t xml:space="preserve"> – патриотическое</w:t>
            </w:r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«Экологический десант»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3F7C0F">
              <w:rPr>
                <w:snapToGrid w:val="0"/>
                <w:sz w:val="28"/>
                <w:szCs w:val="28"/>
              </w:rPr>
              <w:t>комплексная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экологическое</w:t>
            </w:r>
            <w:proofErr w:type="gramEnd"/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физкультурно</w:t>
            </w:r>
            <w:proofErr w:type="gramEnd"/>
            <w:r w:rsidRPr="003F7C0F">
              <w:rPr>
                <w:sz w:val="28"/>
                <w:szCs w:val="28"/>
              </w:rPr>
              <w:t>-оздоровительное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художественно</w:t>
            </w:r>
            <w:proofErr w:type="gramEnd"/>
            <w:r w:rsidRPr="003F7C0F">
              <w:rPr>
                <w:sz w:val="28"/>
                <w:szCs w:val="28"/>
              </w:rPr>
              <w:t xml:space="preserve"> – эстетическое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F7C0F">
              <w:rPr>
                <w:sz w:val="28"/>
                <w:szCs w:val="28"/>
              </w:rPr>
              <w:t>гражданско</w:t>
            </w:r>
            <w:proofErr w:type="spellEnd"/>
            <w:proofErr w:type="gramEnd"/>
            <w:r w:rsidRPr="003F7C0F">
              <w:rPr>
                <w:sz w:val="28"/>
                <w:szCs w:val="28"/>
              </w:rPr>
              <w:t xml:space="preserve"> – патриотическое</w:t>
            </w:r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«Экологический десант»</w:t>
            </w:r>
          </w:p>
        </w:tc>
      </w:tr>
    </w:tbl>
    <w:p w:rsidR="003A3095" w:rsidRPr="003F7C0F" w:rsidRDefault="003A3095" w:rsidP="003F7C0F">
      <w:pPr>
        <w:widowControl w:val="0"/>
        <w:tabs>
          <w:tab w:val="left" w:pos="8640"/>
        </w:tabs>
        <w:ind w:right="43"/>
        <w:rPr>
          <w:b/>
          <w:snapToGrid w:val="0"/>
          <w:sz w:val="28"/>
          <w:szCs w:val="28"/>
        </w:rPr>
      </w:pP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  <w:r w:rsidRPr="003F7C0F">
        <w:rPr>
          <w:b/>
          <w:snapToGrid w:val="0"/>
          <w:sz w:val="28"/>
          <w:szCs w:val="28"/>
        </w:rPr>
        <w:t>Формы организации летнего отдыха на базе школы</w:t>
      </w: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111"/>
        <w:gridCol w:w="947"/>
        <w:gridCol w:w="1103"/>
        <w:gridCol w:w="1112"/>
        <w:gridCol w:w="948"/>
        <w:gridCol w:w="1103"/>
        <w:gridCol w:w="1112"/>
        <w:gridCol w:w="948"/>
      </w:tblGrid>
      <w:tr w:rsidR="003A3095" w:rsidRPr="003F7C0F" w:rsidTr="003A3095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1 смена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2 смена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3 смена</w:t>
            </w:r>
          </w:p>
        </w:tc>
      </w:tr>
      <w:tr w:rsidR="003A3095" w:rsidRPr="003F7C0F" w:rsidTr="003A309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 xml:space="preserve">Социально-значимая </w:t>
            </w:r>
            <w:proofErr w:type="spellStart"/>
            <w:r w:rsidRPr="003F7C0F">
              <w:rPr>
                <w:snapToGrid w:val="0"/>
                <w:sz w:val="28"/>
                <w:szCs w:val="28"/>
              </w:rPr>
              <w:t>детельность</w:t>
            </w:r>
            <w:proofErr w:type="spellEnd"/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(</w:t>
            </w:r>
            <w:proofErr w:type="gramStart"/>
            <w:r w:rsidRPr="003F7C0F">
              <w:rPr>
                <w:snapToGrid w:val="0"/>
                <w:sz w:val="28"/>
                <w:szCs w:val="28"/>
              </w:rPr>
              <w:t>отряд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Опорная площадка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 xml:space="preserve">Социально-значимая </w:t>
            </w:r>
            <w:proofErr w:type="spellStart"/>
            <w:r w:rsidRPr="003F7C0F">
              <w:rPr>
                <w:snapToGrid w:val="0"/>
                <w:sz w:val="28"/>
                <w:szCs w:val="28"/>
              </w:rPr>
              <w:t>детельность</w:t>
            </w:r>
            <w:proofErr w:type="spellEnd"/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(</w:t>
            </w:r>
            <w:proofErr w:type="gramStart"/>
            <w:r w:rsidRPr="003F7C0F">
              <w:rPr>
                <w:snapToGrid w:val="0"/>
                <w:sz w:val="28"/>
                <w:szCs w:val="28"/>
              </w:rPr>
              <w:t>отряд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Опорная площадка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 xml:space="preserve">Социально-значимая </w:t>
            </w:r>
            <w:proofErr w:type="spellStart"/>
            <w:r w:rsidRPr="003F7C0F">
              <w:rPr>
                <w:snapToGrid w:val="0"/>
                <w:sz w:val="28"/>
                <w:szCs w:val="28"/>
              </w:rPr>
              <w:t>детельность</w:t>
            </w:r>
            <w:proofErr w:type="spellEnd"/>
          </w:p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(</w:t>
            </w:r>
            <w:proofErr w:type="gramStart"/>
            <w:r w:rsidRPr="003F7C0F">
              <w:rPr>
                <w:snapToGrid w:val="0"/>
                <w:sz w:val="28"/>
                <w:szCs w:val="28"/>
              </w:rPr>
              <w:t>отряд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Опорная площадка</w:t>
            </w:r>
          </w:p>
        </w:tc>
      </w:tr>
      <w:tr w:rsidR="003A3095" w:rsidRPr="003F7C0F" w:rsidTr="003A309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8D0C90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8D0C90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3A309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2</w:t>
            </w:r>
            <w:r w:rsidR="008D0C90" w:rsidRPr="003F7C0F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8D0C90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4447E5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3</w:t>
            </w:r>
            <w:r w:rsidR="003A3095" w:rsidRPr="003F7C0F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8D0C90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1</w:t>
            </w:r>
            <w:r w:rsidR="004447E5" w:rsidRPr="003F7C0F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3F7C0F" w:rsidRDefault="008D0C90" w:rsidP="003F7C0F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3F7C0F">
              <w:rPr>
                <w:snapToGrid w:val="0"/>
                <w:sz w:val="28"/>
                <w:szCs w:val="28"/>
              </w:rPr>
              <w:t>16</w:t>
            </w:r>
          </w:p>
        </w:tc>
      </w:tr>
    </w:tbl>
    <w:p w:rsidR="003A3095" w:rsidRPr="003F7C0F" w:rsidRDefault="003A3095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F7AB7" w:rsidRPr="003F7C0F" w:rsidRDefault="005F7AB7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3A3095" w:rsidRPr="003F7C0F" w:rsidRDefault="003A3095" w:rsidP="003F7C0F">
      <w:pPr>
        <w:tabs>
          <w:tab w:val="left" w:pos="5040"/>
        </w:tabs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</w:t>
      </w:r>
    </w:p>
    <w:p w:rsidR="003A3095" w:rsidRPr="003F7C0F" w:rsidRDefault="003A3095" w:rsidP="003F7C0F">
      <w:pPr>
        <w:tabs>
          <w:tab w:val="left" w:pos="5040"/>
        </w:tabs>
        <w:jc w:val="both"/>
        <w:rPr>
          <w:b/>
          <w:sz w:val="28"/>
          <w:szCs w:val="28"/>
        </w:rPr>
      </w:pPr>
      <w:r w:rsidRPr="003F7C0F">
        <w:rPr>
          <w:sz w:val="28"/>
          <w:szCs w:val="28"/>
        </w:rPr>
        <w:t xml:space="preserve">                                </w:t>
      </w:r>
      <w:r w:rsidRPr="003F7C0F">
        <w:rPr>
          <w:b/>
          <w:sz w:val="28"/>
          <w:szCs w:val="28"/>
        </w:rPr>
        <w:t>Развитие детского самоуправления</w:t>
      </w:r>
    </w:p>
    <w:p w:rsidR="003A3095" w:rsidRPr="003F7C0F" w:rsidRDefault="003A3095" w:rsidP="003F7C0F">
      <w:pPr>
        <w:tabs>
          <w:tab w:val="left" w:pos="5040"/>
        </w:tabs>
        <w:jc w:val="both"/>
        <w:rPr>
          <w:b/>
          <w:i/>
          <w:sz w:val="28"/>
          <w:szCs w:val="28"/>
        </w:rPr>
      </w:pPr>
    </w:p>
    <w:p w:rsidR="003A3095" w:rsidRPr="003F7C0F" w:rsidRDefault="003A3095" w:rsidP="003F7C0F">
      <w:pPr>
        <w:tabs>
          <w:tab w:val="left" w:pos="5040"/>
        </w:tabs>
        <w:ind w:left="36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Ученическое самоуправление в лагере – это демократическая форма организации жизнедеятельности ученического коллектива, обеспечивающая:</w:t>
      </w:r>
    </w:p>
    <w:p w:rsidR="003A3095" w:rsidRPr="003F7C0F" w:rsidRDefault="003A3095" w:rsidP="003F7C0F">
      <w:pPr>
        <w:numPr>
          <w:ilvl w:val="0"/>
          <w:numId w:val="40"/>
        </w:numPr>
        <w:tabs>
          <w:tab w:val="left" w:pos="5040"/>
        </w:tabs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развитие</w:t>
      </w:r>
      <w:proofErr w:type="gramEnd"/>
      <w:r w:rsidRPr="003F7C0F">
        <w:rPr>
          <w:sz w:val="28"/>
          <w:szCs w:val="28"/>
        </w:rPr>
        <w:t xml:space="preserve"> самостоятельности учащихся;</w:t>
      </w:r>
    </w:p>
    <w:p w:rsidR="003A3095" w:rsidRPr="003F7C0F" w:rsidRDefault="003A3095" w:rsidP="003F7C0F">
      <w:pPr>
        <w:numPr>
          <w:ilvl w:val="0"/>
          <w:numId w:val="40"/>
        </w:numPr>
        <w:tabs>
          <w:tab w:val="left" w:pos="5040"/>
        </w:tabs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оптимальное</w:t>
      </w:r>
      <w:proofErr w:type="gramEnd"/>
      <w:r w:rsidRPr="003F7C0F">
        <w:rPr>
          <w:sz w:val="28"/>
          <w:szCs w:val="28"/>
        </w:rPr>
        <w:t xml:space="preserve"> решение повседневных задач с учётом интересов детей;</w:t>
      </w:r>
    </w:p>
    <w:p w:rsidR="003A3095" w:rsidRPr="003F7C0F" w:rsidRDefault="003A3095" w:rsidP="003F7C0F">
      <w:pPr>
        <w:numPr>
          <w:ilvl w:val="0"/>
          <w:numId w:val="40"/>
        </w:numPr>
        <w:tabs>
          <w:tab w:val="left" w:pos="5040"/>
        </w:tabs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приобретение</w:t>
      </w:r>
      <w:proofErr w:type="gramEnd"/>
      <w:r w:rsidRPr="003F7C0F">
        <w:rPr>
          <w:sz w:val="28"/>
          <w:szCs w:val="28"/>
        </w:rPr>
        <w:t xml:space="preserve"> каждым подростком знаний, умений, навыков управленческой деятельности;</w:t>
      </w:r>
    </w:p>
    <w:p w:rsidR="003A3095" w:rsidRPr="003F7C0F" w:rsidRDefault="003A3095" w:rsidP="003F7C0F">
      <w:pPr>
        <w:rPr>
          <w:b/>
          <w:sz w:val="28"/>
          <w:szCs w:val="28"/>
        </w:rPr>
      </w:pPr>
    </w:p>
    <w:p w:rsidR="003A3095" w:rsidRPr="003F7C0F" w:rsidRDefault="003A3095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СИСТЕМА САМОУПРАВЛЕНИЯ</w:t>
      </w:r>
    </w:p>
    <w:p w:rsidR="003A3095" w:rsidRPr="003F7C0F" w:rsidRDefault="00A6325B" w:rsidP="003F7C0F">
      <w:pPr>
        <w:rPr>
          <w:sz w:val="28"/>
          <w:szCs w:val="28"/>
        </w:rPr>
      </w:pPr>
      <w:r w:rsidRPr="003F7C0F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7204710" cy="3314700"/>
                <wp:effectExtent l="0" t="0" r="0" b="0"/>
                <wp:docPr id="202" name="Полотно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99967" y="228855"/>
                            <a:ext cx="3060666" cy="44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A30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СОВЕТ КОМАНДИРОВ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57448" y="1257470"/>
                            <a:ext cx="1943280" cy="444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A30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СОВЕТ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99967" y="2286085"/>
                            <a:ext cx="3207221" cy="44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A30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ЭКСПЕРТНЫЙ СОВЕТ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257470"/>
                            <a:ext cx="1714135" cy="44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Pr="00A62FCD" w:rsidRDefault="00B62393" w:rsidP="003A3095">
                              <w:pPr>
                                <w:tabs>
                                  <w:tab w:val="left" w:pos="1665"/>
                                </w:tabs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ПРЕСС-центр</w:t>
                              </w:r>
                              <w:proofErr w:type="spellEnd"/>
                            </w:p>
                            <w:p w:rsidR="00B62393" w:rsidRDefault="00B62393" w:rsidP="003A3095">
                              <w:pPr>
                                <w:tabs>
                                  <w:tab w:val="left" w:pos="5040"/>
                                </w:tabs>
                                <w:jc w:val="both"/>
                                <w:rPr>
                                  <w:sz w:val="28"/>
                                </w:rPr>
                              </w:pPr>
                            </w:p>
                            <w:p w:rsidR="00B62393" w:rsidRDefault="00B62393" w:rsidP="003A3095">
                              <w:pPr>
                                <w:tabs>
                                  <w:tab w:val="left" w:pos="5040"/>
                                </w:tabs>
                                <w:jc w:val="both"/>
                                <w:rPr>
                                  <w:sz w:val="28"/>
                                </w:rPr>
                              </w:pPr>
                            </w:p>
                            <w:p w:rsidR="00B62393" w:rsidRDefault="00B62393" w:rsidP="003A30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С-ЦЕНТР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72376" y="1257470"/>
                            <a:ext cx="1714135" cy="44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2393" w:rsidRDefault="00B62393" w:rsidP="003A30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СОВЕТ ФИЗОРГОВ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9"/>
                        <wps:cNvCnPr/>
                        <wps:spPr bwMode="auto">
                          <a:xfrm flipH="1">
                            <a:off x="1599967" y="685743"/>
                            <a:ext cx="323070" cy="571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/>
                        <wps:spPr bwMode="auto">
                          <a:xfrm>
                            <a:off x="4343230" y="685743"/>
                            <a:ext cx="457480" cy="571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/>
                        <wps:spPr bwMode="auto">
                          <a:xfrm flipV="1">
                            <a:off x="4686543" y="1714359"/>
                            <a:ext cx="228335" cy="571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/>
                        <wps:spPr bwMode="auto">
                          <a:xfrm flipH="1" flipV="1">
                            <a:off x="1485799" y="1714359"/>
                            <a:ext cx="343313" cy="571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/>
                        <wps:spPr bwMode="auto">
                          <a:xfrm>
                            <a:off x="3085766" y="685743"/>
                            <a:ext cx="810" cy="5905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/>
                        <wps:spPr bwMode="auto">
                          <a:xfrm flipV="1">
                            <a:off x="3085766" y="1714359"/>
                            <a:ext cx="810" cy="5577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/>
                        <wps:spPr bwMode="auto">
                          <a:xfrm>
                            <a:off x="1943280" y="685743"/>
                            <a:ext cx="810" cy="16003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/>
                        <wps:spPr bwMode="auto">
                          <a:xfrm flipV="1">
                            <a:off x="4229063" y="685743"/>
                            <a:ext cx="810" cy="15995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" o:spid="_x0000_s1070" editas="canvas" style="width:567.3pt;height:261pt;mso-position-horizontal-relative:char;mso-position-vertical-relative:line" coordsize="72047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">
                <v:shape id="_x0000_s1071" type="#_x0000_t75" style="position:absolute;width:72047;height:33147;visibility:visible;mso-wrap-style:square">
                  <v:fill o:detectmouseclick="t"/>
                  <v:path o:connecttype="none"/>
                </v:shape>
                <v:rect id="_x0000_s1072" style="position:absolute;left:15999;top:2288;width:30607;height:4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:rsidR="00B62393" w:rsidRDefault="00B62393" w:rsidP="003A30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СОВЕТ КОМАНДИРОВ</w:t>
                        </w:r>
                      </w:p>
                    </w:txbxContent>
                  </v:textbox>
                </v:rect>
                <v:rect id="_x0000_s1073" style="position:absolute;left:20574;top:12574;width:19433;height:4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B62393" w:rsidRDefault="00B62393" w:rsidP="003A30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СОВЕТ ЗДОРОВЬЯ</w:t>
                        </w:r>
                      </w:p>
                    </w:txbxContent>
                  </v:textbox>
                </v:rect>
                <v:rect id="_x0000_s1074" style="position:absolute;left:15999;top:22860;width:32072;height:4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B62393" w:rsidRDefault="00B62393" w:rsidP="003A30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ЭКСПЕРТНЫЙ СОВЕТ </w:t>
                        </w:r>
                      </w:p>
                    </w:txbxContent>
                  </v:textbox>
                </v:rect>
                <v:rect id="_x0000_s1075" style="position:absolute;top:12574;width:17141;height:4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B62393" w:rsidRPr="00A62FCD" w:rsidRDefault="00B62393" w:rsidP="003A3095">
                        <w:pPr>
                          <w:tabs>
                            <w:tab w:val="left" w:pos="1665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>ПРЕСС-центр</w:t>
                        </w:r>
                      </w:p>
                      <w:p w:rsidR="00B62393" w:rsidRDefault="00B62393" w:rsidP="003A3095">
                        <w:pPr>
                          <w:tabs>
                            <w:tab w:val="left" w:pos="5040"/>
                          </w:tabs>
                          <w:jc w:val="both"/>
                          <w:rPr>
                            <w:sz w:val="28"/>
                          </w:rPr>
                        </w:pPr>
                      </w:p>
                      <w:p w:rsidR="00B62393" w:rsidRDefault="00B62393" w:rsidP="003A3095">
                        <w:pPr>
                          <w:tabs>
                            <w:tab w:val="left" w:pos="5040"/>
                          </w:tabs>
                          <w:jc w:val="both"/>
                          <w:rPr>
                            <w:sz w:val="28"/>
                          </w:rPr>
                        </w:pPr>
                      </w:p>
                      <w:p w:rsidR="00B62393" w:rsidRDefault="00B62393" w:rsidP="003A30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С-ЦЕНТР</w:t>
                        </w:r>
                      </w:p>
                    </w:txbxContent>
                  </v:textbox>
                </v:rect>
                <v:rect id="_x0000_s1076" style="position:absolute;left:45723;top:12574;width:17142;height:4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B62393" w:rsidRDefault="00B62393" w:rsidP="003A30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СОВЕТ ФИЗОРГОВ</w:t>
                        </w:r>
                      </w:p>
                    </w:txbxContent>
                  </v:textbox>
                </v:rect>
                <v:line id="Line 9" o:spid="_x0000_s1077" style="position:absolute;flip:x;visibility:visible;mso-wrap-style:square" from="15999,6857" to="19230,1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    <v:stroke endarrow="block"/>
                </v:line>
                <v:line id="Line 10" o:spid="_x0000_s1078" style="position:absolute;visibility:visible;mso-wrap-style:square" from="43432,6857" to="48007,1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11" o:spid="_x0000_s1079" style="position:absolute;flip:y;visibility:visible;mso-wrap-style:square" from="46865,17143" to="49148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  <v:stroke endarrow="block"/>
                </v:line>
                <v:line id="Line 12" o:spid="_x0000_s1080" style="position:absolute;flip:x y;visibility:visible;mso-wrap-style:square" from="14857,17143" to="18291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RpysQAAADbAAAADwAAAGRycy9kb3ducmV2LnhtbESPQWvCQBSE74X+h+UVvNWNUoKmriKC&#10;0IMXbdHrS/Y1G82+TbJrjP/eFQo9DjPzDbNYDbYWPXW+cqxgMk5AEBdOV1wq+Pnevs9A+ICssXZM&#10;Cu7kYbV8fVlgpt2N99QfQikihH2GCkwITSalLwxZ9GPXEEfv13UWQ5RdKXWHtwi3tZwmSSotVhwX&#10;DDa0MVRcDleroM+vk/Nxt7/4/NTO85lpN7s2VWr0Nqw/QQQawn/4r/2lFXyk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ZGnKxAAAANsAAAAPAAAAAAAAAAAA&#10;AAAAAKECAABkcnMvZG93bnJldi54bWxQSwUGAAAAAAQABAD5AAAAkgMAAAAA&#10;">
                  <v:stroke endarrow="block"/>
                </v:line>
                <v:line id="Line 13" o:spid="_x0000_s1081" style="position:absolute;visibility:visible;mso-wrap-style:square" from="30857,6857" to="30865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14" o:spid="_x0000_s1082" style="position:absolute;flip:y;visibility:visible;mso-wrap-style:square" from="30857,17143" to="30865,2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line id="Line 15" o:spid="_x0000_s1083" style="position:absolute;visibility:visible;mso-wrap-style:square" from="19432,6857" to="1944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16" o:spid="_x0000_s1084" style="position:absolute;flip:y;visibility:visible;mso-wrap-style:square" from="42290,6857" to="42298,2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3A3095" w:rsidRPr="003F7C0F" w:rsidRDefault="003A3095" w:rsidP="003F7C0F">
      <w:pPr>
        <w:tabs>
          <w:tab w:val="left" w:pos="1665"/>
        </w:tabs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 </w:t>
      </w:r>
      <w:r w:rsidRPr="003F7C0F">
        <w:rPr>
          <w:b/>
          <w:sz w:val="28"/>
          <w:szCs w:val="28"/>
          <w:u w:val="single"/>
        </w:rPr>
        <w:t>Совет командиров</w:t>
      </w:r>
      <w:r w:rsidR="00CF0EE0">
        <w:rPr>
          <w:sz w:val="28"/>
          <w:szCs w:val="28"/>
        </w:rPr>
        <w:t xml:space="preserve"> (</w:t>
      </w:r>
      <w:r w:rsidRPr="003F7C0F">
        <w:rPr>
          <w:sz w:val="28"/>
          <w:szCs w:val="28"/>
        </w:rPr>
        <w:t>собирается один раз в день) участвует в организации тематических дней, принимает решения о корректировке программы, выборах экспертного совета.</w:t>
      </w:r>
    </w:p>
    <w:p w:rsidR="003A3095" w:rsidRPr="003F7C0F" w:rsidRDefault="003A3095" w:rsidP="003F7C0F">
      <w:pPr>
        <w:tabs>
          <w:tab w:val="left" w:pos="1665"/>
        </w:tabs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            </w:t>
      </w:r>
      <w:r w:rsidRPr="003F7C0F">
        <w:rPr>
          <w:b/>
          <w:sz w:val="28"/>
          <w:szCs w:val="28"/>
          <w:u w:val="single"/>
        </w:rPr>
        <w:t>Пресс- центр</w:t>
      </w:r>
      <w:r w:rsidRPr="003F7C0F">
        <w:rPr>
          <w:sz w:val="28"/>
          <w:szCs w:val="28"/>
        </w:rPr>
        <w:t xml:space="preserve"> отвечает за информационное обеспечение, сбор информации о смене, оформляет стенд, выпускает газету, работает с внешними информационными службами и отделами.</w:t>
      </w:r>
    </w:p>
    <w:p w:rsidR="003A3095" w:rsidRPr="003F7C0F" w:rsidRDefault="003A3095" w:rsidP="003F7C0F">
      <w:pPr>
        <w:tabs>
          <w:tab w:val="left" w:pos="1665"/>
        </w:tabs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                </w:t>
      </w:r>
      <w:r w:rsidRPr="003F7C0F">
        <w:rPr>
          <w:b/>
          <w:sz w:val="28"/>
          <w:szCs w:val="28"/>
          <w:u w:val="single"/>
        </w:rPr>
        <w:t>Совет физоргов</w:t>
      </w:r>
      <w:r w:rsidRPr="003F7C0F">
        <w:rPr>
          <w:sz w:val="28"/>
          <w:szCs w:val="28"/>
        </w:rPr>
        <w:t xml:space="preserve"> координирует оздоровительную деятельность, организует спортивные соревнования, утренние зарядки.</w:t>
      </w:r>
    </w:p>
    <w:p w:rsidR="003A3095" w:rsidRPr="003F7C0F" w:rsidRDefault="003A3095" w:rsidP="003F7C0F">
      <w:pPr>
        <w:tabs>
          <w:tab w:val="left" w:pos="1665"/>
        </w:tabs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               </w:t>
      </w:r>
      <w:r w:rsidRPr="003F7C0F">
        <w:rPr>
          <w:b/>
          <w:sz w:val="28"/>
          <w:szCs w:val="28"/>
          <w:u w:val="single"/>
        </w:rPr>
        <w:t>Совет здоровья</w:t>
      </w:r>
      <w:r w:rsidRPr="003F7C0F">
        <w:rPr>
          <w:sz w:val="28"/>
          <w:szCs w:val="28"/>
        </w:rPr>
        <w:t xml:space="preserve"> информирует о здоровом образе жизни, способах и приемах сохранения здоровья, проводит диагностики оздоровительной работы, следит за чистотой и порядком.</w:t>
      </w:r>
    </w:p>
    <w:p w:rsidR="003A3095" w:rsidRPr="003F7C0F" w:rsidRDefault="003A3095" w:rsidP="003F7C0F">
      <w:pPr>
        <w:tabs>
          <w:tab w:val="left" w:pos="1665"/>
        </w:tabs>
        <w:jc w:val="both"/>
        <w:rPr>
          <w:sz w:val="28"/>
          <w:szCs w:val="28"/>
        </w:rPr>
      </w:pPr>
      <w:r w:rsidRPr="003F7C0F">
        <w:rPr>
          <w:b/>
          <w:sz w:val="28"/>
          <w:szCs w:val="28"/>
          <w:u w:val="single"/>
        </w:rPr>
        <w:t>Экспертный совет</w:t>
      </w:r>
      <w:r w:rsidRPr="003F7C0F">
        <w:rPr>
          <w:sz w:val="28"/>
          <w:szCs w:val="28"/>
        </w:rPr>
        <w:t xml:space="preserve"> организует тематические дни, оценивает реализацию проектов. Следит за системой стимулирования и отражением результатов на стенде. </w:t>
      </w:r>
    </w:p>
    <w:p w:rsidR="008D0C90" w:rsidRPr="003F7C0F" w:rsidRDefault="008D0C90" w:rsidP="003F7C0F">
      <w:pPr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b/>
          <w:sz w:val="28"/>
          <w:szCs w:val="28"/>
        </w:rPr>
      </w:pPr>
    </w:p>
    <w:p w:rsidR="005F7AB7" w:rsidRPr="003F7C0F" w:rsidRDefault="005F7AB7" w:rsidP="003F7C0F">
      <w:pPr>
        <w:jc w:val="center"/>
        <w:rPr>
          <w:b/>
          <w:sz w:val="28"/>
          <w:szCs w:val="28"/>
        </w:rPr>
      </w:pPr>
    </w:p>
    <w:p w:rsidR="003A3095" w:rsidRPr="003F7C0F" w:rsidRDefault="003A3095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Трудовое лето</w:t>
      </w:r>
    </w:p>
    <w:p w:rsidR="003A3095" w:rsidRPr="003F7C0F" w:rsidRDefault="003A3095" w:rsidP="003F7C0F">
      <w:pPr>
        <w:rPr>
          <w:sz w:val="28"/>
          <w:szCs w:val="28"/>
        </w:rPr>
      </w:pPr>
    </w:p>
    <w:p w:rsidR="003A3095" w:rsidRPr="003F7C0F" w:rsidRDefault="003A3095" w:rsidP="003F7C0F">
      <w:pPr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Цель</w:t>
      </w:r>
      <w:r w:rsidRPr="003F7C0F">
        <w:rPr>
          <w:sz w:val="28"/>
          <w:szCs w:val="28"/>
        </w:rPr>
        <w:t xml:space="preserve">: Активизация деятельности школьных трудовых бригад, привлечение детей и подростков к социально значимой деятельности </w:t>
      </w:r>
    </w:p>
    <w:p w:rsidR="003A3095" w:rsidRPr="003F7C0F" w:rsidRDefault="003A3095" w:rsidP="003F7C0F">
      <w:pPr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Задачи:</w:t>
      </w:r>
    </w:p>
    <w:p w:rsidR="003A3095" w:rsidRPr="003F7C0F" w:rsidRDefault="003A3095" w:rsidP="003F7C0F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Развить у подростков навыки социального партнерства через работу в школьных трудовых объединениях.</w:t>
      </w:r>
    </w:p>
    <w:p w:rsidR="003A3095" w:rsidRPr="003F7C0F" w:rsidRDefault="003A3095" w:rsidP="003F7C0F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Создать условия выбора вида социально-значимой деятельности для подростков </w:t>
      </w:r>
    </w:p>
    <w:p w:rsidR="003A3095" w:rsidRPr="003F7C0F" w:rsidRDefault="003A3095" w:rsidP="003F7C0F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Организовать информационное обеспечение занятости подростков в трудо</w:t>
      </w:r>
      <w:r w:rsidRPr="003F7C0F">
        <w:rPr>
          <w:sz w:val="28"/>
          <w:szCs w:val="28"/>
        </w:rPr>
        <w:softHyphen/>
        <w:t>вой деятельности и участие в районных трудовых акциях.</w:t>
      </w:r>
    </w:p>
    <w:p w:rsidR="003A3095" w:rsidRPr="003F7C0F" w:rsidRDefault="003A3095" w:rsidP="003F7C0F">
      <w:pPr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Ожидаемые результаты</w:t>
      </w:r>
      <w:r w:rsidRPr="003F7C0F">
        <w:rPr>
          <w:sz w:val="28"/>
          <w:szCs w:val="28"/>
        </w:rPr>
        <w:t>:</w:t>
      </w:r>
    </w:p>
    <w:p w:rsidR="003A3095" w:rsidRPr="003F7C0F" w:rsidRDefault="003A3095" w:rsidP="003F7C0F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В течение лета в школе будут работать бригады по благоустройству территории школы, по ремо</w:t>
      </w:r>
      <w:r w:rsidR="008A1C0A" w:rsidRPr="003F7C0F">
        <w:rPr>
          <w:sz w:val="28"/>
          <w:szCs w:val="28"/>
        </w:rPr>
        <w:t xml:space="preserve">нту школьной мебели и классов, </w:t>
      </w:r>
      <w:r w:rsidRPr="003F7C0F">
        <w:rPr>
          <w:sz w:val="28"/>
          <w:szCs w:val="28"/>
        </w:rPr>
        <w:t>отряд вожатых</w:t>
      </w:r>
    </w:p>
    <w:p w:rsidR="003A3095" w:rsidRPr="003F7C0F" w:rsidRDefault="003A3095" w:rsidP="003F7C0F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 пришкольных участках пройдут трудовую практику о</w:t>
      </w:r>
      <w:r w:rsidR="008A1C0A" w:rsidRPr="003F7C0F">
        <w:rPr>
          <w:sz w:val="28"/>
          <w:szCs w:val="28"/>
        </w:rPr>
        <w:t xml:space="preserve">бучающиеся 5 – 9 </w:t>
      </w:r>
      <w:r w:rsidRPr="003F7C0F">
        <w:rPr>
          <w:sz w:val="28"/>
          <w:szCs w:val="28"/>
        </w:rPr>
        <w:t>классов.  Ребятами будут высажены 80 корней цветочной рассады, облагорожена территория школы, разбиты клумбы.</w:t>
      </w:r>
    </w:p>
    <w:p w:rsidR="003A3095" w:rsidRPr="003F7C0F" w:rsidRDefault="003A3095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5F7AB7" w:rsidRPr="003F7C0F" w:rsidRDefault="005F7AB7" w:rsidP="003F7C0F">
      <w:pPr>
        <w:jc w:val="center"/>
        <w:rPr>
          <w:sz w:val="28"/>
          <w:szCs w:val="28"/>
        </w:rPr>
      </w:pPr>
    </w:p>
    <w:p w:rsidR="003A3095" w:rsidRPr="003F7C0F" w:rsidRDefault="003A3095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План работы трудовой бригады «Экологический десант» на пришкольном участке</w:t>
      </w:r>
    </w:p>
    <w:p w:rsidR="003A3095" w:rsidRPr="003F7C0F" w:rsidRDefault="003A3095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(</w:t>
      </w:r>
      <w:proofErr w:type="gramStart"/>
      <w:r w:rsidRPr="003F7C0F">
        <w:rPr>
          <w:b/>
          <w:sz w:val="28"/>
          <w:szCs w:val="28"/>
        </w:rPr>
        <w:t>в</w:t>
      </w:r>
      <w:proofErr w:type="gramEnd"/>
      <w:r w:rsidRPr="003F7C0F">
        <w:rPr>
          <w:b/>
          <w:sz w:val="28"/>
          <w:szCs w:val="28"/>
        </w:rPr>
        <w:t xml:space="preserve"> июне)</w:t>
      </w:r>
    </w:p>
    <w:p w:rsidR="003A3095" w:rsidRPr="003F7C0F" w:rsidRDefault="003A3095" w:rsidP="003F7C0F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13"/>
        <w:gridCol w:w="6417"/>
      </w:tblGrid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Дата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День недели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Инструктаж по ТБ, форма одежды, работа с с/х инструментами. 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Знакомство с работой на пришкольном участке (прополка, рыхление почвы, посадка рассады цветов и овощных культур, полив и т. д.)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Участие в спортивных мероприятиях лагеря.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Операция «Веселая клумба»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Беседа медработника о ЗОЖ 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Работа на цветниках 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Участие в мероприятии в сельской библиотеке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Работа на цветниках, посадка рассады однолетников (астры, бархатцы, петуния</w:t>
            </w:r>
            <w:proofErr w:type="gramStart"/>
            <w:r w:rsidRPr="003F7C0F">
              <w:rPr>
                <w:sz w:val="28"/>
                <w:szCs w:val="28"/>
              </w:rPr>
              <w:t>, )</w:t>
            </w:r>
            <w:proofErr w:type="gramEnd"/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Просмотр презентаций о цветах. Викторина «Знаешь ли ты цветы»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«Самый чистый двор» (выпуск фотогазеты)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пятница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 Операция «Чистый двор»</w:t>
            </w:r>
            <w:r w:rsidR="0058288A" w:rsidRPr="003F7C0F">
              <w:rPr>
                <w:sz w:val="28"/>
                <w:szCs w:val="28"/>
              </w:rPr>
              <w:t xml:space="preserve"> </w:t>
            </w:r>
            <w:r w:rsidRPr="003F7C0F">
              <w:rPr>
                <w:sz w:val="28"/>
                <w:szCs w:val="28"/>
              </w:rPr>
              <w:t>(уборка территории: подметание асфальта, уборка мусора на территории школы и поселка прилежащей к школе.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Комический футбол.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Инструктаж по ТБ, форма одежды, работа с с/х инструментами. 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  Работа на пришкольном участке (прополка, рыхление почвы, посадка рассады цветов и овощных культур, полив и т. д.)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Оформление цветочных контейнеров и на подоконниках фасада и вазонов на крыльце школы.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Спортивные игры в спорткомплексе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Прополка грядок, посев редьки, уборка сорняков.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Фотоотчет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Дискотека (в сельском клубе)</w:t>
            </w:r>
          </w:p>
        </w:tc>
      </w:tr>
      <w:tr w:rsidR="003A3095" w:rsidRPr="003F7C0F" w:rsidTr="003A3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jc w:val="center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пятница</w:t>
            </w:r>
            <w:proofErr w:type="gram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Операция «Чистый стадион»» (уборка территории стадиона)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Выпуск стенгазеты, заметка в районную газету.</w:t>
            </w:r>
          </w:p>
          <w:p w:rsidR="003A3095" w:rsidRPr="003F7C0F" w:rsidRDefault="003A3095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Соревнование по футболу.</w:t>
            </w:r>
          </w:p>
        </w:tc>
      </w:tr>
    </w:tbl>
    <w:p w:rsidR="003A3095" w:rsidRPr="003F7C0F" w:rsidRDefault="003A3095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 xml:space="preserve">                                                                                </w:t>
      </w:r>
    </w:p>
    <w:p w:rsidR="003A3095" w:rsidRPr="003F7C0F" w:rsidRDefault="003A3095" w:rsidP="003F7C0F">
      <w:pPr>
        <w:jc w:val="center"/>
        <w:rPr>
          <w:b/>
          <w:sz w:val="28"/>
          <w:szCs w:val="28"/>
        </w:rPr>
      </w:pPr>
    </w:p>
    <w:p w:rsidR="003A3095" w:rsidRPr="003F7C0F" w:rsidRDefault="003A3095" w:rsidP="003F7C0F">
      <w:pPr>
        <w:jc w:val="center"/>
        <w:rPr>
          <w:sz w:val="28"/>
          <w:szCs w:val="28"/>
        </w:rPr>
      </w:pPr>
    </w:p>
    <w:p w:rsidR="0058288A" w:rsidRPr="003F7C0F" w:rsidRDefault="0058288A" w:rsidP="003F7C0F">
      <w:pPr>
        <w:spacing w:before="100" w:beforeAutospacing="1" w:after="100" w:afterAutospacing="1"/>
        <w:rPr>
          <w:b/>
          <w:snapToGrid w:val="0"/>
          <w:color w:val="595959"/>
          <w:sz w:val="28"/>
          <w:szCs w:val="28"/>
        </w:rPr>
      </w:pPr>
    </w:p>
    <w:p w:rsidR="008D0C90" w:rsidRPr="003F7C0F" w:rsidRDefault="008D0C90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«ЛЕТО БЕЗ ЧП»</w:t>
      </w:r>
    </w:p>
    <w:p w:rsidR="008D0C90" w:rsidRPr="003F7C0F" w:rsidRDefault="008D0C90" w:rsidP="003F7C0F">
      <w:p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Система мероприятий, направленная на организацию с</w:t>
      </w:r>
      <w:r w:rsidR="00D56266" w:rsidRPr="003F7C0F">
        <w:rPr>
          <w:sz w:val="28"/>
          <w:szCs w:val="28"/>
        </w:rPr>
        <w:t xml:space="preserve">оциально-значимой деятельности </w:t>
      </w:r>
      <w:r w:rsidRPr="003F7C0F">
        <w:rPr>
          <w:sz w:val="28"/>
          <w:szCs w:val="28"/>
        </w:rPr>
        <w:t xml:space="preserve">и отдыха детей группы «риска», на пропаганду здорового образа жизни, профилактику и предупреждение детской безнадзорности и правонарушений, а также правил безопасного поведения на улицах, дорогах. </w:t>
      </w:r>
    </w:p>
    <w:p w:rsidR="008D0C90" w:rsidRPr="003F7C0F" w:rsidRDefault="008D0C90" w:rsidP="003F7C0F">
      <w:pPr>
        <w:spacing w:before="100" w:beforeAutospacing="1" w:after="100" w:afterAutospacing="1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Цель</w:t>
      </w:r>
      <w:r w:rsidRPr="003F7C0F">
        <w:rPr>
          <w:sz w:val="28"/>
          <w:szCs w:val="28"/>
        </w:rPr>
        <w:t xml:space="preserve">: </w:t>
      </w:r>
    </w:p>
    <w:p w:rsidR="008D0C90" w:rsidRPr="003F7C0F" w:rsidRDefault="008D0C90" w:rsidP="003F7C0F">
      <w:pPr>
        <w:spacing w:before="100" w:beforeAutospacing="1" w:after="100" w:afterAutospacing="1"/>
        <w:ind w:left="720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создание</w:t>
      </w:r>
      <w:proofErr w:type="gramEnd"/>
      <w:r w:rsidRPr="003F7C0F">
        <w:rPr>
          <w:sz w:val="28"/>
          <w:szCs w:val="28"/>
        </w:rPr>
        <w:t xml:space="preserve"> условий для безопасного труда и отдыха детей и подростков. </w:t>
      </w:r>
    </w:p>
    <w:p w:rsidR="008D0C90" w:rsidRPr="003F7C0F" w:rsidRDefault="008D0C90" w:rsidP="003F7C0F">
      <w:pPr>
        <w:spacing w:before="100" w:beforeAutospacing="1" w:after="100" w:afterAutospacing="1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Задачи</w:t>
      </w:r>
      <w:r w:rsidRPr="003F7C0F">
        <w:rPr>
          <w:sz w:val="28"/>
          <w:szCs w:val="28"/>
        </w:rPr>
        <w:t xml:space="preserve">: </w:t>
      </w:r>
    </w:p>
    <w:p w:rsidR="008D0C90" w:rsidRPr="003F7C0F" w:rsidRDefault="008D0C90" w:rsidP="003F7C0F">
      <w:pPr>
        <w:numPr>
          <w:ilvl w:val="0"/>
          <w:numId w:val="41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 xml:space="preserve">Создать условия для социально-значимой </w:t>
      </w:r>
      <w:proofErr w:type="gramStart"/>
      <w:r w:rsidRPr="003F7C0F">
        <w:rPr>
          <w:sz w:val="28"/>
          <w:szCs w:val="28"/>
        </w:rPr>
        <w:t>деятельности  и</w:t>
      </w:r>
      <w:proofErr w:type="gramEnd"/>
      <w:r w:rsidRPr="003F7C0F">
        <w:rPr>
          <w:sz w:val="28"/>
          <w:szCs w:val="28"/>
        </w:rPr>
        <w:t xml:space="preserve"> отдыха детей группы «риска», состоящих на всех видах учета</w:t>
      </w:r>
    </w:p>
    <w:p w:rsidR="008D0C90" w:rsidRPr="003F7C0F" w:rsidRDefault="008D0C90" w:rsidP="003F7C0F">
      <w:pPr>
        <w:numPr>
          <w:ilvl w:val="0"/>
          <w:numId w:val="41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Развивать коммуникативные и толерантные качества у детей и подростков.</w:t>
      </w:r>
    </w:p>
    <w:p w:rsidR="008D0C90" w:rsidRPr="003F7C0F" w:rsidRDefault="008D0C90" w:rsidP="003F7C0F">
      <w:pPr>
        <w:numPr>
          <w:ilvl w:val="0"/>
          <w:numId w:val="41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Организовать профилактическую работу по предупреждению детской безнадзорности, правонарушений и преступлений.</w:t>
      </w:r>
    </w:p>
    <w:p w:rsidR="008D0C90" w:rsidRPr="003F7C0F" w:rsidRDefault="008D0C90" w:rsidP="003F7C0F">
      <w:pPr>
        <w:numPr>
          <w:ilvl w:val="0"/>
          <w:numId w:val="41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Пропагандировать знания ПДД, прививать навыки безопасного поведения на дорогах.</w:t>
      </w:r>
    </w:p>
    <w:p w:rsidR="008D0C90" w:rsidRPr="003F7C0F" w:rsidRDefault="008D0C90" w:rsidP="003F7C0F">
      <w:pPr>
        <w:spacing w:before="100" w:beforeAutospacing="1" w:after="100" w:afterAutospacing="1"/>
        <w:ind w:left="720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Ожидаемые результаты</w:t>
      </w:r>
      <w:r w:rsidRPr="003F7C0F">
        <w:rPr>
          <w:sz w:val="28"/>
          <w:szCs w:val="28"/>
        </w:rPr>
        <w:t>:</w:t>
      </w:r>
    </w:p>
    <w:p w:rsidR="0058288A" w:rsidRPr="003F7C0F" w:rsidRDefault="008D0C90" w:rsidP="003F7C0F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Занятость в летнее время детей, состоящих на всех видах учета</w:t>
      </w:r>
      <w:r w:rsidR="0058288A" w:rsidRPr="003F7C0F">
        <w:rPr>
          <w:sz w:val="28"/>
          <w:szCs w:val="28"/>
        </w:rPr>
        <w:t xml:space="preserve"> </w:t>
      </w:r>
    </w:p>
    <w:p w:rsidR="0058288A" w:rsidRPr="003F7C0F" w:rsidRDefault="0058288A" w:rsidP="003F7C0F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создание</w:t>
      </w:r>
      <w:proofErr w:type="gramEnd"/>
      <w:r w:rsidRPr="003F7C0F">
        <w:rPr>
          <w:sz w:val="28"/>
          <w:szCs w:val="28"/>
        </w:rPr>
        <w:t xml:space="preserve"> системы мероприятий, направленных на профилактику правонарушений в каникулярное время </w:t>
      </w:r>
    </w:p>
    <w:p w:rsidR="0058288A" w:rsidRPr="003F7C0F" w:rsidRDefault="0058288A" w:rsidP="003F7C0F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вовлечение</w:t>
      </w:r>
      <w:proofErr w:type="gramEnd"/>
      <w:r w:rsidRPr="003F7C0F">
        <w:rPr>
          <w:sz w:val="28"/>
          <w:szCs w:val="28"/>
        </w:rPr>
        <w:t xml:space="preserve"> детей в творческую деятельность;</w:t>
      </w:r>
    </w:p>
    <w:p w:rsidR="0058288A" w:rsidRPr="003F7C0F" w:rsidRDefault="0058288A" w:rsidP="003F7C0F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формирование</w:t>
      </w:r>
      <w:proofErr w:type="gramEnd"/>
      <w:r w:rsidRPr="003F7C0F">
        <w:rPr>
          <w:sz w:val="28"/>
          <w:szCs w:val="28"/>
        </w:rPr>
        <w:t xml:space="preserve"> у детей и подростков навыков общения и толерантности</w:t>
      </w:r>
    </w:p>
    <w:p w:rsidR="008D0C90" w:rsidRPr="003F7C0F" w:rsidRDefault="008D0C90" w:rsidP="003F7C0F">
      <w:pPr>
        <w:spacing w:before="100" w:beforeAutospacing="1" w:after="100" w:afterAutospacing="1"/>
        <w:ind w:left="1440"/>
        <w:rPr>
          <w:sz w:val="28"/>
          <w:szCs w:val="28"/>
        </w:rPr>
      </w:pPr>
    </w:p>
    <w:p w:rsidR="008D0C90" w:rsidRPr="003F7C0F" w:rsidRDefault="008D0C90" w:rsidP="003F7C0F">
      <w:pPr>
        <w:ind w:left="720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Направления деятельности:</w:t>
      </w:r>
    </w:p>
    <w:p w:rsidR="008D0C90" w:rsidRPr="003F7C0F" w:rsidRDefault="008D0C90" w:rsidP="003F7C0F">
      <w:pPr>
        <w:numPr>
          <w:ilvl w:val="0"/>
          <w:numId w:val="42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Пропаганда здорового образа жизни.</w:t>
      </w:r>
    </w:p>
    <w:p w:rsidR="008D0C90" w:rsidRPr="003F7C0F" w:rsidRDefault="008D0C90" w:rsidP="003F7C0F">
      <w:pPr>
        <w:numPr>
          <w:ilvl w:val="0"/>
          <w:numId w:val="42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Профилактика безнадзорности, правонарушений и преступлений несовершеннолетних.</w:t>
      </w:r>
    </w:p>
    <w:p w:rsidR="008D0C90" w:rsidRPr="003F7C0F" w:rsidRDefault="008D0C90" w:rsidP="003F7C0F">
      <w:pPr>
        <w:numPr>
          <w:ilvl w:val="0"/>
          <w:numId w:val="42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Развитие творческих способностей детей и подростков.</w:t>
      </w:r>
    </w:p>
    <w:p w:rsidR="008D0C90" w:rsidRPr="003F7C0F" w:rsidRDefault="008D0C90" w:rsidP="003F7C0F">
      <w:pPr>
        <w:numPr>
          <w:ilvl w:val="0"/>
          <w:numId w:val="42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Воспитание патриотизма через изучение и сохранение народных традиций.</w:t>
      </w:r>
    </w:p>
    <w:p w:rsidR="008D0C90" w:rsidRPr="003F7C0F" w:rsidRDefault="008D0C90" w:rsidP="003F7C0F">
      <w:pPr>
        <w:numPr>
          <w:ilvl w:val="0"/>
          <w:numId w:val="42"/>
        </w:numPr>
        <w:spacing w:before="100" w:beforeAutospacing="1" w:after="100" w:afterAutospacing="1"/>
        <w:rPr>
          <w:sz w:val="28"/>
          <w:szCs w:val="28"/>
        </w:rPr>
      </w:pPr>
      <w:r w:rsidRPr="003F7C0F">
        <w:rPr>
          <w:sz w:val="28"/>
          <w:szCs w:val="28"/>
        </w:rPr>
        <w:t>Развитие коммуникативных и толерантных качеств у детей и подростков.</w:t>
      </w:r>
    </w:p>
    <w:p w:rsidR="008D0C90" w:rsidRPr="003F7C0F" w:rsidRDefault="008D0C90" w:rsidP="003F7C0F">
      <w:pPr>
        <w:jc w:val="both"/>
        <w:rPr>
          <w:sz w:val="28"/>
          <w:szCs w:val="28"/>
        </w:rPr>
      </w:pPr>
    </w:p>
    <w:p w:rsidR="0058288A" w:rsidRPr="003F7C0F" w:rsidRDefault="0058288A" w:rsidP="003F7C0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8D0C90" w:rsidRPr="003F7C0F" w:rsidRDefault="008D0C90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sz w:val="28"/>
          <w:szCs w:val="28"/>
        </w:rPr>
        <w:t>РЕЖИМ РАБОТЫ С 9.00 – 12.00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811"/>
        <w:gridCol w:w="2327"/>
      </w:tblGrid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День недели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Содержание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Место проведения</w:t>
            </w:r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01.07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Библиотечные занятия (профилактика ЗОЖ), 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Спортивные мероприятия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Сельская библиотека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Спортивная площадка при школе</w:t>
            </w:r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05.07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Велопоход «По боевым местам…»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Шахматный турнир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Конкурсы рисунков на асфальте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Аслана - Озерная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Площадка при школе</w:t>
            </w:r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08.07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Акция «Забота» (уход за обелиском памяти павших односельчан)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плакатов «Победа» (к 70 летнему юбилею Победы над фашизмом)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Спортивные соревнования «Быстрее. Выше. Сильнее»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Территория села, школы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Дом культуры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спорткомплекс</w:t>
            </w:r>
            <w:proofErr w:type="gramEnd"/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12.07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Просмотр фильмов, посещение музея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сочинений «Культурное наследие»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к</w:t>
            </w:r>
            <w:proofErr w:type="gramEnd"/>
            <w:r w:rsidRPr="003F7C0F">
              <w:rPr>
                <w:sz w:val="28"/>
                <w:szCs w:val="28"/>
              </w:rPr>
              <w:t xml:space="preserve"> Году</w:t>
            </w:r>
            <w:r w:rsidR="00BE0680" w:rsidRPr="003F7C0F">
              <w:rPr>
                <w:sz w:val="28"/>
                <w:szCs w:val="28"/>
              </w:rPr>
              <w:t xml:space="preserve"> </w:t>
            </w:r>
            <w:r w:rsidRPr="003F7C0F">
              <w:rPr>
                <w:sz w:val="28"/>
                <w:szCs w:val="28"/>
              </w:rPr>
              <w:t>литературы)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«Безопасное колесо» (конкурс)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Дом культуры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школа</w:t>
            </w:r>
            <w:proofErr w:type="gramEnd"/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15.07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Уход за комнатными цветами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Встречи с интересными людьми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с</w:t>
            </w:r>
            <w:proofErr w:type="gramEnd"/>
            <w:r w:rsidRPr="003F7C0F">
              <w:rPr>
                <w:sz w:val="28"/>
                <w:szCs w:val="28"/>
              </w:rPr>
              <w:t xml:space="preserve"> людьми разных профессий)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школа</w:t>
            </w:r>
            <w:proofErr w:type="gramEnd"/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сельская</w:t>
            </w:r>
            <w:proofErr w:type="gramEnd"/>
            <w:r w:rsidRPr="003F7C0F">
              <w:rPr>
                <w:sz w:val="28"/>
                <w:szCs w:val="28"/>
              </w:rPr>
              <w:t xml:space="preserve"> библиотека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Школьная спортивная площадка</w:t>
            </w:r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19.07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 медработника «Здоровье будет - все добудешь»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Соревнования по волейболу с сельской молодежью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Медпункт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lastRenderedPageBreak/>
              <w:t>спорткомплекс</w:t>
            </w:r>
            <w:proofErr w:type="gramEnd"/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lastRenderedPageBreak/>
              <w:t>22.07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Операция «Чистый берег»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Беседа «О пользе закаливающих процедур»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Выступление агитбригады на дискотеке «Молодежь за здоровый образ жизни»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Берег Тобола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D0C90" w:rsidRPr="003F7C0F" w:rsidTr="008202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25.07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«Самые красивые дома» (фотоколлаж)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Игры наших родителей (опрос жителей)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Комический футбол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Школа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Спортивная площадка школы</w:t>
            </w:r>
          </w:p>
        </w:tc>
      </w:tr>
    </w:tbl>
    <w:p w:rsidR="008D0C90" w:rsidRPr="003F7C0F" w:rsidRDefault="008D0C90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D0C90" w:rsidRPr="003F7C0F" w:rsidRDefault="008D0C90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8D0C90" w:rsidRPr="003F7C0F" w:rsidRDefault="008D0C90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8D0C90" w:rsidRPr="003F7C0F" w:rsidRDefault="008D0C90" w:rsidP="003F7C0F">
      <w:pPr>
        <w:widowControl w:val="0"/>
        <w:tabs>
          <w:tab w:val="left" w:pos="348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 w:rsidRPr="003F7C0F">
        <w:rPr>
          <w:b/>
          <w:snapToGrid w:val="0"/>
          <w:color w:val="595959"/>
          <w:sz w:val="28"/>
          <w:szCs w:val="28"/>
        </w:rPr>
        <w:tab/>
      </w:r>
    </w:p>
    <w:p w:rsidR="008D0C90" w:rsidRPr="003F7C0F" w:rsidRDefault="008D0C90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«ЛЕТО СПОРТИВНОЕ»</w:t>
      </w:r>
    </w:p>
    <w:p w:rsidR="008D0C90" w:rsidRPr="003F7C0F" w:rsidRDefault="008D0C90" w:rsidP="003F7C0F">
      <w:p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Система мероприятий, реализуемых в течение летнего периода.  Движение - это жизнь. Недостаток движения опасен для нашего организма. Ведь в человеке изначально от природы заложено находится в постоянном движении. Данная программа направлена на восполнение недостатка движения у детей и подростков в каникулярное время посредством организации спортивно-оздоровительных и физкультурно-спортивных мероприятий. В процессе реализации программы планируется приобщение детей и подростков к ведению здорового образа жизни, формирование положительного отношение к физической культуре и спорту, укрепление здоровья в процессе занятий физической культурой и спортом. В течение летних каникул будет реализован проект – «Лето олимпийское», это проведение мероприятий в рамках реализации программы летнего оздоровительного лагеря, при организации работы опорных площадок и трудовых бригад. Главное предпочтение отдается подвижным играм, спортивным играм, настольному теннису и шахматам. </w:t>
      </w:r>
    </w:p>
    <w:p w:rsidR="008D0C90" w:rsidRPr="003F7C0F" w:rsidRDefault="008D0C90" w:rsidP="003F7C0F">
      <w:pPr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 xml:space="preserve">   Цель:</w:t>
      </w:r>
    </w:p>
    <w:p w:rsidR="008D0C90" w:rsidRPr="003F7C0F" w:rsidRDefault="008D0C90" w:rsidP="003F7C0F">
      <w:p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Создание условий здорового образа жизни посредством занятий физической культурой и спортом детей и подростков.</w:t>
      </w:r>
    </w:p>
    <w:p w:rsidR="008D0C90" w:rsidRPr="003F7C0F" w:rsidRDefault="008D0C90" w:rsidP="003F7C0F">
      <w:pPr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Задачи:</w:t>
      </w:r>
    </w:p>
    <w:p w:rsidR="008D0C90" w:rsidRPr="003F7C0F" w:rsidRDefault="008D0C90" w:rsidP="003F7C0F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формировать</w:t>
      </w:r>
      <w:proofErr w:type="gramEnd"/>
      <w:r w:rsidRPr="003F7C0F">
        <w:rPr>
          <w:sz w:val="28"/>
          <w:szCs w:val="28"/>
        </w:rPr>
        <w:t xml:space="preserve"> мотивацию у детей и подростков к ведению здорового образа жизни, физическому и психическому благополучию посредством занятий физической культурой и спортом;</w:t>
      </w:r>
    </w:p>
    <w:p w:rsidR="008D0C90" w:rsidRPr="003F7C0F" w:rsidRDefault="008D0C90" w:rsidP="003F7C0F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способствовать</w:t>
      </w:r>
      <w:proofErr w:type="gramEnd"/>
      <w:r w:rsidRPr="003F7C0F">
        <w:rPr>
          <w:sz w:val="28"/>
          <w:szCs w:val="28"/>
        </w:rPr>
        <w:t xml:space="preserve"> повышению интереса детей к занятиям физической культурой и потребности в систематических занятиях спортом;</w:t>
      </w:r>
    </w:p>
    <w:p w:rsidR="008D0C90" w:rsidRPr="003F7C0F" w:rsidRDefault="008D0C90" w:rsidP="003F7C0F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приобщать</w:t>
      </w:r>
      <w:proofErr w:type="gramEnd"/>
      <w:r w:rsidRPr="003F7C0F">
        <w:rPr>
          <w:sz w:val="28"/>
          <w:szCs w:val="28"/>
        </w:rPr>
        <w:t xml:space="preserve"> к ведению здорового образа жизни население района;</w:t>
      </w:r>
    </w:p>
    <w:p w:rsidR="008D0C90" w:rsidRPr="003F7C0F" w:rsidRDefault="008D0C90" w:rsidP="003F7C0F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формировать</w:t>
      </w:r>
      <w:proofErr w:type="gramEnd"/>
      <w:r w:rsidRPr="003F7C0F">
        <w:rPr>
          <w:sz w:val="28"/>
          <w:szCs w:val="28"/>
        </w:rPr>
        <w:t xml:space="preserve"> представление о мировом Олимпийском движении.</w:t>
      </w:r>
    </w:p>
    <w:p w:rsidR="008D0C90" w:rsidRPr="003F7C0F" w:rsidRDefault="008D0C90" w:rsidP="003F7C0F">
      <w:pPr>
        <w:jc w:val="both"/>
        <w:rPr>
          <w:sz w:val="28"/>
          <w:szCs w:val="28"/>
        </w:rPr>
      </w:pPr>
    </w:p>
    <w:p w:rsidR="008D0C90" w:rsidRPr="003F7C0F" w:rsidRDefault="008D0C90" w:rsidP="003F7C0F">
      <w:pPr>
        <w:jc w:val="both"/>
        <w:rPr>
          <w:b/>
          <w:bCs/>
          <w:sz w:val="28"/>
          <w:szCs w:val="28"/>
        </w:rPr>
      </w:pPr>
    </w:p>
    <w:p w:rsidR="008D0C90" w:rsidRPr="003F7C0F" w:rsidRDefault="008D0C90" w:rsidP="003F7C0F">
      <w:pPr>
        <w:jc w:val="both"/>
        <w:rPr>
          <w:b/>
          <w:bCs/>
          <w:sz w:val="28"/>
          <w:szCs w:val="28"/>
        </w:rPr>
      </w:pPr>
    </w:p>
    <w:p w:rsidR="008D0C90" w:rsidRPr="003F7C0F" w:rsidRDefault="008D0C90" w:rsidP="003F7C0F">
      <w:pPr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 xml:space="preserve">            Ожидаемые результаты:</w:t>
      </w:r>
    </w:p>
    <w:p w:rsidR="008D0C90" w:rsidRPr="003F7C0F" w:rsidRDefault="008D0C90" w:rsidP="003F7C0F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повышение</w:t>
      </w:r>
      <w:proofErr w:type="gramEnd"/>
      <w:r w:rsidRPr="003F7C0F">
        <w:rPr>
          <w:sz w:val="28"/>
          <w:szCs w:val="28"/>
        </w:rPr>
        <w:t xml:space="preserve"> интереса детей и подростков района к занятиям физической культурой и спортом;</w:t>
      </w:r>
    </w:p>
    <w:p w:rsidR="008D0C90" w:rsidRPr="003F7C0F" w:rsidRDefault="008D0C90" w:rsidP="003F7C0F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укрепление</w:t>
      </w:r>
      <w:proofErr w:type="gramEnd"/>
      <w:r w:rsidRPr="003F7C0F">
        <w:rPr>
          <w:sz w:val="28"/>
          <w:szCs w:val="28"/>
        </w:rPr>
        <w:t xml:space="preserve"> здоровья детей и подростков;</w:t>
      </w:r>
    </w:p>
    <w:p w:rsidR="008D0C90" w:rsidRPr="003F7C0F" w:rsidRDefault="008D0C90" w:rsidP="003F7C0F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lastRenderedPageBreak/>
        <w:t>содействие</w:t>
      </w:r>
      <w:proofErr w:type="gramEnd"/>
      <w:r w:rsidRPr="003F7C0F">
        <w:rPr>
          <w:sz w:val="28"/>
          <w:szCs w:val="28"/>
        </w:rPr>
        <w:t xml:space="preserve"> профилактике правонарушений через привлечение детей и подростков к занятиям физической культурой и спортом;</w:t>
      </w:r>
    </w:p>
    <w:p w:rsidR="008D0C90" w:rsidRPr="003F7C0F" w:rsidRDefault="008D0C90" w:rsidP="003F7C0F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формирование</w:t>
      </w:r>
      <w:proofErr w:type="gramEnd"/>
      <w:r w:rsidRPr="003F7C0F">
        <w:rPr>
          <w:sz w:val="28"/>
          <w:szCs w:val="28"/>
        </w:rPr>
        <w:t xml:space="preserve"> навыков ведения здорового образа жизни, а так же знаний о личной гигиене, правильном питании и спортивной этике у детей и подростков;</w:t>
      </w:r>
    </w:p>
    <w:p w:rsidR="008D0C90" w:rsidRPr="003F7C0F" w:rsidRDefault="008D0C90" w:rsidP="003F7C0F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улучшение</w:t>
      </w:r>
      <w:proofErr w:type="gramEnd"/>
      <w:r w:rsidRPr="003F7C0F">
        <w:rPr>
          <w:sz w:val="28"/>
          <w:szCs w:val="28"/>
        </w:rPr>
        <w:t xml:space="preserve"> физического и эмоционального состояния детей и подростков посредством занятий физической культурой и спортом;</w:t>
      </w:r>
    </w:p>
    <w:p w:rsidR="008D0C90" w:rsidRPr="003F7C0F" w:rsidRDefault="008D0C90" w:rsidP="003F7C0F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повышение</w:t>
      </w:r>
      <w:proofErr w:type="gramEnd"/>
      <w:r w:rsidRPr="003F7C0F">
        <w:rPr>
          <w:sz w:val="28"/>
          <w:szCs w:val="28"/>
        </w:rPr>
        <w:t xml:space="preserve"> уровня знаний детей и подростков о мировом Олимпийском движении.</w:t>
      </w:r>
    </w:p>
    <w:p w:rsidR="008D0C90" w:rsidRPr="003F7C0F" w:rsidRDefault="008D0C90" w:rsidP="003F7C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Циклограмма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495"/>
        <w:gridCol w:w="3188"/>
      </w:tblGrid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Содержание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Утренняя гимнастика. Познавательная пятиминутка: «История Олимпийского движения»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Площадка перед школой</w:t>
            </w:r>
          </w:p>
        </w:tc>
      </w:tr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Понедельник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Спортивные игры (лапта, пионербол, футбол)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Школьная спортивная площадка, спортзал школы</w:t>
            </w:r>
          </w:p>
        </w:tc>
      </w:tr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Вторник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Шахматы, настольный теннис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школа</w:t>
            </w:r>
            <w:proofErr w:type="gramEnd"/>
          </w:p>
        </w:tc>
      </w:tr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Среда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Аэробика, </w:t>
            </w:r>
            <w:proofErr w:type="spellStart"/>
            <w:r w:rsidRPr="003F7C0F">
              <w:rPr>
                <w:sz w:val="28"/>
                <w:szCs w:val="28"/>
              </w:rPr>
              <w:t>минифутбол</w:t>
            </w:r>
            <w:proofErr w:type="spellEnd"/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спорткомплекс</w:t>
            </w:r>
            <w:proofErr w:type="gramEnd"/>
          </w:p>
        </w:tc>
      </w:tr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Четверг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Велогонки, ролики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спорткомплекс</w:t>
            </w:r>
            <w:proofErr w:type="gramEnd"/>
          </w:p>
        </w:tc>
      </w:tr>
      <w:tr w:rsidR="008D0C90" w:rsidRPr="003F7C0F" w:rsidTr="0082020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Пятница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Подвижные игры, народные игры.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Встречи, спортивные соревнования</w:t>
            </w:r>
          </w:p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Школьная спортивная площадка, стадион</w:t>
            </w:r>
          </w:p>
        </w:tc>
      </w:tr>
    </w:tbl>
    <w:p w:rsidR="008D0C90" w:rsidRPr="003F7C0F" w:rsidRDefault="008D0C90" w:rsidP="003F7C0F">
      <w:pPr>
        <w:jc w:val="center"/>
        <w:rPr>
          <w:b/>
          <w:sz w:val="28"/>
          <w:szCs w:val="28"/>
        </w:rPr>
      </w:pPr>
    </w:p>
    <w:p w:rsidR="008D0C90" w:rsidRPr="003F7C0F" w:rsidRDefault="008D0C90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Режим работы</w:t>
      </w:r>
    </w:p>
    <w:p w:rsidR="008D0C90" w:rsidRPr="003F7C0F" w:rsidRDefault="008D0C90" w:rsidP="003F7C0F">
      <w:pPr>
        <w:jc w:val="center"/>
        <w:rPr>
          <w:b/>
          <w:sz w:val="28"/>
          <w:szCs w:val="28"/>
        </w:rPr>
      </w:pPr>
      <w:proofErr w:type="gramStart"/>
      <w:r w:rsidRPr="003F7C0F">
        <w:rPr>
          <w:b/>
          <w:sz w:val="28"/>
          <w:szCs w:val="28"/>
        </w:rPr>
        <w:t>летней</w:t>
      </w:r>
      <w:proofErr w:type="gramEnd"/>
      <w:r w:rsidRPr="003F7C0F">
        <w:rPr>
          <w:b/>
          <w:sz w:val="28"/>
          <w:szCs w:val="28"/>
        </w:rPr>
        <w:t xml:space="preserve"> спортивно-досуговой площадки</w:t>
      </w:r>
    </w:p>
    <w:p w:rsidR="008D0C90" w:rsidRPr="003F7C0F" w:rsidRDefault="008D0C90" w:rsidP="003F7C0F">
      <w:pPr>
        <w:jc w:val="center"/>
        <w:rPr>
          <w:b/>
          <w:sz w:val="28"/>
          <w:szCs w:val="28"/>
        </w:rPr>
      </w:pPr>
      <w:proofErr w:type="gramStart"/>
      <w:r w:rsidRPr="003F7C0F">
        <w:rPr>
          <w:b/>
          <w:sz w:val="28"/>
          <w:szCs w:val="28"/>
        </w:rPr>
        <w:t>на</w:t>
      </w:r>
      <w:proofErr w:type="gramEnd"/>
      <w:r w:rsidRPr="003F7C0F">
        <w:rPr>
          <w:b/>
          <w:sz w:val="28"/>
          <w:szCs w:val="28"/>
        </w:rPr>
        <w:t xml:space="preserve"> июль 2014 г. ( 9.00.- 12.00)</w:t>
      </w: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897"/>
        <w:gridCol w:w="1897"/>
        <w:gridCol w:w="1898"/>
        <w:gridCol w:w="1898"/>
      </w:tblGrid>
      <w:tr w:rsidR="008D0C90" w:rsidRPr="003F7C0F" w:rsidTr="00820201">
        <w:tc>
          <w:tcPr>
            <w:tcW w:w="2038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Пн.</w:t>
            </w:r>
          </w:p>
        </w:tc>
        <w:tc>
          <w:tcPr>
            <w:tcW w:w="2038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Вт.</w:t>
            </w:r>
          </w:p>
        </w:tc>
        <w:tc>
          <w:tcPr>
            <w:tcW w:w="2038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Ср.</w:t>
            </w:r>
          </w:p>
        </w:tc>
        <w:tc>
          <w:tcPr>
            <w:tcW w:w="2039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Чт.</w:t>
            </w:r>
          </w:p>
        </w:tc>
        <w:tc>
          <w:tcPr>
            <w:tcW w:w="2039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Пт.</w:t>
            </w:r>
          </w:p>
        </w:tc>
      </w:tr>
      <w:tr w:rsidR="008D0C90" w:rsidRPr="003F7C0F" w:rsidTr="00820201">
        <w:tc>
          <w:tcPr>
            <w:tcW w:w="2038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( 9.00.- 12.00)</w:t>
            </w:r>
          </w:p>
        </w:tc>
        <w:tc>
          <w:tcPr>
            <w:tcW w:w="2038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( 9.00.- 12.00)</w:t>
            </w:r>
          </w:p>
        </w:tc>
        <w:tc>
          <w:tcPr>
            <w:tcW w:w="2038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( 9.00.- 12.00)</w:t>
            </w:r>
          </w:p>
        </w:tc>
        <w:tc>
          <w:tcPr>
            <w:tcW w:w="2039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( 9.00.- 12.00)</w:t>
            </w:r>
          </w:p>
        </w:tc>
        <w:tc>
          <w:tcPr>
            <w:tcW w:w="2039" w:type="dxa"/>
            <w:shd w:val="clear" w:color="auto" w:fill="auto"/>
          </w:tcPr>
          <w:p w:rsidR="008D0C90" w:rsidRPr="003F7C0F" w:rsidRDefault="008D0C90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( 9.00.- 12.00)</w:t>
            </w:r>
          </w:p>
        </w:tc>
      </w:tr>
    </w:tbl>
    <w:p w:rsidR="008D0C90" w:rsidRPr="003F7C0F" w:rsidRDefault="008D0C90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 w:rsidRPr="003F7C0F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</w:p>
    <w:p w:rsidR="0058288A" w:rsidRPr="003F7C0F" w:rsidRDefault="0058288A" w:rsidP="003F7C0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8288A" w:rsidRPr="003F7C0F" w:rsidRDefault="0058288A" w:rsidP="003F7C0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8D0C90" w:rsidRPr="003F7C0F" w:rsidRDefault="008D0C90" w:rsidP="003F7C0F">
      <w:pPr>
        <w:spacing w:before="100" w:beforeAutospacing="1" w:after="100" w:afterAutospacing="1"/>
        <w:jc w:val="center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«Лето семейное»</w:t>
      </w:r>
    </w:p>
    <w:p w:rsidR="008D0C90" w:rsidRPr="003F7C0F" w:rsidRDefault="008D0C90" w:rsidP="003F7C0F">
      <w:p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Система мероприятий, реализуемых в течение летнего периода в МАОУ «</w:t>
      </w:r>
      <w:proofErr w:type="spellStart"/>
      <w:r w:rsidRPr="003F7C0F">
        <w:rPr>
          <w:sz w:val="28"/>
          <w:szCs w:val="28"/>
        </w:rPr>
        <w:t>Асланинская</w:t>
      </w:r>
      <w:proofErr w:type="spellEnd"/>
      <w:r w:rsidRPr="003F7C0F">
        <w:rPr>
          <w:sz w:val="28"/>
          <w:szCs w:val="28"/>
        </w:rPr>
        <w:t xml:space="preserve"> СОШ». Данное направление является частью программы, которое предполагает развит</w:t>
      </w:r>
      <w:r w:rsidR="0058288A" w:rsidRPr="003F7C0F">
        <w:rPr>
          <w:sz w:val="28"/>
          <w:szCs w:val="28"/>
        </w:rPr>
        <w:t>ие взаимодействия семьи и школы</w:t>
      </w:r>
      <w:r w:rsidRPr="003F7C0F">
        <w:rPr>
          <w:sz w:val="28"/>
          <w:szCs w:val="28"/>
        </w:rPr>
        <w:t>.</w:t>
      </w:r>
    </w:p>
    <w:p w:rsidR="008D0C90" w:rsidRPr="003F7C0F" w:rsidRDefault="008D0C90" w:rsidP="003F7C0F">
      <w:pPr>
        <w:spacing w:before="100" w:beforeAutospacing="1" w:after="100" w:afterAutospacing="1"/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 xml:space="preserve">Цель: </w:t>
      </w:r>
      <w:r w:rsidRPr="003F7C0F">
        <w:rPr>
          <w:sz w:val="28"/>
          <w:szCs w:val="28"/>
        </w:rPr>
        <w:t>активизация работы школы по формированию новых путей взаимодействия семьи и школы в летний период.</w:t>
      </w:r>
    </w:p>
    <w:p w:rsidR="008D0C90" w:rsidRPr="003F7C0F" w:rsidRDefault="008D0C90" w:rsidP="003F7C0F">
      <w:pPr>
        <w:ind w:left="720"/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Задачи:</w:t>
      </w:r>
    </w:p>
    <w:p w:rsidR="008D0C90" w:rsidRPr="003F7C0F" w:rsidRDefault="008D0C90" w:rsidP="003F7C0F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организовать</w:t>
      </w:r>
      <w:proofErr w:type="gramEnd"/>
      <w:r w:rsidRPr="003F7C0F">
        <w:rPr>
          <w:sz w:val="28"/>
          <w:szCs w:val="28"/>
        </w:rPr>
        <w:t xml:space="preserve"> отдых детей, способствующий развитию положительных личностных качеств, через привлечение родителей к проведению мероприятий,</w:t>
      </w:r>
    </w:p>
    <w:p w:rsidR="008D0C90" w:rsidRPr="003F7C0F" w:rsidRDefault="008D0C90" w:rsidP="003F7C0F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максимально</w:t>
      </w:r>
      <w:proofErr w:type="gramEnd"/>
      <w:r w:rsidRPr="003F7C0F">
        <w:rPr>
          <w:sz w:val="28"/>
          <w:szCs w:val="28"/>
        </w:rPr>
        <w:t xml:space="preserve"> использовать возможности взаимодействия образовательных учреждений с семьёй, в целях </w:t>
      </w:r>
      <w:proofErr w:type="spellStart"/>
      <w:r w:rsidRPr="003F7C0F">
        <w:rPr>
          <w:sz w:val="28"/>
          <w:szCs w:val="28"/>
        </w:rPr>
        <w:t>здоровьесбережения</w:t>
      </w:r>
      <w:proofErr w:type="spellEnd"/>
      <w:r w:rsidRPr="003F7C0F">
        <w:rPr>
          <w:sz w:val="28"/>
          <w:szCs w:val="28"/>
        </w:rPr>
        <w:t>, творческого и интеллектуального развития детей, формирования их самостоятельности и ответственности,</w:t>
      </w:r>
    </w:p>
    <w:p w:rsidR="008D0C90" w:rsidRPr="003F7C0F" w:rsidRDefault="008D0C90" w:rsidP="003F7C0F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обращать</w:t>
      </w:r>
      <w:proofErr w:type="gramEnd"/>
      <w:r w:rsidRPr="003F7C0F">
        <w:rPr>
          <w:sz w:val="28"/>
          <w:szCs w:val="28"/>
        </w:rPr>
        <w:t xml:space="preserve"> внимание общественности на семейные ценности: заботу, любовь, доброту, преемственность поколений, традиционное воспитание, взаимовыручку и поддержку.</w:t>
      </w:r>
    </w:p>
    <w:p w:rsidR="008D0C90" w:rsidRPr="003F7C0F" w:rsidRDefault="008D0C90" w:rsidP="003F7C0F">
      <w:pPr>
        <w:ind w:left="720"/>
        <w:jc w:val="both"/>
        <w:rPr>
          <w:sz w:val="28"/>
          <w:szCs w:val="28"/>
        </w:rPr>
      </w:pPr>
      <w:r w:rsidRPr="003F7C0F">
        <w:rPr>
          <w:b/>
          <w:bCs/>
          <w:sz w:val="28"/>
          <w:szCs w:val="28"/>
        </w:rPr>
        <w:t>Ожидаемые результаты:</w:t>
      </w:r>
    </w:p>
    <w:p w:rsidR="008D0C90" w:rsidRPr="003F7C0F" w:rsidRDefault="008D0C90" w:rsidP="003F7C0F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развитие</w:t>
      </w:r>
      <w:proofErr w:type="gramEnd"/>
      <w:r w:rsidRPr="003F7C0F">
        <w:rPr>
          <w:sz w:val="28"/>
          <w:szCs w:val="28"/>
        </w:rPr>
        <w:t xml:space="preserve"> новых путей взаимодействия семьи и школы, внедрение в педагогическую практику новых форм работы с родителями,</w:t>
      </w:r>
    </w:p>
    <w:p w:rsidR="008D0C90" w:rsidRPr="003F7C0F" w:rsidRDefault="008D0C90" w:rsidP="003F7C0F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содействие</w:t>
      </w:r>
      <w:proofErr w:type="gramEnd"/>
      <w:r w:rsidRPr="003F7C0F">
        <w:rPr>
          <w:sz w:val="28"/>
          <w:szCs w:val="28"/>
        </w:rPr>
        <w:t xml:space="preserve"> социальной адаптации опекаемых детей и детей из семей разных социальных групп,</w:t>
      </w:r>
    </w:p>
    <w:p w:rsidR="008D0C90" w:rsidRPr="003F7C0F" w:rsidRDefault="008D0C90" w:rsidP="003F7C0F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установление</w:t>
      </w:r>
      <w:proofErr w:type="gramEnd"/>
      <w:r w:rsidRPr="003F7C0F">
        <w:rPr>
          <w:sz w:val="28"/>
          <w:szCs w:val="28"/>
        </w:rPr>
        <w:t xml:space="preserve"> новых социально-педагогических связей между образовательными учреждениями и семьёй,</w:t>
      </w:r>
    </w:p>
    <w:p w:rsidR="008D0C90" w:rsidRPr="003F7C0F" w:rsidRDefault="008D0C90" w:rsidP="003F7C0F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формирование</w:t>
      </w:r>
      <w:proofErr w:type="gramEnd"/>
      <w:r w:rsidRPr="003F7C0F">
        <w:rPr>
          <w:sz w:val="28"/>
          <w:szCs w:val="28"/>
        </w:rPr>
        <w:t xml:space="preserve"> положительного отношения к семейным ценностям в обществе,</w:t>
      </w:r>
    </w:p>
    <w:p w:rsidR="008D0C90" w:rsidRPr="003F7C0F" w:rsidRDefault="008D0C90" w:rsidP="003F7C0F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содействие</w:t>
      </w:r>
      <w:proofErr w:type="gramEnd"/>
      <w:r w:rsidRPr="003F7C0F">
        <w:rPr>
          <w:sz w:val="28"/>
          <w:szCs w:val="28"/>
        </w:rPr>
        <w:t xml:space="preserve"> становлению благополучных отношений, комфортного психологического микроклимата в семьях через реализацию совместных мероприятий</w:t>
      </w:r>
    </w:p>
    <w:p w:rsidR="008D0C90" w:rsidRPr="003F7C0F" w:rsidRDefault="008D0C90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A1C0A" w:rsidRPr="003F7C0F" w:rsidRDefault="008A1C0A" w:rsidP="003F7C0F">
      <w:pPr>
        <w:rPr>
          <w:bCs/>
          <w:sz w:val="28"/>
          <w:szCs w:val="28"/>
        </w:rPr>
      </w:pPr>
    </w:p>
    <w:p w:rsidR="008D0C90" w:rsidRPr="003F7C0F" w:rsidRDefault="008D0C90" w:rsidP="003F7C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F7C0F">
        <w:rPr>
          <w:b/>
          <w:bCs/>
          <w:sz w:val="28"/>
          <w:szCs w:val="28"/>
        </w:rPr>
        <w:t>Мероприятия, направленные на работу с родителями «Лето семейное»</w:t>
      </w:r>
    </w:p>
    <w:p w:rsidR="008D0C90" w:rsidRPr="003F7C0F" w:rsidRDefault="008D0C90" w:rsidP="003F7C0F">
      <w:pPr>
        <w:ind w:left="72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403"/>
        <w:gridCol w:w="2313"/>
        <w:gridCol w:w="2876"/>
      </w:tblGrid>
      <w:tr w:rsidR="008D0C90" w:rsidRPr="003F7C0F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D0C90" w:rsidRPr="003F7C0F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Конкурса </w:t>
            </w:r>
            <w:proofErr w:type="gramStart"/>
            <w:r w:rsidRPr="003F7C0F">
              <w:rPr>
                <w:sz w:val="28"/>
                <w:szCs w:val="28"/>
              </w:rPr>
              <w:t>альбомов  «</w:t>
            </w:r>
            <w:proofErr w:type="gramEnd"/>
            <w:r w:rsidRPr="003F7C0F">
              <w:rPr>
                <w:sz w:val="28"/>
                <w:szCs w:val="28"/>
              </w:rPr>
              <w:t>Наша дружная семья»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 и 2 смена лагеря</w:t>
            </w:r>
          </w:p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июнь</w:t>
            </w:r>
            <w:proofErr w:type="gramEnd"/>
            <w:r w:rsidRPr="003F7C0F">
              <w:rPr>
                <w:sz w:val="28"/>
                <w:szCs w:val="28"/>
              </w:rPr>
              <w:t>, август)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лагеря, воспитатели, педагог-организатор</w:t>
            </w:r>
          </w:p>
        </w:tc>
      </w:tr>
      <w:tr w:rsidR="008D0C90" w:rsidRPr="003F7C0F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фоторепортажей «Вместе работаем - вместе отдыхаем!»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Опорная площадка</w:t>
            </w:r>
          </w:p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июль</w:t>
            </w:r>
            <w:proofErr w:type="gramEnd"/>
            <w:r w:rsidRPr="003F7C0F">
              <w:rPr>
                <w:sz w:val="28"/>
                <w:szCs w:val="28"/>
              </w:rPr>
              <w:t>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лагеря, воспитатели, работники культуры</w:t>
            </w:r>
          </w:p>
        </w:tc>
      </w:tr>
      <w:tr w:rsidR="008D0C90" w:rsidRPr="003F7C0F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Конкурс творческих работ детей и их родителей «</w:t>
            </w:r>
            <w:r w:rsidRPr="003F7C0F">
              <w:rPr>
                <w:bCs/>
                <w:sz w:val="28"/>
                <w:szCs w:val="28"/>
              </w:rPr>
              <w:t>Наши руки не для скуки»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Опорная площадка</w:t>
            </w:r>
          </w:p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июль</w:t>
            </w:r>
            <w:proofErr w:type="gramEnd"/>
            <w:r w:rsidRPr="003F7C0F">
              <w:rPr>
                <w:sz w:val="28"/>
                <w:szCs w:val="28"/>
              </w:rPr>
              <w:t>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лагеря, воспитатели, работники культуры</w:t>
            </w:r>
          </w:p>
        </w:tc>
      </w:tr>
      <w:tr w:rsidR="008D0C90" w:rsidRPr="003F7C0F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Проект «История моей </w:t>
            </w:r>
            <w:proofErr w:type="gramStart"/>
            <w:r w:rsidRPr="003F7C0F">
              <w:rPr>
                <w:sz w:val="28"/>
                <w:szCs w:val="28"/>
              </w:rPr>
              <w:t>семьи»(</w:t>
            </w:r>
            <w:proofErr w:type="gramEnd"/>
            <w:r w:rsidRPr="003F7C0F">
              <w:rPr>
                <w:sz w:val="28"/>
                <w:szCs w:val="28"/>
              </w:rPr>
              <w:t>исследовательские работы)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 и 2 смена лагеря</w:t>
            </w:r>
          </w:p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июнь</w:t>
            </w:r>
            <w:proofErr w:type="gramEnd"/>
            <w:r w:rsidRPr="003F7C0F">
              <w:rPr>
                <w:sz w:val="28"/>
                <w:szCs w:val="28"/>
              </w:rPr>
              <w:t>, август)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Начальник лагеря, воспитатели, работники культуры</w:t>
            </w:r>
          </w:p>
        </w:tc>
      </w:tr>
      <w:tr w:rsidR="008D0C90" w:rsidRPr="003F7C0F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«Всей семьей на старт»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 и 2 смена лагеря</w:t>
            </w:r>
          </w:p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июнь</w:t>
            </w:r>
            <w:proofErr w:type="gramEnd"/>
            <w:r w:rsidRPr="003F7C0F">
              <w:rPr>
                <w:sz w:val="28"/>
                <w:szCs w:val="28"/>
              </w:rPr>
              <w:t>, август)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3F7C0F" w:rsidRDefault="008D0C90" w:rsidP="003F7C0F">
            <w:pPr>
              <w:spacing w:before="100" w:beforeAutospacing="1" w:after="240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Инструктор села по спорту, управляющий совет.</w:t>
            </w:r>
          </w:p>
        </w:tc>
      </w:tr>
    </w:tbl>
    <w:p w:rsidR="008D0C90" w:rsidRPr="003F7C0F" w:rsidRDefault="008D0C90" w:rsidP="003F7C0F">
      <w:pPr>
        <w:rPr>
          <w:sz w:val="28"/>
          <w:szCs w:val="28"/>
        </w:rPr>
      </w:pPr>
    </w:p>
    <w:p w:rsidR="008D0C90" w:rsidRPr="003F7C0F" w:rsidRDefault="008D0C90" w:rsidP="003F7C0F">
      <w:pPr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jc w:val="center"/>
        <w:rPr>
          <w:sz w:val="28"/>
          <w:szCs w:val="28"/>
        </w:rPr>
      </w:pPr>
    </w:p>
    <w:p w:rsidR="008D0C90" w:rsidRPr="003F7C0F" w:rsidRDefault="008D0C90" w:rsidP="003F7C0F">
      <w:pPr>
        <w:rPr>
          <w:sz w:val="28"/>
          <w:szCs w:val="28"/>
        </w:rPr>
      </w:pPr>
    </w:p>
    <w:p w:rsidR="003A3095" w:rsidRPr="003F7C0F" w:rsidRDefault="003A3095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8288A" w:rsidRPr="003F7C0F" w:rsidRDefault="0058288A" w:rsidP="003F7C0F">
      <w:pPr>
        <w:rPr>
          <w:i/>
          <w:sz w:val="28"/>
          <w:szCs w:val="28"/>
        </w:rPr>
      </w:pPr>
    </w:p>
    <w:p w:rsidR="0058288A" w:rsidRPr="003F7C0F" w:rsidRDefault="0058288A" w:rsidP="003F7C0F">
      <w:pPr>
        <w:spacing w:before="100" w:beforeAutospacing="1" w:after="100" w:afterAutospacing="1"/>
        <w:rPr>
          <w:b/>
          <w:bCs/>
          <w:color w:val="7F7F7F"/>
          <w:sz w:val="28"/>
          <w:szCs w:val="28"/>
        </w:rPr>
      </w:pPr>
      <w:r w:rsidRPr="003F7C0F">
        <w:rPr>
          <w:b/>
          <w:bCs/>
          <w:color w:val="7F7F7F"/>
          <w:sz w:val="28"/>
          <w:szCs w:val="28"/>
        </w:rPr>
        <w:t xml:space="preserve">                </w:t>
      </w:r>
      <w:r w:rsidRPr="003F7C0F">
        <w:rPr>
          <w:b/>
          <w:bCs/>
          <w:sz w:val="28"/>
          <w:szCs w:val="28"/>
        </w:rPr>
        <w:t xml:space="preserve">Формы </w:t>
      </w:r>
      <w:r w:rsidR="008A1C0A" w:rsidRPr="003F7C0F">
        <w:rPr>
          <w:b/>
          <w:bCs/>
          <w:sz w:val="28"/>
          <w:szCs w:val="28"/>
        </w:rPr>
        <w:t>работы с одаренными</w:t>
      </w:r>
      <w:r w:rsidRPr="003F7C0F">
        <w:rPr>
          <w:b/>
          <w:bCs/>
          <w:sz w:val="28"/>
          <w:szCs w:val="28"/>
        </w:rPr>
        <w:t xml:space="preserve"> и детьми с ОВЗ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30"/>
        <w:gridCol w:w="2075"/>
      </w:tblGrid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1,3 смена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Участие в мероприятиях лагеря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Дети группы риска, с ОВЗ, одаренные дети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Занятия в кружках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Дети группы риска, с ОВЗ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Творческие конкурсы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Дети группы риска, с ОВЗ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Исследовательские работа, индивидуальные занятия по плану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Одаренные дети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Участие в работе опорных площадок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Дети группы риска, с ОВЗ</w:t>
            </w:r>
          </w:p>
        </w:tc>
      </w:tr>
    </w:tbl>
    <w:p w:rsidR="0058288A" w:rsidRPr="003F7C0F" w:rsidRDefault="0058288A" w:rsidP="003F7C0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F7C0F">
        <w:rPr>
          <w:b/>
          <w:bCs/>
          <w:sz w:val="28"/>
          <w:szCs w:val="28"/>
        </w:rPr>
        <w:t>Мероприятия по закаливанию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30"/>
        <w:gridCol w:w="2075"/>
      </w:tblGrid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Сроки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Ежедневно в лагере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1,3 смена, опорные площадки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Спортивно-оздоровительные мероприятия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1,3 смена, опорные площадки</w:t>
            </w:r>
          </w:p>
        </w:tc>
      </w:tr>
      <w:tr w:rsidR="0058288A" w:rsidRPr="003F7C0F" w:rsidTr="00820201">
        <w:tc>
          <w:tcPr>
            <w:tcW w:w="6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58288A" w:rsidRPr="003F7C0F" w:rsidRDefault="0058288A" w:rsidP="003F7C0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Беседы по закаливанию организма</w:t>
            </w:r>
          </w:p>
        </w:tc>
        <w:tc>
          <w:tcPr>
            <w:tcW w:w="2075" w:type="dxa"/>
          </w:tcPr>
          <w:p w:rsidR="0058288A" w:rsidRPr="003F7C0F" w:rsidRDefault="0058288A" w:rsidP="003F7C0F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F7C0F">
              <w:rPr>
                <w:bCs/>
                <w:sz w:val="28"/>
                <w:szCs w:val="28"/>
              </w:rPr>
              <w:t>1,3 смена по плану</w:t>
            </w:r>
          </w:p>
        </w:tc>
      </w:tr>
    </w:tbl>
    <w:p w:rsidR="0058288A" w:rsidRPr="003F7C0F" w:rsidRDefault="0058288A" w:rsidP="003F7C0F">
      <w:pPr>
        <w:rPr>
          <w:sz w:val="28"/>
          <w:szCs w:val="28"/>
        </w:rPr>
      </w:pPr>
    </w:p>
    <w:p w:rsidR="0058288A" w:rsidRPr="003F7C0F" w:rsidRDefault="0058288A" w:rsidP="003F7C0F">
      <w:pPr>
        <w:rPr>
          <w:sz w:val="28"/>
          <w:szCs w:val="28"/>
        </w:rPr>
      </w:pPr>
    </w:p>
    <w:p w:rsidR="0058288A" w:rsidRPr="003F7C0F" w:rsidRDefault="0058288A" w:rsidP="003F7C0F">
      <w:pPr>
        <w:rPr>
          <w:sz w:val="28"/>
          <w:szCs w:val="28"/>
        </w:rPr>
      </w:pPr>
    </w:p>
    <w:p w:rsidR="0058288A" w:rsidRPr="003F7C0F" w:rsidRDefault="0058288A" w:rsidP="003F7C0F">
      <w:pPr>
        <w:rPr>
          <w:sz w:val="28"/>
          <w:szCs w:val="28"/>
        </w:rPr>
      </w:pPr>
    </w:p>
    <w:p w:rsidR="0058288A" w:rsidRPr="003F7C0F" w:rsidRDefault="0058288A" w:rsidP="003F7C0F">
      <w:pPr>
        <w:rPr>
          <w:sz w:val="28"/>
          <w:szCs w:val="28"/>
        </w:rPr>
      </w:pPr>
    </w:p>
    <w:p w:rsidR="00C0451B" w:rsidRPr="003F7C0F" w:rsidRDefault="00C0451B" w:rsidP="003F7C0F">
      <w:pPr>
        <w:ind w:left="709" w:right="709"/>
        <w:jc w:val="both"/>
        <w:rPr>
          <w:b/>
          <w:sz w:val="28"/>
          <w:szCs w:val="28"/>
        </w:rPr>
      </w:pPr>
    </w:p>
    <w:p w:rsidR="00C0451B" w:rsidRPr="003F7C0F" w:rsidRDefault="00C0451B" w:rsidP="003F7C0F">
      <w:pPr>
        <w:ind w:left="709" w:right="709"/>
        <w:jc w:val="both"/>
        <w:rPr>
          <w:b/>
          <w:sz w:val="28"/>
          <w:szCs w:val="28"/>
        </w:rPr>
      </w:pPr>
    </w:p>
    <w:p w:rsidR="008A1C0A" w:rsidRPr="003F7C0F" w:rsidRDefault="008A1C0A" w:rsidP="00977B14">
      <w:pPr>
        <w:ind w:right="709"/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20201" w:rsidRPr="003F7C0F" w:rsidRDefault="00820201" w:rsidP="003F7C0F">
      <w:pPr>
        <w:jc w:val="center"/>
        <w:rPr>
          <w:b/>
          <w:sz w:val="28"/>
          <w:szCs w:val="28"/>
        </w:rPr>
      </w:pPr>
      <w:r w:rsidRPr="003F7C0F">
        <w:rPr>
          <w:b/>
          <w:bCs/>
          <w:iCs/>
          <w:sz w:val="28"/>
          <w:szCs w:val="28"/>
        </w:rPr>
        <w:lastRenderedPageBreak/>
        <w:t xml:space="preserve">Профилактические мероприятия </w:t>
      </w:r>
    </w:p>
    <w:p w:rsidR="00820201" w:rsidRPr="003F7C0F" w:rsidRDefault="00820201" w:rsidP="003F7C0F">
      <w:pPr>
        <w:jc w:val="center"/>
        <w:rPr>
          <w:b/>
          <w:sz w:val="28"/>
          <w:szCs w:val="28"/>
        </w:rPr>
      </w:pPr>
      <w:proofErr w:type="gramStart"/>
      <w:r w:rsidRPr="003F7C0F">
        <w:rPr>
          <w:b/>
          <w:bCs/>
          <w:iCs/>
          <w:sz w:val="28"/>
          <w:szCs w:val="28"/>
        </w:rPr>
        <w:t>и</w:t>
      </w:r>
      <w:proofErr w:type="gramEnd"/>
      <w:r w:rsidRPr="003F7C0F">
        <w:rPr>
          <w:b/>
          <w:bCs/>
          <w:iCs/>
          <w:sz w:val="28"/>
          <w:szCs w:val="28"/>
        </w:rPr>
        <w:t xml:space="preserve"> мероприятия по предупреждению чрезвычайных ситуаций и охране жизни детей в летний период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 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 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6283"/>
      </w:tblGrid>
      <w:tr w:rsidR="00820201" w:rsidRPr="003F7C0F" w:rsidTr="00820201">
        <w:tc>
          <w:tcPr>
            <w:tcW w:w="3960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Формы работы</w:t>
            </w:r>
          </w:p>
        </w:tc>
        <w:tc>
          <w:tcPr>
            <w:tcW w:w="6664" w:type="dxa"/>
          </w:tcPr>
          <w:p w:rsidR="00820201" w:rsidRPr="003F7C0F" w:rsidRDefault="00820201" w:rsidP="003F7C0F">
            <w:pPr>
              <w:jc w:val="center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Мероприятия</w:t>
            </w:r>
          </w:p>
          <w:p w:rsidR="00820201" w:rsidRPr="003F7C0F" w:rsidRDefault="00820201" w:rsidP="003F7C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0201" w:rsidRPr="003F7C0F" w:rsidTr="00820201">
        <w:trPr>
          <w:trHeight w:val="3315"/>
        </w:trPr>
        <w:tc>
          <w:tcPr>
            <w:tcW w:w="3960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Инструктажи для детей и подростков</w:t>
            </w:r>
          </w:p>
        </w:tc>
        <w:tc>
          <w:tcPr>
            <w:tcW w:w="6664" w:type="dxa"/>
          </w:tcPr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«Правила пожарной безопасности»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«Правила поведения детей при прогулках и походах»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«Правила при поездках в автотранспорте»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«Безопасность детей при проведении спортивных мероприятий»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«Правила дорожного движения»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«Правила безопасного поведения на водных объектах и оказания помощи пострадавшим на воде»</w:t>
            </w:r>
          </w:p>
        </w:tc>
      </w:tr>
      <w:tr w:rsidR="00820201" w:rsidRPr="003F7C0F" w:rsidTr="00820201">
        <w:trPr>
          <w:trHeight w:val="690"/>
        </w:trPr>
        <w:tc>
          <w:tcPr>
            <w:tcW w:w="3960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Инструкции по основам безопасности жизнедеятельности</w:t>
            </w:r>
          </w:p>
        </w:tc>
        <w:tc>
          <w:tcPr>
            <w:tcW w:w="6664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«Один дома», «Безопасность в доме», «Правила поведения с незнакомыми людьми», «Меры доврачебной помощи».</w:t>
            </w: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</w:tc>
      </w:tr>
      <w:tr w:rsidR="00820201" w:rsidRPr="003F7C0F" w:rsidTr="00820201">
        <w:trPr>
          <w:trHeight w:val="540"/>
        </w:trPr>
        <w:tc>
          <w:tcPr>
            <w:tcW w:w="3960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Коллективная игра-беседа </w:t>
            </w: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(</w:t>
            </w:r>
            <w:proofErr w:type="gramStart"/>
            <w:r w:rsidRPr="003F7C0F">
              <w:rPr>
                <w:sz w:val="28"/>
                <w:szCs w:val="28"/>
              </w:rPr>
              <w:t>с</w:t>
            </w:r>
            <w:proofErr w:type="gramEnd"/>
            <w:r w:rsidRPr="003F7C0F">
              <w:rPr>
                <w:sz w:val="28"/>
                <w:szCs w:val="28"/>
              </w:rPr>
              <w:t xml:space="preserve"> приглашением работников пожарной охраны)</w:t>
            </w:r>
          </w:p>
        </w:tc>
        <w:tc>
          <w:tcPr>
            <w:tcW w:w="6664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«Уроки безопасности при пожаре»</w:t>
            </w: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</w:tc>
      </w:tr>
      <w:tr w:rsidR="00820201" w:rsidRPr="003F7C0F" w:rsidTr="00820201">
        <w:trPr>
          <w:trHeight w:val="2145"/>
        </w:trPr>
        <w:tc>
          <w:tcPr>
            <w:tcW w:w="3960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Пятиминутки здоровья-</w:t>
            </w: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 </w:t>
            </w:r>
            <w:proofErr w:type="gramStart"/>
            <w:r w:rsidRPr="003F7C0F">
              <w:rPr>
                <w:sz w:val="28"/>
                <w:szCs w:val="28"/>
              </w:rPr>
              <w:t>беседы</w:t>
            </w:r>
            <w:proofErr w:type="gramEnd"/>
            <w:r w:rsidRPr="003F7C0F">
              <w:rPr>
                <w:sz w:val="28"/>
                <w:szCs w:val="28"/>
              </w:rPr>
              <w:t xml:space="preserve"> с привлечением медработника</w:t>
            </w:r>
          </w:p>
        </w:tc>
        <w:tc>
          <w:tcPr>
            <w:tcW w:w="6664" w:type="dxa"/>
          </w:tcPr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«Если хочешь быть здоров – закаляйся!» 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Как беречь свои глаза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Зачем нужно чистить зубы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Зачем носить панаму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«Мой рост, мой вес»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«Как беречь глаза?»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«Вредное влияние компьютеров на здоровье»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«О вреде наркотиков, курения, употребления алкоголя»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«О здоровом образе жизни»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«О болезнях грязных рук»</w:t>
            </w:r>
          </w:p>
          <w:p w:rsidR="00820201" w:rsidRPr="003F7C0F" w:rsidRDefault="00820201" w:rsidP="003F7C0F">
            <w:pPr>
              <w:rPr>
                <w:b/>
                <w:sz w:val="28"/>
                <w:szCs w:val="28"/>
              </w:rPr>
            </w:pPr>
          </w:p>
        </w:tc>
      </w:tr>
      <w:tr w:rsidR="00820201" w:rsidRPr="003F7C0F" w:rsidTr="00820201">
        <w:trPr>
          <w:trHeight w:val="1680"/>
        </w:trPr>
        <w:tc>
          <w:tcPr>
            <w:tcW w:w="3960" w:type="dxa"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Тренинг-практикум</w:t>
            </w: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b/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Экскурсии</w:t>
            </w:r>
          </w:p>
        </w:tc>
        <w:tc>
          <w:tcPr>
            <w:tcW w:w="6664" w:type="dxa"/>
          </w:tcPr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 МАОУ «</w:t>
            </w:r>
            <w:proofErr w:type="spellStart"/>
            <w:r w:rsidRPr="003F7C0F">
              <w:rPr>
                <w:sz w:val="28"/>
                <w:szCs w:val="28"/>
              </w:rPr>
              <w:t>Бердюгинская</w:t>
            </w:r>
            <w:proofErr w:type="spellEnd"/>
            <w:r w:rsidRPr="003F7C0F">
              <w:rPr>
                <w:sz w:val="28"/>
                <w:szCs w:val="28"/>
              </w:rPr>
              <w:t xml:space="preserve"> </w:t>
            </w:r>
            <w:proofErr w:type="gramStart"/>
            <w:r w:rsidRPr="003F7C0F">
              <w:rPr>
                <w:sz w:val="28"/>
                <w:szCs w:val="28"/>
              </w:rPr>
              <w:t>СОШ»-</w:t>
            </w:r>
            <w:proofErr w:type="gramEnd"/>
            <w:r w:rsidRPr="003F7C0F">
              <w:rPr>
                <w:sz w:val="28"/>
                <w:szCs w:val="28"/>
              </w:rPr>
              <w:t xml:space="preserve">  базовый кабинет ПАВ.</w:t>
            </w:r>
          </w:p>
          <w:p w:rsidR="00820201" w:rsidRPr="003F7C0F" w:rsidRDefault="00820201" w:rsidP="003F7C0F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В пожарную часть </w:t>
            </w:r>
            <w:proofErr w:type="spellStart"/>
            <w:r w:rsidRPr="003F7C0F">
              <w:rPr>
                <w:sz w:val="28"/>
                <w:szCs w:val="28"/>
              </w:rPr>
              <w:t>г.Ялуторовска</w:t>
            </w:r>
            <w:proofErr w:type="spellEnd"/>
            <w:r w:rsidRPr="003F7C0F">
              <w:rPr>
                <w:sz w:val="28"/>
                <w:szCs w:val="28"/>
              </w:rPr>
              <w:t>.</w:t>
            </w: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</w:tc>
      </w:tr>
    </w:tbl>
    <w:p w:rsidR="00820201" w:rsidRPr="003F7C0F" w:rsidRDefault="00820201" w:rsidP="003F7C0F">
      <w:pPr>
        <w:tabs>
          <w:tab w:val="left" w:pos="5040"/>
        </w:tabs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</w:t>
      </w:r>
    </w:p>
    <w:p w:rsidR="00820201" w:rsidRPr="003F7C0F" w:rsidRDefault="00820201" w:rsidP="003F7C0F">
      <w:pPr>
        <w:tabs>
          <w:tab w:val="left" w:pos="5040"/>
        </w:tabs>
        <w:jc w:val="both"/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Профилактическая работа в оздоровительном лагере «Летний экспресс»</w:t>
      </w: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 </w:t>
      </w:r>
      <w:proofErr w:type="gramStart"/>
      <w:r w:rsidRPr="003F7C0F">
        <w:rPr>
          <w:b/>
          <w:sz w:val="28"/>
          <w:szCs w:val="28"/>
        </w:rPr>
        <w:t>по</w:t>
      </w:r>
      <w:proofErr w:type="gramEnd"/>
      <w:r w:rsidRPr="003F7C0F">
        <w:rPr>
          <w:b/>
          <w:sz w:val="28"/>
          <w:szCs w:val="28"/>
        </w:rPr>
        <w:t xml:space="preserve"> предупреждению правонарушений в период летнего отдыха </w:t>
      </w:r>
    </w:p>
    <w:p w:rsidR="00820201" w:rsidRPr="003F7C0F" w:rsidRDefault="00820201" w:rsidP="003F7C0F">
      <w:pPr>
        <w:tabs>
          <w:tab w:val="left" w:pos="5040"/>
        </w:tabs>
        <w:jc w:val="both"/>
        <w:rPr>
          <w:sz w:val="28"/>
          <w:szCs w:val="28"/>
        </w:rPr>
      </w:pPr>
    </w:p>
    <w:tbl>
      <w:tblPr>
        <w:tblW w:w="110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220"/>
        <w:gridCol w:w="4546"/>
        <w:gridCol w:w="254"/>
      </w:tblGrid>
      <w:tr w:rsidR="00820201" w:rsidRPr="003F7C0F" w:rsidTr="00820201">
        <w:tc>
          <w:tcPr>
            <w:tcW w:w="1007" w:type="dxa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МАОУ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546" w:type="dxa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Занятость детей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20201" w:rsidRPr="003F7C0F" w:rsidTr="00820201">
        <w:trPr>
          <w:trHeight w:val="5516"/>
        </w:trPr>
        <w:tc>
          <w:tcPr>
            <w:tcW w:w="1007" w:type="dxa"/>
            <w:vMerge w:val="restart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proofErr w:type="spellStart"/>
            <w:r w:rsidRPr="003F7C0F">
              <w:rPr>
                <w:sz w:val="28"/>
                <w:szCs w:val="28"/>
              </w:rPr>
              <w:t>Асланинская</w:t>
            </w:r>
            <w:proofErr w:type="spellEnd"/>
            <w:r w:rsidRPr="003F7C0F">
              <w:rPr>
                <w:sz w:val="28"/>
                <w:szCs w:val="28"/>
              </w:rPr>
              <w:t xml:space="preserve"> СОШ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vMerge w:val="restart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Опорные площадки при ДК.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Работа 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на</w:t>
            </w:r>
            <w:proofErr w:type="gramEnd"/>
            <w:r w:rsidRPr="003F7C0F">
              <w:rPr>
                <w:sz w:val="28"/>
                <w:szCs w:val="28"/>
              </w:rPr>
              <w:t xml:space="preserve"> пришкольном участке.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Работа вожатых.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Работа волонтеров.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Трудовая занятость (Отряды Главы, трудоустройство через ЦЗН: работа при ДК, при школе)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Экскурсии в музеи школьного округа, </w:t>
            </w:r>
            <w:proofErr w:type="spellStart"/>
            <w:r w:rsidRPr="003F7C0F">
              <w:rPr>
                <w:sz w:val="28"/>
                <w:szCs w:val="28"/>
              </w:rPr>
              <w:t>Ялуторовский</w:t>
            </w:r>
            <w:proofErr w:type="spellEnd"/>
            <w:r w:rsidRPr="003F7C0F">
              <w:rPr>
                <w:sz w:val="28"/>
                <w:szCs w:val="28"/>
              </w:rPr>
              <w:t xml:space="preserve"> музейный комплекс.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Посещение театров, спектаклей в ЦНК, ДК </w:t>
            </w:r>
            <w:proofErr w:type="spellStart"/>
            <w:r w:rsidRPr="003F7C0F">
              <w:rPr>
                <w:sz w:val="28"/>
                <w:szCs w:val="28"/>
              </w:rPr>
              <w:t>г.Ялуторовска</w:t>
            </w:r>
            <w:proofErr w:type="spellEnd"/>
            <w:r w:rsidRPr="003F7C0F">
              <w:rPr>
                <w:sz w:val="28"/>
                <w:szCs w:val="28"/>
              </w:rPr>
              <w:t>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Посещение кабинета ПАВ, пожарной части </w:t>
            </w:r>
            <w:proofErr w:type="spellStart"/>
            <w:r w:rsidRPr="003F7C0F">
              <w:rPr>
                <w:sz w:val="28"/>
                <w:szCs w:val="28"/>
              </w:rPr>
              <w:t>г.Ялуторовска</w:t>
            </w:r>
            <w:proofErr w:type="spellEnd"/>
            <w:r w:rsidRPr="003F7C0F">
              <w:rPr>
                <w:sz w:val="28"/>
                <w:szCs w:val="28"/>
              </w:rPr>
              <w:t xml:space="preserve">, </w:t>
            </w:r>
            <w:proofErr w:type="spellStart"/>
            <w:r w:rsidRPr="003F7C0F">
              <w:rPr>
                <w:sz w:val="28"/>
                <w:szCs w:val="28"/>
              </w:rPr>
              <w:t>с.Ивановка</w:t>
            </w:r>
            <w:proofErr w:type="spellEnd"/>
            <w:r w:rsidRPr="003F7C0F">
              <w:rPr>
                <w:sz w:val="28"/>
                <w:szCs w:val="28"/>
              </w:rPr>
              <w:t>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i/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546" w:type="dxa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Спортивные игры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Проектно-исследовательская 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деятельность</w:t>
            </w:r>
            <w:proofErr w:type="gramEnd"/>
            <w:r w:rsidRPr="003F7C0F">
              <w:rPr>
                <w:sz w:val="28"/>
                <w:szCs w:val="28"/>
              </w:rPr>
              <w:t>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Дружеские встречи 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по</w:t>
            </w:r>
            <w:proofErr w:type="gramEnd"/>
            <w:r w:rsidRPr="003F7C0F">
              <w:rPr>
                <w:sz w:val="28"/>
                <w:szCs w:val="28"/>
              </w:rPr>
              <w:t xml:space="preserve"> футболу.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Интеллектуальный марафон, посвященный 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Году культуры, юбилею Тюменской области.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Весёлые старты.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Интеллектуальная игра.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Дружеские встречи 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по</w:t>
            </w:r>
            <w:proofErr w:type="gramEnd"/>
            <w:r w:rsidRPr="003F7C0F">
              <w:rPr>
                <w:sz w:val="28"/>
                <w:szCs w:val="28"/>
              </w:rPr>
              <w:t xml:space="preserve"> баскетболу.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" w:type="dxa"/>
            <w:vMerge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820201" w:rsidRPr="003F7C0F" w:rsidTr="00820201">
        <w:tc>
          <w:tcPr>
            <w:tcW w:w="1007" w:type="dxa"/>
            <w:vMerge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546" w:type="dxa"/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 xml:space="preserve">Тренинг-практикум </w:t>
            </w:r>
          </w:p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proofErr w:type="gramStart"/>
            <w:r w:rsidRPr="003F7C0F">
              <w:rPr>
                <w:sz w:val="28"/>
                <w:szCs w:val="28"/>
              </w:rPr>
              <w:t>в</w:t>
            </w:r>
            <w:proofErr w:type="gramEnd"/>
            <w:r w:rsidRPr="003F7C0F">
              <w:rPr>
                <w:sz w:val="28"/>
                <w:szCs w:val="28"/>
              </w:rPr>
              <w:t xml:space="preserve"> кабинете ПАВ для воспитанников летнего лагеря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:rsidR="00820201" w:rsidRPr="003F7C0F" w:rsidRDefault="00820201" w:rsidP="003F7C0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 xml:space="preserve">                   </w:t>
      </w: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Default="00481A9A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Default="00481A9A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Default="00481A9A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Default="00481A9A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Default="00481A9A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Pr="003F7C0F" w:rsidRDefault="00481A9A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3F7C0F" w:rsidRDefault="00820201" w:rsidP="003F7C0F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916A2F" w:rsidRPr="003F7C0F" w:rsidRDefault="00916A2F" w:rsidP="003F7C0F">
      <w:pPr>
        <w:ind w:right="709"/>
        <w:jc w:val="both"/>
        <w:rPr>
          <w:sz w:val="28"/>
          <w:szCs w:val="28"/>
        </w:rPr>
      </w:pPr>
    </w:p>
    <w:p w:rsidR="007C3835" w:rsidRPr="003F7C0F" w:rsidRDefault="0058288A" w:rsidP="003F7C0F">
      <w:pPr>
        <w:shd w:val="clear" w:color="auto" w:fill="FFFFFF"/>
        <w:ind w:right="709"/>
        <w:jc w:val="both"/>
        <w:rPr>
          <w:b/>
          <w:sz w:val="28"/>
          <w:szCs w:val="28"/>
        </w:rPr>
      </w:pPr>
      <w:r w:rsidRPr="003F7C0F">
        <w:rPr>
          <w:b/>
          <w:i/>
          <w:sz w:val="28"/>
          <w:szCs w:val="28"/>
          <w:u w:val="single"/>
        </w:rPr>
        <w:lastRenderedPageBreak/>
        <w:t>Анкета № 1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6"/>
          <w:sz w:val="28"/>
          <w:szCs w:val="28"/>
        </w:rPr>
      </w:pPr>
      <w:r w:rsidRPr="003F7C0F">
        <w:rPr>
          <w:spacing w:val="-1"/>
          <w:sz w:val="28"/>
          <w:szCs w:val="28"/>
        </w:rPr>
        <w:t>Ты с удовольствием идёшь утром в лагерь?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4"/>
          <w:sz w:val="28"/>
          <w:szCs w:val="28"/>
        </w:rPr>
      </w:pPr>
      <w:r w:rsidRPr="003F7C0F">
        <w:rPr>
          <w:spacing w:val="1"/>
          <w:sz w:val="28"/>
          <w:szCs w:val="28"/>
        </w:rPr>
        <w:t xml:space="preserve">Если тебе интересно в лагере, то что больше всего нравится: петь, танцевать, рисовать, </w:t>
      </w:r>
      <w:r w:rsidRPr="003F7C0F">
        <w:rPr>
          <w:sz w:val="28"/>
          <w:szCs w:val="28"/>
        </w:rPr>
        <w:t xml:space="preserve">смотреть телевизор, играть, заниматься спортом </w:t>
      </w:r>
      <w:r w:rsidRPr="003F7C0F">
        <w:rPr>
          <w:spacing w:val="-5"/>
          <w:sz w:val="28"/>
          <w:szCs w:val="28"/>
        </w:rPr>
        <w:t>или что-то ещё?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2"/>
          <w:sz w:val="28"/>
          <w:szCs w:val="28"/>
        </w:rPr>
      </w:pPr>
      <w:r w:rsidRPr="003F7C0F">
        <w:rPr>
          <w:spacing w:val="-1"/>
          <w:sz w:val="28"/>
          <w:szCs w:val="28"/>
        </w:rPr>
        <w:t xml:space="preserve">Чему ты научился в лагере: выучил песню, </w:t>
      </w:r>
      <w:r w:rsidRPr="003F7C0F">
        <w:rPr>
          <w:spacing w:val="-4"/>
          <w:sz w:val="28"/>
          <w:szCs w:val="28"/>
        </w:rPr>
        <w:t>научился танцевать, играть в шашки, шахматы и др.?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2"/>
          <w:sz w:val="28"/>
          <w:szCs w:val="28"/>
        </w:rPr>
      </w:pPr>
      <w:r w:rsidRPr="003F7C0F">
        <w:rPr>
          <w:spacing w:val="-2"/>
          <w:sz w:val="28"/>
          <w:szCs w:val="28"/>
        </w:rPr>
        <w:t>Если бы тебе разрешили, что бы ты делал в лаге</w:t>
      </w:r>
      <w:r w:rsidRPr="003F7C0F">
        <w:rPr>
          <w:spacing w:val="-2"/>
          <w:sz w:val="28"/>
          <w:szCs w:val="28"/>
        </w:rPr>
        <w:softHyphen/>
      </w:r>
      <w:r w:rsidRPr="003F7C0F">
        <w:rPr>
          <w:spacing w:val="-7"/>
          <w:sz w:val="28"/>
          <w:szCs w:val="28"/>
        </w:rPr>
        <w:t>ре целый день?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4"/>
          <w:sz w:val="28"/>
          <w:szCs w:val="28"/>
        </w:rPr>
      </w:pPr>
      <w:r w:rsidRPr="003F7C0F">
        <w:rPr>
          <w:spacing w:val="-1"/>
          <w:sz w:val="28"/>
          <w:szCs w:val="28"/>
        </w:rPr>
        <w:t>Чего нет в лагере, чего бы ты хотел?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709" w:right="709" w:hanging="426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Ты пойдёшь на следующий год в лагерь? Если не </w:t>
      </w:r>
      <w:r w:rsidRPr="003F7C0F">
        <w:rPr>
          <w:spacing w:val="-1"/>
          <w:sz w:val="28"/>
          <w:szCs w:val="28"/>
        </w:rPr>
        <w:t>пойдёшь, то почему?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709" w:right="709" w:hanging="426"/>
        <w:jc w:val="both"/>
        <w:rPr>
          <w:spacing w:val="5"/>
          <w:sz w:val="28"/>
          <w:szCs w:val="28"/>
        </w:rPr>
      </w:pPr>
      <w:r w:rsidRPr="003F7C0F">
        <w:rPr>
          <w:spacing w:val="1"/>
          <w:sz w:val="28"/>
          <w:szCs w:val="28"/>
        </w:rPr>
        <w:t>Тебе хотелось бы остаться на вторую смену?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709" w:right="709" w:hanging="426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Что ты рассказываешь дома о лагере?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2"/>
          <w:sz w:val="28"/>
          <w:szCs w:val="28"/>
        </w:rPr>
      </w:pPr>
      <w:r w:rsidRPr="003F7C0F">
        <w:rPr>
          <w:spacing w:val="-2"/>
          <w:sz w:val="28"/>
          <w:szCs w:val="28"/>
        </w:rPr>
        <w:t xml:space="preserve">Нравится ли тебе, как кормят и готовят в лагере? </w:t>
      </w:r>
      <w:r w:rsidRPr="003F7C0F">
        <w:rPr>
          <w:sz w:val="28"/>
          <w:szCs w:val="28"/>
        </w:rPr>
        <w:t>Поставь оценку повару: (от «пятёрки» до «двойки»).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4"/>
          <w:sz w:val="28"/>
          <w:szCs w:val="28"/>
        </w:rPr>
      </w:pPr>
      <w:r w:rsidRPr="003F7C0F">
        <w:rPr>
          <w:spacing w:val="1"/>
          <w:sz w:val="28"/>
          <w:szCs w:val="28"/>
        </w:rPr>
        <w:t>Хочется ли тебе идти домой после лагеря?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3"/>
          <w:sz w:val="28"/>
          <w:szCs w:val="28"/>
        </w:rPr>
      </w:pPr>
      <w:r w:rsidRPr="003F7C0F">
        <w:rPr>
          <w:spacing w:val="-1"/>
          <w:sz w:val="28"/>
          <w:szCs w:val="28"/>
        </w:rPr>
        <w:t>Какую оценку ты бы поставил за жизнь в лагере?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4"/>
          <w:sz w:val="28"/>
          <w:szCs w:val="28"/>
        </w:rPr>
      </w:pPr>
      <w:r w:rsidRPr="003F7C0F">
        <w:rPr>
          <w:spacing w:val="2"/>
          <w:sz w:val="28"/>
          <w:szCs w:val="28"/>
        </w:rPr>
        <w:t>Кто твой друг среди ребят, среди взрослых?</w:t>
      </w:r>
    </w:p>
    <w:p w:rsidR="007C3835" w:rsidRPr="003F7C0F" w:rsidRDefault="007C3835" w:rsidP="003F7C0F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4"/>
          <w:sz w:val="28"/>
          <w:szCs w:val="28"/>
        </w:rPr>
      </w:pPr>
      <w:r w:rsidRPr="003F7C0F">
        <w:rPr>
          <w:spacing w:val="2"/>
          <w:sz w:val="28"/>
          <w:szCs w:val="28"/>
        </w:rPr>
        <w:t xml:space="preserve">Что особенно понравилось в лагере </w:t>
      </w:r>
      <w:r w:rsidRPr="003F7C0F">
        <w:rPr>
          <w:sz w:val="28"/>
          <w:szCs w:val="28"/>
        </w:rPr>
        <w:t xml:space="preserve">(спортивные мероприятия, туристическая эстафета, </w:t>
      </w:r>
      <w:r w:rsidRPr="003F7C0F">
        <w:rPr>
          <w:spacing w:val="3"/>
          <w:sz w:val="28"/>
          <w:szCs w:val="28"/>
        </w:rPr>
        <w:t>праздники, экскурсии, походы)?</w:t>
      </w:r>
    </w:p>
    <w:p w:rsidR="007C3835" w:rsidRPr="003F7C0F" w:rsidRDefault="007C3835" w:rsidP="003F7C0F">
      <w:pPr>
        <w:ind w:left="709" w:right="709"/>
        <w:jc w:val="both"/>
        <w:rPr>
          <w:b/>
          <w:i/>
          <w:sz w:val="28"/>
          <w:szCs w:val="28"/>
          <w:u w:val="single"/>
        </w:rPr>
      </w:pPr>
    </w:p>
    <w:p w:rsidR="007C3835" w:rsidRPr="003F7C0F" w:rsidRDefault="007C3835" w:rsidP="003F7C0F">
      <w:pPr>
        <w:ind w:left="709" w:right="709"/>
        <w:jc w:val="both"/>
        <w:rPr>
          <w:b/>
          <w:i/>
          <w:sz w:val="28"/>
          <w:szCs w:val="28"/>
          <w:u w:val="single"/>
        </w:rPr>
      </w:pPr>
    </w:p>
    <w:p w:rsidR="007C3835" w:rsidRPr="003F7C0F" w:rsidRDefault="007C3835" w:rsidP="003F7C0F">
      <w:pPr>
        <w:ind w:left="709" w:right="709"/>
        <w:jc w:val="both"/>
        <w:rPr>
          <w:b/>
          <w:i/>
          <w:sz w:val="28"/>
          <w:szCs w:val="28"/>
          <w:u w:val="single"/>
        </w:rPr>
      </w:pPr>
    </w:p>
    <w:p w:rsidR="00C4216A" w:rsidRPr="003F7C0F" w:rsidRDefault="00C4216A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A1C0A" w:rsidRPr="003F7C0F" w:rsidRDefault="008A1C0A" w:rsidP="003F7C0F">
      <w:pPr>
        <w:ind w:left="709" w:right="709"/>
        <w:jc w:val="both"/>
        <w:rPr>
          <w:sz w:val="28"/>
          <w:szCs w:val="28"/>
        </w:rPr>
      </w:pPr>
    </w:p>
    <w:p w:rsidR="00820201" w:rsidRPr="003F7C0F" w:rsidRDefault="00820201" w:rsidP="003F7C0F">
      <w:pPr>
        <w:ind w:left="709" w:right="709"/>
        <w:jc w:val="both"/>
        <w:rPr>
          <w:sz w:val="28"/>
          <w:szCs w:val="28"/>
        </w:rPr>
      </w:pPr>
    </w:p>
    <w:p w:rsidR="00D56266" w:rsidRPr="003F7C0F" w:rsidRDefault="00D56266" w:rsidP="003F7C0F">
      <w:pPr>
        <w:ind w:left="709" w:right="709"/>
        <w:jc w:val="both"/>
        <w:rPr>
          <w:sz w:val="28"/>
          <w:szCs w:val="28"/>
        </w:rPr>
      </w:pPr>
    </w:p>
    <w:p w:rsidR="00820201" w:rsidRPr="003F7C0F" w:rsidRDefault="00820201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7C3835" w:rsidRPr="003F7C0F" w:rsidRDefault="007C3835" w:rsidP="003F7C0F">
      <w:pPr>
        <w:ind w:left="709" w:right="709"/>
        <w:jc w:val="both"/>
        <w:rPr>
          <w:sz w:val="28"/>
          <w:szCs w:val="28"/>
        </w:rPr>
      </w:pPr>
    </w:p>
    <w:p w:rsidR="0058288A" w:rsidRPr="003F7C0F" w:rsidRDefault="0058288A" w:rsidP="003F7C0F">
      <w:pPr>
        <w:jc w:val="both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lastRenderedPageBreak/>
        <w:t>Анкета №2</w:t>
      </w:r>
    </w:p>
    <w:p w:rsidR="0058288A" w:rsidRPr="003F7C0F" w:rsidRDefault="0058288A" w:rsidP="003F7C0F">
      <w:pPr>
        <w:jc w:val="both"/>
        <w:rPr>
          <w:sz w:val="28"/>
          <w:szCs w:val="28"/>
          <w:u w:val="single"/>
        </w:rPr>
      </w:pPr>
      <w:r w:rsidRPr="003F7C0F">
        <w:rPr>
          <w:i/>
          <w:sz w:val="28"/>
          <w:szCs w:val="28"/>
          <w:u w:val="single"/>
        </w:rPr>
        <w:t>1. Анкета на входе для детей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Здорово, что мы вместе! Для того чтоб</w:t>
      </w:r>
      <w:r w:rsidR="008A1C0A" w:rsidRPr="003F7C0F">
        <w:rPr>
          <w:sz w:val="28"/>
          <w:szCs w:val="28"/>
        </w:rPr>
        <w:t xml:space="preserve">ы сделать жизнь в нашем лагере </w:t>
      </w:r>
      <w:r w:rsidRPr="003F7C0F">
        <w:rPr>
          <w:sz w:val="28"/>
          <w:szCs w:val="28"/>
        </w:rPr>
        <w:t>более интересной, мы просим тебя ответить на некоторые вопросы: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Твои первые впечатления от лагеря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Что ты ждешь от этой лагерной смены?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Есть ли у тебя идеи, как сделать жизнь в нашем лагере интересной и радостной для всех? 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В каких лагерных делах ты хотел бы поучаствовать?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Твое любимое занятие. 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Чему хочешь научиться в лагере или научить других?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Что хочешь организовать для других?</w:t>
      </w:r>
    </w:p>
    <w:p w:rsidR="0058288A" w:rsidRPr="003F7C0F" w:rsidRDefault="0058288A" w:rsidP="003F7C0F">
      <w:pPr>
        <w:numPr>
          <w:ilvl w:val="0"/>
          <w:numId w:val="48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 Пожалуйста, закончи следующие фразы:</w:t>
      </w:r>
    </w:p>
    <w:p w:rsidR="0058288A" w:rsidRPr="003F7C0F" w:rsidRDefault="0058288A" w:rsidP="003F7C0F">
      <w:pPr>
        <w:ind w:firstLine="162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Я пошел в лагерь потому, что…</w:t>
      </w:r>
    </w:p>
    <w:p w:rsidR="0058288A" w:rsidRPr="003F7C0F" w:rsidRDefault="0058288A" w:rsidP="003F7C0F">
      <w:pPr>
        <w:ind w:firstLine="162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Я не хочу, чтобы здесь…</w:t>
      </w:r>
    </w:p>
    <w:p w:rsidR="0058288A" w:rsidRPr="003F7C0F" w:rsidRDefault="0058288A" w:rsidP="003F7C0F">
      <w:pPr>
        <w:ind w:firstLine="162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Я хочу, чтобы…</w:t>
      </w:r>
    </w:p>
    <w:p w:rsidR="0058288A" w:rsidRPr="003F7C0F" w:rsidRDefault="0058288A" w:rsidP="003F7C0F">
      <w:pPr>
        <w:ind w:firstLine="162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Я боюсь, что…</w:t>
      </w:r>
    </w:p>
    <w:p w:rsidR="0058288A" w:rsidRPr="003F7C0F" w:rsidRDefault="0058288A" w:rsidP="003F7C0F">
      <w:pPr>
        <w:jc w:val="both"/>
        <w:rPr>
          <w:sz w:val="28"/>
          <w:szCs w:val="28"/>
          <w:u w:val="single"/>
        </w:rPr>
      </w:pPr>
      <w:r w:rsidRPr="003F7C0F">
        <w:rPr>
          <w:i/>
          <w:sz w:val="28"/>
          <w:szCs w:val="28"/>
          <w:u w:val="single"/>
        </w:rPr>
        <w:t>2.Анкета на входе для родителей</w:t>
      </w:r>
    </w:p>
    <w:p w:rsidR="0058288A" w:rsidRPr="003F7C0F" w:rsidRDefault="0058288A" w:rsidP="003F7C0F">
      <w:pPr>
        <w:numPr>
          <w:ilvl w:val="0"/>
          <w:numId w:val="49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Что вы ожидаете от пришкольного лагеря?</w:t>
      </w:r>
    </w:p>
    <w:p w:rsidR="0058288A" w:rsidRPr="003F7C0F" w:rsidRDefault="0058288A" w:rsidP="003F7C0F">
      <w:pPr>
        <w:numPr>
          <w:ilvl w:val="0"/>
          <w:numId w:val="49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Чем бы Вы хотели, чтобы занимался ваш ребенок в течение смены?</w:t>
      </w:r>
    </w:p>
    <w:p w:rsidR="0058288A" w:rsidRPr="003F7C0F" w:rsidRDefault="0058288A" w:rsidP="003F7C0F">
      <w:pPr>
        <w:numPr>
          <w:ilvl w:val="0"/>
          <w:numId w:val="49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Вы предпочитаете, чтобы мероприятия проводились на территории пришкольного лагеря или вне его (различные культурные и социальные учреждения города)?  </w:t>
      </w:r>
    </w:p>
    <w:p w:rsidR="0058288A" w:rsidRPr="003F7C0F" w:rsidRDefault="0058288A" w:rsidP="003F7C0F">
      <w:pPr>
        <w:jc w:val="both"/>
        <w:rPr>
          <w:sz w:val="28"/>
          <w:szCs w:val="28"/>
          <w:u w:val="single"/>
        </w:rPr>
      </w:pPr>
      <w:r w:rsidRPr="003F7C0F">
        <w:rPr>
          <w:i/>
          <w:sz w:val="28"/>
          <w:szCs w:val="28"/>
          <w:u w:val="single"/>
        </w:rPr>
        <w:t>3.Анкета на выходе для детей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Дорогой друг! Мы рады, что ты отдыхал в нашем пришкольном лагере. Ответь, пожалуйста, на вопросы, отметив нужный вариант ответа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1) Что особенно запомнилось?                    2)  Чему ты научился?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Концерты                                              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Конкурсы                                               Выступать на сцене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Игры                                                       Лепить из пластилина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Дискотеки                                              Рисовать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Фильмы                                                  Петь, танцевать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Экскурсии                                           </w:t>
      </w:r>
      <w:r w:rsidR="00481A9A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3F7C0F">
        <w:rPr>
          <w:sz w:val="28"/>
          <w:szCs w:val="28"/>
        </w:rPr>
        <w:t xml:space="preserve">   Свой               вариант_____________________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Поездки, походы                                   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Игровая комната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Соревнования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Спортзал, тренажерный зал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Свой вариант____________________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3) Что тебе больше всего понравилось: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Завтрак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Обед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>Полдник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proofErr w:type="gramStart"/>
      <w:r w:rsidRPr="003F7C0F">
        <w:rPr>
          <w:sz w:val="28"/>
          <w:szCs w:val="28"/>
        </w:rPr>
        <w:t>Почему?_</w:t>
      </w:r>
      <w:proofErr w:type="gramEnd"/>
      <w:r w:rsidRPr="003F7C0F">
        <w:rPr>
          <w:sz w:val="28"/>
          <w:szCs w:val="28"/>
        </w:rPr>
        <w:t>______________________________________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4) Какие оздоровительные процедуры тебе понравились?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Воздушные и солнечные ванны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Напиток «Золотой шар»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Закаливание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Зарядка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Спортивные мероприятия </w:t>
      </w:r>
    </w:p>
    <w:p w:rsidR="0058288A" w:rsidRPr="003F7C0F" w:rsidRDefault="00A6325B" w:rsidP="003F7C0F">
      <w:pPr>
        <w:ind w:firstLine="540"/>
        <w:jc w:val="both"/>
        <w:rPr>
          <w:sz w:val="28"/>
          <w:szCs w:val="28"/>
        </w:rPr>
      </w:pPr>
      <w:r w:rsidRPr="003F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299720</wp:posOffset>
                </wp:positionV>
                <wp:extent cx="423545" cy="7338060"/>
                <wp:effectExtent l="8890" t="10795" r="5715" b="13970"/>
                <wp:wrapNone/>
                <wp:docPr id="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733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23C6" id="Rectangle 217" o:spid="_x0000_s1026" style="position:absolute;margin-left:449.95pt;margin-top:23.6pt;width:33.35pt;height:57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" strokecolor="white"/>
            </w:pict>
          </mc:Fallback>
        </mc:AlternateContent>
      </w:r>
      <w:r w:rsidR="0058288A" w:rsidRPr="003F7C0F">
        <w:rPr>
          <w:sz w:val="28"/>
          <w:szCs w:val="28"/>
        </w:rPr>
        <w:t>Поездки, походы</w:t>
      </w:r>
    </w:p>
    <w:p w:rsidR="0058288A" w:rsidRPr="003F7C0F" w:rsidRDefault="0058288A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 xml:space="preserve">5) Кто из взрослых стал </w:t>
      </w:r>
      <w:proofErr w:type="gramStart"/>
      <w:r w:rsidRPr="003F7C0F">
        <w:rPr>
          <w:sz w:val="28"/>
          <w:szCs w:val="28"/>
        </w:rPr>
        <w:t>твоим  другом</w:t>
      </w:r>
      <w:proofErr w:type="gramEnd"/>
      <w:r w:rsidRPr="003F7C0F">
        <w:rPr>
          <w:sz w:val="28"/>
          <w:szCs w:val="28"/>
        </w:rPr>
        <w:t>?________________________________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6) Какой раз ты отдыхаешь в нашем </w:t>
      </w:r>
      <w:proofErr w:type="gramStart"/>
      <w:r w:rsidRPr="003F7C0F">
        <w:rPr>
          <w:sz w:val="28"/>
          <w:szCs w:val="28"/>
        </w:rPr>
        <w:t>лагере?_</w:t>
      </w:r>
      <w:proofErr w:type="gramEnd"/>
      <w:r w:rsidRPr="003F7C0F">
        <w:rPr>
          <w:sz w:val="28"/>
          <w:szCs w:val="28"/>
        </w:rPr>
        <w:t>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7) Хотел (а) бы ты еще раз провести каникулы с </w:t>
      </w:r>
      <w:proofErr w:type="gramStart"/>
      <w:r w:rsidRPr="003F7C0F">
        <w:rPr>
          <w:sz w:val="28"/>
          <w:szCs w:val="28"/>
        </w:rPr>
        <w:t>нами?_</w:t>
      </w:r>
      <w:proofErr w:type="gramEnd"/>
      <w:r w:rsidRPr="003F7C0F">
        <w:rPr>
          <w:sz w:val="28"/>
          <w:szCs w:val="28"/>
        </w:rPr>
        <w:t>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8) Пожалуйста, закончи предложение: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- Я рад, что…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- Мне жаль, что…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- Главное для меня…</w:t>
      </w:r>
    </w:p>
    <w:p w:rsidR="0058288A" w:rsidRPr="003F7C0F" w:rsidRDefault="0058288A" w:rsidP="003F7C0F">
      <w:pPr>
        <w:ind w:firstLine="540"/>
        <w:jc w:val="both"/>
        <w:rPr>
          <w:i/>
          <w:sz w:val="28"/>
          <w:szCs w:val="28"/>
          <w:u w:val="single"/>
        </w:rPr>
      </w:pPr>
      <w:r w:rsidRPr="003F7C0F">
        <w:rPr>
          <w:sz w:val="28"/>
          <w:szCs w:val="28"/>
        </w:rPr>
        <w:t>- Я надеюсь…</w:t>
      </w:r>
    </w:p>
    <w:p w:rsidR="0058288A" w:rsidRPr="003F7C0F" w:rsidRDefault="0058288A" w:rsidP="003F7C0F">
      <w:pPr>
        <w:jc w:val="both"/>
        <w:rPr>
          <w:i/>
          <w:sz w:val="28"/>
          <w:szCs w:val="28"/>
          <w:u w:val="single"/>
        </w:rPr>
      </w:pPr>
      <w:r w:rsidRPr="003F7C0F">
        <w:rPr>
          <w:i/>
          <w:sz w:val="28"/>
          <w:szCs w:val="28"/>
          <w:u w:val="single"/>
        </w:rPr>
        <w:t>4.Анкета на выходе для детей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Что было важным для тебя: 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 этой </w:t>
      </w:r>
      <w:proofErr w:type="gramStart"/>
      <w:r w:rsidRPr="003F7C0F">
        <w:rPr>
          <w:sz w:val="28"/>
          <w:szCs w:val="28"/>
        </w:rPr>
        <w:t>смене?_</w:t>
      </w:r>
      <w:proofErr w:type="gramEnd"/>
      <w:r w:rsidRPr="003F7C0F">
        <w:rPr>
          <w:sz w:val="28"/>
          <w:szCs w:val="28"/>
        </w:rPr>
        <w:t>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 твоем </w:t>
      </w:r>
      <w:proofErr w:type="gramStart"/>
      <w:r w:rsidRPr="003F7C0F">
        <w:rPr>
          <w:sz w:val="28"/>
          <w:szCs w:val="28"/>
        </w:rPr>
        <w:t>отряде?_</w:t>
      </w:r>
      <w:proofErr w:type="gramEnd"/>
      <w:r w:rsidRPr="003F7C0F">
        <w:rPr>
          <w:sz w:val="28"/>
          <w:szCs w:val="28"/>
        </w:rPr>
        <w:t>____________________________________________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 отношениях между </w:t>
      </w:r>
      <w:proofErr w:type="gramStart"/>
      <w:r w:rsidRPr="003F7C0F">
        <w:rPr>
          <w:sz w:val="28"/>
          <w:szCs w:val="28"/>
        </w:rPr>
        <w:t>людьми?_</w:t>
      </w:r>
      <w:proofErr w:type="gramEnd"/>
      <w:r w:rsidRPr="003F7C0F">
        <w:rPr>
          <w:sz w:val="28"/>
          <w:szCs w:val="28"/>
        </w:rPr>
        <w:t>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Какие события, переживания были самыми запоминающимися?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Переживал ли ты здесь такие состояния (если «да», то в связи с чем?):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Восторг_____________________________________________________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Потрясение__________________________________________________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Обиду_______________________________________________________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Творчество, полет фантазии____________________________________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Одиночество_________________________________________________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Уверенность в себе____________________________________________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«Меня не </w:t>
      </w:r>
      <w:proofErr w:type="gramStart"/>
      <w:r w:rsidRPr="003F7C0F">
        <w:rPr>
          <w:sz w:val="28"/>
          <w:szCs w:val="28"/>
        </w:rPr>
        <w:t>поняли»_</w:t>
      </w:r>
      <w:proofErr w:type="gramEnd"/>
      <w:r w:rsidRPr="003F7C0F">
        <w:rPr>
          <w:sz w:val="28"/>
          <w:szCs w:val="28"/>
        </w:rPr>
        <w:t>____________________________________________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«Я </w:t>
      </w:r>
      <w:proofErr w:type="gramStart"/>
      <w:r w:rsidRPr="003F7C0F">
        <w:rPr>
          <w:sz w:val="28"/>
          <w:szCs w:val="28"/>
        </w:rPr>
        <w:t>нужен»_</w:t>
      </w:r>
      <w:proofErr w:type="gramEnd"/>
      <w:r w:rsidRPr="003F7C0F">
        <w:rPr>
          <w:sz w:val="28"/>
          <w:szCs w:val="28"/>
        </w:rPr>
        <w:t xml:space="preserve">__________________________________________________ </w:t>
      </w:r>
    </w:p>
    <w:p w:rsidR="0058288A" w:rsidRPr="003F7C0F" w:rsidRDefault="0058288A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Счастье______________________________________________________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Что изменилось в </w:t>
      </w:r>
      <w:proofErr w:type="gramStart"/>
      <w:r w:rsidRPr="003F7C0F">
        <w:rPr>
          <w:sz w:val="28"/>
          <w:szCs w:val="28"/>
        </w:rPr>
        <w:t>тебе?_</w:t>
      </w:r>
      <w:proofErr w:type="gramEnd"/>
      <w:r w:rsidRPr="003F7C0F">
        <w:rPr>
          <w:sz w:val="28"/>
          <w:szCs w:val="28"/>
        </w:rPr>
        <w:t>________________________________________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Что нового узнал (понял) про </w:t>
      </w:r>
      <w:proofErr w:type="gramStart"/>
      <w:r w:rsidRPr="003F7C0F">
        <w:rPr>
          <w:sz w:val="28"/>
          <w:szCs w:val="28"/>
        </w:rPr>
        <w:t>себя?_</w:t>
      </w:r>
      <w:proofErr w:type="gramEnd"/>
      <w:r w:rsidRPr="003F7C0F">
        <w:rPr>
          <w:sz w:val="28"/>
          <w:szCs w:val="28"/>
        </w:rPr>
        <w:t>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Кому и за что ты бы хотел сказать «спасибо</w:t>
      </w:r>
      <w:proofErr w:type="gramStart"/>
      <w:r w:rsidRPr="003F7C0F">
        <w:rPr>
          <w:sz w:val="28"/>
          <w:szCs w:val="28"/>
        </w:rPr>
        <w:t>»?_</w:t>
      </w:r>
      <w:proofErr w:type="gramEnd"/>
      <w:r w:rsidRPr="003F7C0F">
        <w:rPr>
          <w:sz w:val="28"/>
          <w:szCs w:val="28"/>
        </w:rPr>
        <w:t>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i/>
          <w:sz w:val="28"/>
          <w:szCs w:val="28"/>
          <w:u w:val="single"/>
        </w:rPr>
        <w:t>5.Анкета на выходе для детей</w:t>
      </w:r>
    </w:p>
    <w:p w:rsidR="0058288A" w:rsidRPr="003F7C0F" w:rsidRDefault="0058288A" w:rsidP="003F7C0F">
      <w:pPr>
        <w:jc w:val="both"/>
        <w:rPr>
          <w:i/>
          <w:sz w:val="28"/>
          <w:szCs w:val="28"/>
        </w:rPr>
      </w:pPr>
      <w:r w:rsidRPr="003F7C0F">
        <w:rPr>
          <w:i/>
          <w:sz w:val="28"/>
          <w:szCs w:val="28"/>
        </w:rPr>
        <w:t>Оцени по баллам от 1 до 5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Отношение к тебе вожатых               1 2 3 4 5 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 xml:space="preserve">Твои отношения со сверстниками    1 2 3 4 5 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Режим дня в лагере                            1 2 3 4 5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Творческая программа                       1 2 3 4 5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Питание                                               1 2 3 4 5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Условия проживания                         1 2 3 4 5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 xml:space="preserve">Чувство безопасности                        1 2 3 4 5 </w:t>
      </w:r>
    </w:p>
    <w:p w:rsidR="0058288A" w:rsidRPr="003F7C0F" w:rsidRDefault="0058288A" w:rsidP="003F7C0F">
      <w:pPr>
        <w:ind w:firstLine="539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Твое настроение                                 1 2 3 4 5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Что тебе больше всего понравилось в лагере? 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Что тебе совсем не понравилось? _____________________________________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i/>
          <w:sz w:val="28"/>
          <w:szCs w:val="28"/>
          <w:u w:val="single"/>
        </w:rPr>
        <w:t>6.Анкета на выходе для родителей</w:t>
      </w:r>
    </w:p>
    <w:p w:rsidR="0058288A" w:rsidRPr="003F7C0F" w:rsidRDefault="0058288A" w:rsidP="003F7C0F">
      <w:pPr>
        <w:numPr>
          <w:ilvl w:val="0"/>
          <w:numId w:val="50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Удовлетворены ли вы отдыхом Вашего ребенка в пришкольном лагере? (</w:t>
      </w:r>
      <w:proofErr w:type="gramStart"/>
      <w:r w:rsidRPr="003F7C0F">
        <w:rPr>
          <w:sz w:val="28"/>
          <w:szCs w:val="28"/>
        </w:rPr>
        <w:t>оздоровление</w:t>
      </w:r>
      <w:proofErr w:type="gramEnd"/>
      <w:r w:rsidRPr="003F7C0F">
        <w:rPr>
          <w:sz w:val="28"/>
          <w:szCs w:val="28"/>
        </w:rPr>
        <w:t>; питание; спортивные, культурные мероприятия; отношение к Вашему ребенку педагогического коллектива лагеря, вожатых, врача; режим дня и т.д.)</w:t>
      </w:r>
    </w:p>
    <w:p w:rsidR="0058288A" w:rsidRPr="003F7C0F" w:rsidRDefault="0058288A" w:rsidP="003F7C0F">
      <w:pPr>
        <w:numPr>
          <w:ilvl w:val="0"/>
          <w:numId w:val="50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Что Вам больше всего понравилось? _____________________________</w:t>
      </w:r>
    </w:p>
    <w:p w:rsidR="0058288A" w:rsidRPr="003F7C0F" w:rsidRDefault="0058288A" w:rsidP="003F7C0F">
      <w:pPr>
        <w:numPr>
          <w:ilvl w:val="0"/>
          <w:numId w:val="50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Что не понравилось? ___________________________________________</w:t>
      </w:r>
    </w:p>
    <w:p w:rsidR="0058288A" w:rsidRPr="003F7C0F" w:rsidRDefault="0058288A" w:rsidP="003F7C0F">
      <w:pPr>
        <w:numPr>
          <w:ilvl w:val="0"/>
          <w:numId w:val="50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Хотели бы, чтобы Ваш ребенок отдохнул в нашем лагере в следующем году? ________________________________________________________</w:t>
      </w:r>
    </w:p>
    <w:p w:rsidR="0058288A" w:rsidRPr="003F7C0F" w:rsidRDefault="0058288A" w:rsidP="003F7C0F">
      <w:pPr>
        <w:numPr>
          <w:ilvl w:val="0"/>
          <w:numId w:val="50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Ваши пожелания ______________________________________________</w:t>
      </w:r>
    </w:p>
    <w:p w:rsidR="0058288A" w:rsidRPr="003F7C0F" w:rsidRDefault="0058288A" w:rsidP="003F7C0F">
      <w:pPr>
        <w:jc w:val="both"/>
        <w:rPr>
          <w:i/>
          <w:sz w:val="28"/>
          <w:szCs w:val="28"/>
          <w:u w:val="single"/>
        </w:rPr>
      </w:pPr>
      <w:r w:rsidRPr="003F7C0F">
        <w:rPr>
          <w:i/>
          <w:sz w:val="28"/>
          <w:szCs w:val="28"/>
          <w:u w:val="single"/>
        </w:rPr>
        <w:t>7.Анкета на выходе для педагогов</w:t>
      </w:r>
    </w:p>
    <w:p w:rsidR="0058288A" w:rsidRPr="003F7C0F" w:rsidRDefault="0058288A" w:rsidP="003F7C0F">
      <w:p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Ответьте, пожалуйста, на вопросы анкеты «да», «затрудняюсь ответить», «нет»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Понравилось ли вам работать в нашем лагере? _____________________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Удовлетворены ли Вы отношениями с коллегами? __________________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Удовлетворены ли Вы отношениями с воспитанниками? ____________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Удовлетворены ли Вы отношениями с родителями воспитанников? ___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Больше всего в работе нашего лагеря Вам понравилось _____________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Не понравилось________________________________________________</w:t>
      </w:r>
    </w:p>
    <w:p w:rsidR="0058288A" w:rsidRPr="003F7C0F" w:rsidRDefault="0058288A" w:rsidP="003F7C0F">
      <w:pPr>
        <w:numPr>
          <w:ilvl w:val="0"/>
          <w:numId w:val="51"/>
        </w:numPr>
        <w:jc w:val="both"/>
        <w:rPr>
          <w:sz w:val="28"/>
          <w:szCs w:val="28"/>
        </w:rPr>
      </w:pPr>
      <w:r w:rsidRPr="003F7C0F">
        <w:rPr>
          <w:sz w:val="28"/>
          <w:szCs w:val="28"/>
        </w:rPr>
        <w:t>Ваши предложения о работе летнего пришкольного лагеря на следующий год______________________________________________</w:t>
      </w:r>
    </w:p>
    <w:p w:rsidR="005C334D" w:rsidRPr="003F7C0F" w:rsidRDefault="005C334D" w:rsidP="003F7C0F">
      <w:pPr>
        <w:ind w:left="709" w:right="709"/>
        <w:jc w:val="center"/>
        <w:rPr>
          <w:b/>
          <w:sz w:val="28"/>
          <w:szCs w:val="28"/>
        </w:rPr>
      </w:pPr>
    </w:p>
    <w:p w:rsidR="005C334D" w:rsidRPr="003F7C0F" w:rsidRDefault="005C334D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481A9A" w:rsidRDefault="00481A9A" w:rsidP="003F7C0F">
      <w:pPr>
        <w:ind w:left="709" w:right="709"/>
        <w:jc w:val="right"/>
        <w:rPr>
          <w:b/>
          <w:sz w:val="28"/>
          <w:szCs w:val="28"/>
        </w:rPr>
      </w:pPr>
    </w:p>
    <w:p w:rsidR="00481A9A" w:rsidRPr="003F7C0F" w:rsidRDefault="00481A9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A1C0A" w:rsidRPr="003F7C0F" w:rsidRDefault="008A1C0A" w:rsidP="003F7C0F">
      <w:pPr>
        <w:ind w:left="709" w:right="709"/>
        <w:jc w:val="right"/>
        <w:rPr>
          <w:b/>
          <w:sz w:val="28"/>
          <w:szCs w:val="28"/>
        </w:rPr>
      </w:pPr>
    </w:p>
    <w:p w:rsidR="00820201" w:rsidRPr="003F7C0F" w:rsidRDefault="00820201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 w:rsidRPr="003F7C0F">
        <w:rPr>
          <w:sz w:val="28"/>
          <w:szCs w:val="28"/>
        </w:rPr>
        <w:lastRenderedPageBreak/>
        <w:tab/>
      </w:r>
      <w:r w:rsidRPr="003F7C0F">
        <w:rPr>
          <w:b/>
          <w:snapToGrid w:val="0"/>
          <w:color w:val="595959"/>
          <w:sz w:val="28"/>
          <w:szCs w:val="28"/>
        </w:rPr>
        <w:t xml:space="preserve">                                                                                                          </w:t>
      </w:r>
    </w:p>
    <w:p w:rsidR="00820201" w:rsidRPr="003F7C0F" w:rsidRDefault="00820201" w:rsidP="003F7C0F">
      <w:pPr>
        <w:jc w:val="both"/>
        <w:rPr>
          <w:b/>
          <w:i/>
          <w:sz w:val="28"/>
          <w:szCs w:val="28"/>
          <w:u w:val="single"/>
        </w:rPr>
      </w:pPr>
      <w:r w:rsidRPr="003F7C0F">
        <w:rPr>
          <w:b/>
          <w:sz w:val="28"/>
          <w:szCs w:val="28"/>
        </w:rPr>
        <w:tab/>
      </w:r>
      <w:r w:rsidRPr="003F7C0F">
        <w:rPr>
          <w:b/>
          <w:i/>
          <w:sz w:val="28"/>
          <w:szCs w:val="28"/>
          <w:u w:val="single"/>
        </w:rPr>
        <w:t>Анкета №3</w:t>
      </w: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4 – совершенно согласен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3 – согласен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2 – трудно сказать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1 – не согласен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0 – совершенно не согласен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1. Я жду наступление нового дня в лагере с радостью.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 xml:space="preserve">2. В детском лагере у меня обычно хорошее настроение. 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3. У нас хорошие вожатые.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4. Ко всем взрослым в нашем лагере можно обратиться за советом и помощью в любое время.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5. У меня есть любимый взрослый в нашем лагере.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6. В отряде я всегда могу свободно высказывать своё мнение.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7. У меня есть любимые занятия в нашем лагере.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8. Когда смена закончится, я буду скучать по нашему лагерю.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Обработка полученных данных.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У = общая сумма баллов / общее количество ответов</w:t>
      </w:r>
    </w:p>
    <w:p w:rsidR="00820201" w:rsidRPr="003F7C0F" w:rsidRDefault="00820201" w:rsidP="003F7C0F">
      <w:pPr>
        <w:ind w:firstLine="540"/>
        <w:rPr>
          <w:sz w:val="28"/>
          <w:szCs w:val="28"/>
        </w:rPr>
      </w:pPr>
      <w:r w:rsidRPr="003F7C0F">
        <w:rPr>
          <w:sz w:val="28"/>
          <w:szCs w:val="28"/>
        </w:rPr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:rsidR="00820201" w:rsidRPr="003F7C0F" w:rsidRDefault="00820201" w:rsidP="003F7C0F">
      <w:pPr>
        <w:jc w:val="center"/>
        <w:rPr>
          <w:b/>
          <w:bCs/>
          <w:i/>
          <w:sz w:val="28"/>
          <w:szCs w:val="28"/>
        </w:rPr>
      </w:pPr>
    </w:p>
    <w:p w:rsidR="00820201" w:rsidRPr="003F7C0F" w:rsidRDefault="00820201" w:rsidP="003F7C0F">
      <w:pPr>
        <w:ind w:firstLine="540"/>
        <w:jc w:val="center"/>
        <w:rPr>
          <w:b/>
          <w:i/>
          <w:sz w:val="28"/>
          <w:szCs w:val="28"/>
        </w:rPr>
      </w:pPr>
    </w:p>
    <w:p w:rsidR="00820201" w:rsidRPr="003F7C0F" w:rsidRDefault="00820201" w:rsidP="003F7C0F">
      <w:pPr>
        <w:jc w:val="center"/>
        <w:rPr>
          <w:b/>
          <w:bCs/>
          <w:i/>
          <w:sz w:val="28"/>
          <w:szCs w:val="28"/>
        </w:rPr>
      </w:pPr>
    </w:p>
    <w:p w:rsidR="00820201" w:rsidRPr="003F7C0F" w:rsidRDefault="00820201" w:rsidP="003F7C0F">
      <w:pPr>
        <w:ind w:firstLine="540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МЕТОДИКА ОПРОСНИКА</w:t>
      </w:r>
    </w:p>
    <w:p w:rsidR="00820201" w:rsidRPr="003F7C0F" w:rsidRDefault="00820201" w:rsidP="003F7C0F">
      <w:pPr>
        <w:ind w:firstLine="540"/>
        <w:jc w:val="center"/>
        <w:rPr>
          <w:i/>
          <w:sz w:val="28"/>
          <w:szCs w:val="28"/>
        </w:rPr>
      </w:pP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Детям даётся задание: написать, что,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</w:p>
    <w:p w:rsidR="00820201" w:rsidRPr="003F7C0F" w:rsidRDefault="00820201" w:rsidP="003F7C0F">
      <w:pPr>
        <w:ind w:firstLine="540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В нашем детском лагере</w:t>
      </w:r>
    </w:p>
    <w:p w:rsidR="00820201" w:rsidRPr="003F7C0F" w:rsidRDefault="00820201" w:rsidP="003F7C0F">
      <w:pPr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820201" w:rsidRPr="003F7C0F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Мне понравилось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Мне не понравилось</w:t>
            </w:r>
          </w:p>
        </w:tc>
      </w:tr>
      <w:tr w:rsidR="00820201" w:rsidRPr="003F7C0F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1</w:t>
            </w:r>
          </w:p>
        </w:tc>
      </w:tr>
      <w:tr w:rsidR="00820201" w:rsidRPr="003F7C0F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2</w:t>
            </w:r>
          </w:p>
        </w:tc>
      </w:tr>
      <w:tr w:rsidR="00820201" w:rsidRPr="003F7C0F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 т.д.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3F7C0F" w:rsidRDefault="00820201" w:rsidP="003F7C0F">
            <w:pPr>
              <w:rPr>
                <w:sz w:val="28"/>
                <w:szCs w:val="28"/>
              </w:rPr>
            </w:pPr>
            <w:r w:rsidRPr="003F7C0F">
              <w:rPr>
                <w:sz w:val="28"/>
                <w:szCs w:val="28"/>
              </w:rPr>
              <w:t>И т.д.</w:t>
            </w:r>
          </w:p>
        </w:tc>
      </w:tr>
    </w:tbl>
    <w:p w:rsidR="00820201" w:rsidRPr="003F7C0F" w:rsidRDefault="00820201" w:rsidP="003F7C0F">
      <w:pPr>
        <w:rPr>
          <w:b/>
          <w:i/>
          <w:sz w:val="28"/>
          <w:szCs w:val="28"/>
        </w:rPr>
      </w:pPr>
    </w:p>
    <w:p w:rsidR="00820201" w:rsidRPr="003F7C0F" w:rsidRDefault="00820201" w:rsidP="003F7C0F">
      <w:pPr>
        <w:ind w:firstLine="540"/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ИГРА В СЛОВА</w:t>
      </w:r>
    </w:p>
    <w:p w:rsidR="00820201" w:rsidRPr="003F7C0F" w:rsidRDefault="00820201" w:rsidP="003F7C0F">
      <w:pPr>
        <w:ind w:firstLine="540"/>
        <w:jc w:val="center"/>
        <w:rPr>
          <w:i/>
          <w:sz w:val="28"/>
          <w:szCs w:val="28"/>
        </w:rPr>
      </w:pP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Ребята получают карточку с заданием, которое звучит так: «Дорогой друг! Расставь нужные слова в предложении так, чтобы у тебя получился портрет твоего отряда.»</w:t>
      </w: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Наш отряд – это _________________ и ________________ люди. Они собрались для того, чтобы ___________________ и __________________ провести время и научиться _______________________________________. Поэтому вместе мы чаще всего занимаемся тем, что _______________________________________________.</w:t>
      </w: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Наш отряд объединяет _______________мальчишек и ____________ девчонок.</w:t>
      </w:r>
    </w:p>
    <w:p w:rsidR="00820201" w:rsidRPr="003F7C0F" w:rsidRDefault="00820201" w:rsidP="003F7C0F">
      <w:pPr>
        <w:ind w:firstLine="540"/>
        <w:jc w:val="both"/>
        <w:rPr>
          <w:sz w:val="28"/>
          <w:szCs w:val="28"/>
        </w:rPr>
      </w:pPr>
      <w:r w:rsidRPr="003F7C0F">
        <w:rPr>
          <w:sz w:val="28"/>
          <w:szCs w:val="28"/>
        </w:rPr>
        <w:t>Наши воспитатели помогают нам в ______________________________________ и нам вместе с ними ____________________ и ____________________.</w:t>
      </w:r>
    </w:p>
    <w:p w:rsidR="00820201" w:rsidRPr="003F7C0F" w:rsidRDefault="00820201" w:rsidP="003F7C0F">
      <w:pPr>
        <w:rPr>
          <w:b/>
          <w:bCs/>
          <w:sz w:val="28"/>
          <w:szCs w:val="28"/>
        </w:rPr>
      </w:pPr>
    </w:p>
    <w:p w:rsidR="00820201" w:rsidRPr="003F7C0F" w:rsidRDefault="00820201" w:rsidP="003F7C0F">
      <w:pPr>
        <w:jc w:val="center"/>
        <w:rPr>
          <w:b/>
          <w:bCs/>
          <w:sz w:val="28"/>
          <w:szCs w:val="28"/>
        </w:rPr>
      </w:pPr>
    </w:p>
    <w:p w:rsidR="00820201" w:rsidRPr="003F7C0F" w:rsidRDefault="00820201" w:rsidP="003F7C0F">
      <w:pPr>
        <w:jc w:val="both"/>
        <w:rPr>
          <w:b/>
          <w:i/>
          <w:sz w:val="28"/>
          <w:szCs w:val="28"/>
          <w:u w:val="single"/>
        </w:rPr>
      </w:pPr>
      <w:r w:rsidRPr="003F7C0F">
        <w:rPr>
          <w:b/>
          <w:i/>
          <w:sz w:val="28"/>
          <w:szCs w:val="28"/>
          <w:u w:val="single"/>
        </w:rPr>
        <w:t>Анкета №4</w:t>
      </w:r>
    </w:p>
    <w:p w:rsidR="00820201" w:rsidRPr="003F7C0F" w:rsidRDefault="00820201" w:rsidP="003F7C0F">
      <w:pPr>
        <w:jc w:val="center"/>
        <w:rPr>
          <w:sz w:val="28"/>
          <w:szCs w:val="28"/>
        </w:rPr>
      </w:pP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Что ты ожидал (а) от лагеря?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Что тебе понравилось в лагере?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Что тебе не понравилось?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С кем из ребят ты подружился?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Какие из мероприятий лагеря понравились тебе больше всего? Почему?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Какие мероприятия ты будешь рад увидеть в лагере в следующую смену?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Было ли скучно в лагере?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Было ли тебе страшно?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Жалеешь ли ты о чем-то, что произошло за время пребывания в лагере? О чем?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Что из того, что ты получи (а) в лагере, ты можешь использовать в своей повседневной жизни уже сейчас?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Что бы ты хотел(а) пожелать себе?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Что бы ты хотел(а) пожелать другим ребятам?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 xml:space="preserve">Что бы ты хотел(а) пожелать </w:t>
      </w:r>
      <w:proofErr w:type="gramStart"/>
      <w:r w:rsidRPr="003F7C0F">
        <w:rPr>
          <w:sz w:val="28"/>
          <w:szCs w:val="28"/>
        </w:rPr>
        <w:t>педагогам?.</w:t>
      </w:r>
      <w:proofErr w:type="gramEnd"/>
      <w:r w:rsidRPr="003F7C0F">
        <w:rPr>
          <w:sz w:val="28"/>
          <w:szCs w:val="28"/>
        </w:rPr>
        <w:t xml:space="preserve"> 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>Самое важное событие в лагере? Было или оно?</w:t>
      </w:r>
    </w:p>
    <w:p w:rsidR="00820201" w:rsidRPr="003F7C0F" w:rsidRDefault="00820201" w:rsidP="003F7C0F">
      <w:pPr>
        <w:numPr>
          <w:ilvl w:val="0"/>
          <w:numId w:val="53"/>
        </w:numPr>
        <w:rPr>
          <w:sz w:val="28"/>
          <w:szCs w:val="28"/>
        </w:rPr>
      </w:pPr>
      <w:r w:rsidRPr="003F7C0F">
        <w:rPr>
          <w:sz w:val="28"/>
          <w:szCs w:val="28"/>
        </w:rPr>
        <w:t xml:space="preserve">Можно ли сказать, что ты чему-то научился в лагере? 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– Закончи предложения: Я рад, что ………………………</w:t>
      </w:r>
      <w:proofErr w:type="gramStart"/>
      <w:r w:rsidRPr="003F7C0F">
        <w:rPr>
          <w:sz w:val="28"/>
          <w:szCs w:val="28"/>
        </w:rPr>
        <w:t>…….</w:t>
      </w:r>
      <w:proofErr w:type="gramEnd"/>
      <w:r w:rsidRPr="003F7C0F">
        <w:rPr>
          <w:sz w:val="28"/>
          <w:szCs w:val="28"/>
        </w:rPr>
        <w:t>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 xml:space="preserve">Мне жаль, что……………………………………………………… 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Я надеюсь, что………………………………………………</w:t>
      </w:r>
      <w:proofErr w:type="gramStart"/>
      <w:r w:rsidRPr="003F7C0F">
        <w:rPr>
          <w:sz w:val="28"/>
          <w:szCs w:val="28"/>
        </w:rPr>
        <w:t>…….</w:t>
      </w:r>
      <w:proofErr w:type="gramEnd"/>
      <w:r w:rsidRPr="003F7C0F">
        <w:rPr>
          <w:sz w:val="28"/>
          <w:szCs w:val="28"/>
        </w:rPr>
        <w:t>.</w:t>
      </w: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lastRenderedPageBreak/>
        <w:t>Твое имя, фамилия и автограф на память __________________________________</w:t>
      </w:r>
    </w:p>
    <w:p w:rsidR="00820201" w:rsidRPr="003F7C0F" w:rsidRDefault="00820201" w:rsidP="003F7C0F">
      <w:pPr>
        <w:jc w:val="center"/>
        <w:rPr>
          <w:b/>
          <w:sz w:val="28"/>
          <w:szCs w:val="28"/>
        </w:rPr>
      </w:pPr>
    </w:p>
    <w:p w:rsidR="00820201" w:rsidRPr="003F7C0F" w:rsidRDefault="00820201" w:rsidP="003F7C0F">
      <w:pPr>
        <w:jc w:val="center"/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t>ИТОГОВОЕ АНКЕТИРОВАНИЕ</w:t>
      </w:r>
    </w:p>
    <w:p w:rsidR="00820201" w:rsidRPr="003F7C0F" w:rsidRDefault="00820201" w:rsidP="003F7C0F">
      <w:pPr>
        <w:jc w:val="center"/>
        <w:rPr>
          <w:b/>
          <w:i/>
          <w:sz w:val="28"/>
          <w:szCs w:val="28"/>
        </w:rPr>
      </w:pPr>
    </w:p>
    <w:p w:rsidR="00820201" w:rsidRPr="003F7C0F" w:rsidRDefault="00820201" w:rsidP="003F7C0F">
      <w:pPr>
        <w:rPr>
          <w:sz w:val="28"/>
          <w:szCs w:val="28"/>
        </w:rPr>
      </w:pPr>
      <w:r w:rsidRPr="003F7C0F">
        <w:rPr>
          <w:sz w:val="28"/>
          <w:szCs w:val="28"/>
        </w:rPr>
        <w:t>Фамилия, имя.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>Самое яркое впечатление за эти дни у меня …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>Из дел, проведённых в отряде, мне больше всего понравилось …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 xml:space="preserve">Из дел, проведённых в лагере, мне больше всего понравилось … 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>Несколько слов о нашем отряде …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 xml:space="preserve">Мои впечатления о лагере. 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>Если бы я был вожатым, то бы я …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>Хочу пожелать нашему лагерю «Солнышко» …</w:t>
      </w:r>
    </w:p>
    <w:p w:rsidR="00820201" w:rsidRPr="003F7C0F" w:rsidRDefault="00820201" w:rsidP="003F7C0F">
      <w:pPr>
        <w:numPr>
          <w:ilvl w:val="0"/>
          <w:numId w:val="54"/>
        </w:numPr>
        <w:rPr>
          <w:sz w:val="28"/>
          <w:szCs w:val="28"/>
        </w:rPr>
      </w:pPr>
      <w:r w:rsidRPr="003F7C0F">
        <w:rPr>
          <w:sz w:val="28"/>
          <w:szCs w:val="28"/>
        </w:rPr>
        <w:t>Хотел бы ты ещё раз отдохнуть в нашем лагере</w:t>
      </w:r>
    </w:p>
    <w:p w:rsidR="00820201" w:rsidRPr="003F7C0F" w:rsidRDefault="00820201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3F7C0F" w:rsidRDefault="008A1C0A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C334D" w:rsidRPr="003F7C0F" w:rsidRDefault="005C334D" w:rsidP="003F7C0F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20201" w:rsidRPr="003F7C0F" w:rsidRDefault="00820201" w:rsidP="003F7C0F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</w:p>
    <w:p w:rsidR="00820201" w:rsidRPr="003F7C0F" w:rsidRDefault="00962A5D" w:rsidP="003F7C0F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  <w:r w:rsidRPr="003F7C0F">
        <w:rPr>
          <w:b/>
          <w:snapToGrid w:val="0"/>
          <w:sz w:val="28"/>
          <w:szCs w:val="28"/>
        </w:rPr>
        <w:lastRenderedPageBreak/>
        <w:t>Что делать, если на улице дождь или сильная жара</w:t>
      </w:r>
      <w:r w:rsidRPr="003F7C0F">
        <w:rPr>
          <w:snapToGrid w:val="0"/>
          <w:sz w:val="28"/>
          <w:szCs w:val="28"/>
        </w:rPr>
        <w:t>?</w:t>
      </w:r>
    </w:p>
    <w:p w:rsidR="00820201" w:rsidRPr="003F7C0F" w:rsidRDefault="00820201" w:rsidP="003F7C0F">
      <w:pPr>
        <w:widowControl w:val="0"/>
        <w:tabs>
          <w:tab w:val="left" w:pos="8640"/>
        </w:tabs>
        <w:ind w:right="43"/>
        <w:jc w:val="both"/>
        <w:rPr>
          <w:b/>
          <w:snapToGrid w:val="0"/>
          <w:sz w:val="28"/>
          <w:szCs w:val="28"/>
        </w:rPr>
      </w:pPr>
    </w:p>
    <w:p w:rsidR="00820201" w:rsidRPr="003F7C0F" w:rsidRDefault="00820201" w:rsidP="003F7C0F">
      <w:pPr>
        <w:jc w:val="both"/>
        <w:rPr>
          <w:b/>
          <w:snapToGrid w:val="0"/>
          <w:sz w:val="28"/>
          <w:szCs w:val="28"/>
        </w:rPr>
      </w:pPr>
      <w:r w:rsidRPr="003F7C0F">
        <w:rPr>
          <w:sz w:val="28"/>
          <w:szCs w:val="28"/>
        </w:rPr>
        <w:tab/>
        <w:t>Во время дождя или жары можно многому научиться. Ни один другой отрезок лагерной смены не сравниться с дождевым по плотности дел и занятий, а значит и по яркости и разнообразию впечатлений. Нужно только уметь чередовать нагрузку, вовремя менять помещения и постоянно заботиться о материальном обеспечении.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Концерт КВЧГ ("Кто во что горазд!")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Конкурс на личную рекламу дождя, жары.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Занятия в "Художественной мастерской"(изготовление поделок из глины и др. природных материалов - каштанов, шишек, желудей).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Создание коллективной аппликации из цветной бумаги "Солнышко смеется".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Час пришивания пуговиц, глажения и стирки вещей.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Игра "Я садовником родился" с последующим превращением ее в игру в фанты.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Ритуал приветствия дождя, жары.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Вечер "Русские посиделки "с байками, шутками и розыгрышами.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Конкурс моды разных времен.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Игра "Музей восковых фигур".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Вечер инсценированных сказок.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Игра "Мафия".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Игра "Съемки фильма".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Час придум</w:t>
      </w:r>
      <w:r w:rsidR="008A1C0A" w:rsidRPr="003F7C0F">
        <w:rPr>
          <w:snapToGrid w:val="0"/>
          <w:sz w:val="28"/>
          <w:szCs w:val="28"/>
        </w:rPr>
        <w:t>ывания нового применения старым</w:t>
      </w:r>
      <w:r w:rsidRPr="003F7C0F">
        <w:rPr>
          <w:snapToGrid w:val="0"/>
          <w:sz w:val="28"/>
          <w:szCs w:val="28"/>
        </w:rPr>
        <w:t xml:space="preserve">, никому не </w:t>
      </w:r>
      <w:proofErr w:type="gramStart"/>
      <w:r w:rsidRPr="003F7C0F">
        <w:rPr>
          <w:snapToGrid w:val="0"/>
          <w:sz w:val="28"/>
          <w:szCs w:val="28"/>
        </w:rPr>
        <w:t>нужным  вещам</w:t>
      </w:r>
      <w:proofErr w:type="gramEnd"/>
      <w:r w:rsidRPr="003F7C0F">
        <w:rPr>
          <w:snapToGrid w:val="0"/>
          <w:sz w:val="28"/>
          <w:szCs w:val="28"/>
        </w:rPr>
        <w:t>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Конкурс на самое грустное письмо "А у нас идет дождь".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Час разучивания новых песен.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Конкурс собирателей дождя.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Вечер страшилок.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Неформальная беседа об увлечении коллекционированием.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Час отгадывания загадок.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Встреча гостей из соседнего отряда.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Неформальная беседа о любимых фильмах.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Час чтения книги вслух с захватывающим сюжетом.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Изготовление отрядной стенной газеты "Мокрая правда".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Игра "Прятки "(ведущий прячет предмет, все ищут).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Конкурс иллюзионистов с предварительным разучиванием фокусов.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 xml:space="preserve">* Занятия по </w:t>
      </w:r>
      <w:proofErr w:type="spellStart"/>
      <w:r w:rsidRPr="003F7C0F">
        <w:rPr>
          <w:snapToGrid w:val="0"/>
          <w:sz w:val="28"/>
          <w:szCs w:val="28"/>
        </w:rPr>
        <w:t>бумагопластике</w:t>
      </w:r>
      <w:proofErr w:type="spellEnd"/>
      <w:r w:rsidRPr="003F7C0F">
        <w:rPr>
          <w:snapToGrid w:val="0"/>
          <w:sz w:val="28"/>
          <w:szCs w:val="28"/>
        </w:rPr>
        <w:t>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Час отгадывания кроссворда.</w:t>
      </w:r>
    </w:p>
    <w:p w:rsidR="00820201" w:rsidRPr="003F7C0F" w:rsidRDefault="00820201" w:rsidP="003F7C0F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3F7C0F">
        <w:rPr>
          <w:snapToGrid w:val="0"/>
          <w:sz w:val="28"/>
          <w:szCs w:val="28"/>
        </w:rPr>
        <w:t>* Организация выигрышной лотереи, в которой билеты покупаются за вежливые слова.</w:t>
      </w:r>
    </w:p>
    <w:p w:rsidR="00820201" w:rsidRPr="003F7C0F" w:rsidRDefault="00820201" w:rsidP="003F7C0F">
      <w:pPr>
        <w:jc w:val="center"/>
        <w:rPr>
          <w:sz w:val="28"/>
          <w:szCs w:val="28"/>
        </w:rPr>
      </w:pPr>
    </w:p>
    <w:p w:rsidR="005C334D" w:rsidRDefault="005C334D" w:rsidP="003F7C0F">
      <w:pPr>
        <w:jc w:val="center"/>
        <w:rPr>
          <w:sz w:val="28"/>
          <w:szCs w:val="28"/>
        </w:rPr>
      </w:pPr>
    </w:p>
    <w:p w:rsidR="00CF0EE0" w:rsidRDefault="00CF0EE0" w:rsidP="003F7C0F">
      <w:pPr>
        <w:jc w:val="center"/>
        <w:rPr>
          <w:sz w:val="28"/>
          <w:szCs w:val="28"/>
        </w:rPr>
      </w:pPr>
    </w:p>
    <w:p w:rsidR="00CF0EE0" w:rsidRPr="003F7C0F" w:rsidRDefault="00CF0EE0" w:rsidP="003F7C0F">
      <w:pPr>
        <w:jc w:val="center"/>
        <w:rPr>
          <w:sz w:val="28"/>
          <w:szCs w:val="28"/>
        </w:rPr>
      </w:pPr>
      <w:bookmarkStart w:id="1" w:name="_GoBack"/>
      <w:bookmarkEnd w:id="1"/>
    </w:p>
    <w:p w:rsidR="00CF7830" w:rsidRPr="003F7C0F" w:rsidRDefault="00CF7830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b/>
          <w:sz w:val="28"/>
          <w:szCs w:val="28"/>
        </w:rPr>
      </w:pPr>
      <w:r w:rsidRPr="003F7C0F">
        <w:rPr>
          <w:b/>
          <w:sz w:val="28"/>
          <w:szCs w:val="28"/>
        </w:rPr>
        <w:lastRenderedPageBreak/>
        <w:t>ПРАВИЛА ПОВЕДЕНИЯ ДЕТЕЙ НА ВОДЕ!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 xml:space="preserve">- когда купаешься, поблизости от тебя должны быть взрослые. 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Без сопровождения взрослых находится вблизи водоема и, тем более, купаться категорически запрещено!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нельзя играть в тех местах, где можно упасть в воду;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заходи на глубокое место, если не умеешь плавать или плаваешь плохо и неуверенно;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ныряй в незнакомых местах;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ныряй с мостов, обрывов и других возвышений;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заплывай за буйки;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нельзя выплывать на судовой ход и приближаться к судну;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устраивай в воде игр, связанных с захватами;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нельзя плавать на надувных матрасах или камерах если плохо плаваешь;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пытайся плавать на бревнах, досках, самодельных плотах;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около некоторых водоемов можно увидеть щиты с надписью: «КУПАТЬСЯ ЗАПРЕЩЕНО!». Никогда не нарушай это правило;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не играй рядом с каналами. Не гуляй вдоль берегов или краев каналов – там может быть очень скользко;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 xml:space="preserve">- не прыгай в каналы, чтобы спасти животных, забрать оттуда игрушки или другие предметы;     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  <w:r w:rsidRPr="003F7C0F">
        <w:rPr>
          <w:sz w:val="28"/>
          <w:szCs w:val="28"/>
        </w:rPr>
        <w:t>- в экстремальной ситуации зови на помощь взрослых или звони с мобильного телефона по номеру «112»</w:t>
      </w: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p w:rsidR="00820201" w:rsidRPr="003F7C0F" w:rsidRDefault="00820201" w:rsidP="003F7C0F">
      <w:pPr>
        <w:tabs>
          <w:tab w:val="left" w:pos="1845"/>
        </w:tabs>
        <w:rPr>
          <w:sz w:val="28"/>
          <w:szCs w:val="28"/>
        </w:rPr>
      </w:pPr>
    </w:p>
    <w:sectPr w:rsidR="00820201" w:rsidRPr="003F7C0F" w:rsidSect="00C6338B">
      <w:headerReference w:type="default" r:id="rId8"/>
      <w:footerReference w:type="even" r:id="rId9"/>
      <w:footerReference w:type="default" r:id="rId10"/>
      <w:pgSz w:w="11906" w:h="16838"/>
      <w:pgMar w:top="284" w:right="850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A0" w:rsidRDefault="00136BA0">
      <w:r>
        <w:separator/>
      </w:r>
    </w:p>
  </w:endnote>
  <w:endnote w:type="continuationSeparator" w:id="0">
    <w:p w:rsidR="00136BA0" w:rsidRDefault="001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393" w:rsidRDefault="00B62393" w:rsidP="00B2734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62393" w:rsidRDefault="00B62393" w:rsidP="00B2734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43217"/>
      <w:docPartObj>
        <w:docPartGallery w:val="Page Numbers (Bottom of Page)"/>
        <w:docPartUnique/>
      </w:docPartObj>
    </w:sdtPr>
    <w:sdtEndPr/>
    <w:sdtContent>
      <w:p w:rsidR="00B62393" w:rsidRDefault="00B6239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E0">
          <w:rPr>
            <w:noProof/>
          </w:rPr>
          <w:t>67</w:t>
        </w:r>
        <w:r>
          <w:fldChar w:fldCharType="end"/>
        </w:r>
      </w:p>
    </w:sdtContent>
  </w:sdt>
  <w:p w:rsidR="00B62393" w:rsidRDefault="00B62393" w:rsidP="00B2734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A0" w:rsidRDefault="00136BA0">
      <w:r>
        <w:separator/>
      </w:r>
    </w:p>
  </w:footnote>
  <w:footnote w:type="continuationSeparator" w:id="0">
    <w:p w:rsidR="00136BA0" w:rsidRDefault="0013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393" w:rsidRDefault="00B62393">
    <w:pPr>
      <w:pStyle w:val="af5"/>
      <w:jc w:val="right"/>
    </w:pPr>
  </w:p>
  <w:p w:rsidR="00B62393" w:rsidRDefault="00B6239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155E5"/>
    <w:multiLevelType w:val="hybridMultilevel"/>
    <w:tmpl w:val="0E762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6C4A69"/>
    <w:multiLevelType w:val="multilevel"/>
    <w:tmpl w:val="B0C2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975BD"/>
    <w:multiLevelType w:val="hybridMultilevel"/>
    <w:tmpl w:val="4094D1EA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5E1544"/>
    <w:multiLevelType w:val="hybridMultilevel"/>
    <w:tmpl w:val="EA66E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20E7E01"/>
    <w:multiLevelType w:val="hybridMultilevel"/>
    <w:tmpl w:val="600C3A62"/>
    <w:lvl w:ilvl="0" w:tplc="5326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211752"/>
    <w:multiLevelType w:val="hybridMultilevel"/>
    <w:tmpl w:val="3846420A"/>
    <w:lvl w:ilvl="0" w:tplc="C458DD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5647003"/>
    <w:multiLevelType w:val="hybridMultilevel"/>
    <w:tmpl w:val="3978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516869"/>
    <w:multiLevelType w:val="hybridMultilevel"/>
    <w:tmpl w:val="029C9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07B30DC4"/>
    <w:multiLevelType w:val="hybridMultilevel"/>
    <w:tmpl w:val="A2A41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6D1614"/>
    <w:multiLevelType w:val="multilevel"/>
    <w:tmpl w:val="8034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260C5D"/>
    <w:multiLevelType w:val="multilevel"/>
    <w:tmpl w:val="E6D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ED52B36"/>
    <w:multiLevelType w:val="hybridMultilevel"/>
    <w:tmpl w:val="B7721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E23FA"/>
    <w:multiLevelType w:val="multilevel"/>
    <w:tmpl w:val="BA64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isLgl/>
      <w:lvlText w:val="%1.%2"/>
      <w:lvlJc w:val="left"/>
      <w:pPr>
        <w:ind w:left="1665" w:hanging="525"/>
      </w:pPr>
    </w:lvl>
    <w:lvl w:ilvl="2">
      <w:start w:val="1"/>
      <w:numFmt w:val="decimal"/>
      <w:isLgl/>
      <w:lvlText w:val="%1.%2.%3"/>
      <w:lvlJc w:val="left"/>
      <w:pPr>
        <w:ind w:left="2640" w:hanging="720"/>
      </w:pPr>
    </w:lvl>
    <w:lvl w:ilvl="3">
      <w:start w:val="1"/>
      <w:numFmt w:val="decimal"/>
      <w:isLgl/>
      <w:lvlText w:val="%1.%2.%3.%4"/>
      <w:lvlJc w:val="left"/>
      <w:pPr>
        <w:ind w:left="3780" w:hanging="1080"/>
      </w:pPr>
    </w:lvl>
    <w:lvl w:ilvl="4">
      <w:start w:val="1"/>
      <w:numFmt w:val="decimal"/>
      <w:isLgl/>
      <w:lvlText w:val="%1.%2.%3.%4.%5"/>
      <w:lvlJc w:val="left"/>
      <w:pPr>
        <w:ind w:left="4560" w:hanging="1080"/>
      </w:pPr>
    </w:lvl>
    <w:lvl w:ilvl="5">
      <w:start w:val="1"/>
      <w:numFmt w:val="decimal"/>
      <w:isLgl/>
      <w:lvlText w:val="%1.%2.%3.%4.%5.%6"/>
      <w:lvlJc w:val="left"/>
      <w:pPr>
        <w:ind w:left="5700" w:hanging="1440"/>
      </w:pPr>
    </w:lvl>
    <w:lvl w:ilvl="6">
      <w:start w:val="1"/>
      <w:numFmt w:val="decimal"/>
      <w:isLgl/>
      <w:lvlText w:val="%1.%2.%3.%4.%5.%6.%7"/>
      <w:lvlJc w:val="left"/>
      <w:pPr>
        <w:ind w:left="6480" w:hanging="1440"/>
      </w:pPr>
    </w:lvl>
    <w:lvl w:ilvl="7">
      <w:start w:val="1"/>
      <w:numFmt w:val="decimal"/>
      <w:isLgl/>
      <w:lvlText w:val="%1.%2.%3.%4.%5.%6.%7.%8"/>
      <w:lvlJc w:val="left"/>
      <w:pPr>
        <w:ind w:left="7620" w:hanging="1800"/>
      </w:pPr>
    </w:lvl>
    <w:lvl w:ilvl="8">
      <w:start w:val="1"/>
      <w:numFmt w:val="decimal"/>
      <w:isLgl/>
      <w:lvlText w:val="%1.%2.%3.%4.%5.%6.%7.%8.%9"/>
      <w:lvlJc w:val="left"/>
      <w:pPr>
        <w:ind w:left="8760" w:hanging="2160"/>
      </w:pPr>
    </w:lvl>
  </w:abstractNum>
  <w:abstractNum w:abstractNumId="16">
    <w:nsid w:val="0F684E70"/>
    <w:multiLevelType w:val="hybridMultilevel"/>
    <w:tmpl w:val="7CE4C056"/>
    <w:lvl w:ilvl="0" w:tplc="2EE214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08041FE"/>
    <w:multiLevelType w:val="hybridMultilevel"/>
    <w:tmpl w:val="CEBCBD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AD7F66"/>
    <w:multiLevelType w:val="hybridMultilevel"/>
    <w:tmpl w:val="5D365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791F6C"/>
    <w:multiLevelType w:val="hybridMultilevel"/>
    <w:tmpl w:val="688674F6"/>
    <w:lvl w:ilvl="0" w:tplc="A4A020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FE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41F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14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EE8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A1D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054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C34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E57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B42E50"/>
    <w:multiLevelType w:val="multilevel"/>
    <w:tmpl w:val="CFFE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7F250C"/>
    <w:multiLevelType w:val="hybridMultilevel"/>
    <w:tmpl w:val="5E6CF4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237345"/>
    <w:multiLevelType w:val="hybridMultilevel"/>
    <w:tmpl w:val="E35A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932" w:hanging="360"/>
      </w:pPr>
    </w:lvl>
    <w:lvl w:ilvl="2" w:tplc="0419001B" w:tentative="1">
      <w:start w:val="1"/>
      <w:numFmt w:val="lowerRoman"/>
      <w:lvlText w:val="%3."/>
      <w:lvlJc w:val="right"/>
      <w:pPr>
        <w:ind w:left="3652" w:hanging="180"/>
      </w:pPr>
    </w:lvl>
    <w:lvl w:ilvl="3" w:tplc="0419000F" w:tentative="1">
      <w:start w:val="1"/>
      <w:numFmt w:val="decimal"/>
      <w:lvlText w:val="%4."/>
      <w:lvlJc w:val="left"/>
      <w:pPr>
        <w:ind w:left="4372" w:hanging="360"/>
      </w:pPr>
    </w:lvl>
    <w:lvl w:ilvl="4" w:tplc="04190019" w:tentative="1">
      <w:start w:val="1"/>
      <w:numFmt w:val="lowerLetter"/>
      <w:lvlText w:val="%5."/>
      <w:lvlJc w:val="left"/>
      <w:pPr>
        <w:ind w:left="5092" w:hanging="360"/>
      </w:pPr>
    </w:lvl>
    <w:lvl w:ilvl="5" w:tplc="0419001B" w:tentative="1">
      <w:start w:val="1"/>
      <w:numFmt w:val="lowerRoman"/>
      <w:lvlText w:val="%6."/>
      <w:lvlJc w:val="right"/>
      <w:pPr>
        <w:ind w:left="5812" w:hanging="180"/>
      </w:pPr>
    </w:lvl>
    <w:lvl w:ilvl="6" w:tplc="0419000F" w:tentative="1">
      <w:start w:val="1"/>
      <w:numFmt w:val="decimal"/>
      <w:lvlText w:val="%7."/>
      <w:lvlJc w:val="left"/>
      <w:pPr>
        <w:ind w:left="6532" w:hanging="360"/>
      </w:pPr>
    </w:lvl>
    <w:lvl w:ilvl="7" w:tplc="04190019" w:tentative="1">
      <w:start w:val="1"/>
      <w:numFmt w:val="lowerLetter"/>
      <w:lvlText w:val="%8."/>
      <w:lvlJc w:val="left"/>
      <w:pPr>
        <w:ind w:left="7252" w:hanging="360"/>
      </w:pPr>
    </w:lvl>
    <w:lvl w:ilvl="8" w:tplc="0419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4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E465E56"/>
    <w:multiLevelType w:val="hybridMultilevel"/>
    <w:tmpl w:val="9FE80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B64980"/>
    <w:multiLevelType w:val="hybridMultilevel"/>
    <w:tmpl w:val="ACEED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EFB0148"/>
    <w:multiLevelType w:val="hybridMultilevel"/>
    <w:tmpl w:val="B85C106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F67311B"/>
    <w:multiLevelType w:val="hybridMultilevel"/>
    <w:tmpl w:val="2B1AE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35F00D8"/>
    <w:multiLevelType w:val="multilevel"/>
    <w:tmpl w:val="02FA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002C40"/>
    <w:multiLevelType w:val="multilevel"/>
    <w:tmpl w:val="997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78C2B04"/>
    <w:multiLevelType w:val="hybridMultilevel"/>
    <w:tmpl w:val="D47C5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9355975"/>
    <w:multiLevelType w:val="multilevel"/>
    <w:tmpl w:val="2FA4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A2907D9"/>
    <w:multiLevelType w:val="hybridMultilevel"/>
    <w:tmpl w:val="03FAE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A936800"/>
    <w:multiLevelType w:val="multilevel"/>
    <w:tmpl w:val="44A2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192473D"/>
    <w:multiLevelType w:val="multilevel"/>
    <w:tmpl w:val="630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344448D"/>
    <w:multiLevelType w:val="multilevel"/>
    <w:tmpl w:val="50DC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6002661"/>
    <w:multiLevelType w:val="hybridMultilevel"/>
    <w:tmpl w:val="22AC8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75136D6"/>
    <w:multiLevelType w:val="hybridMultilevel"/>
    <w:tmpl w:val="F38C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41">
    <w:nsid w:val="51E17C52"/>
    <w:multiLevelType w:val="hybridMultilevel"/>
    <w:tmpl w:val="6F36E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601209"/>
    <w:multiLevelType w:val="multilevel"/>
    <w:tmpl w:val="50D6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98E7607"/>
    <w:multiLevelType w:val="hybridMultilevel"/>
    <w:tmpl w:val="7106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E5740B"/>
    <w:multiLevelType w:val="multilevel"/>
    <w:tmpl w:val="3E4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893ADC"/>
    <w:multiLevelType w:val="hybridMultilevel"/>
    <w:tmpl w:val="77CE8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CE340FF"/>
    <w:multiLevelType w:val="hybridMultilevel"/>
    <w:tmpl w:val="5F68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A10138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1124776"/>
    <w:multiLevelType w:val="hybridMultilevel"/>
    <w:tmpl w:val="97481E74"/>
    <w:lvl w:ilvl="0" w:tplc="0419000F">
      <w:start w:val="1"/>
      <w:numFmt w:val="decimal"/>
      <w:lvlText w:val="%1."/>
      <w:lvlJc w:val="left"/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726324"/>
    <w:multiLevelType w:val="hybridMultilevel"/>
    <w:tmpl w:val="3890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274C46"/>
    <w:multiLevelType w:val="hybridMultilevel"/>
    <w:tmpl w:val="B260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761ECB"/>
    <w:multiLevelType w:val="multilevel"/>
    <w:tmpl w:val="2862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B963063"/>
    <w:multiLevelType w:val="hybridMultilevel"/>
    <w:tmpl w:val="33BC1CE4"/>
    <w:lvl w:ilvl="0" w:tplc="A72AA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BF26BB2"/>
    <w:multiLevelType w:val="hybridMultilevel"/>
    <w:tmpl w:val="9FC001D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EAB6949"/>
    <w:multiLevelType w:val="hybridMultilevel"/>
    <w:tmpl w:val="D80278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>
    <w:nsid w:val="70CA38C5"/>
    <w:multiLevelType w:val="multilevel"/>
    <w:tmpl w:val="3A3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9BF76DB"/>
    <w:multiLevelType w:val="multilevel"/>
    <w:tmpl w:val="075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1"/>
  </w:num>
  <w:num w:numId="4">
    <w:abstractNumId w:val="25"/>
  </w:num>
  <w:num w:numId="5">
    <w:abstractNumId w:val="49"/>
  </w:num>
  <w:num w:numId="6">
    <w:abstractNumId w:val="33"/>
  </w:num>
  <w:num w:numId="7">
    <w:abstractNumId w:val="7"/>
  </w:num>
  <w:num w:numId="8">
    <w:abstractNumId w:val="26"/>
  </w:num>
  <w:num w:numId="9">
    <w:abstractNumId w:val="38"/>
  </w:num>
  <w:num w:numId="10">
    <w:abstractNumId w:val="13"/>
  </w:num>
  <w:num w:numId="11">
    <w:abstractNumId w:val="54"/>
  </w:num>
  <w:num w:numId="12">
    <w:abstractNumId w:val="24"/>
  </w:num>
  <w:num w:numId="13">
    <w:abstractNumId w:val="1"/>
  </w:num>
  <w:num w:numId="14">
    <w:abstractNumId w:val="40"/>
  </w:num>
  <w:num w:numId="15">
    <w:abstractNumId w:val="0"/>
  </w:num>
  <w:num w:numId="16">
    <w:abstractNumId w:val="35"/>
  </w:num>
  <w:num w:numId="17">
    <w:abstractNumId w:val="55"/>
  </w:num>
  <w:num w:numId="18">
    <w:abstractNumId w:val="9"/>
  </w:num>
  <w:num w:numId="19">
    <w:abstractNumId w:val="53"/>
  </w:num>
  <w:num w:numId="20">
    <w:abstractNumId w:val="23"/>
  </w:num>
  <w:num w:numId="21">
    <w:abstractNumId w:val="43"/>
  </w:num>
  <w:num w:numId="22">
    <w:abstractNumId w:val="20"/>
  </w:num>
  <w:num w:numId="23">
    <w:abstractNumId w:val="48"/>
  </w:num>
  <w:num w:numId="24">
    <w:abstractNumId w:val="41"/>
  </w:num>
  <w:num w:numId="25">
    <w:abstractNumId w:val="46"/>
  </w:num>
  <w:num w:numId="26">
    <w:abstractNumId w:val="39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50"/>
  </w:num>
  <w:num w:numId="32">
    <w:abstractNumId w:val="31"/>
  </w:num>
  <w:num w:numId="33">
    <w:abstractNumId w:val="57"/>
  </w:num>
  <w:num w:numId="34">
    <w:abstractNumId w:val="32"/>
  </w:num>
  <w:num w:numId="35">
    <w:abstractNumId w:val="3"/>
  </w:num>
  <w:num w:numId="36">
    <w:abstractNumId w:val="30"/>
  </w:num>
  <w:num w:numId="3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11"/>
  </w:num>
  <w:num w:numId="40">
    <w:abstractNumId w:val="28"/>
  </w:num>
  <w:num w:numId="41">
    <w:abstractNumId w:val="29"/>
  </w:num>
  <w:num w:numId="42">
    <w:abstractNumId w:val="21"/>
  </w:num>
  <w:num w:numId="43">
    <w:abstractNumId w:val="44"/>
  </w:num>
  <w:num w:numId="44">
    <w:abstractNumId w:val="12"/>
  </w:num>
  <w:num w:numId="45">
    <w:abstractNumId w:val="56"/>
  </w:num>
  <w:num w:numId="46">
    <w:abstractNumId w:val="36"/>
  </w:num>
  <w:num w:numId="47">
    <w:abstractNumId w:val="34"/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</w:num>
  <w:num w:numId="53">
    <w:abstractNumId w:val="45"/>
  </w:num>
  <w:num w:numId="54">
    <w:abstractNumId w:val="15"/>
    <w:lvlOverride w:ilvl="0">
      <w:startOverride w:val="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9"/>
  </w:num>
  <w:num w:numId="56">
    <w:abstractNumId w:val="42"/>
  </w:num>
  <w:num w:numId="57">
    <w:abstractNumId w:val="17"/>
  </w:num>
  <w:num w:numId="58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E5"/>
    <w:rsid w:val="0000195C"/>
    <w:rsid w:val="000030E9"/>
    <w:rsid w:val="000041A0"/>
    <w:rsid w:val="000047DB"/>
    <w:rsid w:val="000066C9"/>
    <w:rsid w:val="00015D28"/>
    <w:rsid w:val="000234F0"/>
    <w:rsid w:val="000251A4"/>
    <w:rsid w:val="00025B91"/>
    <w:rsid w:val="00035DBF"/>
    <w:rsid w:val="00041B8D"/>
    <w:rsid w:val="0004334A"/>
    <w:rsid w:val="0005186A"/>
    <w:rsid w:val="000541D2"/>
    <w:rsid w:val="00055C22"/>
    <w:rsid w:val="000573B6"/>
    <w:rsid w:val="00074E1F"/>
    <w:rsid w:val="00074F65"/>
    <w:rsid w:val="000770CA"/>
    <w:rsid w:val="00084444"/>
    <w:rsid w:val="00085824"/>
    <w:rsid w:val="00086035"/>
    <w:rsid w:val="00091C55"/>
    <w:rsid w:val="000A4517"/>
    <w:rsid w:val="000A456A"/>
    <w:rsid w:val="000A5BB7"/>
    <w:rsid w:val="000C1298"/>
    <w:rsid w:val="000C2D50"/>
    <w:rsid w:val="000C4187"/>
    <w:rsid w:val="000C5025"/>
    <w:rsid w:val="000C734E"/>
    <w:rsid w:val="000D70B6"/>
    <w:rsid w:val="000D7330"/>
    <w:rsid w:val="000F04DA"/>
    <w:rsid w:val="000F1110"/>
    <w:rsid w:val="000F1D2E"/>
    <w:rsid w:val="000F2F24"/>
    <w:rsid w:val="000F420B"/>
    <w:rsid w:val="00104E14"/>
    <w:rsid w:val="00106648"/>
    <w:rsid w:val="00106B61"/>
    <w:rsid w:val="00107D0C"/>
    <w:rsid w:val="001114E5"/>
    <w:rsid w:val="00113536"/>
    <w:rsid w:val="00113CD2"/>
    <w:rsid w:val="001162AF"/>
    <w:rsid w:val="001208AF"/>
    <w:rsid w:val="0012757B"/>
    <w:rsid w:val="00127846"/>
    <w:rsid w:val="00127997"/>
    <w:rsid w:val="001314B4"/>
    <w:rsid w:val="001334E6"/>
    <w:rsid w:val="00135B4C"/>
    <w:rsid w:val="00136BA0"/>
    <w:rsid w:val="00144BF9"/>
    <w:rsid w:val="0015467C"/>
    <w:rsid w:val="00163986"/>
    <w:rsid w:val="00176EB2"/>
    <w:rsid w:val="00180241"/>
    <w:rsid w:val="00195BE4"/>
    <w:rsid w:val="00197096"/>
    <w:rsid w:val="001A3268"/>
    <w:rsid w:val="001B0426"/>
    <w:rsid w:val="001B127A"/>
    <w:rsid w:val="001B4CB9"/>
    <w:rsid w:val="001C11B4"/>
    <w:rsid w:val="001D645B"/>
    <w:rsid w:val="001D7689"/>
    <w:rsid w:val="001E14A6"/>
    <w:rsid w:val="001F42AC"/>
    <w:rsid w:val="00202052"/>
    <w:rsid w:val="00213657"/>
    <w:rsid w:val="00214D0A"/>
    <w:rsid w:val="0021500B"/>
    <w:rsid w:val="00215E4D"/>
    <w:rsid w:val="00215F23"/>
    <w:rsid w:val="00220E82"/>
    <w:rsid w:val="00223317"/>
    <w:rsid w:val="00224E15"/>
    <w:rsid w:val="00232300"/>
    <w:rsid w:val="002511E6"/>
    <w:rsid w:val="00255BAB"/>
    <w:rsid w:val="00256741"/>
    <w:rsid w:val="00257D1A"/>
    <w:rsid w:val="00276229"/>
    <w:rsid w:val="00282487"/>
    <w:rsid w:val="00291373"/>
    <w:rsid w:val="002937B0"/>
    <w:rsid w:val="00294565"/>
    <w:rsid w:val="002A4F1B"/>
    <w:rsid w:val="002B3A6A"/>
    <w:rsid w:val="002B67DE"/>
    <w:rsid w:val="002B6BF4"/>
    <w:rsid w:val="002D1AD5"/>
    <w:rsid w:val="002E3652"/>
    <w:rsid w:val="002E3D2F"/>
    <w:rsid w:val="002E5F31"/>
    <w:rsid w:val="002E6EF4"/>
    <w:rsid w:val="002F3211"/>
    <w:rsid w:val="00300595"/>
    <w:rsid w:val="003015FA"/>
    <w:rsid w:val="00347500"/>
    <w:rsid w:val="00357EC9"/>
    <w:rsid w:val="00357EDF"/>
    <w:rsid w:val="003644A7"/>
    <w:rsid w:val="003664B1"/>
    <w:rsid w:val="00372D6D"/>
    <w:rsid w:val="0038183F"/>
    <w:rsid w:val="00382E05"/>
    <w:rsid w:val="003844E0"/>
    <w:rsid w:val="00384C95"/>
    <w:rsid w:val="00390E12"/>
    <w:rsid w:val="0039420B"/>
    <w:rsid w:val="003A3095"/>
    <w:rsid w:val="003A325F"/>
    <w:rsid w:val="003A33F0"/>
    <w:rsid w:val="003A5295"/>
    <w:rsid w:val="003B3951"/>
    <w:rsid w:val="003C3CE1"/>
    <w:rsid w:val="003C5763"/>
    <w:rsid w:val="003C65C1"/>
    <w:rsid w:val="003D3DC2"/>
    <w:rsid w:val="003D6679"/>
    <w:rsid w:val="003D68FB"/>
    <w:rsid w:val="003E1F17"/>
    <w:rsid w:val="003F19ED"/>
    <w:rsid w:val="003F28BE"/>
    <w:rsid w:val="003F3265"/>
    <w:rsid w:val="003F400B"/>
    <w:rsid w:val="003F7C0F"/>
    <w:rsid w:val="0040261F"/>
    <w:rsid w:val="004235E6"/>
    <w:rsid w:val="0042600E"/>
    <w:rsid w:val="00432589"/>
    <w:rsid w:val="0043667B"/>
    <w:rsid w:val="00436C9B"/>
    <w:rsid w:val="00436F90"/>
    <w:rsid w:val="004447E5"/>
    <w:rsid w:val="00445EA5"/>
    <w:rsid w:val="00450301"/>
    <w:rsid w:val="00464E2F"/>
    <w:rsid w:val="00470B72"/>
    <w:rsid w:val="00481A9A"/>
    <w:rsid w:val="00482CFD"/>
    <w:rsid w:val="00490CEC"/>
    <w:rsid w:val="004A5F76"/>
    <w:rsid w:val="004A6470"/>
    <w:rsid w:val="004A7B8F"/>
    <w:rsid w:val="004B1583"/>
    <w:rsid w:val="004B2A7A"/>
    <w:rsid w:val="004B34DF"/>
    <w:rsid w:val="004B742C"/>
    <w:rsid w:val="004C0FE0"/>
    <w:rsid w:val="004C6C59"/>
    <w:rsid w:val="004C77B0"/>
    <w:rsid w:val="004D3E23"/>
    <w:rsid w:val="004E2124"/>
    <w:rsid w:val="004F563B"/>
    <w:rsid w:val="004F6A3F"/>
    <w:rsid w:val="00503937"/>
    <w:rsid w:val="00504620"/>
    <w:rsid w:val="00511F6B"/>
    <w:rsid w:val="0051430E"/>
    <w:rsid w:val="00521438"/>
    <w:rsid w:val="0052160A"/>
    <w:rsid w:val="00524621"/>
    <w:rsid w:val="00527388"/>
    <w:rsid w:val="005309EF"/>
    <w:rsid w:val="00541279"/>
    <w:rsid w:val="00542255"/>
    <w:rsid w:val="00553E29"/>
    <w:rsid w:val="005649BA"/>
    <w:rsid w:val="00566FA7"/>
    <w:rsid w:val="00575D27"/>
    <w:rsid w:val="005805AA"/>
    <w:rsid w:val="00582217"/>
    <w:rsid w:val="0058288A"/>
    <w:rsid w:val="0059572C"/>
    <w:rsid w:val="005973A4"/>
    <w:rsid w:val="005A00A7"/>
    <w:rsid w:val="005A0D05"/>
    <w:rsid w:val="005A5DC4"/>
    <w:rsid w:val="005B063C"/>
    <w:rsid w:val="005B44E2"/>
    <w:rsid w:val="005B5492"/>
    <w:rsid w:val="005B6B56"/>
    <w:rsid w:val="005C2720"/>
    <w:rsid w:val="005C2E7E"/>
    <w:rsid w:val="005C334D"/>
    <w:rsid w:val="005D01A9"/>
    <w:rsid w:val="005E44DF"/>
    <w:rsid w:val="005E60C4"/>
    <w:rsid w:val="005E6628"/>
    <w:rsid w:val="005E721C"/>
    <w:rsid w:val="005F39C0"/>
    <w:rsid w:val="005F7AB7"/>
    <w:rsid w:val="006139A1"/>
    <w:rsid w:val="00616E25"/>
    <w:rsid w:val="00623AE9"/>
    <w:rsid w:val="00623F1B"/>
    <w:rsid w:val="006327E1"/>
    <w:rsid w:val="00634501"/>
    <w:rsid w:val="00635620"/>
    <w:rsid w:val="0064282B"/>
    <w:rsid w:val="0064518F"/>
    <w:rsid w:val="00646E89"/>
    <w:rsid w:val="00647CFB"/>
    <w:rsid w:val="00652D5B"/>
    <w:rsid w:val="0065490E"/>
    <w:rsid w:val="0066424D"/>
    <w:rsid w:val="0068021F"/>
    <w:rsid w:val="006935B5"/>
    <w:rsid w:val="006A01CC"/>
    <w:rsid w:val="006A3834"/>
    <w:rsid w:val="006B54E1"/>
    <w:rsid w:val="006B75F8"/>
    <w:rsid w:val="006C1B11"/>
    <w:rsid w:val="006C34B4"/>
    <w:rsid w:val="006C3D53"/>
    <w:rsid w:val="006D1F6F"/>
    <w:rsid w:val="006D261B"/>
    <w:rsid w:val="006D2AF1"/>
    <w:rsid w:val="006E461D"/>
    <w:rsid w:val="006F0227"/>
    <w:rsid w:val="006F40D8"/>
    <w:rsid w:val="007025A0"/>
    <w:rsid w:val="00703C0D"/>
    <w:rsid w:val="00714558"/>
    <w:rsid w:val="007152BD"/>
    <w:rsid w:val="00730D4F"/>
    <w:rsid w:val="0075642A"/>
    <w:rsid w:val="00763D32"/>
    <w:rsid w:val="00767F7B"/>
    <w:rsid w:val="007770D3"/>
    <w:rsid w:val="0077767C"/>
    <w:rsid w:val="007800EB"/>
    <w:rsid w:val="00787D21"/>
    <w:rsid w:val="007976E9"/>
    <w:rsid w:val="007A1996"/>
    <w:rsid w:val="007A2E53"/>
    <w:rsid w:val="007A7599"/>
    <w:rsid w:val="007B2B84"/>
    <w:rsid w:val="007B76E6"/>
    <w:rsid w:val="007C3835"/>
    <w:rsid w:val="007D6582"/>
    <w:rsid w:val="007E05C9"/>
    <w:rsid w:val="007F2E66"/>
    <w:rsid w:val="007F3CBB"/>
    <w:rsid w:val="00812BBE"/>
    <w:rsid w:val="0081404B"/>
    <w:rsid w:val="008142ED"/>
    <w:rsid w:val="00816E50"/>
    <w:rsid w:val="00820201"/>
    <w:rsid w:val="00824FE8"/>
    <w:rsid w:val="00831E8E"/>
    <w:rsid w:val="00833290"/>
    <w:rsid w:val="00833F3A"/>
    <w:rsid w:val="008354E5"/>
    <w:rsid w:val="00837D6F"/>
    <w:rsid w:val="008412B3"/>
    <w:rsid w:val="00841FDA"/>
    <w:rsid w:val="008426CB"/>
    <w:rsid w:val="008455F2"/>
    <w:rsid w:val="008508CC"/>
    <w:rsid w:val="00854E59"/>
    <w:rsid w:val="008647B3"/>
    <w:rsid w:val="00870D87"/>
    <w:rsid w:val="008849C0"/>
    <w:rsid w:val="008871DA"/>
    <w:rsid w:val="00892049"/>
    <w:rsid w:val="00895119"/>
    <w:rsid w:val="00895C02"/>
    <w:rsid w:val="008A17B1"/>
    <w:rsid w:val="008A1C0A"/>
    <w:rsid w:val="008A50C4"/>
    <w:rsid w:val="008B7156"/>
    <w:rsid w:val="008C3556"/>
    <w:rsid w:val="008C5E63"/>
    <w:rsid w:val="008C5E83"/>
    <w:rsid w:val="008D0C90"/>
    <w:rsid w:val="008E11AC"/>
    <w:rsid w:val="008F03A3"/>
    <w:rsid w:val="00906DAC"/>
    <w:rsid w:val="00916A2F"/>
    <w:rsid w:val="00922E44"/>
    <w:rsid w:val="00924723"/>
    <w:rsid w:val="009317F2"/>
    <w:rsid w:val="00940F76"/>
    <w:rsid w:val="009456F4"/>
    <w:rsid w:val="00945D5C"/>
    <w:rsid w:val="00950EA5"/>
    <w:rsid w:val="00954501"/>
    <w:rsid w:val="009550EE"/>
    <w:rsid w:val="00955EB6"/>
    <w:rsid w:val="0095793E"/>
    <w:rsid w:val="00962A5D"/>
    <w:rsid w:val="00967A72"/>
    <w:rsid w:val="009742D6"/>
    <w:rsid w:val="00975877"/>
    <w:rsid w:val="00977B14"/>
    <w:rsid w:val="00986F8E"/>
    <w:rsid w:val="009871A6"/>
    <w:rsid w:val="00996C00"/>
    <w:rsid w:val="009A44FA"/>
    <w:rsid w:val="009B211B"/>
    <w:rsid w:val="009B7638"/>
    <w:rsid w:val="009C070E"/>
    <w:rsid w:val="009C1EDF"/>
    <w:rsid w:val="009C328B"/>
    <w:rsid w:val="009C4BE0"/>
    <w:rsid w:val="009E6C96"/>
    <w:rsid w:val="009F1D14"/>
    <w:rsid w:val="009F41AE"/>
    <w:rsid w:val="00A0444D"/>
    <w:rsid w:val="00A1195D"/>
    <w:rsid w:val="00A1327C"/>
    <w:rsid w:val="00A1595B"/>
    <w:rsid w:val="00A2060E"/>
    <w:rsid w:val="00A27543"/>
    <w:rsid w:val="00A308EE"/>
    <w:rsid w:val="00A34E6F"/>
    <w:rsid w:val="00A35E3B"/>
    <w:rsid w:val="00A55B9A"/>
    <w:rsid w:val="00A57222"/>
    <w:rsid w:val="00A6325B"/>
    <w:rsid w:val="00A658AE"/>
    <w:rsid w:val="00A66FA2"/>
    <w:rsid w:val="00A725D3"/>
    <w:rsid w:val="00A73C13"/>
    <w:rsid w:val="00A84288"/>
    <w:rsid w:val="00A849E2"/>
    <w:rsid w:val="00A85C45"/>
    <w:rsid w:val="00A9028D"/>
    <w:rsid w:val="00A9511F"/>
    <w:rsid w:val="00AA0A66"/>
    <w:rsid w:val="00AA6251"/>
    <w:rsid w:val="00AA65E1"/>
    <w:rsid w:val="00AB40DF"/>
    <w:rsid w:val="00AB71B2"/>
    <w:rsid w:val="00AC3159"/>
    <w:rsid w:val="00AD27B1"/>
    <w:rsid w:val="00AE3682"/>
    <w:rsid w:val="00AF4F78"/>
    <w:rsid w:val="00AF5B47"/>
    <w:rsid w:val="00B01BAC"/>
    <w:rsid w:val="00B11670"/>
    <w:rsid w:val="00B14651"/>
    <w:rsid w:val="00B21187"/>
    <w:rsid w:val="00B239C9"/>
    <w:rsid w:val="00B27342"/>
    <w:rsid w:val="00B502CC"/>
    <w:rsid w:val="00B50F61"/>
    <w:rsid w:val="00B5666E"/>
    <w:rsid w:val="00B577DB"/>
    <w:rsid w:val="00B62393"/>
    <w:rsid w:val="00B64824"/>
    <w:rsid w:val="00B7305F"/>
    <w:rsid w:val="00B768D5"/>
    <w:rsid w:val="00B803CB"/>
    <w:rsid w:val="00B818D6"/>
    <w:rsid w:val="00B8341E"/>
    <w:rsid w:val="00B948CD"/>
    <w:rsid w:val="00B973CB"/>
    <w:rsid w:val="00BA02E0"/>
    <w:rsid w:val="00BA25F2"/>
    <w:rsid w:val="00BB2385"/>
    <w:rsid w:val="00BB7D14"/>
    <w:rsid w:val="00BC0B35"/>
    <w:rsid w:val="00BC10BF"/>
    <w:rsid w:val="00BD3481"/>
    <w:rsid w:val="00BD76E5"/>
    <w:rsid w:val="00BE0680"/>
    <w:rsid w:val="00BE0ACA"/>
    <w:rsid w:val="00BE3046"/>
    <w:rsid w:val="00BE51ED"/>
    <w:rsid w:val="00BF009D"/>
    <w:rsid w:val="00BF2C6D"/>
    <w:rsid w:val="00BF5702"/>
    <w:rsid w:val="00C0451B"/>
    <w:rsid w:val="00C04C64"/>
    <w:rsid w:val="00C06B9A"/>
    <w:rsid w:val="00C0733D"/>
    <w:rsid w:val="00C11C29"/>
    <w:rsid w:val="00C11C36"/>
    <w:rsid w:val="00C23A7D"/>
    <w:rsid w:val="00C264DE"/>
    <w:rsid w:val="00C3258C"/>
    <w:rsid w:val="00C4216A"/>
    <w:rsid w:val="00C43BA9"/>
    <w:rsid w:val="00C56636"/>
    <w:rsid w:val="00C623B7"/>
    <w:rsid w:val="00C6338B"/>
    <w:rsid w:val="00C64BD4"/>
    <w:rsid w:val="00C67D47"/>
    <w:rsid w:val="00C77896"/>
    <w:rsid w:val="00C854C6"/>
    <w:rsid w:val="00C85551"/>
    <w:rsid w:val="00C92816"/>
    <w:rsid w:val="00C93731"/>
    <w:rsid w:val="00CA0E9C"/>
    <w:rsid w:val="00CA1F58"/>
    <w:rsid w:val="00CA427D"/>
    <w:rsid w:val="00CA51B6"/>
    <w:rsid w:val="00CA688F"/>
    <w:rsid w:val="00CC1DF3"/>
    <w:rsid w:val="00CC5586"/>
    <w:rsid w:val="00CD58DB"/>
    <w:rsid w:val="00CE4BF6"/>
    <w:rsid w:val="00CE7F28"/>
    <w:rsid w:val="00CF0EE0"/>
    <w:rsid w:val="00CF62B8"/>
    <w:rsid w:val="00CF7830"/>
    <w:rsid w:val="00D033B5"/>
    <w:rsid w:val="00D16A7C"/>
    <w:rsid w:val="00D24956"/>
    <w:rsid w:val="00D368E5"/>
    <w:rsid w:val="00D50C1A"/>
    <w:rsid w:val="00D56266"/>
    <w:rsid w:val="00D569E7"/>
    <w:rsid w:val="00D61163"/>
    <w:rsid w:val="00D73EA5"/>
    <w:rsid w:val="00D75CA3"/>
    <w:rsid w:val="00D84B17"/>
    <w:rsid w:val="00D85C30"/>
    <w:rsid w:val="00D93D30"/>
    <w:rsid w:val="00D94823"/>
    <w:rsid w:val="00D973E3"/>
    <w:rsid w:val="00DA03ED"/>
    <w:rsid w:val="00DA5D60"/>
    <w:rsid w:val="00DB21E5"/>
    <w:rsid w:val="00DC0D65"/>
    <w:rsid w:val="00DC14A0"/>
    <w:rsid w:val="00DC48AD"/>
    <w:rsid w:val="00DD6F6C"/>
    <w:rsid w:val="00DE11FE"/>
    <w:rsid w:val="00DE3D6E"/>
    <w:rsid w:val="00E028AB"/>
    <w:rsid w:val="00E10112"/>
    <w:rsid w:val="00E10792"/>
    <w:rsid w:val="00E15A7A"/>
    <w:rsid w:val="00E16471"/>
    <w:rsid w:val="00E2280E"/>
    <w:rsid w:val="00E2594A"/>
    <w:rsid w:val="00E405E1"/>
    <w:rsid w:val="00E61672"/>
    <w:rsid w:val="00E642FF"/>
    <w:rsid w:val="00E6439F"/>
    <w:rsid w:val="00E809B7"/>
    <w:rsid w:val="00E836D4"/>
    <w:rsid w:val="00E837DB"/>
    <w:rsid w:val="00E95F53"/>
    <w:rsid w:val="00E97291"/>
    <w:rsid w:val="00E97E3D"/>
    <w:rsid w:val="00EA1C0F"/>
    <w:rsid w:val="00EA2C77"/>
    <w:rsid w:val="00EA3687"/>
    <w:rsid w:val="00EB3EE1"/>
    <w:rsid w:val="00EB55BC"/>
    <w:rsid w:val="00EC35F9"/>
    <w:rsid w:val="00EC3B0C"/>
    <w:rsid w:val="00EC7E55"/>
    <w:rsid w:val="00ED262B"/>
    <w:rsid w:val="00ED324F"/>
    <w:rsid w:val="00ED379E"/>
    <w:rsid w:val="00ED5953"/>
    <w:rsid w:val="00EE252F"/>
    <w:rsid w:val="00EE700F"/>
    <w:rsid w:val="00EF3CD6"/>
    <w:rsid w:val="00F00F20"/>
    <w:rsid w:val="00F00F90"/>
    <w:rsid w:val="00F12598"/>
    <w:rsid w:val="00F12AB5"/>
    <w:rsid w:val="00F14CB8"/>
    <w:rsid w:val="00F15831"/>
    <w:rsid w:val="00F218D7"/>
    <w:rsid w:val="00F27C50"/>
    <w:rsid w:val="00F332E1"/>
    <w:rsid w:val="00F34CA7"/>
    <w:rsid w:val="00F364F9"/>
    <w:rsid w:val="00F36B84"/>
    <w:rsid w:val="00F4748E"/>
    <w:rsid w:val="00F50ED9"/>
    <w:rsid w:val="00F533B2"/>
    <w:rsid w:val="00F535F6"/>
    <w:rsid w:val="00F61520"/>
    <w:rsid w:val="00F66E57"/>
    <w:rsid w:val="00F70167"/>
    <w:rsid w:val="00F751CA"/>
    <w:rsid w:val="00F82AC1"/>
    <w:rsid w:val="00F82AD0"/>
    <w:rsid w:val="00F84031"/>
    <w:rsid w:val="00F84136"/>
    <w:rsid w:val="00F8438F"/>
    <w:rsid w:val="00F85038"/>
    <w:rsid w:val="00F85EA6"/>
    <w:rsid w:val="00F867B2"/>
    <w:rsid w:val="00F86B55"/>
    <w:rsid w:val="00F95BF9"/>
    <w:rsid w:val="00F96934"/>
    <w:rsid w:val="00FA14B1"/>
    <w:rsid w:val="00FA222D"/>
    <w:rsid w:val="00FB23A4"/>
    <w:rsid w:val="00FB56C3"/>
    <w:rsid w:val="00FC0ECD"/>
    <w:rsid w:val="00FC13B2"/>
    <w:rsid w:val="00FC305A"/>
    <w:rsid w:val="00FD132A"/>
    <w:rsid w:val="00FD2999"/>
    <w:rsid w:val="00FD6FBF"/>
    <w:rsid w:val="00FE0B00"/>
    <w:rsid w:val="00FE3F30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2CB4F1-F299-4A22-8155-F545FEE5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C9"/>
    <w:rPr>
      <w:sz w:val="24"/>
      <w:szCs w:val="24"/>
    </w:rPr>
  </w:style>
  <w:style w:type="paragraph" w:styleId="1">
    <w:name w:val="heading 1"/>
    <w:basedOn w:val="a"/>
    <w:qFormat/>
    <w:rsid w:val="001114E5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qFormat/>
    <w:rsid w:val="00FB56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828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CC1D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14E5"/>
    <w:rPr>
      <w:color w:val="000000"/>
      <w:u w:val="single"/>
    </w:rPr>
  </w:style>
  <w:style w:type="paragraph" w:styleId="a4">
    <w:name w:val="Normal (Web)"/>
    <w:basedOn w:val="a"/>
    <w:uiPriority w:val="99"/>
    <w:rsid w:val="001114E5"/>
    <w:pPr>
      <w:spacing w:before="100" w:beforeAutospacing="1" w:after="100" w:afterAutospacing="1"/>
    </w:pPr>
  </w:style>
  <w:style w:type="character" w:styleId="a5">
    <w:name w:val="Strong"/>
    <w:qFormat/>
    <w:rsid w:val="001114E5"/>
    <w:rPr>
      <w:b/>
      <w:bCs/>
    </w:rPr>
  </w:style>
  <w:style w:type="paragraph" w:styleId="a6">
    <w:name w:val="Plain Text"/>
    <w:basedOn w:val="a"/>
    <w:rsid w:val="00390E12"/>
    <w:rPr>
      <w:rFonts w:ascii="Courier New" w:hAnsi="Courier New"/>
      <w:sz w:val="20"/>
      <w:szCs w:val="20"/>
    </w:rPr>
  </w:style>
  <w:style w:type="paragraph" w:styleId="a7">
    <w:name w:val="Body Text"/>
    <w:basedOn w:val="a"/>
    <w:rsid w:val="00F95BF9"/>
    <w:pPr>
      <w:jc w:val="both"/>
    </w:pPr>
    <w:rPr>
      <w:rFonts w:ascii="Arial" w:hAnsi="Arial"/>
      <w:sz w:val="32"/>
      <w:szCs w:val="20"/>
    </w:rPr>
  </w:style>
  <w:style w:type="table" w:styleId="a8">
    <w:name w:val="Table Grid"/>
    <w:basedOn w:val="a1"/>
    <w:uiPriority w:val="59"/>
    <w:rsid w:val="00F95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locked/>
    <w:rsid w:val="00CC1DF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9">
    <w:name w:val="Стиль"/>
    <w:rsid w:val="00CC1D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Body Text Indent"/>
    <w:basedOn w:val="a"/>
    <w:link w:val="ab"/>
    <w:rsid w:val="00CC1DF3"/>
    <w:pPr>
      <w:spacing w:after="120"/>
      <w:ind w:left="283"/>
    </w:pPr>
  </w:style>
  <w:style w:type="character" w:customStyle="1" w:styleId="ab">
    <w:name w:val="Основной текст с отступом Знак"/>
    <w:link w:val="aa"/>
    <w:locked/>
    <w:rsid w:val="00CC1DF3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unhideWhenUsed/>
    <w:rsid w:val="00CC1D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C1DF3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FB56C3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textbody">
    <w:name w:val="textbody"/>
    <w:basedOn w:val="a"/>
    <w:rsid w:val="001C11B4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paragraph" w:styleId="ac">
    <w:name w:val="No Spacing"/>
    <w:link w:val="ad"/>
    <w:uiPriority w:val="1"/>
    <w:qFormat/>
    <w:rsid w:val="001C11B4"/>
    <w:rPr>
      <w:sz w:val="24"/>
      <w:szCs w:val="24"/>
    </w:rPr>
  </w:style>
  <w:style w:type="paragraph" w:styleId="21">
    <w:name w:val="toc 2"/>
    <w:basedOn w:val="a"/>
    <w:next w:val="a"/>
    <w:autoRedefine/>
    <w:semiHidden/>
    <w:rsid w:val="004A6470"/>
    <w:pPr>
      <w:ind w:left="240"/>
    </w:pPr>
  </w:style>
  <w:style w:type="character" w:customStyle="1" w:styleId="ad">
    <w:name w:val="Без интервала Знак"/>
    <w:link w:val="ac"/>
    <w:uiPriority w:val="1"/>
    <w:rsid w:val="00892049"/>
    <w:rPr>
      <w:sz w:val="24"/>
      <w:szCs w:val="24"/>
      <w:lang w:val="ru-RU" w:eastAsia="ru-RU" w:bidi="ar-SA"/>
    </w:rPr>
  </w:style>
  <w:style w:type="paragraph" w:styleId="ae">
    <w:name w:val="footer"/>
    <w:basedOn w:val="a"/>
    <w:link w:val="af"/>
    <w:uiPriority w:val="99"/>
    <w:rsid w:val="00B27342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B27342"/>
  </w:style>
  <w:style w:type="paragraph" w:styleId="af1">
    <w:name w:val="List Paragraph"/>
    <w:basedOn w:val="a"/>
    <w:uiPriority w:val="34"/>
    <w:qFormat/>
    <w:rsid w:val="008F03A3"/>
    <w:pPr>
      <w:ind w:left="720"/>
      <w:contextualSpacing/>
    </w:pPr>
  </w:style>
  <w:style w:type="paragraph" w:styleId="af2">
    <w:name w:val="Balloon Text"/>
    <w:basedOn w:val="a"/>
    <w:link w:val="af3"/>
    <w:rsid w:val="009C328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9C328B"/>
    <w:rPr>
      <w:rFonts w:ascii="Tahoma" w:hAnsi="Tahoma" w:cs="Tahoma"/>
      <w:sz w:val="16"/>
      <w:szCs w:val="16"/>
    </w:rPr>
  </w:style>
  <w:style w:type="character" w:styleId="af4">
    <w:name w:val="Emphasis"/>
    <w:qFormat/>
    <w:rsid w:val="000573B6"/>
    <w:rPr>
      <w:i/>
      <w:iCs/>
    </w:rPr>
  </w:style>
  <w:style w:type="paragraph" w:styleId="af5">
    <w:name w:val="header"/>
    <w:basedOn w:val="a"/>
    <w:link w:val="af6"/>
    <w:uiPriority w:val="99"/>
    <w:rsid w:val="007152B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152BD"/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A65E1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58288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26">
    <w:name w:val="c26"/>
    <w:basedOn w:val="a"/>
    <w:rsid w:val="00CE4BF6"/>
    <w:pPr>
      <w:spacing w:before="100" w:beforeAutospacing="1" w:after="100" w:afterAutospacing="1"/>
    </w:pPr>
  </w:style>
  <w:style w:type="character" w:customStyle="1" w:styleId="c2">
    <w:name w:val="c2"/>
    <w:basedOn w:val="a0"/>
    <w:rsid w:val="00CE4BF6"/>
  </w:style>
  <w:style w:type="paragraph" w:customStyle="1" w:styleId="c34">
    <w:name w:val="c34"/>
    <w:basedOn w:val="a"/>
    <w:rsid w:val="00CE4BF6"/>
    <w:pPr>
      <w:spacing w:before="100" w:beforeAutospacing="1" w:after="100" w:afterAutospacing="1"/>
    </w:pPr>
  </w:style>
  <w:style w:type="paragraph" w:customStyle="1" w:styleId="c19">
    <w:name w:val="c19"/>
    <w:basedOn w:val="a"/>
    <w:rsid w:val="007A2E53"/>
    <w:pPr>
      <w:spacing w:before="100" w:beforeAutospacing="1" w:after="100" w:afterAutospacing="1"/>
    </w:pPr>
  </w:style>
  <w:style w:type="character" w:customStyle="1" w:styleId="c0">
    <w:name w:val="c0"/>
    <w:basedOn w:val="a0"/>
    <w:rsid w:val="007A2E53"/>
  </w:style>
  <w:style w:type="paragraph" w:customStyle="1" w:styleId="c9">
    <w:name w:val="c9"/>
    <w:basedOn w:val="a"/>
    <w:rsid w:val="007A2E53"/>
    <w:pPr>
      <w:spacing w:before="100" w:beforeAutospacing="1" w:after="100" w:afterAutospacing="1"/>
    </w:pPr>
  </w:style>
  <w:style w:type="character" w:customStyle="1" w:styleId="c15">
    <w:name w:val="c15"/>
    <w:basedOn w:val="a0"/>
    <w:rsid w:val="007A2E53"/>
  </w:style>
  <w:style w:type="character" w:customStyle="1" w:styleId="apple-converted-space">
    <w:name w:val="apple-converted-space"/>
    <w:basedOn w:val="a0"/>
    <w:rsid w:val="007A2E53"/>
  </w:style>
  <w:style w:type="paragraph" w:customStyle="1" w:styleId="c1">
    <w:name w:val="c1"/>
    <w:basedOn w:val="a"/>
    <w:rsid w:val="005973A4"/>
    <w:pPr>
      <w:spacing w:before="100" w:beforeAutospacing="1" w:after="100" w:afterAutospacing="1"/>
    </w:pPr>
  </w:style>
  <w:style w:type="character" w:customStyle="1" w:styleId="c4">
    <w:name w:val="c4"/>
    <w:basedOn w:val="a0"/>
    <w:rsid w:val="005973A4"/>
  </w:style>
  <w:style w:type="character" w:customStyle="1" w:styleId="c7">
    <w:name w:val="c7"/>
    <w:basedOn w:val="a0"/>
    <w:rsid w:val="00511F6B"/>
  </w:style>
  <w:style w:type="character" w:customStyle="1" w:styleId="c18">
    <w:name w:val="c18"/>
    <w:basedOn w:val="a0"/>
    <w:rsid w:val="0051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2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9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625B-BB3D-4B58-8B8A-C4020410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67</Pages>
  <Words>12579</Words>
  <Characters>71702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Организатор</cp:lastModifiedBy>
  <cp:revision>11</cp:revision>
  <cp:lastPrinted>2015-03-18T07:02:00Z</cp:lastPrinted>
  <dcterms:created xsi:type="dcterms:W3CDTF">2015-03-06T05:16:00Z</dcterms:created>
  <dcterms:modified xsi:type="dcterms:W3CDTF">2015-04-16T09:50:00Z</dcterms:modified>
</cp:coreProperties>
</file>