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640" w:rsidRDefault="00DA4640" w:rsidP="00DA4640">
      <w:pPr>
        <w:jc w:val="center"/>
        <w:rPr>
          <w:b/>
          <w:sz w:val="44"/>
          <w:szCs w:val="44"/>
        </w:rPr>
      </w:pPr>
      <w:r w:rsidRPr="00587173">
        <w:rPr>
          <w:b/>
          <w:sz w:val="44"/>
          <w:szCs w:val="44"/>
        </w:rPr>
        <w:t>12 станция</w:t>
      </w:r>
    </w:p>
    <w:p w:rsidR="00DA4640" w:rsidRPr="00587173" w:rsidRDefault="00DA4640" w:rsidP="00DA464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Станция театральная</w:t>
      </w:r>
    </w:p>
    <w:p w:rsidR="00DA4640" w:rsidRDefault="00DA4640" w:rsidP="00DA4640">
      <w:pPr>
        <w:rPr>
          <w:sz w:val="32"/>
          <w:szCs w:val="32"/>
        </w:rPr>
      </w:pPr>
      <w:r>
        <w:rPr>
          <w:sz w:val="32"/>
          <w:szCs w:val="32"/>
        </w:rPr>
        <w:t xml:space="preserve">12-й день ребята отправились на станцию </w:t>
      </w:r>
      <w:proofErr w:type="gramStart"/>
      <w:r>
        <w:rPr>
          <w:sz w:val="32"/>
          <w:szCs w:val="32"/>
        </w:rPr>
        <w:t>театральная</w:t>
      </w:r>
      <w:proofErr w:type="gramEnd"/>
      <w:r>
        <w:rPr>
          <w:sz w:val="32"/>
          <w:szCs w:val="32"/>
        </w:rPr>
        <w:t>. Провели конкурс сценок «Кто куда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а мы  театр». </w:t>
      </w:r>
    </w:p>
    <w:p w:rsidR="00DA4640" w:rsidRDefault="00DA4640" w:rsidP="00DA4640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Подготовили праздничный концерт поздравление к 55-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летию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Аликашевой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С.Х.-технического работника школы.</w:t>
      </w:r>
    </w:p>
    <w:p w:rsidR="00DA4640" w:rsidRDefault="00DA4640" w:rsidP="00DA4640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После обеда посетили сельскую библиотеку.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Тулькибаева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А. провела познавательную игру о сказочных героях, о писателях, отгадывали героев сказки по описанию.</w:t>
      </w:r>
    </w:p>
    <w:p w:rsidR="00DA4640" w:rsidRDefault="00DA4640" w:rsidP="00DA4640">
      <w:pPr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этот же день пришел учитель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–в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етеран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Ярашов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Ф.Р провел беседу о смысле жизни.</w:t>
      </w:r>
    </w:p>
    <w:p w:rsidR="00DA4640" w:rsidRDefault="00DA4640" w:rsidP="00DA4640">
      <w:pPr>
        <w:rPr>
          <w:sz w:val="32"/>
          <w:szCs w:val="32"/>
        </w:rPr>
      </w:pPr>
    </w:p>
    <w:p w:rsidR="00923F01" w:rsidRDefault="00923F01">
      <w:bookmarkStart w:id="0" w:name="_GoBack"/>
      <w:bookmarkEnd w:id="0"/>
    </w:p>
    <w:sectPr w:rsidR="00923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2D"/>
    <w:rsid w:val="00923F01"/>
    <w:rsid w:val="00C14B2D"/>
    <w:rsid w:val="00DA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406</Characters>
  <Application>Microsoft Office Word</Application>
  <DocSecurity>0</DocSecurity>
  <Lines>3</Lines>
  <Paragraphs>1</Paragraphs>
  <ScaleCrop>false</ScaleCrop>
  <Company>Krokoz™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2016-08-05T08:54:00Z</dcterms:created>
  <dcterms:modified xsi:type="dcterms:W3CDTF">2016-08-05T09:09:00Z</dcterms:modified>
</cp:coreProperties>
</file>