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E1" w:rsidRDefault="00DA5FE1"/>
    <w:p w:rsidR="00D06023" w:rsidRPr="00166F37" w:rsidRDefault="00D44327" w:rsidP="00166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Весенне</w:t>
      </w:r>
      <w:r w:rsidR="00166F37" w:rsidRPr="00166F37">
        <w:rPr>
          <w:b/>
          <w:sz w:val="28"/>
          <w:szCs w:val="28"/>
        </w:rPr>
        <w:t>й недели добра</w:t>
      </w:r>
      <w:r w:rsidR="00DE2A7F">
        <w:rPr>
          <w:b/>
          <w:sz w:val="28"/>
          <w:szCs w:val="28"/>
        </w:rPr>
        <w:t xml:space="preserve"> с 22.04 по 29.04</w:t>
      </w:r>
    </w:p>
    <w:p w:rsidR="00D06023" w:rsidRDefault="00D06023"/>
    <w:p w:rsidR="00D06023" w:rsidRDefault="00D06023"/>
    <w:tbl>
      <w:tblPr>
        <w:tblStyle w:val="a3"/>
        <w:tblW w:w="10632" w:type="dxa"/>
        <w:tblInd w:w="-1423" w:type="dxa"/>
        <w:tblLook w:val="04A0" w:firstRow="1" w:lastRow="0" w:firstColumn="1" w:lastColumn="0" w:noHBand="0" w:noVBand="1"/>
      </w:tblPr>
      <w:tblGrid>
        <w:gridCol w:w="2883"/>
        <w:gridCol w:w="1764"/>
        <w:gridCol w:w="2340"/>
        <w:gridCol w:w="3645"/>
      </w:tblGrid>
      <w:tr w:rsidR="00516A94" w:rsidTr="00516A94">
        <w:trPr>
          <w:trHeight w:val="765"/>
        </w:trPr>
        <w:tc>
          <w:tcPr>
            <w:tcW w:w="2883" w:type="dxa"/>
          </w:tcPr>
          <w:p w:rsidR="00516A94" w:rsidRPr="00527E21" w:rsidRDefault="00516A94">
            <w:pPr>
              <w:rPr>
                <w:b/>
                <w:sz w:val="24"/>
                <w:szCs w:val="24"/>
              </w:rPr>
            </w:pPr>
            <w:r w:rsidRPr="00527E2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</w:tcPr>
          <w:p w:rsidR="00516A94" w:rsidRPr="00527E21" w:rsidRDefault="00516A94">
            <w:pPr>
              <w:rPr>
                <w:b/>
                <w:sz w:val="24"/>
                <w:szCs w:val="24"/>
              </w:rPr>
            </w:pPr>
            <w:r w:rsidRPr="00527E21">
              <w:rPr>
                <w:b/>
                <w:sz w:val="24"/>
                <w:szCs w:val="24"/>
              </w:rPr>
              <w:t>Количество добровольцев</w:t>
            </w:r>
          </w:p>
        </w:tc>
        <w:tc>
          <w:tcPr>
            <w:tcW w:w="2340" w:type="dxa"/>
          </w:tcPr>
          <w:p w:rsidR="00516A94" w:rsidRPr="00527E21" w:rsidRDefault="00516A94">
            <w:pPr>
              <w:rPr>
                <w:b/>
                <w:sz w:val="24"/>
                <w:szCs w:val="24"/>
              </w:rPr>
            </w:pPr>
            <w:r w:rsidRPr="00527E21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527E21">
              <w:rPr>
                <w:b/>
                <w:sz w:val="24"/>
                <w:szCs w:val="24"/>
              </w:rPr>
              <w:t>благополучателей</w:t>
            </w:r>
            <w:proofErr w:type="spellEnd"/>
            <w:r w:rsidRPr="00527E2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5" w:type="dxa"/>
          </w:tcPr>
          <w:p w:rsidR="00516A94" w:rsidRPr="00527E21" w:rsidRDefault="00516A94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27E21">
              <w:rPr>
                <w:b/>
                <w:sz w:val="24"/>
                <w:szCs w:val="24"/>
              </w:rPr>
              <w:t>Комментарии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D47BC0" w:rsidRDefault="00516A94">
            <w:pPr>
              <w:rPr>
                <w:b/>
                <w:sz w:val="28"/>
                <w:szCs w:val="28"/>
              </w:rPr>
            </w:pPr>
            <w:r w:rsidRPr="00D47BC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2 </w:t>
            </w:r>
            <w:r w:rsidRPr="00D47BC0">
              <w:rPr>
                <w:b/>
                <w:sz w:val="28"/>
                <w:szCs w:val="28"/>
              </w:rPr>
              <w:t xml:space="preserve">апреля </w:t>
            </w:r>
          </w:p>
          <w:p w:rsidR="00516A94" w:rsidRPr="00D47BC0" w:rsidRDefault="00516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Российского дня</w:t>
            </w:r>
            <w:r w:rsidRPr="00D47BC0">
              <w:rPr>
                <w:sz w:val="28"/>
                <w:szCs w:val="28"/>
              </w:rPr>
              <w:t xml:space="preserve"> молодежного добровольчества</w:t>
            </w:r>
          </w:p>
        </w:tc>
        <w:tc>
          <w:tcPr>
            <w:tcW w:w="1764" w:type="dxa"/>
          </w:tcPr>
          <w:p w:rsidR="00516A94" w:rsidRPr="00D47BC0" w:rsidRDefault="00516A94" w:rsidP="00D06023">
            <w:pPr>
              <w:jc w:val="center"/>
              <w:rPr>
                <w:sz w:val="28"/>
                <w:szCs w:val="28"/>
              </w:rPr>
            </w:pPr>
            <w:r w:rsidRPr="00D47BC0"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516A94" w:rsidRPr="00D47BC0" w:rsidRDefault="00516A94">
            <w:pPr>
              <w:rPr>
                <w:sz w:val="28"/>
                <w:szCs w:val="28"/>
              </w:rPr>
            </w:pPr>
            <w:r w:rsidRPr="00D47BC0">
              <w:rPr>
                <w:sz w:val="28"/>
                <w:szCs w:val="28"/>
              </w:rPr>
              <w:t xml:space="preserve">Младшие школьники 15 чел. </w:t>
            </w:r>
          </w:p>
        </w:tc>
        <w:tc>
          <w:tcPr>
            <w:tcW w:w="3645" w:type="dxa"/>
          </w:tcPr>
          <w:p w:rsidR="00516A94" w:rsidRPr="00D47BC0" w:rsidRDefault="00516A94">
            <w:pPr>
              <w:rPr>
                <w:sz w:val="28"/>
                <w:szCs w:val="28"/>
              </w:rPr>
            </w:pPr>
            <w:r w:rsidRPr="00D47BC0">
              <w:rPr>
                <w:color w:val="000000"/>
                <w:sz w:val="28"/>
                <w:szCs w:val="28"/>
              </w:rPr>
              <w:t>Урок добра, привлечение младших школьников в ряды добровольцев.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23 апреля</w:t>
            </w:r>
          </w:p>
          <w:p w:rsidR="00516A94" w:rsidRPr="004F3423" w:rsidRDefault="00516A94">
            <w:pPr>
              <w:rPr>
                <w:sz w:val="28"/>
              </w:rPr>
            </w:pPr>
            <w:r w:rsidRPr="004F3423">
              <w:rPr>
                <w:sz w:val="28"/>
              </w:rPr>
              <w:t>Уборка и благоустройство школьного двора</w:t>
            </w:r>
            <w:r>
              <w:rPr>
                <w:sz w:val="28"/>
              </w:rPr>
              <w:t>, обелиска, мемориала павшим односельчанам, находящегося на территории ДК</w:t>
            </w:r>
          </w:p>
          <w:p w:rsidR="00516A94" w:rsidRPr="00D06023" w:rsidRDefault="00516A94">
            <w:pPr>
              <w:rPr>
                <w:b/>
              </w:rPr>
            </w:pPr>
          </w:p>
        </w:tc>
        <w:tc>
          <w:tcPr>
            <w:tcW w:w="1764" w:type="dxa"/>
          </w:tcPr>
          <w:p w:rsidR="00516A94" w:rsidRDefault="00516A94"/>
          <w:p w:rsidR="00516A94" w:rsidRDefault="00516A94" w:rsidP="00EE6287"/>
          <w:p w:rsidR="00516A94" w:rsidRDefault="00516A94" w:rsidP="00EE6287"/>
          <w:p w:rsidR="00516A94" w:rsidRPr="00EE6287" w:rsidRDefault="00516A94" w:rsidP="00EE6287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/>
          <w:p w:rsidR="00516A94" w:rsidRDefault="00516A94" w:rsidP="00EE6287"/>
          <w:p w:rsidR="00516A94" w:rsidRDefault="00516A94" w:rsidP="00EE6287"/>
          <w:p w:rsidR="00516A94" w:rsidRPr="00EE6287" w:rsidRDefault="00516A94" w:rsidP="00EE6287">
            <w:pPr>
              <w:jc w:val="center"/>
            </w:pPr>
            <w:r>
              <w:t>-</w:t>
            </w:r>
          </w:p>
        </w:tc>
        <w:tc>
          <w:tcPr>
            <w:tcW w:w="3645" w:type="dxa"/>
          </w:tcPr>
          <w:p w:rsidR="00516A94" w:rsidRDefault="00516A94">
            <w:r w:rsidRPr="00456E2E">
              <w:rPr>
                <w:sz w:val="28"/>
              </w:rPr>
              <w:t>Знакомство детей и подростков с целями устойчивого развития и вовлечение их в проведение мероприятий, соответствующих этим целям.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24 апреля</w:t>
            </w:r>
          </w:p>
          <w:p w:rsidR="00516A94" w:rsidRPr="004F3423" w:rsidRDefault="00516A94" w:rsidP="004F3423">
            <w:r w:rsidRPr="004F3423">
              <w:rPr>
                <w:sz w:val="28"/>
              </w:rPr>
              <w:t xml:space="preserve">Помощь одиноким ветеранам педагогического труда; </w:t>
            </w:r>
          </w:p>
        </w:tc>
        <w:tc>
          <w:tcPr>
            <w:tcW w:w="1764" w:type="dxa"/>
          </w:tcPr>
          <w:p w:rsidR="00516A94" w:rsidRDefault="00516A94"/>
          <w:p w:rsidR="00516A94" w:rsidRPr="00EE6287" w:rsidRDefault="00516A94" w:rsidP="00EE6287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/>
          <w:p w:rsidR="00516A94" w:rsidRDefault="00516A94" w:rsidP="00456E2E"/>
          <w:p w:rsidR="00516A94" w:rsidRPr="00456E2E" w:rsidRDefault="00516A94" w:rsidP="00456E2E">
            <w:pPr>
              <w:jc w:val="center"/>
            </w:pPr>
            <w:r>
              <w:t>22</w:t>
            </w:r>
          </w:p>
        </w:tc>
        <w:tc>
          <w:tcPr>
            <w:tcW w:w="3645" w:type="dxa"/>
          </w:tcPr>
          <w:p w:rsidR="00516A94" w:rsidRDefault="00516A94" w:rsidP="006B3484">
            <w:r w:rsidRPr="006B3484">
              <w:rPr>
                <w:sz w:val="28"/>
              </w:rPr>
              <w:t>Урок добра, помощь по хозяйству, людям, которые нуждаются в этом.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25 апреля</w:t>
            </w:r>
          </w:p>
          <w:p w:rsidR="00516A94" w:rsidRDefault="00516A94">
            <w:pPr>
              <w:rPr>
                <w:sz w:val="28"/>
              </w:rPr>
            </w:pPr>
            <w:r>
              <w:rPr>
                <w:sz w:val="28"/>
              </w:rPr>
              <w:t>Просмотр фильма «Самый большой урок»</w:t>
            </w:r>
            <w:r>
              <w:rPr>
                <w:sz w:val="28"/>
              </w:rPr>
              <w:t xml:space="preserve"> (по возможности)</w:t>
            </w:r>
          </w:p>
          <w:p w:rsidR="00516A94" w:rsidRPr="00D06023" w:rsidRDefault="00516A94">
            <w:pPr>
              <w:rPr>
                <w:b/>
              </w:rPr>
            </w:pPr>
            <w:r>
              <w:rPr>
                <w:sz w:val="28"/>
              </w:rPr>
              <w:t>Сбор вещей, игрушек и книг для нуждающихся детей.</w:t>
            </w:r>
          </w:p>
        </w:tc>
        <w:tc>
          <w:tcPr>
            <w:tcW w:w="1764" w:type="dxa"/>
          </w:tcPr>
          <w:p w:rsidR="00516A94" w:rsidRDefault="00516A94"/>
          <w:p w:rsidR="00516A94" w:rsidRDefault="00516A94" w:rsidP="00EE6287"/>
          <w:p w:rsidR="00516A94" w:rsidRPr="00EE6287" w:rsidRDefault="00516A94" w:rsidP="00EE6287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/>
          <w:p w:rsidR="00516A94" w:rsidRDefault="00516A94" w:rsidP="006B3484"/>
          <w:p w:rsidR="00516A94" w:rsidRDefault="00516A94" w:rsidP="006B3484">
            <w:pPr>
              <w:ind w:firstLine="708"/>
            </w:pPr>
            <w:r>
              <w:t>7-11 классы</w:t>
            </w:r>
          </w:p>
          <w:p w:rsidR="00516A94" w:rsidRPr="006B3484" w:rsidRDefault="00516A94" w:rsidP="006B3484">
            <w:pPr>
              <w:ind w:firstLine="708"/>
            </w:pPr>
            <w:r>
              <w:t>60 уч-ся</w:t>
            </w:r>
          </w:p>
        </w:tc>
        <w:tc>
          <w:tcPr>
            <w:tcW w:w="3645" w:type="dxa"/>
          </w:tcPr>
          <w:p w:rsidR="00516A94" w:rsidRDefault="00516A94">
            <w:r w:rsidRPr="006B3484">
              <w:rPr>
                <w:sz w:val="28"/>
              </w:rPr>
              <w:t>Вовлечение учащихся в социально-значимую деятельность.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26 апреля</w:t>
            </w:r>
          </w:p>
          <w:p w:rsidR="00516A94" w:rsidRPr="004F3423" w:rsidRDefault="00516A94">
            <w:r w:rsidRPr="004F3423">
              <w:rPr>
                <w:sz w:val="28"/>
              </w:rPr>
              <w:t xml:space="preserve">Посещение единственного ветерана ВОВ на дому, проживающего в д. </w:t>
            </w:r>
            <w:proofErr w:type="spellStart"/>
            <w:r w:rsidRPr="004F3423">
              <w:rPr>
                <w:sz w:val="28"/>
              </w:rPr>
              <w:t>Авазбакеева</w:t>
            </w:r>
            <w:proofErr w:type="spellEnd"/>
            <w:r w:rsidRPr="004F3423">
              <w:rPr>
                <w:sz w:val="28"/>
              </w:rPr>
              <w:t>.</w:t>
            </w:r>
          </w:p>
        </w:tc>
        <w:tc>
          <w:tcPr>
            <w:tcW w:w="1764" w:type="dxa"/>
          </w:tcPr>
          <w:p w:rsidR="00516A94" w:rsidRDefault="00516A94"/>
          <w:p w:rsidR="00516A94" w:rsidRDefault="00516A94" w:rsidP="00EE6287"/>
          <w:p w:rsidR="00516A94" w:rsidRPr="00EE6287" w:rsidRDefault="00516A94" w:rsidP="00EE6287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/>
          <w:p w:rsidR="00516A94" w:rsidRDefault="00516A94" w:rsidP="006B3484"/>
          <w:p w:rsidR="00516A94" w:rsidRDefault="00516A94" w:rsidP="006B3484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+ ветеран</w:t>
            </w:r>
          </w:p>
          <w:p w:rsidR="00516A94" w:rsidRPr="006B3484" w:rsidRDefault="00516A94" w:rsidP="006B3484">
            <w:pPr>
              <w:jc w:val="center"/>
            </w:pPr>
            <w:r>
              <w:t>12</w:t>
            </w:r>
          </w:p>
        </w:tc>
        <w:tc>
          <w:tcPr>
            <w:tcW w:w="3645" w:type="dxa"/>
          </w:tcPr>
          <w:p w:rsidR="00516A94" w:rsidRPr="006B3484" w:rsidRDefault="00516A94">
            <w:pPr>
              <w:rPr>
                <w:sz w:val="28"/>
              </w:rPr>
            </w:pPr>
            <w:r w:rsidRPr="006B3484">
              <w:rPr>
                <w:sz w:val="28"/>
              </w:rPr>
              <w:t xml:space="preserve">Патриотическое воспитание подрастающего поколения. </w:t>
            </w:r>
          </w:p>
          <w:p w:rsidR="00516A94" w:rsidRDefault="00516A94" w:rsidP="006B3484"/>
          <w:p w:rsidR="00516A94" w:rsidRPr="006B3484" w:rsidRDefault="00516A94" w:rsidP="006B3484">
            <w:pPr>
              <w:jc w:val="center"/>
            </w:pP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lastRenderedPageBreak/>
              <w:t>27 апреля</w:t>
            </w:r>
          </w:p>
          <w:p w:rsidR="00516A94" w:rsidRPr="00EE6287" w:rsidRDefault="00516A94">
            <w:r w:rsidRPr="00EE6287">
              <w:rPr>
                <w:sz w:val="28"/>
              </w:rPr>
              <w:t>Встреча с УТФ на территории школы.</w:t>
            </w:r>
          </w:p>
        </w:tc>
        <w:tc>
          <w:tcPr>
            <w:tcW w:w="1764" w:type="dxa"/>
          </w:tcPr>
          <w:p w:rsidR="00516A94" w:rsidRDefault="00516A94"/>
          <w:p w:rsidR="00516A94" w:rsidRPr="00EE6287" w:rsidRDefault="00516A94" w:rsidP="00EE6287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/>
          <w:p w:rsidR="00516A94" w:rsidRPr="00516A94" w:rsidRDefault="00516A94" w:rsidP="00516A94">
            <w:pPr>
              <w:jc w:val="center"/>
            </w:pPr>
            <w:r>
              <w:t>48</w:t>
            </w:r>
          </w:p>
        </w:tc>
        <w:tc>
          <w:tcPr>
            <w:tcW w:w="3645" w:type="dxa"/>
          </w:tcPr>
          <w:p w:rsidR="00516A94" w:rsidRDefault="00516A94">
            <w:r w:rsidRPr="00516A94">
              <w:rPr>
                <w:sz w:val="28"/>
              </w:rPr>
              <w:t>Воспитание гражданственности, укрепление межпоколенческих связей</w:t>
            </w: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 w:rsidP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28 апреля</w:t>
            </w:r>
          </w:p>
          <w:p w:rsidR="00516A94" w:rsidRPr="00EE6287" w:rsidRDefault="00516A94" w:rsidP="00516A94">
            <w:pPr>
              <w:rPr>
                <w:sz w:val="28"/>
              </w:rPr>
            </w:pPr>
            <w:r w:rsidRPr="00EE6287">
              <w:rPr>
                <w:sz w:val="28"/>
              </w:rPr>
              <w:t xml:space="preserve">Торжественное мероприятие у памятника героя ВОВ </w:t>
            </w:r>
            <w:proofErr w:type="spellStart"/>
            <w:r w:rsidRPr="00EE6287">
              <w:rPr>
                <w:sz w:val="28"/>
              </w:rPr>
              <w:t>Ишмухаметова</w:t>
            </w:r>
            <w:proofErr w:type="spellEnd"/>
            <w:r w:rsidRPr="00EE6287">
              <w:rPr>
                <w:sz w:val="28"/>
              </w:rPr>
              <w:t xml:space="preserve"> Т.К., находящегося на Родине героя в д. </w:t>
            </w:r>
            <w:proofErr w:type="spellStart"/>
            <w:r w:rsidRPr="00EE6287">
              <w:rPr>
                <w:sz w:val="28"/>
              </w:rPr>
              <w:t>Осинова</w:t>
            </w:r>
            <w:proofErr w:type="spellEnd"/>
            <w:r w:rsidRPr="00EE6287">
              <w:rPr>
                <w:sz w:val="28"/>
              </w:rPr>
              <w:t>.</w:t>
            </w:r>
          </w:p>
          <w:p w:rsidR="00516A94" w:rsidRPr="00D06023" w:rsidRDefault="00516A94" w:rsidP="00516A94">
            <w:pPr>
              <w:rPr>
                <w:b/>
              </w:rPr>
            </w:pPr>
          </w:p>
        </w:tc>
        <w:tc>
          <w:tcPr>
            <w:tcW w:w="1764" w:type="dxa"/>
          </w:tcPr>
          <w:p w:rsidR="00516A94" w:rsidRDefault="00516A94" w:rsidP="00516A94">
            <w:pPr>
              <w:jc w:val="center"/>
            </w:pPr>
            <w:r>
              <w:t>12</w:t>
            </w:r>
          </w:p>
        </w:tc>
        <w:tc>
          <w:tcPr>
            <w:tcW w:w="2340" w:type="dxa"/>
          </w:tcPr>
          <w:p w:rsidR="00516A94" w:rsidRDefault="00516A94" w:rsidP="00516A94"/>
          <w:p w:rsidR="00516A94" w:rsidRDefault="00516A94" w:rsidP="00516A94"/>
          <w:p w:rsidR="00516A94" w:rsidRDefault="00516A94" w:rsidP="00516A94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- </w:t>
            </w:r>
            <w:proofErr w:type="spellStart"/>
            <w:r>
              <w:t>ся</w:t>
            </w:r>
            <w:proofErr w:type="spellEnd"/>
            <w:r>
              <w:t xml:space="preserve"> 5-8 классов</w:t>
            </w:r>
          </w:p>
          <w:p w:rsidR="00516A94" w:rsidRDefault="00516A94" w:rsidP="00516A94"/>
          <w:p w:rsidR="00516A94" w:rsidRPr="00516A94" w:rsidRDefault="00516A94" w:rsidP="00516A94">
            <w:pPr>
              <w:jc w:val="center"/>
            </w:pPr>
            <w:r>
              <w:t>31</w:t>
            </w:r>
          </w:p>
        </w:tc>
        <w:tc>
          <w:tcPr>
            <w:tcW w:w="3645" w:type="dxa"/>
          </w:tcPr>
          <w:p w:rsidR="00516A94" w:rsidRPr="006B3484" w:rsidRDefault="00516A94" w:rsidP="00516A94">
            <w:pPr>
              <w:rPr>
                <w:sz w:val="28"/>
              </w:rPr>
            </w:pPr>
            <w:r w:rsidRPr="006B3484">
              <w:rPr>
                <w:sz w:val="28"/>
              </w:rPr>
              <w:t xml:space="preserve">Патриотическое воспитание подрастающего поколения. </w:t>
            </w:r>
          </w:p>
          <w:p w:rsidR="00516A94" w:rsidRDefault="00516A94" w:rsidP="00516A94"/>
          <w:p w:rsidR="00516A94" w:rsidRPr="006B3484" w:rsidRDefault="00516A94" w:rsidP="00516A94">
            <w:pPr>
              <w:jc w:val="center"/>
            </w:pPr>
          </w:p>
        </w:tc>
      </w:tr>
      <w:tr w:rsidR="00516A94" w:rsidTr="00516A94">
        <w:trPr>
          <w:trHeight w:val="382"/>
        </w:trPr>
        <w:tc>
          <w:tcPr>
            <w:tcW w:w="2883" w:type="dxa"/>
          </w:tcPr>
          <w:p w:rsidR="00516A94" w:rsidRPr="00EE6287" w:rsidRDefault="00516A94" w:rsidP="00516A94">
            <w:pPr>
              <w:rPr>
                <w:b/>
                <w:sz w:val="28"/>
              </w:rPr>
            </w:pPr>
            <w:r w:rsidRPr="00EE6287">
              <w:rPr>
                <w:b/>
                <w:sz w:val="28"/>
              </w:rPr>
              <w:t>29, 30 апреля</w:t>
            </w:r>
          </w:p>
          <w:p w:rsidR="00516A94" w:rsidRPr="00EE6287" w:rsidRDefault="00516A94" w:rsidP="00516A94">
            <w:r w:rsidRPr="00EE6287">
              <w:rPr>
                <w:sz w:val="28"/>
              </w:rPr>
              <w:t>Круглый стол по итогам проведенных мероприятий</w:t>
            </w:r>
          </w:p>
        </w:tc>
        <w:tc>
          <w:tcPr>
            <w:tcW w:w="1764" w:type="dxa"/>
          </w:tcPr>
          <w:p w:rsidR="00516A94" w:rsidRDefault="00516A94" w:rsidP="00516A94">
            <w:r>
              <w:t xml:space="preserve">           12</w:t>
            </w:r>
          </w:p>
        </w:tc>
        <w:tc>
          <w:tcPr>
            <w:tcW w:w="2340" w:type="dxa"/>
          </w:tcPr>
          <w:p w:rsidR="00516A94" w:rsidRDefault="00516A94" w:rsidP="00516A94"/>
          <w:p w:rsidR="00516A94" w:rsidRDefault="00516A94" w:rsidP="00516A94">
            <w:pPr>
              <w:jc w:val="center"/>
            </w:pPr>
            <w:r>
              <w:t xml:space="preserve">12 </w:t>
            </w:r>
            <w:proofErr w:type="spellStart"/>
            <w:r>
              <w:t>волтеров</w:t>
            </w:r>
            <w:proofErr w:type="spellEnd"/>
            <w:r>
              <w:t>+ 15 учителей</w:t>
            </w:r>
          </w:p>
          <w:p w:rsidR="00516A94" w:rsidRPr="00516A94" w:rsidRDefault="00516A94" w:rsidP="00516A94">
            <w:pPr>
              <w:jc w:val="center"/>
            </w:pPr>
            <w:r>
              <w:t>27</w:t>
            </w:r>
          </w:p>
        </w:tc>
        <w:tc>
          <w:tcPr>
            <w:tcW w:w="3645" w:type="dxa"/>
          </w:tcPr>
          <w:p w:rsidR="00516A94" w:rsidRPr="00516A94" w:rsidRDefault="00516A94" w:rsidP="00516A94">
            <w:pPr>
              <w:rPr>
                <w:sz w:val="28"/>
              </w:rPr>
            </w:pPr>
            <w:r w:rsidRPr="00516A94">
              <w:rPr>
                <w:sz w:val="28"/>
              </w:rPr>
              <w:t>Подведение итогов «Весенней недели добра»</w:t>
            </w:r>
          </w:p>
        </w:tc>
      </w:tr>
    </w:tbl>
    <w:p w:rsidR="00D06023" w:rsidRDefault="00D06023"/>
    <w:sectPr w:rsidR="00D0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59"/>
    <w:rsid w:val="00166F37"/>
    <w:rsid w:val="00456E2E"/>
    <w:rsid w:val="004F3423"/>
    <w:rsid w:val="00516A94"/>
    <w:rsid w:val="00527E21"/>
    <w:rsid w:val="006B3484"/>
    <w:rsid w:val="008F16A8"/>
    <w:rsid w:val="00D06023"/>
    <w:rsid w:val="00D44327"/>
    <w:rsid w:val="00D47BC0"/>
    <w:rsid w:val="00DA5FE1"/>
    <w:rsid w:val="00DE2A7F"/>
    <w:rsid w:val="00EE0459"/>
    <w:rsid w:val="00E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B0DFC-88AB-4DE7-BD8C-5F1C19C9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Организатор</cp:lastModifiedBy>
  <cp:revision>5</cp:revision>
  <dcterms:created xsi:type="dcterms:W3CDTF">2018-04-05T03:52:00Z</dcterms:created>
  <dcterms:modified xsi:type="dcterms:W3CDTF">2018-04-05T11:21:00Z</dcterms:modified>
</cp:coreProperties>
</file>