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65" w:rsidRPr="00742C8A" w:rsidRDefault="00742C8A" w:rsidP="006172A7">
      <w:pPr>
        <w:rPr>
          <w:rFonts w:ascii="Monotype Corsiva" w:hAnsi="Monotype Corsiva" w:cs="Times New Roman"/>
          <w:sz w:val="40"/>
          <w:szCs w:val="40"/>
        </w:rPr>
      </w:pPr>
      <w:r w:rsidRPr="00742C8A">
        <w:rPr>
          <w:rFonts w:ascii="Monotype Corsiva" w:hAnsi="Monotype Corsiva" w:cs="Times New Roman"/>
          <w:sz w:val="40"/>
          <w:szCs w:val="40"/>
        </w:rPr>
        <w:t xml:space="preserve">Спортивное Ориентирование. От </w:t>
      </w:r>
      <w:r w:rsidR="00302DD7">
        <w:rPr>
          <w:rFonts w:ascii="Monotype Corsiva" w:hAnsi="Monotype Corsiva" w:cs="Times New Roman"/>
          <w:sz w:val="40"/>
          <w:szCs w:val="40"/>
        </w:rPr>
        <w:t>успеха</w:t>
      </w:r>
      <w:bookmarkStart w:id="0" w:name="_GoBack"/>
      <w:bookmarkEnd w:id="0"/>
      <w:r w:rsidRPr="00742C8A">
        <w:rPr>
          <w:rFonts w:ascii="Monotype Corsiva" w:hAnsi="Monotype Corsiva" w:cs="Times New Roman"/>
          <w:sz w:val="40"/>
          <w:szCs w:val="40"/>
        </w:rPr>
        <w:t xml:space="preserve"> в школе к успеху в районе.</w:t>
      </w:r>
    </w:p>
    <w:p w:rsidR="00742C8A" w:rsidRPr="00742C8A" w:rsidRDefault="00742C8A" w:rsidP="006172A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16 сентября, в нашей школе прошли соревнования по спортивному ориентированию. Забеги проходили в 5 категориях. Участникам необходимо было преодолеть дистанцию по пересеченной местности с прохождением контрольных точек. В результате соревнований в категории Юноши до 12 лет победу одержал Никита </w:t>
      </w:r>
      <w:proofErr w:type="spellStart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Чебатков</w:t>
      </w:r>
      <w:proofErr w:type="spellEnd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- 6 класс, вторым стал Кирилл Лютый - 5 класс, третье место у Кирилла Хамова - 5 класс. В категории девушки до 12 лет победителем стала Горбачева Варя - 5 класс, второй пришла к финишу Королева Виктория- 6 </w:t>
      </w:r>
      <w:proofErr w:type="gramStart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,</w:t>
      </w:r>
      <w:proofErr w:type="gramEnd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третьей стала Яна Молодых - 5класс. В категории Юноши 13-14 лет победу одержал Клим Чернов, второе место занял </w:t>
      </w:r>
      <w:proofErr w:type="spellStart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Ожгибцев</w:t>
      </w:r>
      <w:proofErr w:type="spellEnd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Андрей, третьим стал Гуляев Ярослав - все 8 класс. Категория Девушки 13-14 лет покорилась ученице 8 класса Копыловой Александре - 1 место, второй стала Бердникова Карина - 7 класс, третьей Савина Ангелина 8 класс. Отдельными призами отмечены </w:t>
      </w:r>
      <w:proofErr w:type="spellStart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Шварцкоп</w:t>
      </w:r>
      <w:proofErr w:type="spellEnd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Никита и </w:t>
      </w:r>
      <w:proofErr w:type="spellStart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Горячкина</w:t>
      </w:r>
      <w:proofErr w:type="spellEnd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Анна. </w:t>
      </w:r>
    </w:p>
    <w:p w:rsidR="00742C8A" w:rsidRPr="00742C8A" w:rsidRDefault="00742C8A" w:rsidP="006172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775" behindDoc="0" locked="0" layoutInCell="1" allowOverlap="1" wp14:anchorId="50DC3F0C" wp14:editId="2C6B9FAE">
            <wp:simplePos x="0" y="0"/>
            <wp:positionH relativeFrom="margin">
              <wp:posOffset>-73025</wp:posOffset>
            </wp:positionH>
            <wp:positionV relativeFrom="margin">
              <wp:posOffset>6552565</wp:posOffset>
            </wp:positionV>
            <wp:extent cx="4561205" cy="3032125"/>
            <wp:effectExtent l="0" t="0" r="0" b="0"/>
            <wp:wrapSquare wrapText="bothSides"/>
            <wp:docPr id="3" name="Рисунок 3" descr="https://pp.userapi.com/c836229/v836229484/5ae69/xOihsFam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36229/v836229484/5ae69/xOihsFama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91CE73" wp14:editId="22A9B9DE">
            <wp:simplePos x="0" y="0"/>
            <wp:positionH relativeFrom="margin">
              <wp:posOffset>2508250</wp:posOffset>
            </wp:positionH>
            <wp:positionV relativeFrom="margin">
              <wp:posOffset>5484495</wp:posOffset>
            </wp:positionV>
            <wp:extent cx="4413250" cy="2934335"/>
            <wp:effectExtent l="0" t="0" r="6350" b="0"/>
            <wp:wrapSquare wrapText="bothSides"/>
            <wp:docPr id="2" name="Рисунок 2" descr="https://pp.userapi.com/c836229/v836229484/5ae83/Pwtp9_MV4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36229/v836229484/5ae83/Pwtp9_MV4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4C33F1" wp14:editId="5A718A87">
            <wp:simplePos x="0" y="0"/>
            <wp:positionH relativeFrom="margin">
              <wp:posOffset>-74295</wp:posOffset>
            </wp:positionH>
            <wp:positionV relativeFrom="margin">
              <wp:posOffset>4274185</wp:posOffset>
            </wp:positionV>
            <wp:extent cx="4461510" cy="2966085"/>
            <wp:effectExtent l="0" t="0" r="0" b="5715"/>
            <wp:wrapSquare wrapText="bothSides"/>
            <wp:docPr id="1" name="Рисунок 1" descr="https://pp.userapi.com/c836229/v836229484/5ae60/KCp3J0qa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229/v836229484/5ae60/KCp3J0qaN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уже 19 сентября наши ребята взяли старт в районных соревнованиях по спортивному ориентированию, на этот раз дистанция пролегала в лесах МАОУ </w:t>
      </w:r>
      <w:proofErr w:type="spellStart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Памятнинская</w:t>
      </w:r>
      <w:proofErr w:type="spellEnd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СОШ. И здесь наших ребят ждал успех. В категории девочки 10-12 лет победу одержала Горбачева Варя, в категории юноши до 12 лет победителем стал Лютый Кирилл, Бердников Илья стал вторым. В категории юноши 13-14 лет весь пьедестал почета остался на нашими </w:t>
      </w:r>
      <w:proofErr w:type="gramStart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ребятами ,</w:t>
      </w:r>
      <w:proofErr w:type="gramEnd"/>
      <w:r w:rsidRPr="00742C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поздравляем Клима Чернова, Максима Абрамова и Ярослава Гуляева. В категории старших юношей 15-17 лет победу одержал Абрамов Егор. Результаты можно признать более чем успешными. Поздравляем   наших ребят.  </w:t>
      </w:r>
    </w:p>
    <w:sectPr w:rsidR="00742C8A" w:rsidRPr="00742C8A" w:rsidSect="006172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A7"/>
    <w:rsid w:val="00302DD7"/>
    <w:rsid w:val="006172A7"/>
    <w:rsid w:val="00742C8A"/>
    <w:rsid w:val="00F3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58C05-3B02-464B-88B3-1A7B07A0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2</cp:revision>
  <dcterms:created xsi:type="dcterms:W3CDTF">2017-09-25T06:53:00Z</dcterms:created>
  <dcterms:modified xsi:type="dcterms:W3CDTF">2017-09-28T11:15:00Z</dcterms:modified>
</cp:coreProperties>
</file>