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8440E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E72FC3">
            <w:r>
              <w:t>20</w:t>
            </w:r>
            <w:r w:rsidR="00C279BE">
              <w:t>.12</w:t>
            </w:r>
            <w:r w:rsidR="00ED7DBA">
              <w:t>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E72FC3">
            <w:r>
              <w:t>география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EF" w:rsidRDefault="00E72FC3" w:rsidP="008440E2">
            <w:r>
              <w:t>П.30 стр.23 ответить на вопросы</w:t>
            </w:r>
          </w:p>
        </w:tc>
      </w:tr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271ABA">
            <w:r>
              <w:t>русский я</w:t>
            </w:r>
            <w:r w:rsidR="005F5CEF">
              <w:t>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EF" w:rsidRDefault="00E72FC3">
            <w:r>
              <w:t>Тема «Развитие речи. Сочинение»</w:t>
            </w:r>
          </w:p>
          <w:p w:rsidR="00E72FC3" w:rsidRDefault="00E72FC3">
            <w:r>
              <w:t>С.88, упр.209</w:t>
            </w:r>
          </w:p>
        </w:tc>
      </w:tr>
      <w:tr w:rsidR="008440E2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E72FC3">
            <w:r>
              <w:t>литература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EF" w:rsidRDefault="00E72FC3">
            <w:r>
              <w:t>И.С.Тургенев «Стихи в прозе»</w:t>
            </w:r>
          </w:p>
          <w:p w:rsidR="00E72FC3" w:rsidRDefault="00E72FC3">
            <w:r>
              <w:t>1.Прочитать статью на стр.250</w:t>
            </w:r>
          </w:p>
          <w:p w:rsidR="00E72FC3" w:rsidRDefault="00E72FC3">
            <w:r>
              <w:t>2.Выучить одно из стихотворений на стр.251</w:t>
            </w:r>
          </w:p>
          <w:p w:rsidR="00E72FC3" w:rsidRDefault="00E72FC3"/>
        </w:tc>
      </w:tr>
      <w:tr w:rsidR="00C279BE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BE" w:rsidRDefault="00C279B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E72FC3">
            <w:r>
              <w:t>геометрия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E72FC3">
            <w:r>
              <w:t>П.23 дать ответы письменно на вопросы 3,4 (выучить)</w:t>
            </w:r>
          </w:p>
          <w:p w:rsidR="00E72FC3" w:rsidRDefault="00E72FC3">
            <w:r>
              <w:t>№10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363"/>
    <w:rsid w:val="000B13C0"/>
    <w:rsid w:val="000B5298"/>
    <w:rsid w:val="00264B0D"/>
    <w:rsid w:val="00271ABA"/>
    <w:rsid w:val="003811CD"/>
    <w:rsid w:val="005E7363"/>
    <w:rsid w:val="005F5CEF"/>
    <w:rsid w:val="00621444"/>
    <w:rsid w:val="006B12D8"/>
    <w:rsid w:val="00764252"/>
    <w:rsid w:val="007D47FC"/>
    <w:rsid w:val="008440E2"/>
    <w:rsid w:val="00A46F4F"/>
    <w:rsid w:val="00A64D3A"/>
    <w:rsid w:val="00A659CC"/>
    <w:rsid w:val="00C279BE"/>
    <w:rsid w:val="00D73374"/>
    <w:rsid w:val="00E72FC3"/>
    <w:rsid w:val="00ED7DBA"/>
    <w:rsid w:val="00F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16</cp:revision>
  <dcterms:created xsi:type="dcterms:W3CDTF">2016-11-15T03:48:00Z</dcterms:created>
  <dcterms:modified xsi:type="dcterms:W3CDTF">2016-12-20T05:14:00Z</dcterms:modified>
</cp:coreProperties>
</file>