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CC" w:rsidRPr="00F407CC" w:rsidRDefault="00C90CE1" w:rsidP="00F40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7CC">
        <w:rPr>
          <w:sz w:val="24"/>
          <w:szCs w:val="24"/>
        </w:rPr>
        <w:t> </w:t>
      </w:r>
      <w:r w:rsidR="00F407CC" w:rsidRPr="00F407C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 Муниципальное автономное общеобразовательное учреждение</w:t>
      </w:r>
    </w:p>
    <w:p w:rsidR="00F407CC" w:rsidRPr="00F407CC" w:rsidRDefault="00F407CC" w:rsidP="00F40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7C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F407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Беркутская</w:t>
      </w:r>
      <w:proofErr w:type="spellEnd"/>
      <w:r w:rsidRPr="00F407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средняя общеобразовательная школа</w:t>
      </w:r>
      <w:r w:rsidRPr="00F407C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407CC" w:rsidRPr="00F407CC" w:rsidRDefault="00F407CC" w:rsidP="00F40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7C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F407CC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Яровская</w:t>
      </w:r>
      <w:proofErr w:type="spellEnd"/>
      <w:r w:rsidRPr="00F40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 </w:t>
      </w:r>
      <w:proofErr w:type="spellStart"/>
      <w:r w:rsidRPr="00F407CC">
        <w:rPr>
          <w:rFonts w:ascii="Times New Roman" w:eastAsia="Times New Roman" w:hAnsi="Times New Roman" w:cs="Times New Roman"/>
          <w:sz w:val="24"/>
          <w:szCs w:val="24"/>
          <w:lang w:eastAsia="ru-RU"/>
        </w:rPr>
        <w:t>им.Р.И.Алимбаева</w:t>
      </w:r>
      <w:proofErr w:type="spellEnd"/>
      <w:r w:rsidRPr="00F407C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407CC" w:rsidRPr="00F407CC" w:rsidRDefault="00F407CC" w:rsidP="00F40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0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627032, Тюменская область, </w:t>
      </w:r>
      <w:proofErr w:type="spellStart"/>
      <w:r w:rsidRPr="00F407CC"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Ялуторовский</w:t>
      </w:r>
      <w:proofErr w:type="spellEnd"/>
      <w:r w:rsidRPr="00F40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Беркут ул. Первомайская 29, тел. 91-1-70</w:t>
      </w:r>
      <w:proofErr w:type="gramEnd"/>
    </w:p>
    <w:p w:rsidR="00F407CC" w:rsidRPr="00F407CC" w:rsidRDefault="004C3446" w:rsidP="00F40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F407CC" w:rsidRPr="00F407CC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Berkutskajaschkola</w:t>
        </w:r>
        <w:r w:rsidR="00F407CC" w:rsidRPr="00F407CC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@</w:t>
        </w:r>
        <w:r w:rsidR="00F407CC" w:rsidRPr="00F407CC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yandex</w:t>
        </w:r>
        <w:r w:rsidR="00F407CC" w:rsidRPr="00F407CC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="00F407CC" w:rsidRPr="00F407CC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F407CC" w:rsidRPr="00F40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ОКПО 45782164, ОГРН 1027201463695, ИНН/КПП 7228002294/720701001</w:t>
      </w:r>
    </w:p>
    <w:p w:rsidR="00C90CE1" w:rsidRPr="00F407CC" w:rsidRDefault="00C90CE1" w:rsidP="00C90CE1">
      <w:pPr>
        <w:rPr>
          <w:sz w:val="24"/>
          <w:szCs w:val="24"/>
        </w:rPr>
      </w:pPr>
    </w:p>
    <w:p w:rsidR="00C90CE1" w:rsidRPr="00C90CE1" w:rsidRDefault="00C90CE1" w:rsidP="00C90CE1">
      <w:r w:rsidRPr="00C90CE1">
        <w:t> </w:t>
      </w:r>
    </w:p>
    <w:p w:rsidR="00C90CE1" w:rsidRPr="00C90CE1" w:rsidRDefault="00C90CE1" w:rsidP="00C90CE1">
      <w:r w:rsidRPr="00C90CE1">
        <w:t> </w:t>
      </w:r>
    </w:p>
    <w:p w:rsidR="00C90CE1" w:rsidRPr="00C90CE1" w:rsidRDefault="00C90CE1" w:rsidP="00C90CE1">
      <w:r w:rsidRPr="00C90CE1">
        <w:t> </w:t>
      </w:r>
    </w:p>
    <w:p w:rsidR="00C90CE1" w:rsidRPr="00C90CE1" w:rsidRDefault="00C90CE1" w:rsidP="00C90CE1">
      <w:r w:rsidRPr="00C90CE1">
        <w:t> </w:t>
      </w:r>
    </w:p>
    <w:p w:rsidR="00C90CE1" w:rsidRPr="00C90CE1" w:rsidRDefault="00C90CE1" w:rsidP="00C90CE1">
      <w:r w:rsidRPr="00C90CE1">
        <w:t> </w:t>
      </w:r>
    </w:p>
    <w:p w:rsidR="00C90CE1" w:rsidRPr="00C90CE1" w:rsidRDefault="00C90CE1" w:rsidP="00C90CE1">
      <w:r w:rsidRPr="00C90CE1">
        <w:t> </w:t>
      </w:r>
    </w:p>
    <w:p w:rsidR="00C90CE1" w:rsidRPr="00C90CE1" w:rsidRDefault="00C90CE1" w:rsidP="00C90CE1">
      <w:r w:rsidRPr="00C90CE1">
        <w:t> </w:t>
      </w:r>
    </w:p>
    <w:p w:rsidR="00C90CE1" w:rsidRPr="00D50EFD" w:rsidRDefault="00C90CE1" w:rsidP="00D50EFD">
      <w:pPr>
        <w:jc w:val="center"/>
        <w:rPr>
          <w:rFonts w:ascii="Times New Roman" w:hAnsi="Times New Roman" w:cs="Times New Roman"/>
          <w:sz w:val="28"/>
          <w:szCs w:val="28"/>
        </w:rPr>
      </w:pPr>
      <w:r w:rsidRPr="00D50EFD">
        <w:rPr>
          <w:rFonts w:ascii="Times New Roman" w:hAnsi="Times New Roman" w:cs="Times New Roman"/>
          <w:sz w:val="28"/>
          <w:szCs w:val="28"/>
        </w:rPr>
        <w:t>Годовой  план</w:t>
      </w:r>
    </w:p>
    <w:p w:rsidR="00C90CE1" w:rsidRPr="00D50EFD" w:rsidRDefault="00D50EFD" w:rsidP="00D50E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кратковременного пребывания</w:t>
      </w:r>
    </w:p>
    <w:p w:rsidR="00C90CE1" w:rsidRPr="00D50EFD" w:rsidRDefault="00AD2C4C" w:rsidP="00D50E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  2018</w:t>
      </w:r>
      <w:r w:rsidR="00C90CE1" w:rsidRPr="00D50EFD">
        <w:rPr>
          <w:rFonts w:ascii="Times New Roman" w:hAnsi="Times New Roman" w:cs="Times New Roman"/>
          <w:sz w:val="28"/>
          <w:szCs w:val="28"/>
        </w:rPr>
        <w:t>–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C90CE1" w:rsidRPr="00D50EF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C90CE1" w:rsidRPr="00C90CE1" w:rsidRDefault="00C90CE1" w:rsidP="00D50EFD">
      <w:pPr>
        <w:jc w:val="center"/>
      </w:pPr>
    </w:p>
    <w:p w:rsidR="00C90CE1" w:rsidRPr="00C90CE1" w:rsidRDefault="00C90CE1" w:rsidP="00D50EFD">
      <w:pPr>
        <w:jc w:val="center"/>
      </w:pPr>
    </w:p>
    <w:p w:rsidR="00C90CE1" w:rsidRPr="00C90CE1" w:rsidRDefault="00C90CE1" w:rsidP="00D50EFD">
      <w:pPr>
        <w:jc w:val="center"/>
      </w:pPr>
    </w:p>
    <w:p w:rsidR="00C90CE1" w:rsidRPr="00C90CE1" w:rsidRDefault="00C90CE1" w:rsidP="00C90CE1">
      <w:r w:rsidRPr="00C90CE1">
        <w:t> </w:t>
      </w:r>
    </w:p>
    <w:p w:rsidR="00C90CE1" w:rsidRPr="00C90CE1" w:rsidRDefault="00C90CE1" w:rsidP="00C90CE1">
      <w:r w:rsidRPr="00C90CE1">
        <w:t> </w:t>
      </w:r>
    </w:p>
    <w:p w:rsidR="00C90CE1" w:rsidRPr="00C90CE1" w:rsidRDefault="00C90CE1" w:rsidP="00C90CE1">
      <w:r w:rsidRPr="00C90CE1">
        <w:t> </w:t>
      </w:r>
    </w:p>
    <w:p w:rsidR="00C90CE1" w:rsidRPr="00C90CE1" w:rsidRDefault="00C90CE1" w:rsidP="00C90CE1">
      <w:r w:rsidRPr="00C90CE1">
        <w:t> </w:t>
      </w:r>
    </w:p>
    <w:p w:rsidR="00C90CE1" w:rsidRPr="00C90CE1" w:rsidRDefault="00C90CE1" w:rsidP="00C90CE1">
      <w:r w:rsidRPr="00C90CE1">
        <w:t> </w:t>
      </w:r>
    </w:p>
    <w:p w:rsidR="00C90CE1" w:rsidRPr="00C90CE1" w:rsidRDefault="00C90CE1" w:rsidP="00C90CE1">
      <w:r w:rsidRPr="00C90CE1">
        <w:t> </w:t>
      </w:r>
    </w:p>
    <w:p w:rsidR="00C90CE1" w:rsidRPr="00C90CE1" w:rsidRDefault="00C90CE1" w:rsidP="00C90CE1">
      <w:r w:rsidRPr="00C90CE1">
        <w:t> </w:t>
      </w:r>
    </w:p>
    <w:p w:rsidR="00C90CE1" w:rsidRPr="00C90CE1" w:rsidRDefault="00C90CE1" w:rsidP="00C90CE1">
      <w:r w:rsidRPr="00C90CE1">
        <w:t> </w:t>
      </w:r>
    </w:p>
    <w:p w:rsidR="00C90CE1" w:rsidRPr="00C90CE1" w:rsidRDefault="00C90CE1" w:rsidP="00C90CE1">
      <w:r w:rsidRPr="00C90CE1">
        <w:t> </w:t>
      </w:r>
    </w:p>
    <w:p w:rsidR="00C90CE1" w:rsidRPr="00C90CE1" w:rsidRDefault="00C90CE1" w:rsidP="00C90CE1">
      <w:r w:rsidRPr="00C90CE1">
        <w:t> </w:t>
      </w:r>
    </w:p>
    <w:p w:rsidR="00323E88" w:rsidRPr="00F407CC" w:rsidRDefault="00323E88" w:rsidP="00323E88">
      <w:pPr>
        <w:rPr>
          <w:rFonts w:ascii="Times New Roman" w:hAnsi="Times New Roman" w:cs="Times New Roman"/>
          <w:sz w:val="24"/>
          <w:szCs w:val="24"/>
        </w:rPr>
      </w:pPr>
      <w:r w:rsidRPr="00F407CC">
        <w:rPr>
          <w:rFonts w:ascii="Times New Roman" w:hAnsi="Times New Roman" w:cs="Times New Roman"/>
          <w:sz w:val="24"/>
          <w:szCs w:val="24"/>
        </w:rPr>
        <w:lastRenderedPageBreak/>
        <w:t xml:space="preserve">Годовой  план составлен в соответствии с примерной общеобразовательной  программой «От рождения до школы» под редакцией   Н.Е. </w:t>
      </w:r>
      <w:proofErr w:type="spellStart"/>
      <w:r w:rsidRPr="00F407CC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F407CC">
        <w:rPr>
          <w:rFonts w:ascii="Times New Roman" w:hAnsi="Times New Roman" w:cs="Times New Roman"/>
          <w:sz w:val="24"/>
          <w:szCs w:val="24"/>
        </w:rPr>
        <w:t xml:space="preserve">,  </w:t>
      </w:r>
      <w:proofErr w:type="spellStart"/>
      <w:r w:rsidRPr="00F407CC">
        <w:rPr>
          <w:rFonts w:ascii="Times New Roman" w:hAnsi="Times New Roman" w:cs="Times New Roman"/>
          <w:sz w:val="24"/>
          <w:szCs w:val="24"/>
        </w:rPr>
        <w:t>Т.С.Комаровой</w:t>
      </w:r>
      <w:proofErr w:type="spellEnd"/>
      <w:r w:rsidRPr="00F407CC">
        <w:rPr>
          <w:rFonts w:ascii="Times New Roman" w:hAnsi="Times New Roman" w:cs="Times New Roman"/>
          <w:sz w:val="24"/>
          <w:szCs w:val="24"/>
        </w:rPr>
        <w:t xml:space="preserve">,  </w:t>
      </w:r>
      <w:proofErr w:type="spellStart"/>
      <w:r w:rsidRPr="00F407CC">
        <w:rPr>
          <w:rFonts w:ascii="Times New Roman" w:hAnsi="Times New Roman" w:cs="Times New Roman"/>
          <w:sz w:val="24"/>
          <w:szCs w:val="24"/>
        </w:rPr>
        <w:t>М.А.Васильевой</w:t>
      </w:r>
      <w:proofErr w:type="spellEnd"/>
      <w:r w:rsidRPr="00F407CC">
        <w:rPr>
          <w:rFonts w:ascii="Times New Roman" w:hAnsi="Times New Roman" w:cs="Times New Roman"/>
          <w:sz w:val="24"/>
          <w:szCs w:val="24"/>
        </w:rPr>
        <w:t>.</w:t>
      </w:r>
    </w:p>
    <w:p w:rsidR="00323E88" w:rsidRPr="00F407CC" w:rsidRDefault="00323E88" w:rsidP="00323E88">
      <w:pPr>
        <w:rPr>
          <w:rFonts w:ascii="Times New Roman" w:hAnsi="Times New Roman" w:cs="Times New Roman"/>
          <w:sz w:val="24"/>
          <w:szCs w:val="24"/>
        </w:rPr>
      </w:pPr>
      <w:r w:rsidRPr="00F407CC">
        <w:rPr>
          <w:rFonts w:ascii="Times New Roman" w:hAnsi="Times New Roman" w:cs="Times New Roman"/>
          <w:sz w:val="24"/>
          <w:szCs w:val="24"/>
        </w:rPr>
        <w:t>Цель</w:t>
      </w:r>
      <w:proofErr w:type="gramStart"/>
      <w:r w:rsidRPr="00F407C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407CC">
        <w:rPr>
          <w:rFonts w:ascii="Times New Roman" w:hAnsi="Times New Roman" w:cs="Times New Roman"/>
          <w:sz w:val="24"/>
          <w:szCs w:val="24"/>
        </w:rPr>
        <w:t xml:space="preserve"> </w:t>
      </w:r>
      <w:r w:rsidR="00F407CC" w:rsidRPr="00F407CC">
        <w:rPr>
          <w:rFonts w:ascii="Times New Roman" w:hAnsi="Times New Roman" w:cs="Times New Roman"/>
          <w:sz w:val="24"/>
          <w:szCs w:val="24"/>
        </w:rPr>
        <w:t xml:space="preserve">построение работы ГКП </w:t>
      </w:r>
      <w:r w:rsidRPr="00F407CC">
        <w:rPr>
          <w:rFonts w:ascii="Times New Roman" w:hAnsi="Times New Roman" w:cs="Times New Roman"/>
          <w:sz w:val="24"/>
          <w:szCs w:val="24"/>
        </w:rPr>
        <w:t xml:space="preserve">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 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323E88" w:rsidRPr="00F407CC" w:rsidRDefault="00323E88" w:rsidP="00323E88">
      <w:pPr>
        <w:rPr>
          <w:rFonts w:ascii="Times New Roman" w:hAnsi="Times New Roman" w:cs="Times New Roman"/>
          <w:sz w:val="24"/>
          <w:szCs w:val="24"/>
        </w:rPr>
      </w:pPr>
      <w:r w:rsidRPr="00F407CC">
        <w:rPr>
          <w:rFonts w:ascii="Times New Roman" w:hAnsi="Times New Roman" w:cs="Times New Roman"/>
          <w:sz w:val="24"/>
          <w:szCs w:val="24"/>
        </w:rPr>
        <w:t>Задача: осуществлять охрану  жизни и здоровья детей;</w:t>
      </w:r>
    </w:p>
    <w:p w:rsidR="00323E88" w:rsidRPr="00F407CC" w:rsidRDefault="00323E88" w:rsidP="00323E88">
      <w:pPr>
        <w:rPr>
          <w:rFonts w:ascii="Times New Roman" w:hAnsi="Times New Roman" w:cs="Times New Roman"/>
          <w:sz w:val="24"/>
          <w:szCs w:val="24"/>
        </w:rPr>
      </w:pPr>
      <w:r w:rsidRPr="00F407CC">
        <w:rPr>
          <w:rFonts w:ascii="Times New Roman" w:hAnsi="Times New Roman" w:cs="Times New Roman"/>
          <w:sz w:val="24"/>
          <w:szCs w:val="24"/>
        </w:rPr>
        <w:t>Оптимизировать предметно-развивающую среду учреждения с учётом образовательной программы ГКП</w:t>
      </w:r>
      <w:proofErr w:type="gramStart"/>
      <w:r w:rsidRPr="00F407C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407CC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ФГОС, для физического развития детей.</w:t>
      </w:r>
    </w:p>
    <w:p w:rsidR="00323E88" w:rsidRPr="00F407CC" w:rsidRDefault="00323E88" w:rsidP="00323E88">
      <w:pPr>
        <w:rPr>
          <w:rFonts w:ascii="Times New Roman" w:hAnsi="Times New Roman" w:cs="Times New Roman"/>
          <w:sz w:val="24"/>
          <w:szCs w:val="24"/>
        </w:rPr>
      </w:pPr>
      <w:r w:rsidRPr="00F407CC">
        <w:rPr>
          <w:rFonts w:ascii="Times New Roman" w:hAnsi="Times New Roman" w:cs="Times New Roman"/>
          <w:sz w:val="24"/>
          <w:szCs w:val="24"/>
        </w:rPr>
        <w:t>Формировать семейные  ценности у дошкольников, для обогащения социального опыта ребенка через реализацию игровых проектов, сохранение и укрепление здоровья детей их физического развития и совместную деятельность с семьями воспитанников.</w:t>
      </w:r>
    </w:p>
    <w:p w:rsidR="00C90CE1" w:rsidRPr="00F407CC" w:rsidRDefault="00C90CE1" w:rsidP="00C90CE1">
      <w:pPr>
        <w:rPr>
          <w:rFonts w:ascii="Times New Roman" w:hAnsi="Times New Roman" w:cs="Times New Roman"/>
          <w:sz w:val="24"/>
          <w:szCs w:val="24"/>
        </w:rPr>
      </w:pPr>
      <w:r w:rsidRPr="00F407CC">
        <w:rPr>
          <w:rFonts w:ascii="Times New Roman" w:hAnsi="Times New Roman" w:cs="Times New Roman"/>
          <w:sz w:val="24"/>
          <w:szCs w:val="24"/>
        </w:rPr>
        <w:t>Использование интегрированных форм построения образовательного процесса, максимально направленных на развитие интеллектуальных, коммуникативных, творческих и индивидуальных возможностей дошкольников.</w:t>
      </w:r>
    </w:p>
    <w:p w:rsidR="00C90CE1" w:rsidRPr="00F407CC" w:rsidRDefault="00C90CE1" w:rsidP="00C90CE1">
      <w:pPr>
        <w:rPr>
          <w:rFonts w:ascii="Times New Roman" w:hAnsi="Times New Roman" w:cs="Times New Roman"/>
          <w:sz w:val="24"/>
          <w:szCs w:val="24"/>
        </w:rPr>
      </w:pPr>
      <w:r w:rsidRPr="00F407CC">
        <w:rPr>
          <w:rFonts w:ascii="Times New Roman" w:hAnsi="Times New Roman" w:cs="Times New Roman"/>
          <w:sz w:val="24"/>
          <w:szCs w:val="24"/>
        </w:rPr>
        <w:t> </w:t>
      </w:r>
    </w:p>
    <w:p w:rsidR="00323E88" w:rsidRPr="00F407CC" w:rsidRDefault="00C90CE1" w:rsidP="00C90CE1">
      <w:pPr>
        <w:rPr>
          <w:rFonts w:ascii="Times New Roman" w:hAnsi="Times New Roman" w:cs="Times New Roman"/>
          <w:sz w:val="24"/>
          <w:szCs w:val="24"/>
        </w:rPr>
      </w:pPr>
      <w:r w:rsidRPr="00F407CC">
        <w:rPr>
          <w:rFonts w:ascii="Times New Roman" w:hAnsi="Times New Roman" w:cs="Times New Roman"/>
          <w:sz w:val="24"/>
          <w:szCs w:val="24"/>
        </w:rPr>
        <w:t>Совершенствование моделей взаимодействия с семьями воспитанников, обеспечивающих единство подходов к воспитанию и образованию  дошкол</w:t>
      </w:r>
      <w:r w:rsidR="00323E88" w:rsidRPr="00F407CC">
        <w:rPr>
          <w:rFonts w:ascii="Times New Roman" w:hAnsi="Times New Roman" w:cs="Times New Roman"/>
          <w:sz w:val="24"/>
          <w:szCs w:val="24"/>
        </w:rPr>
        <w:t xml:space="preserve">ьников в соответствии с ФГОС </w:t>
      </w:r>
    </w:p>
    <w:p w:rsidR="00C90CE1" w:rsidRPr="00F407CC" w:rsidRDefault="00C90CE1" w:rsidP="00C90CE1">
      <w:pPr>
        <w:rPr>
          <w:rFonts w:ascii="Times New Roman" w:hAnsi="Times New Roman" w:cs="Times New Roman"/>
          <w:sz w:val="24"/>
          <w:szCs w:val="24"/>
        </w:rPr>
      </w:pPr>
      <w:r w:rsidRPr="00F407C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125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"/>
        <w:gridCol w:w="38"/>
        <w:gridCol w:w="4145"/>
        <w:gridCol w:w="1457"/>
        <w:gridCol w:w="1674"/>
        <w:gridCol w:w="141"/>
        <w:gridCol w:w="1792"/>
      </w:tblGrid>
      <w:tr w:rsidR="00C90CE1" w:rsidRPr="00F407CC" w:rsidTr="00720068">
        <w:tc>
          <w:tcPr>
            <w:tcW w:w="6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1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7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</w:tr>
      <w:tr w:rsidR="00C90CE1" w:rsidRPr="00F407CC" w:rsidTr="00720068">
        <w:tc>
          <w:tcPr>
            <w:tcW w:w="6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нормативно-правовой документации</w:t>
            </w:r>
          </w:p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Работа с нормативными документами. Изуче</w:t>
            </w:r>
            <w:r w:rsidRPr="00F407CC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вновь поступающих нормативных доку</w:t>
            </w:r>
            <w:r w:rsidRPr="00F407CC">
              <w:rPr>
                <w:rFonts w:ascii="Times New Roman" w:hAnsi="Times New Roman" w:cs="Times New Roman"/>
                <w:sz w:val="24"/>
                <w:szCs w:val="24"/>
              </w:rPr>
              <w:softHyphen/>
              <w:t>ментов, законодательных актов</w:t>
            </w:r>
          </w:p>
        </w:tc>
        <w:tc>
          <w:tcPr>
            <w:tcW w:w="1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1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90CE1" w:rsidRPr="00F407CC" w:rsidRDefault="00AD2C4C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0CE1" w:rsidRPr="00F407CC" w:rsidTr="00720068">
        <w:tc>
          <w:tcPr>
            <w:tcW w:w="6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4C3446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Скорректировать форму договоров с родите</w:t>
            </w:r>
            <w:r w:rsidRPr="00F407CC">
              <w:rPr>
                <w:rFonts w:ascii="Times New Roman" w:hAnsi="Times New Roman" w:cs="Times New Roman"/>
                <w:sz w:val="24"/>
                <w:szCs w:val="24"/>
              </w:rPr>
              <w:softHyphen/>
              <w:t>лями воспитанников</w:t>
            </w:r>
          </w:p>
        </w:tc>
        <w:tc>
          <w:tcPr>
            <w:tcW w:w="1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1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AD2C4C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0CE1" w:rsidRPr="00F407CC" w:rsidTr="00720068">
        <w:tc>
          <w:tcPr>
            <w:tcW w:w="6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4C3446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интегрированных форм построения образовательного </w:t>
            </w:r>
            <w:r w:rsidRPr="00F407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процесса, максимально направленных на развитие интеллектуальных, коммуникативных, творческих и индивидуальных возможностей дошкольников.</w:t>
            </w:r>
          </w:p>
        </w:tc>
        <w:tc>
          <w:tcPr>
            <w:tcW w:w="1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F407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AD2C4C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C90CE1" w:rsidRPr="00F407CC" w:rsidTr="00720068">
        <w:tc>
          <w:tcPr>
            <w:tcW w:w="6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4C3446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8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Мастер-класс «Работа с родителями»</w:t>
            </w:r>
          </w:p>
        </w:tc>
        <w:tc>
          <w:tcPr>
            <w:tcW w:w="1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Апрель</w:t>
            </w:r>
          </w:p>
        </w:tc>
        <w:tc>
          <w:tcPr>
            <w:tcW w:w="181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AD2C4C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="00AD2C4C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7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0CE1" w:rsidRPr="00F407CC" w:rsidTr="00720068">
        <w:tc>
          <w:tcPr>
            <w:tcW w:w="6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C34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Неделя семьи</w:t>
            </w:r>
          </w:p>
        </w:tc>
        <w:tc>
          <w:tcPr>
            <w:tcW w:w="1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AD2C4C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0CE1" w:rsidRPr="00F407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81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Default="00AD2C4C" w:rsidP="00AD2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AD2C4C" w:rsidRPr="00F407CC" w:rsidRDefault="00AD2C4C" w:rsidP="00AD2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7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0CE1" w:rsidRPr="00F407CC" w:rsidTr="00720068">
        <w:tc>
          <w:tcPr>
            <w:tcW w:w="6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C34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418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 w:rsidRPr="00F407C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1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AD2C4C" w:rsidP="00AD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C90CE1" w:rsidRPr="00F40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D2C4C" w:rsidRPr="00F407CC" w:rsidTr="00AB3A73">
        <w:tc>
          <w:tcPr>
            <w:tcW w:w="9864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AD2C4C" w:rsidRPr="00AD2C4C" w:rsidRDefault="00AD2C4C" w:rsidP="00AD2C4C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AD2C4C">
              <w:rPr>
                <w:rFonts w:ascii="Times New Roman" w:hAnsi="Times New Roman" w:cs="Times New Roman"/>
                <w:sz w:val="32"/>
                <w:szCs w:val="24"/>
              </w:rPr>
              <w:t>Выставки, смотры-конкурсы.</w:t>
            </w:r>
          </w:p>
        </w:tc>
      </w:tr>
      <w:tr w:rsidR="00C90CE1" w:rsidRPr="00F407CC" w:rsidTr="00F407CC">
        <w:tc>
          <w:tcPr>
            <w:tcW w:w="6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Выставка рисунков «По временам года».</w:t>
            </w:r>
          </w:p>
        </w:tc>
        <w:tc>
          <w:tcPr>
            <w:tcW w:w="1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AD2C4C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3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0CE1" w:rsidRPr="00F407CC" w:rsidTr="00F407CC">
        <w:tc>
          <w:tcPr>
            <w:tcW w:w="6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AD2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Выставка рисунков, посвященных</w:t>
            </w:r>
          </w:p>
          <w:p w:rsidR="00C90CE1" w:rsidRDefault="00C90CE1" w:rsidP="00AD2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«Дню матери»</w:t>
            </w:r>
          </w:p>
          <w:p w:rsidR="00AD2C4C" w:rsidRDefault="00AD2C4C" w:rsidP="00AD2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C4C" w:rsidRPr="00F407CC" w:rsidRDefault="00AD2C4C" w:rsidP="00AD2C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«Моя мама лучше всех»</w:t>
            </w:r>
          </w:p>
        </w:tc>
        <w:tc>
          <w:tcPr>
            <w:tcW w:w="1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AD2C4C" w:rsidP="009C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3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0CE1" w:rsidRPr="00F407CC" w:rsidTr="00F407CC">
        <w:tc>
          <w:tcPr>
            <w:tcW w:w="6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Смотр-конкурс п</w:t>
            </w:r>
            <w:r w:rsidR="000B220D">
              <w:rPr>
                <w:rFonts w:ascii="Times New Roman" w:hAnsi="Times New Roman" w:cs="Times New Roman"/>
                <w:sz w:val="24"/>
                <w:szCs w:val="24"/>
              </w:rPr>
              <w:t>о созданию развивающей среды ГКП</w:t>
            </w: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«Новогодняя фантазия»</w:t>
            </w:r>
          </w:p>
        </w:tc>
        <w:tc>
          <w:tcPr>
            <w:tcW w:w="1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AD2C4C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воспитатель</w:t>
            </w:r>
          </w:p>
        </w:tc>
        <w:tc>
          <w:tcPr>
            <w:tcW w:w="193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0CE1" w:rsidRPr="00F407CC" w:rsidTr="00F407CC">
        <w:tc>
          <w:tcPr>
            <w:tcW w:w="6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9C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 xml:space="preserve">Конкурс  </w:t>
            </w:r>
            <w:r w:rsidR="00AD2C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C5288" w:rsidRPr="00F407CC">
              <w:rPr>
                <w:rFonts w:ascii="Times New Roman" w:hAnsi="Times New Roman" w:cs="Times New Roman"/>
                <w:sz w:val="24"/>
                <w:szCs w:val="24"/>
              </w:rPr>
              <w:t>Идет зима аукает</w:t>
            </w:r>
            <w:r w:rsidR="00AD2C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AD2C4C" w:rsidP="009C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C90CE1" w:rsidRPr="00F40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0CE1" w:rsidRPr="00F407CC" w:rsidTr="00F407CC">
        <w:tc>
          <w:tcPr>
            <w:tcW w:w="6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AD2C4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Выставка рисунков, посвященных дню «Защитника Отечества»</w:t>
            </w:r>
            <w:r w:rsidR="00AD2C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90CE1" w:rsidRPr="00F407CC" w:rsidRDefault="00AD2C4C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«Смотр строя и песни»</w:t>
            </w:r>
          </w:p>
        </w:tc>
        <w:tc>
          <w:tcPr>
            <w:tcW w:w="1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AD2C4C" w:rsidP="009C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C90CE1" w:rsidRPr="00F40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0CE1" w:rsidRPr="00F407CC" w:rsidTr="00F407CC">
        <w:tc>
          <w:tcPr>
            <w:tcW w:w="6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8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Выставка рисунков, посвященных дню «8 Марта»</w:t>
            </w:r>
          </w:p>
        </w:tc>
        <w:tc>
          <w:tcPr>
            <w:tcW w:w="1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AD2C4C" w:rsidP="009C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3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0CE1" w:rsidRPr="00F407CC" w:rsidTr="00F407CC">
        <w:tc>
          <w:tcPr>
            <w:tcW w:w="6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4C3446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18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«Детство-это свет и радость»</w:t>
            </w:r>
          </w:p>
        </w:tc>
        <w:tc>
          <w:tcPr>
            <w:tcW w:w="1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AD2C4C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C90CE1" w:rsidRPr="00F407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0CE1" w:rsidRPr="00F407CC" w:rsidTr="00F407CC">
        <w:tc>
          <w:tcPr>
            <w:tcW w:w="6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4C3446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8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подел</w:t>
            </w:r>
            <w:r w:rsidR="00AD2C4C">
              <w:rPr>
                <w:rFonts w:ascii="Times New Roman" w:hAnsi="Times New Roman" w:cs="Times New Roman"/>
                <w:sz w:val="24"/>
                <w:szCs w:val="24"/>
              </w:rPr>
              <w:t>ок, посвященных Дню Победы.</w:t>
            </w:r>
          </w:p>
        </w:tc>
        <w:tc>
          <w:tcPr>
            <w:tcW w:w="1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AD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AD2C4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0CE1" w:rsidRPr="00F407CC" w:rsidTr="00F407CC">
        <w:tc>
          <w:tcPr>
            <w:tcW w:w="6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4C3446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8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Выставка рисунков «Планета детства»</w:t>
            </w:r>
          </w:p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AD2C4C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C90CE1" w:rsidRPr="00F407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93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D2C4C" w:rsidRPr="00F407CC" w:rsidTr="000F69E8">
        <w:tc>
          <w:tcPr>
            <w:tcW w:w="9864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AD2C4C" w:rsidRPr="00F407CC" w:rsidRDefault="00AD2C4C" w:rsidP="00AD2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C4C">
              <w:rPr>
                <w:rFonts w:ascii="Times New Roman" w:hAnsi="Times New Roman" w:cs="Times New Roman"/>
                <w:sz w:val="32"/>
                <w:szCs w:val="24"/>
              </w:rPr>
              <w:t>Праздники и развлечения.</w:t>
            </w:r>
          </w:p>
        </w:tc>
      </w:tr>
      <w:tr w:rsidR="00C90CE1" w:rsidRPr="00F407CC" w:rsidTr="00F407CC">
        <w:tc>
          <w:tcPr>
            <w:tcW w:w="6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8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9C5288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«Моя любимая группа</w:t>
            </w:r>
            <w:r w:rsidR="00C90CE1" w:rsidRPr="00F407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AD2C4C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3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0CE1" w:rsidRPr="00F407CC" w:rsidTr="00F407CC">
        <w:tc>
          <w:tcPr>
            <w:tcW w:w="6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AD2C4C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Праздник Осени</w:t>
            </w:r>
          </w:p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</w:t>
            </w:r>
          </w:p>
        </w:tc>
        <w:tc>
          <w:tcPr>
            <w:tcW w:w="1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Октябрь.</w:t>
            </w:r>
          </w:p>
        </w:tc>
        <w:tc>
          <w:tcPr>
            <w:tcW w:w="1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AD2C4C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3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90CE1" w:rsidRPr="00F407CC" w:rsidRDefault="00C90CE1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D2C4C" w:rsidRPr="00F407CC" w:rsidTr="00F407CC">
        <w:tc>
          <w:tcPr>
            <w:tcW w:w="6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</w:tcPr>
          <w:p w:rsidR="00AD2C4C" w:rsidRPr="00F407CC" w:rsidRDefault="00AD2C4C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</w:tcPr>
          <w:p w:rsidR="00AD2C4C" w:rsidRPr="00F407CC" w:rsidRDefault="00AD2C4C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«День Матери»</w:t>
            </w:r>
          </w:p>
        </w:tc>
        <w:tc>
          <w:tcPr>
            <w:tcW w:w="1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</w:tcPr>
          <w:p w:rsidR="00AD2C4C" w:rsidRPr="00F407CC" w:rsidRDefault="00AD2C4C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</w:tcPr>
          <w:p w:rsidR="00AD2C4C" w:rsidRPr="00F407CC" w:rsidRDefault="00AD2C4C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3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</w:tcPr>
          <w:p w:rsidR="00AD2C4C" w:rsidRPr="00F407CC" w:rsidRDefault="00AD2C4C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4C" w:rsidRPr="00F407CC" w:rsidTr="00F407CC">
        <w:tc>
          <w:tcPr>
            <w:tcW w:w="6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</w:tcPr>
          <w:p w:rsidR="00AD2C4C" w:rsidRDefault="00AD2C4C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</w:tcPr>
          <w:p w:rsidR="00AD2C4C" w:rsidRDefault="00AD2C4C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утренник «Чудеса вокруг ёлки»</w:t>
            </w:r>
          </w:p>
        </w:tc>
        <w:tc>
          <w:tcPr>
            <w:tcW w:w="1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</w:tcPr>
          <w:p w:rsidR="00AD2C4C" w:rsidRDefault="00720068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</w:tcPr>
          <w:p w:rsidR="00AD2C4C" w:rsidRDefault="00AD2C4C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воспитатель</w:t>
            </w:r>
          </w:p>
        </w:tc>
        <w:tc>
          <w:tcPr>
            <w:tcW w:w="193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</w:tcPr>
          <w:p w:rsidR="00AD2C4C" w:rsidRPr="00F407CC" w:rsidRDefault="00AD2C4C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068" w:rsidRPr="00F407CC" w:rsidTr="00F407CC">
        <w:tc>
          <w:tcPr>
            <w:tcW w:w="6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</w:tcPr>
          <w:p w:rsidR="00720068" w:rsidRDefault="00720068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</w:tcPr>
          <w:p w:rsidR="00720068" w:rsidRDefault="00720068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«Папа, мама и я -  спортивная семья»</w:t>
            </w:r>
          </w:p>
        </w:tc>
        <w:tc>
          <w:tcPr>
            <w:tcW w:w="1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</w:tcPr>
          <w:p w:rsidR="00720068" w:rsidRDefault="00720068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</w:tcPr>
          <w:p w:rsidR="00720068" w:rsidRDefault="00720068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воспитатель</w:t>
            </w:r>
          </w:p>
        </w:tc>
        <w:tc>
          <w:tcPr>
            <w:tcW w:w="193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</w:tcPr>
          <w:p w:rsidR="00720068" w:rsidRPr="00F407CC" w:rsidRDefault="00720068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068" w:rsidRPr="00F407CC" w:rsidTr="00F407CC">
        <w:tc>
          <w:tcPr>
            <w:tcW w:w="6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</w:tcPr>
          <w:p w:rsidR="00720068" w:rsidRDefault="00720068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</w:tcPr>
          <w:p w:rsidR="00720068" w:rsidRDefault="00720068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«Самый первый праздник Весн</w:t>
            </w:r>
            <w:proofErr w:type="gramStart"/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F407CC">
              <w:rPr>
                <w:rFonts w:ascii="Times New Roman" w:hAnsi="Times New Roman" w:cs="Times New Roman"/>
                <w:sz w:val="24"/>
                <w:szCs w:val="24"/>
              </w:rPr>
              <w:t xml:space="preserve"> Мамин праздник»</w:t>
            </w:r>
          </w:p>
        </w:tc>
        <w:tc>
          <w:tcPr>
            <w:tcW w:w="1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</w:tcPr>
          <w:p w:rsidR="00720068" w:rsidRDefault="00720068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</w:tcPr>
          <w:p w:rsidR="00720068" w:rsidRDefault="00720068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воспитатель</w:t>
            </w:r>
          </w:p>
        </w:tc>
        <w:tc>
          <w:tcPr>
            <w:tcW w:w="193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</w:tcPr>
          <w:p w:rsidR="00720068" w:rsidRPr="00F407CC" w:rsidRDefault="00720068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068" w:rsidRPr="00F407CC" w:rsidTr="00F407CC">
        <w:tc>
          <w:tcPr>
            <w:tcW w:w="6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</w:tcPr>
          <w:p w:rsidR="00720068" w:rsidRDefault="00720068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8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</w:tcPr>
          <w:p w:rsidR="00720068" w:rsidRPr="00F407CC" w:rsidRDefault="00720068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 xml:space="preserve">·         «День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именинника»</w:t>
            </w:r>
          </w:p>
        </w:tc>
        <w:tc>
          <w:tcPr>
            <w:tcW w:w="1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</w:tcPr>
          <w:p w:rsidR="00720068" w:rsidRDefault="00720068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</w:tcPr>
          <w:p w:rsidR="00720068" w:rsidRDefault="00720068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воспитатель</w:t>
            </w:r>
          </w:p>
        </w:tc>
        <w:tc>
          <w:tcPr>
            <w:tcW w:w="193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</w:tcPr>
          <w:p w:rsidR="00720068" w:rsidRPr="00F407CC" w:rsidRDefault="00720068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068" w:rsidRPr="00F407CC" w:rsidTr="00F407CC">
        <w:tc>
          <w:tcPr>
            <w:tcW w:w="6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</w:tcPr>
          <w:p w:rsidR="00720068" w:rsidRDefault="00720068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8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</w:tcPr>
          <w:p w:rsidR="00720068" w:rsidRPr="00F407CC" w:rsidRDefault="00720068" w:rsidP="0072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·         «Летний   праздник, посвящённый Дню защиты детей»</w:t>
            </w:r>
          </w:p>
          <w:p w:rsidR="00720068" w:rsidRPr="00F407CC" w:rsidRDefault="00720068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</w:tcPr>
          <w:p w:rsidR="00720068" w:rsidRDefault="00720068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</w:tcPr>
          <w:p w:rsidR="00720068" w:rsidRDefault="00720068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воспитатель</w:t>
            </w:r>
          </w:p>
        </w:tc>
        <w:tc>
          <w:tcPr>
            <w:tcW w:w="193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</w:tcPr>
          <w:p w:rsidR="00720068" w:rsidRPr="00F407CC" w:rsidRDefault="00720068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068" w:rsidRPr="00F407CC" w:rsidTr="00875B48">
        <w:tc>
          <w:tcPr>
            <w:tcW w:w="9864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720068" w:rsidRPr="00F407CC" w:rsidRDefault="00720068" w:rsidP="0072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068">
              <w:rPr>
                <w:rFonts w:ascii="Times New Roman" w:hAnsi="Times New Roman" w:cs="Times New Roman"/>
                <w:sz w:val="32"/>
                <w:szCs w:val="24"/>
              </w:rPr>
              <w:lastRenderedPageBreak/>
              <w:t>Консультации для родителей</w:t>
            </w:r>
          </w:p>
        </w:tc>
      </w:tr>
      <w:tr w:rsidR="009C5288" w:rsidRPr="00F407CC" w:rsidTr="00F407CC">
        <w:tc>
          <w:tcPr>
            <w:tcW w:w="6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C5288" w:rsidRPr="00F407CC" w:rsidRDefault="009C5288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C5288" w:rsidRPr="00F407CC" w:rsidRDefault="008B1612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«Готов ли ребенок к ГКП </w:t>
            </w:r>
            <w:r w:rsidR="009C5288" w:rsidRPr="00F407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C5288" w:rsidRPr="00F407CC" w:rsidRDefault="009C5288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2. «Почему нельзя поощрять детские капризы» (с нравственной точки зрения)</w:t>
            </w:r>
          </w:p>
          <w:p w:rsidR="009C5288" w:rsidRPr="00F407CC" w:rsidRDefault="009C5288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3. «Использование фольклора в развитии детей раннего возраста»</w:t>
            </w:r>
          </w:p>
          <w:p w:rsidR="009C5288" w:rsidRPr="00F407CC" w:rsidRDefault="009C5288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4. «Ребенок учится тому, что видит у себя в дому»</w:t>
            </w:r>
          </w:p>
          <w:p w:rsidR="009C5288" w:rsidRPr="00F407CC" w:rsidRDefault="009C5288" w:rsidP="009C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1. «Чистота – залог здоровья»</w:t>
            </w:r>
          </w:p>
          <w:p w:rsidR="009C5288" w:rsidRPr="00F407CC" w:rsidRDefault="009C5288" w:rsidP="009C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2. «Природа и нравственное воспитание детей»</w:t>
            </w:r>
          </w:p>
          <w:p w:rsidR="009C5288" w:rsidRPr="00F407CC" w:rsidRDefault="009C5288" w:rsidP="009C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3. «Приобщение детей к народной культуре»</w:t>
            </w:r>
          </w:p>
          <w:p w:rsidR="009C5288" w:rsidRPr="00F407CC" w:rsidRDefault="009C5288" w:rsidP="009C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4.  «ЗОЖ. Нужные советы»</w:t>
            </w:r>
            <w:proofErr w:type="gramStart"/>
            <w:r w:rsidRPr="00F407C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407CC">
              <w:rPr>
                <w:rFonts w:ascii="Times New Roman" w:hAnsi="Times New Roman" w:cs="Times New Roman"/>
                <w:sz w:val="24"/>
                <w:szCs w:val="24"/>
              </w:rPr>
              <w:t xml:space="preserve"> «Как воспитать ребенка крепким и здоровым?»</w:t>
            </w:r>
          </w:p>
          <w:p w:rsidR="009C5288" w:rsidRPr="00F407CC" w:rsidRDefault="009C5288" w:rsidP="009C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2. «Игрушка – надежный помощник в воспитании малыша»</w:t>
            </w:r>
          </w:p>
          <w:p w:rsidR="009C5288" w:rsidRPr="00F407CC" w:rsidRDefault="009C5288" w:rsidP="009C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3. «Как научить ребенка правильно говорить»</w:t>
            </w:r>
          </w:p>
          <w:p w:rsidR="009C5288" w:rsidRPr="00F407CC" w:rsidRDefault="009C5288" w:rsidP="009C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4.«Безопасность на дорогах.</w:t>
            </w:r>
          </w:p>
        </w:tc>
        <w:tc>
          <w:tcPr>
            <w:tcW w:w="1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C5288" w:rsidRPr="00F407CC" w:rsidRDefault="004C3446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C5288" w:rsidRPr="00F407CC" w:rsidRDefault="004C3446" w:rsidP="00337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93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C5288" w:rsidRPr="00F407CC" w:rsidRDefault="009C5288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5288" w:rsidRPr="00F407CC" w:rsidTr="00F407CC">
        <w:tc>
          <w:tcPr>
            <w:tcW w:w="6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C5288" w:rsidRPr="00F407CC" w:rsidRDefault="004C3446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C5288" w:rsidRPr="00F407CC" w:rsidRDefault="009C5288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«Духовно-нравственное воспитание детей в семье»</w:t>
            </w:r>
          </w:p>
        </w:tc>
        <w:tc>
          <w:tcPr>
            <w:tcW w:w="1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C5288" w:rsidRPr="00F407CC" w:rsidRDefault="009C5288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C5288" w:rsidRPr="00F407CC" w:rsidRDefault="004C3446" w:rsidP="0032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9C5288" w:rsidRPr="00F40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C5288" w:rsidRPr="00F407CC" w:rsidRDefault="009C5288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44ED" w:rsidRPr="00F407CC" w:rsidTr="00F407CC">
        <w:tc>
          <w:tcPr>
            <w:tcW w:w="6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</w:tcPr>
          <w:p w:rsidR="001044ED" w:rsidRPr="00F407CC" w:rsidRDefault="001044ED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</w:tcPr>
          <w:p w:rsidR="001044ED" w:rsidRPr="00F407CC" w:rsidRDefault="001044ED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</w:tcPr>
          <w:p w:rsidR="001044ED" w:rsidRPr="00F407CC" w:rsidRDefault="001044ED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</w:tcPr>
          <w:p w:rsidR="001044ED" w:rsidRPr="00F407CC" w:rsidRDefault="001044ED" w:rsidP="00323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</w:tcPr>
          <w:p w:rsidR="001044ED" w:rsidRPr="00F407CC" w:rsidRDefault="001044ED" w:rsidP="00C90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E88" w:rsidRDefault="00323E88" w:rsidP="001B1FC4">
      <w:pPr>
        <w:rPr>
          <w:rFonts w:ascii="Times New Roman" w:hAnsi="Times New Roman" w:cs="Times New Roman"/>
          <w:sz w:val="24"/>
          <w:szCs w:val="24"/>
        </w:rPr>
      </w:pPr>
      <w:r w:rsidRPr="00F407CC">
        <w:rPr>
          <w:rFonts w:ascii="Times New Roman" w:hAnsi="Times New Roman" w:cs="Times New Roman"/>
          <w:sz w:val="24"/>
          <w:szCs w:val="24"/>
        </w:rPr>
        <w:t> </w:t>
      </w:r>
    </w:p>
    <w:p w:rsidR="004C3446" w:rsidRDefault="004C3446" w:rsidP="001B1FC4">
      <w:pPr>
        <w:rPr>
          <w:rFonts w:ascii="Times New Roman" w:hAnsi="Times New Roman" w:cs="Times New Roman"/>
          <w:sz w:val="24"/>
          <w:szCs w:val="24"/>
        </w:rPr>
      </w:pPr>
    </w:p>
    <w:p w:rsidR="004C3446" w:rsidRDefault="004C3446" w:rsidP="001B1FC4">
      <w:pPr>
        <w:rPr>
          <w:rFonts w:ascii="Times New Roman" w:hAnsi="Times New Roman" w:cs="Times New Roman"/>
          <w:sz w:val="24"/>
          <w:szCs w:val="24"/>
        </w:rPr>
      </w:pPr>
    </w:p>
    <w:p w:rsidR="004C3446" w:rsidRDefault="004C3446" w:rsidP="001B1FC4">
      <w:pPr>
        <w:rPr>
          <w:rFonts w:ascii="Times New Roman" w:hAnsi="Times New Roman" w:cs="Times New Roman"/>
          <w:sz w:val="24"/>
          <w:szCs w:val="24"/>
        </w:rPr>
      </w:pPr>
    </w:p>
    <w:p w:rsidR="004C3446" w:rsidRPr="00F407CC" w:rsidRDefault="004C3446" w:rsidP="001B1FC4">
      <w:pPr>
        <w:rPr>
          <w:rFonts w:ascii="Times New Roman" w:hAnsi="Times New Roman" w:cs="Times New Roman"/>
          <w:sz w:val="24"/>
          <w:szCs w:val="24"/>
        </w:rPr>
      </w:pPr>
    </w:p>
    <w:p w:rsidR="001B1FC4" w:rsidRPr="004C3446" w:rsidRDefault="00F407CC" w:rsidP="004C3446">
      <w:pPr>
        <w:jc w:val="center"/>
        <w:rPr>
          <w:rFonts w:ascii="Times New Roman" w:hAnsi="Times New Roman" w:cs="Times New Roman"/>
          <w:sz w:val="28"/>
          <w:szCs w:val="24"/>
        </w:rPr>
      </w:pPr>
      <w:r w:rsidRPr="004C3446">
        <w:rPr>
          <w:rFonts w:ascii="Times New Roman" w:hAnsi="Times New Roman" w:cs="Times New Roman"/>
          <w:sz w:val="28"/>
          <w:szCs w:val="24"/>
        </w:rPr>
        <w:t>РАБОТА ГКП</w:t>
      </w:r>
      <w:r w:rsidR="001B1FC4" w:rsidRPr="004C3446">
        <w:rPr>
          <w:rFonts w:ascii="Times New Roman" w:hAnsi="Times New Roman" w:cs="Times New Roman"/>
          <w:sz w:val="28"/>
          <w:szCs w:val="24"/>
        </w:rPr>
        <w:t xml:space="preserve"> С РОДИТЕЛЯМИ.</w:t>
      </w:r>
    </w:p>
    <w:p w:rsidR="001B1FC4" w:rsidRPr="00F407CC" w:rsidRDefault="00323E88" w:rsidP="001B1FC4">
      <w:pPr>
        <w:rPr>
          <w:rFonts w:ascii="Times New Roman" w:hAnsi="Times New Roman" w:cs="Times New Roman"/>
          <w:sz w:val="24"/>
          <w:szCs w:val="24"/>
        </w:rPr>
      </w:pPr>
      <w:r w:rsidRPr="00F407CC">
        <w:rPr>
          <w:rFonts w:ascii="Times New Roman" w:hAnsi="Times New Roman" w:cs="Times New Roman"/>
          <w:sz w:val="24"/>
          <w:szCs w:val="24"/>
        </w:rPr>
        <w:t> </w:t>
      </w:r>
      <w:r w:rsidR="00D035F3" w:rsidRPr="00F407CC">
        <w:rPr>
          <w:rFonts w:ascii="Times New Roman" w:hAnsi="Times New Roman" w:cs="Times New Roman"/>
          <w:sz w:val="24"/>
          <w:szCs w:val="24"/>
        </w:rPr>
        <w:t>Цель -</w:t>
      </w:r>
      <w:r w:rsidR="001B1FC4" w:rsidRPr="00F407CC">
        <w:rPr>
          <w:rFonts w:ascii="Times New Roman" w:hAnsi="Times New Roman" w:cs="Times New Roman"/>
          <w:sz w:val="24"/>
          <w:szCs w:val="24"/>
        </w:rPr>
        <w:t xml:space="preserve"> оказание родителям практической помощи в повышении эффективности воспитания, обучения и развития детей</w:t>
      </w:r>
    </w:p>
    <w:p w:rsidR="001B1FC4" w:rsidRPr="00F407CC" w:rsidRDefault="001B1FC4" w:rsidP="001B1FC4">
      <w:pPr>
        <w:rPr>
          <w:rFonts w:ascii="Times New Roman" w:hAnsi="Times New Roman" w:cs="Times New Roman"/>
          <w:sz w:val="24"/>
          <w:szCs w:val="24"/>
        </w:rPr>
      </w:pPr>
      <w:r w:rsidRPr="00F407CC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5129"/>
        <w:gridCol w:w="1710"/>
        <w:gridCol w:w="2149"/>
      </w:tblGrid>
      <w:tr w:rsidR="001B1FC4" w:rsidRPr="00F407CC" w:rsidTr="00D035F3">
        <w:tc>
          <w:tcPr>
            <w:tcW w:w="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п\</w:t>
            </w:r>
            <w:proofErr w:type="gramStart"/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1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1B1FC4" w:rsidRPr="00F407CC" w:rsidTr="00D035F3">
        <w:tc>
          <w:tcPr>
            <w:tcW w:w="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1B1FC4" w:rsidRPr="00F407CC" w:rsidRDefault="00D035F3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Сбор банка данных по семьям воспитанников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Социологическое исследование социального статуса и психологического микроклимата семьи: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- анкетирование, наблюдение, беседы</w:t>
            </w:r>
          </w:p>
        </w:tc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1B1FC4" w:rsidRPr="00F407CC" w:rsidRDefault="004C3446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D035F3" w:rsidRPr="00F40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1FC4" w:rsidRPr="00F407CC" w:rsidTr="00D035F3">
        <w:tc>
          <w:tcPr>
            <w:tcW w:w="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1B1FC4" w:rsidRPr="00F407CC" w:rsidRDefault="004C3446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 xml:space="preserve">·         Оформление папок </w:t>
            </w:r>
            <w:proofErr w:type="gramStart"/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ередвижек (ширм):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- по правилам дорожного движения и детского травматизма в разные периоды (сезоны)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- по вопросам воспитания и обучения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- по вопросам основ безопасности жизнедеятельности в разные сезонные периоды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- по вопросам оздоровительной работы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 xml:space="preserve">- к праздникам и мероприятия, </w:t>
            </w:r>
            <w:proofErr w:type="gramStart"/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связанных</w:t>
            </w:r>
            <w:proofErr w:type="gramEnd"/>
            <w:r w:rsidRPr="00F407CC">
              <w:rPr>
                <w:rFonts w:ascii="Times New Roman" w:hAnsi="Times New Roman" w:cs="Times New Roman"/>
                <w:sz w:val="24"/>
                <w:szCs w:val="24"/>
              </w:rPr>
              <w:t xml:space="preserve"> с народными праздниками</w:t>
            </w:r>
          </w:p>
        </w:tc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1B1FC4" w:rsidRPr="00F407CC" w:rsidRDefault="004C3446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1B1FC4" w:rsidRPr="00F407C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1B1FC4" w:rsidRPr="00F407CC" w:rsidRDefault="004C3446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B1FC4" w:rsidRPr="00F407CC" w:rsidTr="00D035F3">
        <w:tc>
          <w:tcPr>
            <w:tcW w:w="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1B1FC4" w:rsidRPr="00F407CC" w:rsidRDefault="004C3446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Выставки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·         Оформление  праздничных газет и поздравлений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·         Оформление фотовыставок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·          Оформление выставок детских работ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·         Выставка поделок «Новогодние чудеса»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·         Выставка рисунков «Моя мама самая красивая», «Хочу быть похожим на папу», «Этот день Победы…»</w:t>
            </w:r>
          </w:p>
        </w:tc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407C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1B1FC4" w:rsidRPr="00F407CC" w:rsidRDefault="004C3446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D035F3" w:rsidRPr="00F40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FC4" w:rsidRPr="00F407C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1B1FC4" w:rsidRPr="00F407CC" w:rsidTr="00D035F3">
        <w:tc>
          <w:tcPr>
            <w:tcW w:w="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1B1FC4" w:rsidRPr="00F407CC" w:rsidRDefault="004C3446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Конкурсы (с родителями)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 xml:space="preserve">·         «Дары осени»- поделки из природного </w:t>
            </w:r>
            <w:r w:rsidRPr="00F407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·         «Подарок папе»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Конкурсы (Между педагогами совместно с детьми)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·         Лучшая поделка из песка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·         Лучший новогодний костюм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·         Лучшая поделка из снега</w:t>
            </w:r>
          </w:p>
        </w:tc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сент., май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1B1FC4" w:rsidRPr="00F407CC" w:rsidRDefault="004C3446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1B1FC4" w:rsidRPr="00F40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FC4" w:rsidRPr="00F407CC" w:rsidTr="00D035F3">
        <w:tc>
          <w:tcPr>
            <w:tcW w:w="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1B1FC4" w:rsidRPr="00F407CC" w:rsidRDefault="004C3446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1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Праздники и развлечения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·         « День здоровья – весёлые старты»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·         «Праздник осени – осень в гости к нам пришла»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·         «День матери»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·         «Новый год на пороге. Здравствуй елочка душистая»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·         «Рождественские забавы. Шутки прибаутки», «Коляда, коляда, открывай ворота!»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·         Праздник, посвящённый дню защитника   отечества.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·         «Самый первый праздник Весн</w:t>
            </w:r>
            <w:proofErr w:type="gramStart"/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F407CC">
              <w:rPr>
                <w:rFonts w:ascii="Times New Roman" w:hAnsi="Times New Roman" w:cs="Times New Roman"/>
                <w:sz w:val="24"/>
                <w:szCs w:val="24"/>
              </w:rPr>
              <w:t xml:space="preserve"> Мамин праздник»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·         «День юмора и смеха. Все наоборот»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·          «Праздник,   посвящённый Дню Победы»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·         «Летний   праздни</w:t>
            </w:r>
            <w:r w:rsidR="004C3446">
              <w:rPr>
                <w:rFonts w:ascii="Times New Roman" w:hAnsi="Times New Roman" w:cs="Times New Roman"/>
                <w:sz w:val="24"/>
                <w:szCs w:val="24"/>
              </w:rPr>
              <w:t>к, посвящённый Дню защиты детей</w:t>
            </w:r>
          </w:p>
        </w:tc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4C3446" w:rsidRDefault="004C3446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035F3" w:rsidRPr="00F407CC" w:rsidRDefault="001B1FC4" w:rsidP="00D03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C344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D035F3" w:rsidRPr="00F40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35F3" w:rsidRPr="00F407CC" w:rsidRDefault="00D035F3" w:rsidP="00D03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FC4" w:rsidRPr="00F407CC" w:rsidTr="00D035F3">
        <w:tc>
          <w:tcPr>
            <w:tcW w:w="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1B1FC4" w:rsidRPr="00F407CC" w:rsidRDefault="004C3446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1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1B1FC4" w:rsidRPr="004C3446" w:rsidRDefault="001B1FC4" w:rsidP="001B1F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C3446">
              <w:rPr>
                <w:rFonts w:ascii="Times New Roman" w:hAnsi="Times New Roman" w:cs="Times New Roman"/>
                <w:sz w:val="28"/>
                <w:szCs w:val="24"/>
              </w:rPr>
              <w:t>Родительские собрания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Собрание №1. (вводное)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1 .Анализ работы за прошедший учебный год.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2 .Знакомство родите</w:t>
            </w:r>
            <w:r w:rsidR="00D035F3" w:rsidRPr="00F407C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C3446">
              <w:rPr>
                <w:rFonts w:ascii="Times New Roman" w:hAnsi="Times New Roman" w:cs="Times New Roman"/>
                <w:sz w:val="24"/>
                <w:szCs w:val="24"/>
              </w:rPr>
              <w:t>ей с годовым планом ГКП  на 2018 – 2019</w:t>
            </w:r>
            <w:r w:rsidR="00D035F3" w:rsidRPr="00F407CC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1B1FC4" w:rsidRPr="00F407CC" w:rsidRDefault="00D035F3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B1FC4" w:rsidRPr="00F407CC">
              <w:rPr>
                <w:rFonts w:ascii="Times New Roman" w:hAnsi="Times New Roman" w:cs="Times New Roman"/>
                <w:sz w:val="24"/>
                <w:szCs w:val="24"/>
              </w:rPr>
              <w:t xml:space="preserve">  Разное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Собрание №2.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 xml:space="preserve">1. «Наши </w:t>
            </w:r>
            <w:proofErr w:type="gramStart"/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proofErr w:type="gramEnd"/>
            <w:r w:rsidRPr="00F407CC">
              <w:rPr>
                <w:rFonts w:ascii="Times New Roman" w:hAnsi="Times New Roman" w:cs="Times New Roman"/>
                <w:sz w:val="24"/>
                <w:szCs w:val="24"/>
              </w:rPr>
              <w:t xml:space="preserve"> – какие они»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2.Организация  и  проведение  новогодних утренников.</w:t>
            </w:r>
          </w:p>
          <w:p w:rsidR="001B1FC4" w:rsidRPr="00F407CC" w:rsidRDefault="004C3446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1FC4" w:rsidRPr="00F407CC">
              <w:rPr>
                <w:rFonts w:ascii="Times New Roman" w:hAnsi="Times New Roman" w:cs="Times New Roman"/>
                <w:sz w:val="24"/>
                <w:szCs w:val="24"/>
              </w:rPr>
              <w:t>. Разное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Собрание №3.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1. «О здоровье всерьёз»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2.Организация  и  проведение  праздничных  мероприятий, посвященных  Дню  защитника Отечества и международному  женскому  дню  8 Марта.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3. Разное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Собрание №4.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1 «Чему научились наши дети»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34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Подведение итогов по успеваемости детей за год</w:t>
            </w:r>
          </w:p>
          <w:p w:rsidR="001B1FC4" w:rsidRPr="00F407CC" w:rsidRDefault="004C3446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1FC4" w:rsidRPr="00F407CC">
              <w:rPr>
                <w:rFonts w:ascii="Times New Roman" w:hAnsi="Times New Roman" w:cs="Times New Roman"/>
                <w:sz w:val="24"/>
                <w:szCs w:val="24"/>
              </w:rPr>
              <w:t>.Разное</w:t>
            </w:r>
          </w:p>
        </w:tc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B1FC4" w:rsidRPr="00F407CC" w:rsidRDefault="001B1FC4" w:rsidP="001B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</w:tr>
    </w:tbl>
    <w:p w:rsidR="001B1FC4" w:rsidRPr="00F407CC" w:rsidRDefault="001B1FC4" w:rsidP="001B1FC4">
      <w:pPr>
        <w:rPr>
          <w:rFonts w:ascii="Times New Roman" w:hAnsi="Times New Roman" w:cs="Times New Roman"/>
          <w:sz w:val="24"/>
          <w:szCs w:val="24"/>
        </w:rPr>
      </w:pPr>
      <w:r w:rsidRPr="00F407CC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1B1FC4" w:rsidRPr="00F407CC" w:rsidRDefault="001B1FC4" w:rsidP="004C3446">
      <w:pPr>
        <w:jc w:val="right"/>
        <w:rPr>
          <w:rFonts w:ascii="Times New Roman" w:hAnsi="Times New Roman" w:cs="Times New Roman"/>
          <w:sz w:val="24"/>
          <w:szCs w:val="24"/>
        </w:rPr>
      </w:pPr>
      <w:r w:rsidRPr="00F407CC">
        <w:rPr>
          <w:rFonts w:ascii="Times New Roman" w:hAnsi="Times New Roman" w:cs="Times New Roman"/>
          <w:sz w:val="24"/>
          <w:szCs w:val="24"/>
        </w:rPr>
        <w:t>  </w:t>
      </w:r>
      <w:r w:rsidR="004C3446">
        <w:rPr>
          <w:rFonts w:ascii="Times New Roman" w:hAnsi="Times New Roman" w:cs="Times New Roman"/>
          <w:sz w:val="24"/>
          <w:szCs w:val="24"/>
        </w:rPr>
        <w:t xml:space="preserve"> Воспитатель: </w:t>
      </w:r>
      <w:proofErr w:type="spellStart"/>
      <w:r w:rsidR="004C3446">
        <w:rPr>
          <w:rFonts w:ascii="Times New Roman" w:hAnsi="Times New Roman" w:cs="Times New Roman"/>
          <w:sz w:val="24"/>
          <w:szCs w:val="24"/>
        </w:rPr>
        <w:t>Хамидуллина</w:t>
      </w:r>
      <w:proofErr w:type="spellEnd"/>
      <w:r w:rsidR="004C3446">
        <w:rPr>
          <w:rFonts w:ascii="Times New Roman" w:hAnsi="Times New Roman" w:cs="Times New Roman"/>
          <w:sz w:val="24"/>
          <w:szCs w:val="24"/>
        </w:rPr>
        <w:t xml:space="preserve"> М.М</w:t>
      </w:r>
      <w:r w:rsidR="00564D5D">
        <w:rPr>
          <w:rFonts w:ascii="Times New Roman" w:hAnsi="Times New Roman" w:cs="Times New Roman"/>
          <w:sz w:val="24"/>
          <w:szCs w:val="24"/>
        </w:rPr>
        <w:t>.</w:t>
      </w:r>
    </w:p>
    <w:p w:rsidR="00764D34" w:rsidRPr="00F407CC" w:rsidRDefault="00764D34" w:rsidP="00564D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64D5D" w:rsidRPr="00F407CC" w:rsidRDefault="00564D5D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564D5D" w:rsidRPr="00F407CC" w:rsidSect="004C344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0CE1"/>
    <w:rsid w:val="000B220D"/>
    <w:rsid w:val="001044ED"/>
    <w:rsid w:val="001B1FC4"/>
    <w:rsid w:val="00323E88"/>
    <w:rsid w:val="004C3446"/>
    <w:rsid w:val="00564D5D"/>
    <w:rsid w:val="00720068"/>
    <w:rsid w:val="00764D34"/>
    <w:rsid w:val="008B1612"/>
    <w:rsid w:val="009722A2"/>
    <w:rsid w:val="009B4625"/>
    <w:rsid w:val="009C5288"/>
    <w:rsid w:val="009D2121"/>
    <w:rsid w:val="00AD2C4C"/>
    <w:rsid w:val="00C90CE1"/>
    <w:rsid w:val="00D035F3"/>
    <w:rsid w:val="00D50EFD"/>
    <w:rsid w:val="00F407CC"/>
    <w:rsid w:val="00F9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C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1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0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6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4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40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49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2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65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37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10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14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98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4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53042">
                  <w:marLeft w:val="-50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26261">
                      <w:marLeft w:val="50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956157">
                      <w:marLeft w:val="50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868725">
                          <w:marLeft w:val="2177"/>
                          <w:marRight w:val="21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154975">
                      <w:marLeft w:val="50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31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2677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8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4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41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14033">
                              <w:marLeft w:val="837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021475">
                              <w:marLeft w:val="0"/>
                              <w:marRight w:val="0"/>
                              <w:marTop w:val="16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288694">
                              <w:marLeft w:val="0"/>
                              <w:marRight w:val="0"/>
                              <w:marTop w:val="9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42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370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114833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264092">
                      <w:marLeft w:val="50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624804">
                          <w:marLeft w:val="0"/>
                          <w:marRight w:val="0"/>
                          <w:marTop w:val="0"/>
                          <w:marBottom w:val="50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7" w:color="CFCFCF"/>
                            <w:right w:val="none" w:sz="0" w:space="0" w:color="auto"/>
                          </w:divBdr>
                        </w:div>
                        <w:div w:id="1468743708">
                          <w:marLeft w:val="0"/>
                          <w:marRight w:val="0"/>
                          <w:marTop w:val="0"/>
                          <w:marBottom w:val="50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7" w:color="CFCFCF"/>
                            <w:right w:val="none" w:sz="0" w:space="0" w:color="auto"/>
                          </w:divBdr>
                          <w:divsChild>
                            <w:div w:id="40468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44574">
                                  <w:marLeft w:val="67"/>
                                  <w:marRight w:val="26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960906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457260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158392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761070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047719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963437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690067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48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2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3553">
                      <w:marLeft w:val="-50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969">
                          <w:marLeft w:val="50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82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221280">
                              <w:marLeft w:val="0"/>
                              <w:marRight w:val="0"/>
                              <w:marTop w:val="0"/>
                              <w:marBottom w:val="167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FCFCF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1575369">
                          <w:marLeft w:val="50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67406">
                          <w:marLeft w:val="50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673325">
                              <w:marLeft w:val="0"/>
                              <w:marRight w:val="0"/>
                              <w:marTop w:val="0"/>
                              <w:marBottom w:val="167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FCFCF"/>
                                <w:right w:val="none" w:sz="0" w:space="0" w:color="auto"/>
                              </w:divBdr>
                              <w:divsChild>
                                <w:div w:id="191033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948423">
                                      <w:marLeft w:val="67"/>
                                      <w:marRight w:val="26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709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5398">
                      <w:marLeft w:val="-50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4232">
                          <w:marLeft w:val="502"/>
                          <w:marRight w:val="0"/>
                          <w:marTop w:val="25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803264">
                          <w:marLeft w:val="502"/>
                          <w:marRight w:val="0"/>
                          <w:marTop w:val="25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101492">
                          <w:marLeft w:val="502"/>
                          <w:marRight w:val="0"/>
                          <w:marTop w:val="25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678650">
                          <w:marLeft w:val="502"/>
                          <w:marRight w:val="0"/>
                          <w:marTop w:val="25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674076">
                          <w:marLeft w:val="502"/>
                          <w:marRight w:val="0"/>
                          <w:marTop w:val="25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567449">
                          <w:marLeft w:val="502"/>
                          <w:marRight w:val="0"/>
                          <w:marTop w:val="25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252477">
                          <w:marLeft w:val="502"/>
                          <w:marRight w:val="0"/>
                          <w:marTop w:val="25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031207">
                          <w:marLeft w:val="502"/>
                          <w:marRight w:val="0"/>
                          <w:marTop w:val="25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7385699">
                  <w:marLeft w:val="0"/>
                  <w:marRight w:val="0"/>
                  <w:marTop w:val="0"/>
                  <w:marBottom w:val="0"/>
                  <w:divBdr>
                    <w:top w:val="single" w:sz="6" w:space="0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6571">
                      <w:marLeft w:val="-50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724255">
                          <w:marLeft w:val="50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59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33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703090">
                          <w:marLeft w:val="50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08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1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866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79692">
                                  <w:marLeft w:val="0"/>
                                  <w:marRight w:val="0"/>
                                  <w:marTop w:val="1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1427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700945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5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5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1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16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1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9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0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2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2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3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5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15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45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5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305">
                  <w:marLeft w:val="-50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6001">
                      <w:marLeft w:val="50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733242">
                      <w:marLeft w:val="50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81724">
                          <w:marLeft w:val="2177"/>
                          <w:marRight w:val="21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581559">
                      <w:marLeft w:val="50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546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38237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1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4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225019">
                              <w:marLeft w:val="837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196402">
                              <w:marLeft w:val="0"/>
                              <w:marRight w:val="0"/>
                              <w:marTop w:val="16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12160">
                              <w:marLeft w:val="0"/>
                              <w:marRight w:val="0"/>
                              <w:marTop w:val="9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96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8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6923485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208301">
                      <w:marLeft w:val="50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52632">
                          <w:marLeft w:val="0"/>
                          <w:marRight w:val="0"/>
                          <w:marTop w:val="0"/>
                          <w:marBottom w:val="50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7" w:color="CFCFCF"/>
                            <w:right w:val="none" w:sz="0" w:space="0" w:color="auto"/>
                          </w:divBdr>
                        </w:div>
                        <w:div w:id="1508591504">
                          <w:marLeft w:val="0"/>
                          <w:marRight w:val="0"/>
                          <w:marTop w:val="0"/>
                          <w:marBottom w:val="50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7" w:color="CFCFCF"/>
                            <w:right w:val="none" w:sz="0" w:space="0" w:color="auto"/>
                          </w:divBdr>
                          <w:divsChild>
                            <w:div w:id="70067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17532">
                                  <w:marLeft w:val="67"/>
                                  <w:marRight w:val="26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1779038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837066">
                          <w:marLeft w:val="0"/>
                          <w:marRight w:val="0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73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31293">
                      <w:marLeft w:val="-50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39946">
                          <w:marLeft w:val="50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47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513846">
                              <w:marLeft w:val="0"/>
                              <w:marRight w:val="0"/>
                              <w:marTop w:val="0"/>
                              <w:marBottom w:val="167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FCFCF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155256">
                          <w:marLeft w:val="50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887323">
                          <w:marLeft w:val="50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86905">
                              <w:marLeft w:val="0"/>
                              <w:marRight w:val="0"/>
                              <w:marTop w:val="0"/>
                              <w:marBottom w:val="167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FCFCF"/>
                                <w:right w:val="none" w:sz="0" w:space="0" w:color="auto"/>
                              </w:divBdr>
                              <w:divsChild>
                                <w:div w:id="61105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129850">
                                      <w:marLeft w:val="67"/>
                                      <w:marRight w:val="26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917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18616">
                      <w:marLeft w:val="-50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79542">
                          <w:marLeft w:val="502"/>
                          <w:marRight w:val="0"/>
                          <w:marTop w:val="25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473093">
                          <w:marLeft w:val="502"/>
                          <w:marRight w:val="0"/>
                          <w:marTop w:val="25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427156">
                          <w:marLeft w:val="502"/>
                          <w:marRight w:val="0"/>
                          <w:marTop w:val="25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1754">
                          <w:marLeft w:val="502"/>
                          <w:marRight w:val="0"/>
                          <w:marTop w:val="25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43550">
                          <w:marLeft w:val="502"/>
                          <w:marRight w:val="0"/>
                          <w:marTop w:val="25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707063">
                          <w:marLeft w:val="502"/>
                          <w:marRight w:val="0"/>
                          <w:marTop w:val="25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7183">
                          <w:marLeft w:val="502"/>
                          <w:marRight w:val="0"/>
                          <w:marTop w:val="25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310882">
                          <w:marLeft w:val="502"/>
                          <w:marRight w:val="0"/>
                          <w:marTop w:val="25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3782638">
                  <w:marLeft w:val="0"/>
                  <w:marRight w:val="0"/>
                  <w:marTop w:val="0"/>
                  <w:marBottom w:val="0"/>
                  <w:divBdr>
                    <w:top w:val="single" w:sz="6" w:space="0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867581">
                      <w:marLeft w:val="-50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19621">
                          <w:marLeft w:val="50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1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76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9596621">
                          <w:marLeft w:val="50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26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13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306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412554">
                                  <w:marLeft w:val="0"/>
                                  <w:marRight w:val="0"/>
                                  <w:marTop w:val="1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80378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2762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5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3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4087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6101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74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33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2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7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8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1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28694">
                          <w:marLeft w:val="0"/>
                          <w:marRight w:val="0"/>
                          <w:marTop w:val="25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206846">
                          <w:marLeft w:val="0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89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02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3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09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7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73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61679">
                              <w:marLeft w:val="0"/>
                              <w:marRight w:val="0"/>
                              <w:marTop w:val="84"/>
                              <w:marBottom w:val="84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6233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758974">
                                      <w:marLeft w:val="0"/>
                                      <w:marRight w:val="0"/>
                                      <w:marTop w:val="0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49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874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53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088741">
                              <w:marLeft w:val="0"/>
                              <w:marRight w:val="0"/>
                              <w:marTop w:val="251"/>
                              <w:marBottom w:val="251"/>
                              <w:divBdr>
                                <w:top w:val="single" w:sz="6" w:space="13" w:color="CCCCCC"/>
                                <w:left w:val="single" w:sz="6" w:space="13" w:color="CCCCCC"/>
                                <w:bottom w:val="single" w:sz="6" w:space="13" w:color="CCCCCC"/>
                                <w:right w:val="single" w:sz="6" w:space="13" w:color="CCCCCC"/>
                              </w:divBdr>
                              <w:divsChild>
                                <w:div w:id="186374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3" w:color="D1D1D1"/>
                                    <w:left w:val="single" w:sz="6" w:space="13" w:color="D1D1D1"/>
                                    <w:bottom w:val="single" w:sz="6" w:space="13" w:color="D1D1D1"/>
                                    <w:right w:val="single" w:sz="6" w:space="13" w:color="D1D1D1"/>
                                  </w:divBdr>
                                  <w:divsChild>
                                    <w:div w:id="355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800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45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82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72013">
                      <w:marLeft w:val="0"/>
                      <w:marRight w:val="0"/>
                      <w:marTop w:val="167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43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017993">
                              <w:marLeft w:val="0"/>
                              <w:marRight w:val="0"/>
                              <w:marTop w:val="84"/>
                              <w:marBottom w:val="251"/>
                              <w:divBdr>
                                <w:top w:val="single" w:sz="6" w:space="13" w:color="D1D1D1"/>
                                <w:left w:val="single" w:sz="6" w:space="13" w:color="D1D1D1"/>
                                <w:bottom w:val="single" w:sz="6" w:space="13" w:color="D1D1D1"/>
                                <w:right w:val="single" w:sz="6" w:space="13" w:color="D1D1D1"/>
                              </w:divBdr>
                              <w:divsChild>
                                <w:div w:id="215437683">
                                  <w:marLeft w:val="0"/>
                                  <w:marRight w:val="0"/>
                                  <w:marTop w:val="84"/>
                                  <w:marBottom w:val="8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0800365">
                              <w:marLeft w:val="0"/>
                              <w:marRight w:val="0"/>
                              <w:marTop w:val="84"/>
                              <w:marBottom w:val="251"/>
                              <w:divBdr>
                                <w:top w:val="single" w:sz="6" w:space="13" w:color="D1D1D1"/>
                                <w:left w:val="single" w:sz="6" w:space="13" w:color="D1D1D1"/>
                                <w:bottom w:val="single" w:sz="6" w:space="13" w:color="D1D1D1"/>
                                <w:right w:val="single" w:sz="6" w:space="13" w:color="D1D1D1"/>
                              </w:divBdr>
                              <w:divsChild>
                                <w:div w:id="391343415">
                                  <w:marLeft w:val="0"/>
                                  <w:marRight w:val="0"/>
                                  <w:marTop w:val="84"/>
                                  <w:marBottom w:val="8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6634079">
                              <w:marLeft w:val="0"/>
                              <w:marRight w:val="0"/>
                              <w:marTop w:val="84"/>
                              <w:marBottom w:val="251"/>
                              <w:divBdr>
                                <w:top w:val="single" w:sz="6" w:space="13" w:color="D1D1D1"/>
                                <w:left w:val="single" w:sz="6" w:space="13" w:color="D1D1D1"/>
                                <w:bottom w:val="single" w:sz="6" w:space="13" w:color="D1D1D1"/>
                                <w:right w:val="single" w:sz="6" w:space="13" w:color="D1D1D1"/>
                              </w:divBdr>
                              <w:divsChild>
                                <w:div w:id="661809259">
                                  <w:marLeft w:val="0"/>
                                  <w:marRight w:val="0"/>
                                  <w:marTop w:val="84"/>
                                  <w:marBottom w:val="8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069176">
                              <w:marLeft w:val="0"/>
                              <w:marRight w:val="0"/>
                              <w:marTop w:val="84"/>
                              <w:marBottom w:val="251"/>
                              <w:divBdr>
                                <w:top w:val="single" w:sz="6" w:space="13" w:color="D1D1D1"/>
                                <w:left w:val="single" w:sz="6" w:space="13" w:color="D1D1D1"/>
                                <w:bottom w:val="single" w:sz="6" w:space="13" w:color="D1D1D1"/>
                                <w:right w:val="single" w:sz="6" w:space="13" w:color="D1D1D1"/>
                              </w:divBdr>
                              <w:divsChild>
                                <w:div w:id="2032602558">
                                  <w:marLeft w:val="0"/>
                                  <w:marRight w:val="0"/>
                                  <w:marTop w:val="84"/>
                                  <w:marBottom w:val="8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7943214">
                              <w:marLeft w:val="0"/>
                              <w:marRight w:val="0"/>
                              <w:marTop w:val="84"/>
                              <w:marBottom w:val="251"/>
                              <w:divBdr>
                                <w:top w:val="single" w:sz="6" w:space="13" w:color="D1D1D1"/>
                                <w:left w:val="single" w:sz="6" w:space="13" w:color="D1D1D1"/>
                                <w:bottom w:val="single" w:sz="6" w:space="13" w:color="D1D1D1"/>
                                <w:right w:val="single" w:sz="6" w:space="13" w:color="D1D1D1"/>
                              </w:divBdr>
                              <w:divsChild>
                                <w:div w:id="1791388959">
                                  <w:marLeft w:val="0"/>
                                  <w:marRight w:val="0"/>
                                  <w:marTop w:val="84"/>
                                  <w:marBottom w:val="8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792596">
                              <w:marLeft w:val="0"/>
                              <w:marRight w:val="0"/>
                              <w:marTop w:val="84"/>
                              <w:marBottom w:val="251"/>
                              <w:divBdr>
                                <w:top w:val="single" w:sz="6" w:space="13" w:color="D1D1D1"/>
                                <w:left w:val="single" w:sz="6" w:space="13" w:color="D1D1D1"/>
                                <w:bottom w:val="single" w:sz="6" w:space="13" w:color="D1D1D1"/>
                                <w:right w:val="single" w:sz="6" w:space="13" w:color="D1D1D1"/>
                              </w:divBdr>
                              <w:divsChild>
                                <w:div w:id="1329792278">
                                  <w:marLeft w:val="0"/>
                                  <w:marRight w:val="0"/>
                                  <w:marTop w:val="84"/>
                                  <w:marBottom w:val="8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839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03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Danir</dc:creator>
  <cp:keywords/>
  <dc:description/>
  <cp:lastModifiedBy>compac</cp:lastModifiedBy>
  <cp:revision>13</cp:revision>
  <dcterms:created xsi:type="dcterms:W3CDTF">2016-08-22T02:57:00Z</dcterms:created>
  <dcterms:modified xsi:type="dcterms:W3CDTF">2018-12-11T17:48:00Z</dcterms:modified>
</cp:coreProperties>
</file>