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308A7" w14:textId="172E771B" w:rsidR="00FF2A03" w:rsidRPr="00ED593E" w:rsidRDefault="00B22389" w:rsidP="000B4BC3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Педагогический</w:t>
      </w:r>
      <w:r w:rsidR="00ED593E" w:rsidRPr="00F632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6D3A" w:rsidRPr="00F63281">
        <w:rPr>
          <w:rFonts w:ascii="Times New Roman" w:hAnsi="Times New Roman" w:cs="Times New Roman"/>
          <w:b/>
          <w:sz w:val="32"/>
          <w:szCs w:val="32"/>
        </w:rPr>
        <w:t>состав МАОУ</w:t>
      </w:r>
      <w:r w:rsidR="00ED593E" w:rsidRPr="00F632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3281">
        <w:rPr>
          <w:rFonts w:ascii="Times New Roman" w:hAnsi="Times New Roman" w:cs="Times New Roman"/>
          <w:b/>
          <w:sz w:val="32"/>
          <w:szCs w:val="32"/>
        </w:rPr>
        <w:t>«</w:t>
      </w:r>
      <w:r w:rsidR="00ED593E" w:rsidRPr="00F63281">
        <w:rPr>
          <w:rFonts w:ascii="Times New Roman" w:hAnsi="Times New Roman" w:cs="Times New Roman"/>
          <w:b/>
          <w:sz w:val="32"/>
          <w:szCs w:val="32"/>
        </w:rPr>
        <w:t>Кутарбитская СОШ</w:t>
      </w:r>
      <w:r w:rsidR="00F63281">
        <w:rPr>
          <w:rFonts w:ascii="Times New Roman" w:hAnsi="Times New Roman" w:cs="Times New Roman"/>
          <w:b/>
          <w:sz w:val="32"/>
          <w:szCs w:val="32"/>
        </w:rPr>
        <w:t>»</w:t>
      </w:r>
      <w:r w:rsidR="000B4BC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9918" w:type="dxa"/>
        <w:tblInd w:w="-856" w:type="dxa"/>
        <w:tblLook w:val="04A0" w:firstRow="1" w:lastRow="0" w:firstColumn="1" w:lastColumn="0" w:noHBand="0" w:noVBand="1"/>
      </w:tblPr>
      <w:tblGrid>
        <w:gridCol w:w="9918"/>
      </w:tblGrid>
      <w:tr w:rsidR="002C7B67" w:rsidRPr="00786D3A" w14:paraId="1A062FB5" w14:textId="77777777" w:rsidTr="000B4BC3">
        <w:tc>
          <w:tcPr>
            <w:tcW w:w="9918" w:type="dxa"/>
          </w:tcPr>
          <w:p w14:paraId="74AFB762" w14:textId="0BA5C05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Булашева Наталья Владимировна</w:t>
            </w:r>
          </w:p>
          <w:p w14:paraId="14031EB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Заместитель директора по УВР, учитель </w:t>
            </w:r>
          </w:p>
          <w:p w14:paraId="6B5647F5" w14:textId="520D5F4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высшее, ТГУ 1992 г., географ-преподаватель </w:t>
            </w:r>
          </w:p>
          <w:p w14:paraId="4EBC257B" w14:textId="0138037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"Менеджмент и </w:t>
            </w:r>
            <w:r w:rsidR="00202D90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в образовании" 2014г., </w:t>
            </w:r>
          </w:p>
          <w:p w14:paraId="25FAA9DD" w14:textId="77777777" w:rsid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ООО Учебный центр «Профессионал», 2017, </w:t>
            </w:r>
          </w:p>
          <w:p w14:paraId="41964F6C" w14:textId="77777777" w:rsid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менеджмента в образовательной организации. </w:t>
            </w:r>
          </w:p>
          <w:p w14:paraId="7023A53C" w14:textId="3E71C1C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переподготовка, ООО Учебный центр «Профессионал», 2017, </w:t>
            </w:r>
          </w:p>
          <w:p w14:paraId="56656A24" w14:textId="627E066C" w:rsidR="00202D90" w:rsidRPr="00786D3A" w:rsidRDefault="00155998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»,2018г, </w:t>
            </w:r>
            <w:r w:rsidR="00786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Организационное и документальное обеспечение управления организацией</w:t>
            </w:r>
            <w:r w:rsidR="00786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. Професси</w:t>
            </w:r>
            <w:r w:rsidR="00202D90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ональная переподготовка, </w:t>
            </w:r>
          </w:p>
          <w:p w14:paraId="487C90C0" w14:textId="0AE6E4A1" w:rsidR="002C7B67" w:rsidRPr="00786D3A" w:rsidRDefault="00155998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«Инфоурок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»,2018г, </w:t>
            </w:r>
            <w:r w:rsidR="00786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Технология: теория и методика преподавания в образовательной организации</w:t>
            </w:r>
            <w:r w:rsidR="00786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. Профессиональная переподготовка,</w:t>
            </w:r>
          </w:p>
          <w:p w14:paraId="2B5B1DE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38 года.</w:t>
            </w:r>
          </w:p>
          <w:p w14:paraId="6766CF0F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31 год.</w:t>
            </w:r>
          </w:p>
          <w:p w14:paraId="6E2260BE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30 год.</w:t>
            </w:r>
          </w:p>
          <w:p w14:paraId="37E6414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Руководящая должность:15лет</w:t>
            </w:r>
          </w:p>
          <w:p w14:paraId="2D5C5D02" w14:textId="0A94843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Модернизация содержания обучения и </w:t>
            </w:r>
            <w:r w:rsidR="004F3AA3" w:rsidRPr="00786D3A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 w:rsidR="004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AA3" w:rsidRPr="00786D3A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предметных,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02D90" w:rsidRPr="00786D3A">
              <w:rPr>
                <w:rFonts w:ascii="Times New Roman" w:hAnsi="Times New Roman" w:cs="Times New Roman"/>
                <w:sz w:val="28"/>
                <w:szCs w:val="28"/>
              </w:rPr>
              <w:t>личностных результатов,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в рамках реализации концепций модернизации содержания и технологий обучения по предметам "Технология», 2019г. «Охрана труда" 2019 г.    </w:t>
            </w:r>
          </w:p>
          <w:p w14:paraId="4B68F064" w14:textId="1CF6FB0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"Улучшение командной эффективности" 2017 г          </w:t>
            </w:r>
          </w:p>
          <w:p w14:paraId="13DAFDEE" w14:textId="4A07F488" w:rsidR="002C7B67" w:rsidRPr="00786D3A" w:rsidRDefault="00202D90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"Управление изменениями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в ОО".2018 г.</w:t>
            </w:r>
          </w:p>
          <w:p w14:paraId="534C3F85" w14:textId="2D47AFC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Благодарственное письмо Главы района, 2011 г., Почетная Грамота губернатора Тюменской области 2013 </w:t>
            </w:r>
            <w:r w:rsidR="00202D90" w:rsidRPr="00786D3A">
              <w:rPr>
                <w:rFonts w:ascii="Times New Roman" w:hAnsi="Times New Roman" w:cs="Times New Roman"/>
                <w:sz w:val="28"/>
                <w:szCs w:val="28"/>
              </w:rPr>
              <w:t>г. Грамота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МО 2017 г. </w:t>
            </w:r>
          </w:p>
          <w:p w14:paraId="04EC7C2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технология.</w:t>
            </w:r>
          </w:p>
          <w:p w14:paraId="7F631A36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высшая, декабрь 2015 г.</w:t>
            </w:r>
          </w:p>
          <w:p w14:paraId="17F17F1C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60175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B67" w:rsidRPr="00786D3A" w14:paraId="048438E1" w14:textId="77777777" w:rsidTr="000B4BC3">
        <w:tc>
          <w:tcPr>
            <w:tcW w:w="9918" w:type="dxa"/>
          </w:tcPr>
          <w:p w14:paraId="7A61036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Тахтабаева Саита Сагитовна.</w:t>
            </w:r>
          </w:p>
          <w:p w14:paraId="76CB64C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Учитель.</w:t>
            </w:r>
          </w:p>
          <w:p w14:paraId="3E37B245" w14:textId="422E145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ср</w:t>
            </w:r>
            <w:r w:rsidR="00786D3A">
              <w:rPr>
                <w:rFonts w:ascii="Times New Roman" w:hAnsi="Times New Roman" w:cs="Times New Roman"/>
                <w:sz w:val="28"/>
                <w:szCs w:val="28"/>
              </w:rPr>
              <w:t>едне-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 w:rsidR="00786D3A">
              <w:rPr>
                <w:rFonts w:ascii="Times New Roman" w:hAnsi="Times New Roman" w:cs="Times New Roman"/>
                <w:sz w:val="28"/>
                <w:szCs w:val="28"/>
              </w:rPr>
              <w:t xml:space="preserve">иальное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1985г. Тобольское педучилище учитель начальных классов</w:t>
            </w:r>
          </w:p>
          <w:p w14:paraId="2ADDBC93" w14:textId="62F7CA2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работы:34</w:t>
            </w:r>
          </w:p>
          <w:p w14:paraId="17981B9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34</w:t>
            </w:r>
          </w:p>
          <w:p w14:paraId="416613B7" w14:textId="05D8ADD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ОУ:34</w:t>
            </w:r>
          </w:p>
          <w:p w14:paraId="183EA53C" w14:textId="2304B6A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 "Актуальные проблемы профессионально- педагогического развития учителя начальных классов в условиях реализации ФГОС НОО", 2018 г.</w:t>
            </w:r>
          </w:p>
          <w:p w14:paraId="1086AEDA" w14:textId="06E025A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"Особенности преподавания музыки в условиях реализации ФГОС ", 2016 г.</w:t>
            </w:r>
          </w:p>
          <w:p w14:paraId="2DD2BBC1" w14:textId="632B45D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Реализация курсов "Основы религиозных культур и светской этики" и "Основы духовно- нравственной культуры народов России",2019г</w:t>
            </w:r>
          </w:p>
          <w:p w14:paraId="77050A51" w14:textId="7CCF753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«Методология и технология реализации ФГОС обучающихся с ОВЗ в условиях общеобразовательной и </w:t>
            </w:r>
            <w:r w:rsidR="00122769" w:rsidRPr="00786D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пециальной(коррекционной) школы» 2018г</w:t>
            </w:r>
          </w:p>
          <w:p w14:paraId="1769BBD1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Грамота отдела образования 2017 г.</w:t>
            </w:r>
          </w:p>
          <w:p w14:paraId="4E56F41A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начальные классы</w:t>
            </w:r>
          </w:p>
          <w:p w14:paraId="78DF659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первая,2015г</w:t>
            </w:r>
          </w:p>
        </w:tc>
      </w:tr>
      <w:tr w:rsidR="002C7B67" w:rsidRPr="00786D3A" w14:paraId="7A2C5A4F" w14:textId="77777777" w:rsidTr="000B4BC3">
        <w:tc>
          <w:tcPr>
            <w:tcW w:w="9918" w:type="dxa"/>
          </w:tcPr>
          <w:p w14:paraId="5F86CA2E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Сидорова Хабиса Ахметовна</w:t>
            </w:r>
          </w:p>
          <w:p w14:paraId="51073AA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Учитель.</w:t>
            </w:r>
          </w:p>
          <w:p w14:paraId="38036139" w14:textId="76DAD19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ТГПИ им. Д.И.Менделеева 1995 г. Учитель начальных классов</w:t>
            </w:r>
          </w:p>
          <w:p w14:paraId="756DFBC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42</w:t>
            </w:r>
          </w:p>
          <w:p w14:paraId="17606D4A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42года.</w:t>
            </w:r>
          </w:p>
          <w:p w14:paraId="5BCF30BA" w14:textId="3B309EC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36лет.</w:t>
            </w:r>
          </w:p>
          <w:p w14:paraId="620CE0B6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"Особенности преподавания музыки в условиях реализации ФГОС", 2016 г. </w:t>
            </w:r>
          </w:p>
          <w:p w14:paraId="23157E0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«Профессионально-методическое развитие учителя начальных классов в условиях реализации ФГОС начального общего образования» 2019г</w:t>
            </w:r>
          </w:p>
          <w:p w14:paraId="0A8FEF0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Благодарность депутата областной думы, 2013 г.</w:t>
            </w:r>
          </w:p>
          <w:p w14:paraId="4ED2241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Благодарственное письмо Тюменской областной Думы, 2014 г.</w:t>
            </w:r>
          </w:p>
          <w:p w14:paraId="3027792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начальные классы, </w:t>
            </w:r>
          </w:p>
          <w:p w14:paraId="755E8B5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первая, октябрь 2014 г.</w:t>
            </w:r>
          </w:p>
          <w:p w14:paraId="4713F307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F216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B67" w:rsidRPr="00786D3A" w14:paraId="10922F0A" w14:textId="77777777" w:rsidTr="000B4BC3">
        <w:tc>
          <w:tcPr>
            <w:tcW w:w="9918" w:type="dxa"/>
          </w:tcPr>
          <w:p w14:paraId="12918E1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42EAA" w14:textId="1F4D2F9E" w:rsidR="002C7B67" w:rsidRPr="00786D3A" w:rsidRDefault="004F3AA3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Ишбулаева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  <w:p w14:paraId="3C7F1FB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Учитель.</w:t>
            </w:r>
          </w:p>
          <w:p w14:paraId="227E419C" w14:textId="4C0C6CA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высшее, ТГПИ им. Д.И.Менделеева 1993 г. Учитель начальных классов, </w:t>
            </w:r>
          </w:p>
          <w:p w14:paraId="20D2F2FA" w14:textId="7BF7B95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31.</w:t>
            </w:r>
          </w:p>
          <w:p w14:paraId="7FA39018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31</w:t>
            </w:r>
          </w:p>
          <w:p w14:paraId="40DBF6C8" w14:textId="57F84E5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31</w:t>
            </w:r>
          </w:p>
          <w:p w14:paraId="326B2FF2" w14:textId="2056539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"Актуальные проблемы преподавания ИЗО в условиях перехода на новые ФГОС", 2016 г.</w:t>
            </w:r>
          </w:p>
          <w:p w14:paraId="0C500EA3" w14:textId="2AD0C5E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«Методическое лидерство как фактор профессионального развития педагога в условиях реализации ФГОС НОО",2019г.</w:t>
            </w:r>
          </w:p>
          <w:p w14:paraId="6E13312F" w14:textId="264616A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"Реализация курсов "Основы религиозных культур и светской этики" и "Основы духовно- нравственной культуры народов России",2019г"Особенности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преподавания музыки в условиях реализации требований ФГОС" 2018г.</w:t>
            </w:r>
          </w:p>
          <w:p w14:paraId="0FC1CA41" w14:textId="12F7071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Грамота Главы района, 2012 г., Грамота Департамента образования, 2014 г     Грамота Министерства образования 2018 г.</w:t>
            </w:r>
          </w:p>
          <w:p w14:paraId="6E63A9B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начальные классы</w:t>
            </w:r>
          </w:p>
          <w:p w14:paraId="007367D8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высшая,2019г</w:t>
            </w:r>
          </w:p>
        </w:tc>
      </w:tr>
      <w:tr w:rsidR="002C7B67" w:rsidRPr="00786D3A" w14:paraId="3E1A80FE" w14:textId="77777777" w:rsidTr="000B4BC3">
        <w:tc>
          <w:tcPr>
            <w:tcW w:w="9918" w:type="dxa"/>
          </w:tcPr>
          <w:p w14:paraId="532357B7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Ведерникова Светлана Геннадьевна</w:t>
            </w:r>
          </w:p>
          <w:p w14:paraId="0B7971FF" w14:textId="26E026A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387B8346" w14:textId="122657A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высшее, ТГПИ1987г. Учитель истории и обществознания </w:t>
            </w:r>
          </w:p>
          <w:p w14:paraId="2BD40547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32</w:t>
            </w:r>
          </w:p>
          <w:p w14:paraId="7FDB4EA1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стаж:32 </w:t>
            </w:r>
          </w:p>
          <w:p w14:paraId="76F0E437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32</w:t>
            </w:r>
          </w:p>
          <w:p w14:paraId="70CF82E2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Актуальные проблемы преподавания истории и обществознания в условиях ФГОС, 2016 г. «Методология и технология реализации ФГОС обучающихся с ОВЗ", 2016 г.</w:t>
            </w:r>
          </w:p>
          <w:p w14:paraId="63DD1920" w14:textId="5CEAAAA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"Развитие методического лидерства как фактор профессионального роста учителя в условиях ФГОС" 2017г.</w:t>
            </w:r>
          </w:p>
          <w:p w14:paraId="5C815CC8" w14:textId="77777777" w:rsidR="00202D90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  <w:r w:rsidR="00202D90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8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Грамота главы района, Грамота Департамента образования, Почетный работник общего образования, 2011 г.</w:t>
            </w:r>
          </w:p>
          <w:p w14:paraId="3599EB23" w14:textId="174E47A9" w:rsidR="002C7B67" w:rsidRPr="00786D3A" w:rsidRDefault="00202D90" w:rsidP="002C7B6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2C7B67" w:rsidRPr="0078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рамота отдела образования 2018 г.</w:t>
            </w:r>
          </w:p>
          <w:p w14:paraId="2B8F4BED" w14:textId="69C145F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</w:t>
            </w:r>
            <w:r w:rsidR="0004755C" w:rsidRPr="00786D3A">
              <w:rPr>
                <w:rFonts w:ascii="Times New Roman" w:hAnsi="Times New Roman" w:cs="Times New Roman"/>
                <w:sz w:val="28"/>
                <w:szCs w:val="28"/>
              </w:rPr>
              <w:t>история и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 </w:t>
            </w:r>
          </w:p>
          <w:p w14:paraId="33608F7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высшая 2018 г.</w:t>
            </w:r>
          </w:p>
        </w:tc>
      </w:tr>
      <w:tr w:rsidR="002C7B67" w:rsidRPr="00786D3A" w14:paraId="333049B6" w14:textId="77777777" w:rsidTr="000B4BC3">
        <w:tc>
          <w:tcPr>
            <w:tcW w:w="9918" w:type="dxa"/>
          </w:tcPr>
          <w:p w14:paraId="19D367C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Садыкова Халита Раимгуловна</w:t>
            </w:r>
          </w:p>
          <w:p w14:paraId="024586F0" w14:textId="17CC10B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методист, учитель </w:t>
            </w:r>
          </w:p>
          <w:p w14:paraId="4D3DB04B" w14:textId="03E2841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ТГПИ им. Д.И.Менделеева 2000 г. учитель биологии</w:t>
            </w:r>
          </w:p>
          <w:p w14:paraId="04D09D3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32</w:t>
            </w:r>
          </w:p>
          <w:p w14:paraId="522C9688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24</w:t>
            </w:r>
          </w:p>
          <w:p w14:paraId="3F7F2DFD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24</w:t>
            </w:r>
          </w:p>
          <w:p w14:paraId="57D940D6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"Формирование культуры безопасного и здорового образа жизни обучающихся на предмете ОБЖ в условиях реализации ФГОС второго поколения», 2019 г.</w:t>
            </w:r>
          </w:p>
          <w:p w14:paraId="4499257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«Методология и технология реализации ФГОС обучающихся с ОВЗ в условиях общеобразовательной и специальной(коррекционной) школы» 2018г</w:t>
            </w:r>
          </w:p>
          <w:p w14:paraId="423E0F68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«Профессионально-методическое развитие учителя биологии в условиях ФГОС» 2018г.</w:t>
            </w:r>
          </w:p>
          <w:p w14:paraId="61E1DAD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 Охрана труда"" 2019 г Улучшение командной эффективности 2017 г.</w:t>
            </w:r>
          </w:p>
          <w:p w14:paraId="5784DA15" w14:textId="0AB1179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Благодарность МО РФ, 2003 г., Благодарственное письмо Главы района, 2014 г.</w:t>
            </w:r>
          </w:p>
          <w:p w14:paraId="1EAF4B9F" w14:textId="0EDA70C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биология, ОБЖ    </w:t>
            </w:r>
          </w:p>
          <w:p w14:paraId="45F4CD21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высшая 2018г.</w:t>
            </w:r>
          </w:p>
        </w:tc>
      </w:tr>
      <w:tr w:rsidR="002C7B67" w:rsidRPr="00786D3A" w14:paraId="72E89C4D" w14:textId="77777777" w:rsidTr="000B4BC3">
        <w:tc>
          <w:tcPr>
            <w:tcW w:w="9918" w:type="dxa"/>
          </w:tcPr>
          <w:p w14:paraId="5E889572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Поскребышев Владислав Павлович</w:t>
            </w:r>
          </w:p>
          <w:p w14:paraId="38DA1772" w14:textId="7FCEAED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7D536855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"Высшее, бакалавр, ФГАОУВО "" Тюменский государственный университет ""2017 г. Учитель физической культуры"</w:t>
            </w:r>
          </w:p>
          <w:p w14:paraId="56B3D446" w14:textId="757F9F08" w:rsidR="002C7B67" w:rsidRPr="00786D3A" w:rsidRDefault="003026A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2</w:t>
            </w:r>
          </w:p>
          <w:p w14:paraId="4BE35D4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</w:t>
            </w:r>
          </w:p>
          <w:p w14:paraId="58A15219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1</w:t>
            </w:r>
          </w:p>
          <w:p w14:paraId="44C14BFE" w14:textId="11375C5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"Физкультурное образование и воспитание обучающихся с учетом требований ФГОС и концепции препо</w:t>
            </w:r>
            <w:r w:rsidR="001F2D9D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давания физической культуры"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2019г.</w:t>
            </w:r>
          </w:p>
          <w:p w14:paraId="31384628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-</w:t>
            </w:r>
          </w:p>
          <w:p w14:paraId="56E831FD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физическая культура</w:t>
            </w:r>
          </w:p>
          <w:p w14:paraId="24D29F5D" w14:textId="421FE0B9" w:rsidR="002C7B67" w:rsidRPr="00786D3A" w:rsidRDefault="004F3AA3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б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2C7B67" w:rsidRPr="00786D3A" w14:paraId="24DDEDE6" w14:textId="77777777" w:rsidTr="000B4BC3">
        <w:tc>
          <w:tcPr>
            <w:tcW w:w="9918" w:type="dxa"/>
          </w:tcPr>
          <w:p w14:paraId="60C126E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Валова Наталья Тимофеевна</w:t>
            </w:r>
          </w:p>
          <w:p w14:paraId="6CFDC879" w14:textId="21735FE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2A24151B" w14:textId="6509F00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ТГПИ им. Д.И. Менделеева, 1998г., учитель русского языка и литературы</w:t>
            </w:r>
          </w:p>
          <w:p w14:paraId="568CA671" w14:textId="0417BBB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18</w:t>
            </w:r>
          </w:p>
          <w:p w14:paraId="6CDA24AD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18</w:t>
            </w:r>
          </w:p>
          <w:p w14:paraId="1AAEF5ED" w14:textId="2D1F213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18</w:t>
            </w:r>
          </w:p>
          <w:p w14:paraId="0C3E5A85" w14:textId="53AEEAC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Актуальные проблемы преподавания русского языка и литературы в школе в условиях перехода на ФГОС.2016 г.</w:t>
            </w:r>
          </w:p>
          <w:p w14:paraId="4F234D46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"Актуальные проблемы преподавания МХК в условиях перехода на ФГОС", 2016 г.</w:t>
            </w:r>
          </w:p>
          <w:p w14:paraId="18584FAC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Методология и технология развития ФГОС обучающихся с ОВЗ в условиях общеобразовательной и специальной школы 2018г.</w:t>
            </w:r>
          </w:p>
          <w:p w14:paraId="70B634EC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19193354" w14:textId="1DB9AAF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русский язык и литература</w:t>
            </w:r>
          </w:p>
          <w:p w14:paraId="76D2DF1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 2015 г.</w:t>
            </w:r>
          </w:p>
        </w:tc>
      </w:tr>
      <w:tr w:rsidR="002C7B67" w:rsidRPr="00786D3A" w14:paraId="0BDEB737" w14:textId="77777777" w:rsidTr="000B4BC3">
        <w:tc>
          <w:tcPr>
            <w:tcW w:w="9918" w:type="dxa"/>
          </w:tcPr>
          <w:p w14:paraId="70FC666B" w14:textId="1977C2C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Булашев Александр Иванович</w:t>
            </w:r>
          </w:p>
          <w:p w14:paraId="1DF21D38" w14:textId="7E06894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78DEE157" w14:textId="77777777" w:rsidR="001F2D9D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ТГУ 1986</w:t>
            </w:r>
            <w:r w:rsidR="001F2D9D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, географ-преподаватель </w:t>
            </w:r>
          </w:p>
          <w:p w14:paraId="734FA17C" w14:textId="13D028F4" w:rsidR="002C7B67" w:rsidRPr="00786D3A" w:rsidRDefault="00155998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»,2018г, Технология: теория и методика преподавания в образовательной организации. Профессиональная переподготовка,</w:t>
            </w:r>
          </w:p>
          <w:p w14:paraId="50F316BF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C6B3D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33</w:t>
            </w:r>
          </w:p>
          <w:p w14:paraId="0F6AD27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33</w:t>
            </w:r>
          </w:p>
          <w:p w14:paraId="7C1CBF49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33</w:t>
            </w:r>
          </w:p>
          <w:p w14:paraId="75E36002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Руководящая должность: 22</w:t>
            </w:r>
          </w:p>
          <w:p w14:paraId="73469424" w14:textId="5F40022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"Современные тенденции развития школьного географического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в ус</w:t>
            </w:r>
            <w:r w:rsidR="001F2D9D" w:rsidRPr="00786D3A">
              <w:rPr>
                <w:rFonts w:ascii="Times New Roman" w:hAnsi="Times New Roman" w:cs="Times New Roman"/>
                <w:sz w:val="28"/>
                <w:szCs w:val="28"/>
              </w:rPr>
              <w:t>ловиях введения ФГОС», 2017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75AE113A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Методология и технология развития ФГОС обучающихся с ОВЗ в условиях общеобразовательной и специальной школы 2018г.</w:t>
            </w:r>
          </w:p>
          <w:p w14:paraId="31D7CA7E" w14:textId="5FD12A4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содержания обучения и технологий формирования предметных,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личностных результатов,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в рамках реализации концепций модернизации содержания и технологий обучения по предметам "Технология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», 2019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10F6B35" w14:textId="55FFF6B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Благодарность МО РФ 2001 г., Почетный работник общего образования, 2012 г., Благодарственное письмо депутата областной Думы, 2015 г.</w:t>
            </w:r>
            <w:r w:rsidR="008E49F0">
              <w:rPr>
                <w:rFonts w:ascii="Times New Roman" w:hAnsi="Times New Roman" w:cs="Times New Roman"/>
                <w:sz w:val="28"/>
                <w:szCs w:val="28"/>
              </w:rPr>
              <w:t>, Почётная грамота Думы Тобольского муниципального района, 2018 г</w:t>
            </w:r>
            <w:proofErr w:type="gramStart"/>
            <w:r w:rsidR="008E49F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bookmarkStart w:id="0" w:name="_GoBack"/>
            <w:bookmarkEnd w:id="0"/>
            <w:proofErr w:type="gramEnd"/>
          </w:p>
          <w:p w14:paraId="7850F75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география, технология</w:t>
            </w:r>
          </w:p>
          <w:p w14:paraId="552D26A2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высшая 2019г</w:t>
            </w:r>
          </w:p>
        </w:tc>
      </w:tr>
      <w:tr w:rsidR="002C7B67" w:rsidRPr="00786D3A" w14:paraId="1ED98CA0" w14:textId="77777777" w:rsidTr="000B4BC3">
        <w:tc>
          <w:tcPr>
            <w:tcW w:w="9918" w:type="dxa"/>
          </w:tcPr>
          <w:p w14:paraId="7A276F9A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Гаффарова Гульфира Вазиховна</w:t>
            </w:r>
          </w:p>
          <w:p w14:paraId="70A1EA66" w14:textId="7DA0B89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</w:t>
            </w:r>
          </w:p>
          <w:p w14:paraId="0EAA42B8" w14:textId="764F778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бакалавр,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ТГСПА им. Д.И. Менделеева. 2017 г. учитель иностранного языка</w:t>
            </w:r>
          </w:p>
          <w:p w14:paraId="67FF1607" w14:textId="6CCB0E6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6</w:t>
            </w:r>
          </w:p>
          <w:p w14:paraId="3FFCF6AA" w14:textId="2AB2EF5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6</w:t>
            </w:r>
          </w:p>
          <w:p w14:paraId="323B252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6</w:t>
            </w:r>
          </w:p>
          <w:p w14:paraId="5C3B76BD" w14:textId="193326B5" w:rsidR="002C7B67" w:rsidRPr="00786D3A" w:rsidRDefault="00B22389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«Организация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информационному и учебно-методическому обеспечению реализации ООП", 2016 г.» Актуальные вопросы профессионально-методического развития учителя английского языка в условиях реализаций требований ФГОС» 2019г</w:t>
            </w:r>
          </w:p>
          <w:p w14:paraId="73C61B80" w14:textId="34C1069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-Почетная грамота Главы администрации Тобольского района 2019г,</w:t>
            </w:r>
          </w:p>
          <w:p w14:paraId="1219F8C3" w14:textId="6C27157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иностранный язык</w:t>
            </w:r>
          </w:p>
          <w:p w14:paraId="0968FCAD" w14:textId="44E57370" w:rsidR="002C7B67" w:rsidRPr="00786D3A" w:rsidRDefault="0004755C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б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2C7B67" w:rsidRPr="00786D3A" w14:paraId="2FC57F77" w14:textId="77777777" w:rsidTr="000B4BC3">
        <w:tc>
          <w:tcPr>
            <w:tcW w:w="9918" w:type="dxa"/>
          </w:tcPr>
          <w:p w14:paraId="1AF4A481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Каммерцель Светлана Григорьевна</w:t>
            </w:r>
          </w:p>
          <w:p w14:paraId="36579C31" w14:textId="3531767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 w:rsidR="0004755C" w:rsidRPr="00786D3A">
              <w:rPr>
                <w:rFonts w:ascii="Times New Roman" w:hAnsi="Times New Roman" w:cs="Times New Roman"/>
                <w:sz w:val="28"/>
                <w:szCs w:val="28"/>
              </w:rPr>
              <w:t>учитель (совместитель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23A0E5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высшее. ТГПИ им. Д.И.Менделеева, 2000 г. учитель математики</w:t>
            </w:r>
          </w:p>
          <w:p w14:paraId="4C9D0FBC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15</w:t>
            </w:r>
          </w:p>
          <w:p w14:paraId="40717C6F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15</w:t>
            </w:r>
          </w:p>
          <w:p w14:paraId="3992B38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15</w:t>
            </w:r>
          </w:p>
          <w:p w14:paraId="4BFEBA3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A4D83" w14:textId="5CB613A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"Модернизация содержания обучения и технологий формирования предметных,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учебного предмета "Математика" ,2019г.</w:t>
            </w:r>
          </w:p>
          <w:p w14:paraId="24145376" w14:textId="57FFC110" w:rsidR="002C7B67" w:rsidRPr="00786D3A" w:rsidRDefault="001F2D9D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3AD2A2E5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математика</w:t>
            </w:r>
          </w:p>
          <w:p w14:paraId="3DBFFA8A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 2017г</w:t>
            </w:r>
          </w:p>
        </w:tc>
      </w:tr>
      <w:tr w:rsidR="002C7B67" w:rsidRPr="00786D3A" w14:paraId="4FE0FACE" w14:textId="77777777" w:rsidTr="000B4BC3">
        <w:tc>
          <w:tcPr>
            <w:tcW w:w="9918" w:type="dxa"/>
          </w:tcPr>
          <w:p w14:paraId="46B7B85E" w14:textId="3BF9ADA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Супрун Альбина Петровна</w:t>
            </w:r>
          </w:p>
          <w:p w14:paraId="6755E682" w14:textId="11642CC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учитель, педагог-психолог, библиотекарь</w:t>
            </w:r>
          </w:p>
          <w:p w14:paraId="66F48FF8" w14:textId="77777777" w:rsidR="0004755C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ФГБОУВПО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"Тобольская государственная социально-педагогическая академия им. Д.И.Менделеева, 2013г. </w:t>
            </w:r>
          </w:p>
          <w:p w14:paraId="0101B71B" w14:textId="00533EBF" w:rsidR="002C7B67" w:rsidRPr="00786D3A" w:rsidRDefault="001F2D9D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фессиональной переподготовки "Математика в методике преподавания в ОО" 2018 г., Физика в методике преподавания 2018 г.</w:t>
            </w:r>
          </w:p>
          <w:p w14:paraId="68ADFC1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30</w:t>
            </w:r>
          </w:p>
          <w:p w14:paraId="75ABECB1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30</w:t>
            </w:r>
          </w:p>
          <w:p w14:paraId="3CAEF3FE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4</w:t>
            </w:r>
          </w:p>
          <w:p w14:paraId="2494B3CA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Актуальные проблемы преподавания физики и современные образовательные технологии в условиях введения ФГОС. 2016 </w:t>
            </w:r>
          </w:p>
          <w:p w14:paraId="77C21BCE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профессионально-педагогического развития учителя математики в условиях ФГОС 2018г.</w:t>
            </w:r>
          </w:p>
          <w:p w14:paraId="65670362" w14:textId="5B9F3EC4" w:rsidR="00B22389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Методология и технология развития ФГОС обучающихся с ОВЗ в условиях общеобразовательной и специальной школы 2018</w:t>
            </w:r>
            <w:r w:rsidR="0004755C" w:rsidRPr="00786D3A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</w:p>
          <w:p w14:paraId="6CB19C5A" w14:textId="71AF1935" w:rsidR="002C7B67" w:rsidRPr="00786D3A" w:rsidRDefault="00B22389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психолого-педагогического сопровождения в образовательной организации.2018 г.</w:t>
            </w:r>
          </w:p>
          <w:p w14:paraId="3D62D67A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Почетная грамота Думы муниципального района 2016 г.</w:t>
            </w:r>
          </w:p>
          <w:p w14:paraId="65F879BE" w14:textId="08424ED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</w:t>
            </w:r>
            <w:r w:rsidR="0004755C" w:rsidRPr="00786D3A">
              <w:rPr>
                <w:rFonts w:ascii="Times New Roman" w:hAnsi="Times New Roman" w:cs="Times New Roman"/>
                <w:sz w:val="28"/>
                <w:szCs w:val="28"/>
              </w:rPr>
              <w:t>математика,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55C" w:rsidRPr="00786D3A">
              <w:rPr>
                <w:rFonts w:ascii="Times New Roman" w:hAnsi="Times New Roman" w:cs="Times New Roman"/>
                <w:sz w:val="28"/>
                <w:szCs w:val="28"/>
              </w:rPr>
              <w:t>физика,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астрономия</w:t>
            </w:r>
          </w:p>
          <w:p w14:paraId="08634FCF" w14:textId="75A90E73" w:rsidR="002C7B67" w:rsidRPr="00786D3A" w:rsidRDefault="0004755C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б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F66E2A" w:rsidRPr="00786D3A" w14:paraId="71AED31D" w14:textId="77777777" w:rsidTr="000B4BC3">
        <w:tc>
          <w:tcPr>
            <w:tcW w:w="9918" w:type="dxa"/>
          </w:tcPr>
          <w:p w14:paraId="36129955" w14:textId="7A5A420B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Ярмухаметова Ольга Ивановна</w:t>
            </w:r>
          </w:p>
          <w:p w14:paraId="02912DD2" w14:textId="73A48C1D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 (совместитель)</w:t>
            </w:r>
          </w:p>
          <w:p w14:paraId="717A0E8B" w14:textId="0737D90C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ФГБОУВПО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"Тобольская государственная социально-педагогическая академия им. Д.И.Менделеева, 2019г. </w:t>
            </w:r>
          </w:p>
          <w:p w14:paraId="58F29B93" w14:textId="0CDD0E1C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работы: </w:t>
            </w:r>
          </w:p>
          <w:p w14:paraId="6E472B85" w14:textId="335D67C2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стаж: </w:t>
            </w:r>
          </w:p>
          <w:p w14:paraId="0B452485" w14:textId="54F8ED61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</w:t>
            </w:r>
          </w:p>
          <w:p w14:paraId="2096EE96" w14:textId="1A78CC49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4AD79979" w14:textId="5D98A0B8" w:rsidR="00F66E2A" w:rsidRPr="00786D3A" w:rsidRDefault="0004755C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6E2A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реподаваемые дисциплины: </w:t>
            </w:r>
            <w:r w:rsidR="00122769" w:rsidRPr="00786D3A">
              <w:rPr>
                <w:rFonts w:ascii="Times New Roman" w:hAnsi="Times New Roman" w:cs="Times New Roman"/>
                <w:sz w:val="28"/>
                <w:szCs w:val="28"/>
              </w:rPr>
              <w:t>музыка, ИЗО</w:t>
            </w:r>
          </w:p>
          <w:p w14:paraId="433209CD" w14:textId="08C37669" w:rsidR="00F66E2A" w:rsidRPr="00786D3A" w:rsidRDefault="0004755C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б</w:t>
            </w:r>
            <w:r w:rsidR="00F66E2A" w:rsidRPr="00786D3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F66E2A" w:rsidRPr="00786D3A" w14:paraId="4CB35FEF" w14:textId="77777777" w:rsidTr="000B4BC3">
        <w:tc>
          <w:tcPr>
            <w:tcW w:w="9918" w:type="dxa"/>
          </w:tcPr>
          <w:p w14:paraId="2962A4A2" w14:textId="17590BC1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Бронникова Анастасия Владимировна</w:t>
            </w:r>
          </w:p>
          <w:p w14:paraId="26300FE4" w14:textId="77777777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4268F947" w14:textId="38AB1807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едне-</w:t>
            </w:r>
            <w:r w:rsidR="004F3AA3" w:rsidRPr="00786D3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 w:rsidR="004F3AA3">
              <w:rPr>
                <w:rFonts w:ascii="Times New Roman" w:hAnsi="Times New Roman" w:cs="Times New Roman"/>
                <w:sz w:val="28"/>
                <w:szCs w:val="28"/>
              </w:rPr>
              <w:t>иальное</w:t>
            </w:r>
            <w:r w:rsidR="004F3AA3" w:rsidRPr="00786D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ГАПОУ Тюменской области "Колледж цифровых и педагогических технологий" 1 </w:t>
            </w:r>
            <w:r w:rsidR="004F3AA3" w:rsidRPr="00786D3A">
              <w:rPr>
                <w:rFonts w:ascii="Times New Roman" w:hAnsi="Times New Roman" w:cs="Times New Roman"/>
                <w:sz w:val="28"/>
                <w:szCs w:val="28"/>
              </w:rPr>
              <w:t>курс Тобольский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пединститут им. Д.И Менделеева "Педагогическое начальное образование"</w:t>
            </w:r>
          </w:p>
          <w:p w14:paraId="4B2A82E0" w14:textId="657ADE77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работы: </w:t>
            </w:r>
          </w:p>
          <w:p w14:paraId="38EBA5E4" w14:textId="0CC91475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стаж: </w:t>
            </w:r>
          </w:p>
          <w:p w14:paraId="37559913" w14:textId="192292CA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данном ОУ: </w:t>
            </w:r>
          </w:p>
          <w:p w14:paraId="2E609C02" w14:textId="0B8FF13D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</w:t>
            </w:r>
          </w:p>
          <w:p w14:paraId="442AAC97" w14:textId="5C9CE8AF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Награды:  </w:t>
            </w:r>
          </w:p>
          <w:p w14:paraId="342C04DC" w14:textId="6E702F8B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</w:t>
            </w:r>
            <w:r w:rsidR="00122769" w:rsidRPr="00786D3A">
              <w:rPr>
                <w:rFonts w:ascii="Times New Roman" w:hAnsi="Times New Roman" w:cs="Times New Roman"/>
                <w:sz w:val="28"/>
                <w:szCs w:val="28"/>
              </w:rPr>
              <w:t>дисциплины: начальные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6C1DC249" w14:textId="67668EC7" w:rsidR="00F66E2A" w:rsidRPr="00786D3A" w:rsidRDefault="0004755C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б</w:t>
            </w:r>
            <w:r w:rsidR="00F66E2A" w:rsidRPr="00786D3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F66E2A" w:rsidRPr="00786D3A" w14:paraId="2512248D" w14:textId="77777777" w:rsidTr="000B4BC3">
        <w:tc>
          <w:tcPr>
            <w:tcW w:w="9918" w:type="dxa"/>
          </w:tcPr>
          <w:p w14:paraId="0E424FD6" w14:textId="73A3B2E6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Ф.И.О.: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Доманский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Андреевич</w:t>
            </w:r>
          </w:p>
          <w:p w14:paraId="3897BB65" w14:textId="16D67C28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педагог-</w:t>
            </w:r>
            <w:r w:rsidR="001F2D9D" w:rsidRPr="00786D3A">
              <w:rPr>
                <w:rFonts w:ascii="Times New Roman" w:hAnsi="Times New Roman" w:cs="Times New Roman"/>
                <w:sz w:val="28"/>
                <w:szCs w:val="28"/>
              </w:rPr>
              <w:t>организатор, учитель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E5C104" w14:textId="22D4BEE1" w:rsidR="00B22389" w:rsidRPr="00786D3A" w:rsidRDefault="00122769" w:rsidP="00B22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, ФГБОУВО " Тюменский государственный университет" 2016 г. Психология и социальная педагогика</w:t>
            </w:r>
          </w:p>
          <w:p w14:paraId="529BE288" w14:textId="5B2B4AC0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работы: 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14E4C7B" w14:textId="440869EB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стаж: </w:t>
            </w:r>
          </w:p>
          <w:p w14:paraId="60179921" w14:textId="11D44653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данном ОУ: </w:t>
            </w:r>
          </w:p>
          <w:p w14:paraId="6EFBB953" w14:textId="07BD595F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</w:t>
            </w:r>
          </w:p>
          <w:p w14:paraId="39AD82C6" w14:textId="38B5D101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507EC8AF" w14:textId="77777777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BF2B31" w14:textId="45FE1341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информатика</w:t>
            </w:r>
          </w:p>
          <w:p w14:paraId="425A80F6" w14:textId="52E8BF41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gram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:б</w:t>
            </w:r>
            <w:proofErr w:type="spellEnd"/>
            <w:proofErr w:type="gram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</w:tbl>
    <w:p w14:paraId="0D3A5602" w14:textId="77777777" w:rsidR="00434176" w:rsidRPr="00786D3A" w:rsidRDefault="00434176" w:rsidP="002C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7B44A8" w14:textId="77777777" w:rsidR="00ED593E" w:rsidRPr="00786D3A" w:rsidRDefault="00ED593E" w:rsidP="002C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05C296" w14:textId="77777777" w:rsidR="00ED593E" w:rsidRPr="00786D3A" w:rsidRDefault="00ED593E" w:rsidP="002C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AB42695" w14:textId="77777777" w:rsidR="00212FCA" w:rsidRPr="00786D3A" w:rsidRDefault="00212FCA" w:rsidP="002C7B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6E15C" w14:textId="03F2F0F5" w:rsidR="00ED593E" w:rsidRPr="00786D3A" w:rsidRDefault="00ED593E" w:rsidP="002C7B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D3A">
        <w:rPr>
          <w:rFonts w:ascii="Times New Roman" w:hAnsi="Times New Roman" w:cs="Times New Roman"/>
          <w:sz w:val="28"/>
          <w:szCs w:val="28"/>
        </w:rPr>
        <w:t xml:space="preserve">Филиал МАОУ </w:t>
      </w:r>
      <w:r w:rsidR="00CB0A66" w:rsidRPr="00786D3A">
        <w:rPr>
          <w:rFonts w:ascii="Times New Roman" w:hAnsi="Times New Roman" w:cs="Times New Roman"/>
          <w:sz w:val="28"/>
          <w:szCs w:val="28"/>
        </w:rPr>
        <w:t>Кутарбитская СОШ</w:t>
      </w:r>
      <w:r w:rsidRPr="00786D3A">
        <w:rPr>
          <w:rFonts w:ascii="Times New Roman" w:hAnsi="Times New Roman" w:cs="Times New Roman"/>
          <w:sz w:val="28"/>
          <w:szCs w:val="28"/>
        </w:rPr>
        <w:t xml:space="preserve"> «</w:t>
      </w:r>
      <w:r w:rsidR="00CB0A66" w:rsidRPr="00786D3A">
        <w:rPr>
          <w:rFonts w:ascii="Times New Roman" w:hAnsi="Times New Roman" w:cs="Times New Roman"/>
          <w:sz w:val="28"/>
          <w:szCs w:val="28"/>
        </w:rPr>
        <w:t>Дегтяревская средняя</w:t>
      </w:r>
      <w:r w:rsidRPr="00786D3A">
        <w:rPr>
          <w:rFonts w:ascii="Times New Roman" w:hAnsi="Times New Roman" w:cs="Times New Roman"/>
          <w:sz w:val="28"/>
          <w:szCs w:val="28"/>
        </w:rPr>
        <w:t xml:space="preserve"> общеобразовательная школа»</w:t>
      </w:r>
    </w:p>
    <w:p w14:paraId="309608FF" w14:textId="77777777" w:rsidR="00ED593E" w:rsidRPr="00786D3A" w:rsidRDefault="00ED593E" w:rsidP="002C7B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2C7B67" w:rsidRPr="00786D3A" w14:paraId="01E5DBD6" w14:textId="77777777" w:rsidTr="004F3AA3">
        <w:tc>
          <w:tcPr>
            <w:tcW w:w="9639" w:type="dxa"/>
          </w:tcPr>
          <w:p w14:paraId="71C683EF" w14:textId="56B3F4B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Смирных Элеонора Вольдимаровна</w:t>
            </w:r>
          </w:p>
          <w:p w14:paraId="056DE82E" w14:textId="3052898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</w:t>
            </w:r>
          </w:p>
          <w:p w14:paraId="6470D159" w14:textId="3E0131D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ТГПИ 1983, учитель русского языка и литературы</w:t>
            </w:r>
          </w:p>
          <w:p w14:paraId="71521C35" w14:textId="5C1C1BB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29</w:t>
            </w:r>
          </w:p>
          <w:p w14:paraId="76111463" w14:textId="3D60B85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29</w:t>
            </w:r>
          </w:p>
          <w:p w14:paraId="500CC1C8" w14:textId="428DA30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28</w:t>
            </w:r>
          </w:p>
          <w:p w14:paraId="14730201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0ACDE" w14:textId="3AB3057E" w:rsidR="002C7B67" w:rsidRPr="00786D3A" w:rsidRDefault="00122769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</w:t>
            </w:r>
            <w:r w:rsidR="0004755C" w:rsidRPr="00786D3A">
              <w:rPr>
                <w:rFonts w:ascii="Times New Roman" w:hAnsi="Times New Roman" w:cs="Times New Roman"/>
                <w:sz w:val="28"/>
                <w:szCs w:val="28"/>
              </w:rPr>
              <w:t>«Методология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технология реализации ФГОС обучающихся с ОВЗ в условиях общеобразовательной и специальной (коррекционной) школы», 2017 г.              "Развитие методологического лидерства как фактор профессионального роста учителя в условиях ФГОС», 2018 г.         </w:t>
            </w:r>
          </w:p>
          <w:p w14:paraId="0FD5832B" w14:textId="73EC9E5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Почетная Грамота МО Грамота главы Тобольского района 2018 г.</w:t>
            </w:r>
          </w:p>
          <w:p w14:paraId="0D15BA87" w14:textId="4EB4E65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русский язык и литература</w:t>
            </w:r>
          </w:p>
          <w:p w14:paraId="15A17F79" w14:textId="09D31D3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высшая, 2019 г.</w:t>
            </w:r>
          </w:p>
        </w:tc>
      </w:tr>
      <w:tr w:rsidR="002C7B67" w:rsidRPr="00786D3A" w14:paraId="2DE5E5F7" w14:textId="77777777" w:rsidTr="004F3AA3">
        <w:tc>
          <w:tcPr>
            <w:tcW w:w="9639" w:type="dxa"/>
          </w:tcPr>
          <w:p w14:paraId="120F6959" w14:textId="58DEEFC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Данилова Марина Валерьевна</w:t>
            </w:r>
          </w:p>
          <w:p w14:paraId="5F3272A2" w14:textId="6185649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учитель, педагог-организатор</w:t>
            </w:r>
          </w:p>
          <w:p w14:paraId="34B9D9A2" w14:textId="2BBEA965" w:rsidR="0004755C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ТГПИ им. Д.И. Менделеева, учитель рус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ского языка и литературы;</w:t>
            </w:r>
          </w:p>
          <w:p w14:paraId="1C04E147" w14:textId="559E1889" w:rsidR="002C7B67" w:rsidRPr="00786D3A" w:rsidRDefault="004F3AA3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Учебный центр «Инфоурок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»,2019г Музыка: теория и методика преподавания в сфере преподавания начального общего основного общего, среднего общего образования. 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переподготовка;</w:t>
            </w:r>
          </w:p>
          <w:p w14:paraId="484BFABF" w14:textId="43B70504" w:rsidR="0004755C" w:rsidRDefault="004F3AA3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Учебный центр «Инфоурок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»,2019г Изобразительное искусство: теория и методика преподавания в образовательной организации. Профессиональная переподготовка;</w:t>
            </w:r>
          </w:p>
          <w:p w14:paraId="5204BBBD" w14:textId="72C13F4B" w:rsidR="002C7B67" w:rsidRPr="00786D3A" w:rsidRDefault="004F3AA3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Учебный центр «Инфоурок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»,2019г Организационно-педагогическая деятельность в условиях реализации ФГОС. Профессиональная переподготовка;</w:t>
            </w:r>
          </w:p>
          <w:p w14:paraId="72F866F5" w14:textId="55C67DB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17</w:t>
            </w:r>
          </w:p>
          <w:p w14:paraId="3E92CB20" w14:textId="7EF39D5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11</w:t>
            </w:r>
          </w:p>
          <w:p w14:paraId="05F4F198" w14:textId="45F5D86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8</w:t>
            </w:r>
          </w:p>
          <w:p w14:paraId="7644E14E" w14:textId="5E0653B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«Обновление содержания образовательной области «Искусство» в условиях реализации ФГОС», 2017, </w:t>
            </w:r>
          </w:p>
          <w:p w14:paraId="2A20B8FD" w14:textId="4B845D4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«Методология и технология реализации ФГОС обучающихся с ОВЗ в условиях общеобразовательной и специальной (коррекционной) школы», 2017 Актуальные вопросы преподавания ИЗО в условиях реализации требований ФГОС" 2018г </w:t>
            </w:r>
          </w:p>
          <w:p w14:paraId="21E92F45" w14:textId="77777777" w:rsidR="0004755C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"Особенности преподавания музыки в условиях реализации требований ФГОС" 2018г.                                                      </w:t>
            </w:r>
          </w:p>
          <w:p w14:paraId="12636FF5" w14:textId="09C725A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"Развитие методологического лидерства как фактор профессионального роста учителя в условиях ФГОС», 2018 г.  </w:t>
            </w:r>
          </w:p>
          <w:p w14:paraId="0EDAB887" w14:textId="37FBACB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образование детей как часть общего образования 2018 г.      </w:t>
            </w:r>
          </w:p>
          <w:p w14:paraId="75B5A4D6" w14:textId="613F070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2014, Грамота отдела образования Тобольского муниципального района</w:t>
            </w:r>
          </w:p>
          <w:p w14:paraId="7E559322" w14:textId="45FCF47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русский язык и литература. МХК, </w:t>
            </w:r>
            <w:r w:rsidR="00122769" w:rsidRPr="00786D3A">
              <w:rPr>
                <w:rFonts w:ascii="Times New Roman" w:hAnsi="Times New Roman" w:cs="Times New Roman"/>
                <w:sz w:val="28"/>
                <w:szCs w:val="28"/>
              </w:rPr>
              <w:t>искусство, музыка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63A948" w14:textId="61820CE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 2018 г.</w:t>
            </w:r>
          </w:p>
        </w:tc>
      </w:tr>
      <w:tr w:rsidR="002C7B67" w:rsidRPr="00786D3A" w14:paraId="00AF0561" w14:textId="77777777" w:rsidTr="004F3AA3">
        <w:tc>
          <w:tcPr>
            <w:tcW w:w="9639" w:type="dxa"/>
          </w:tcPr>
          <w:p w14:paraId="15557A8B" w14:textId="147AEEF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Ниязова Юлия Рифхатовна</w:t>
            </w:r>
          </w:p>
          <w:p w14:paraId="5FA9AB2A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8564F" w14:textId="705E232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заведующая филиалом, учитель</w:t>
            </w:r>
          </w:p>
          <w:p w14:paraId="6EE32CB3" w14:textId="019E5FA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высшее, ТГПИ   им. Д.И. Менделеева, 2006, учитель   математики и информатики, </w:t>
            </w:r>
          </w:p>
          <w:p w14:paraId="4FE7BE5C" w14:textId="01D2BFB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15</w:t>
            </w:r>
          </w:p>
          <w:p w14:paraId="087EADFC" w14:textId="0D1254D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15</w:t>
            </w:r>
          </w:p>
          <w:p w14:paraId="3F8EF897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Стаж работы в данном ОУ: 15</w:t>
            </w:r>
          </w:p>
          <w:p w14:paraId="134D3870" w14:textId="4B2ED6A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Руководящая должность:1</w:t>
            </w:r>
          </w:p>
          <w:p w14:paraId="4D1D465A" w14:textId="77777777" w:rsidR="0004755C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Улучшение командной эффективности 2017 г. </w:t>
            </w:r>
          </w:p>
          <w:p w14:paraId="476FE0CB" w14:textId="24CB1C2E" w:rsidR="002C7B67" w:rsidRPr="00786D3A" w:rsidRDefault="0004755C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Современные требования    к математическому образованию    в условиях внедрения ФГОС.   Методическое лидерство как фактор профессионального развития 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теля в условиях реализации ФГОС» 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2017г.,</w:t>
            </w:r>
          </w:p>
          <w:p w14:paraId="394B73A5" w14:textId="15F1B6C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2018</w:t>
            </w:r>
            <w:r w:rsidR="00122769" w:rsidRPr="00786D3A">
              <w:rPr>
                <w:rFonts w:ascii="Times New Roman" w:hAnsi="Times New Roman" w:cs="Times New Roman"/>
                <w:sz w:val="28"/>
                <w:szCs w:val="28"/>
              </w:rPr>
              <w:t>г. «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Организация менеджмента в образовательной организации» 2019г.</w:t>
            </w:r>
          </w:p>
          <w:p w14:paraId="6E17901D" w14:textId="4E31A34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Почетная грамота Думы Тобольского муниципального района 2016г.</w:t>
            </w:r>
          </w:p>
          <w:p w14:paraId="54781ED6" w14:textId="09B80C7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математика</w:t>
            </w:r>
          </w:p>
          <w:p w14:paraId="609F8D66" w14:textId="3F963DE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первая, 2016</w:t>
            </w:r>
          </w:p>
        </w:tc>
      </w:tr>
      <w:tr w:rsidR="002C7B67" w:rsidRPr="00786D3A" w14:paraId="40769004" w14:textId="77777777" w:rsidTr="004F3AA3">
        <w:tc>
          <w:tcPr>
            <w:tcW w:w="9639" w:type="dxa"/>
          </w:tcPr>
          <w:p w14:paraId="5C844705" w14:textId="73AD8D2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Халилова Галия Харисовна</w:t>
            </w:r>
          </w:p>
          <w:p w14:paraId="3CCAC7E6" w14:textId="29229FE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 </w:t>
            </w:r>
          </w:p>
          <w:p w14:paraId="672F25FF" w14:textId="7F2482A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ТГПИ 1993 учитель химии и биологии</w:t>
            </w:r>
          </w:p>
          <w:p w14:paraId="7FCE0690" w14:textId="44C4341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23</w:t>
            </w:r>
          </w:p>
          <w:p w14:paraId="1DDECFC8" w14:textId="360F595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23</w:t>
            </w:r>
          </w:p>
          <w:p w14:paraId="3281F12A" w14:textId="05E2D8D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23</w:t>
            </w:r>
          </w:p>
          <w:p w14:paraId="18680EC3" w14:textId="77777777" w:rsidR="0004755C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"Профессионально-методическое развитие учителя физики в условиях ФГОС"" 2018г.</w:t>
            </w:r>
          </w:p>
          <w:p w14:paraId="630346CC" w14:textId="231C4FC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"Профессионально-методическое развитие учителя биологии в условиях ФГОС"" 2018г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3B9660" w14:textId="5A1A604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«Модернизация содержания обучения и технологий формирования предметных,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результатов учащихся в рамках учебного предме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та «Химия», 2016г;</w:t>
            </w:r>
          </w:p>
          <w:p w14:paraId="6C8C2279" w14:textId="109C487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Грамота отдела образования 2017</w:t>
            </w:r>
          </w:p>
          <w:p w14:paraId="57136D9F" w14:textId="582D61F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химия, физика, </w:t>
            </w:r>
            <w:r w:rsidR="004F3AA3" w:rsidRPr="00786D3A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r w:rsidR="004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F3AA3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  <w:p w14:paraId="38D9EA0E" w14:textId="4FB25910" w:rsidR="002C7B67" w:rsidRPr="00786D3A" w:rsidRDefault="00B22389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2014г.</w:t>
            </w:r>
          </w:p>
        </w:tc>
      </w:tr>
      <w:tr w:rsidR="002C7B67" w:rsidRPr="00786D3A" w14:paraId="3DEF7733" w14:textId="77777777" w:rsidTr="004F3AA3">
        <w:tc>
          <w:tcPr>
            <w:tcW w:w="9639" w:type="dxa"/>
          </w:tcPr>
          <w:p w14:paraId="1DDAC44E" w14:textId="7F35F01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Парфенова Юлия Владимировна</w:t>
            </w:r>
          </w:p>
          <w:p w14:paraId="6CA9A54C" w14:textId="7E2DEC7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2635D6E7" w14:textId="200F8BC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ТГПИ им. Д.И. Менделеева. 2009, Педагог по физической культуре</w:t>
            </w:r>
          </w:p>
          <w:p w14:paraId="7A8231B5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9EC21" w14:textId="0E61781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9</w:t>
            </w:r>
          </w:p>
          <w:p w14:paraId="4AA4A619" w14:textId="3DB614D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4</w:t>
            </w:r>
          </w:p>
          <w:p w14:paraId="6B98B206" w14:textId="6499D76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4</w:t>
            </w:r>
          </w:p>
          <w:p w14:paraId="2C32CC18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«Физкультурное образование и воспитание обучающихся, в условиях реализации ФГОС второго поколения», 2016, </w:t>
            </w:r>
          </w:p>
          <w:p w14:paraId="472FF085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«Методика и организация преподавания предмета ОБЖ и БЖД в условиях ФГОС», 2016,</w:t>
            </w:r>
          </w:p>
          <w:p w14:paraId="2E679238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 2017,</w:t>
            </w:r>
          </w:p>
          <w:p w14:paraId="1755EBCF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"Формирование культуры безопасного и здорового образа жизни обучающихся на предмете ОБЖ и БЖД в условиях реализации ФГОС второго поколения 2017г. </w:t>
            </w:r>
          </w:p>
          <w:p w14:paraId="00EDB022" w14:textId="1DEF932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Профилактика эк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 xml:space="preserve">стремизма и терроризма»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  <w:p w14:paraId="18D07726" w14:textId="6D31D7D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1077BE8E" w14:textId="53682F8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физкультура,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  <w:p w14:paraId="08EAEBB9" w14:textId="357245F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 2018 г.</w:t>
            </w:r>
          </w:p>
        </w:tc>
      </w:tr>
      <w:tr w:rsidR="002C7B67" w:rsidRPr="00786D3A" w14:paraId="2DE077D3" w14:textId="77777777" w:rsidTr="004F3AA3">
        <w:tc>
          <w:tcPr>
            <w:tcW w:w="9639" w:type="dxa"/>
          </w:tcPr>
          <w:p w14:paraId="38EC73B1" w14:textId="223A1D5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Багишева Наталия Петровна</w:t>
            </w:r>
          </w:p>
          <w:p w14:paraId="604D0BCA" w14:textId="5445464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1665DACF" w14:textId="2A21B55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ысшее,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ТГПИ 2008 учитель начальных классов, 2013 - ТГУ Менеджер по специальности "Государственное и     муниципальное управление"</w:t>
            </w:r>
          </w:p>
          <w:p w14:paraId="65EF38C2" w14:textId="55D14AB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10лет</w:t>
            </w:r>
          </w:p>
          <w:p w14:paraId="25615926" w14:textId="31CDFA5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9 лет</w:t>
            </w:r>
          </w:p>
          <w:p w14:paraId="4C88FB13" w14:textId="23C4F3F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6 лет</w:t>
            </w:r>
          </w:p>
          <w:p w14:paraId="190EB281" w14:textId="6A37BB6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"Актуальные проблемы профессионально-педагогического развития учителя начальных классов в условиях реализации ФГОС начального общего образования" 2017г.</w:t>
            </w:r>
          </w:p>
          <w:p w14:paraId="44838C68" w14:textId="63E2BEB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2019г.</w:t>
            </w:r>
          </w:p>
          <w:p w14:paraId="6A77A189" w14:textId="30C5AC9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Грамота Отдела образования Тобольского муниципального района 2010г,</w:t>
            </w:r>
          </w:p>
          <w:p w14:paraId="0C722F19" w14:textId="04E0CC1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Почётная грамота Думы Тобольского муниципального района 2018г.</w:t>
            </w:r>
          </w:p>
          <w:p w14:paraId="13858FAD" w14:textId="16D360C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начальные классы</w:t>
            </w:r>
          </w:p>
          <w:p w14:paraId="26BCC43C" w14:textId="4BF25EC1" w:rsidR="002C7B67" w:rsidRPr="00786D3A" w:rsidRDefault="009C3CF2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Категория: первая 2016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C7B67" w:rsidRPr="00786D3A" w14:paraId="30047E77" w14:textId="77777777" w:rsidTr="004F3AA3">
        <w:tc>
          <w:tcPr>
            <w:tcW w:w="9639" w:type="dxa"/>
          </w:tcPr>
          <w:p w14:paraId="76406994" w14:textId="4FFCBE9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Гафурова Эмилия Булатовна</w:t>
            </w:r>
          </w:p>
          <w:p w14:paraId="201F56B7" w14:textId="5C1C045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0531AE7A" w14:textId="7160EF5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ФГАОУВО "Тюменский государственный университет"2018 г., учитель истории и обществознания</w:t>
            </w:r>
          </w:p>
          <w:p w14:paraId="2276AD2A" w14:textId="43464DC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</w:t>
            </w:r>
          </w:p>
          <w:p w14:paraId="3DDDD6FC" w14:textId="7B21C45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</w:t>
            </w:r>
          </w:p>
          <w:p w14:paraId="028D5A44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C9895" w14:textId="59765F0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1</w:t>
            </w:r>
          </w:p>
          <w:p w14:paraId="1775C07D" w14:textId="4396E77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Курсы: "Актуальные вопросы профессионально-педагогического развития по обществознанию и истории, 2018 г.</w:t>
            </w:r>
          </w:p>
          <w:p w14:paraId="3C49734F" w14:textId="5910BD5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Почетная грамота отдела образования Тобольского района,2019г.</w:t>
            </w:r>
          </w:p>
          <w:p w14:paraId="68D95F1C" w14:textId="5CEF3A3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история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  <w:p w14:paraId="1761B7D7" w14:textId="195497A0" w:rsidR="002C7B67" w:rsidRPr="00786D3A" w:rsidRDefault="00122769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б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2C7B67" w:rsidRPr="00786D3A" w14:paraId="276ED13A" w14:textId="77777777" w:rsidTr="004F3AA3">
        <w:tc>
          <w:tcPr>
            <w:tcW w:w="9639" w:type="dxa"/>
          </w:tcPr>
          <w:p w14:paraId="6EC8DEEC" w14:textId="1AE160D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Ослина Анастасия Андреевна</w:t>
            </w:r>
          </w:p>
          <w:p w14:paraId="2B1CE418" w14:textId="1FE3ABD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учитель, библиотекарь</w:t>
            </w:r>
          </w:p>
          <w:p w14:paraId="3A7D7CE5" w14:textId="3C6091E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ср</w:t>
            </w:r>
            <w:r w:rsidR="0004755C">
              <w:rPr>
                <w:rFonts w:ascii="Times New Roman" w:hAnsi="Times New Roman" w:cs="Times New Roman"/>
                <w:sz w:val="28"/>
                <w:szCs w:val="28"/>
              </w:rPr>
              <w:t>едне-специальное</w:t>
            </w:r>
            <w:r w:rsidR="00AA11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ТГПИ им. Д.И. Менделеева (Филиал ТГУ), отделение СПО, 2015, учитель начальных классов</w:t>
            </w:r>
          </w:p>
          <w:p w14:paraId="0EB975B2" w14:textId="4171C74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4</w:t>
            </w:r>
          </w:p>
          <w:p w14:paraId="18AEDBF5" w14:textId="2DCB6AF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4</w:t>
            </w:r>
          </w:p>
          <w:p w14:paraId="0739022D" w14:textId="6FD2D76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4</w:t>
            </w:r>
          </w:p>
          <w:p w14:paraId="79571F4B" w14:textId="48C58AA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 Актуальные проблемы реализации ФГОС в условиях вариативности содержания начального об</w:t>
            </w:r>
            <w:r w:rsidR="00AA118F">
              <w:rPr>
                <w:rFonts w:ascii="Times New Roman" w:hAnsi="Times New Roman" w:cs="Times New Roman"/>
                <w:sz w:val="28"/>
                <w:szCs w:val="28"/>
              </w:rPr>
              <w:t xml:space="preserve">щего образования»,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2016,  </w:t>
            </w:r>
          </w:p>
          <w:p w14:paraId="1E588565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Реализация курса ОРКСЭ», 2017</w:t>
            </w:r>
          </w:p>
          <w:p w14:paraId="450244FD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«Методология и технология реализации ФГОС обучающихся с ОВЗ в условиях общеобразовательной и специальной (коррекционной) школы» 2018г  </w:t>
            </w:r>
          </w:p>
          <w:p w14:paraId="031D7AD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по информационному и учебно-методическому обеспечению реализации ООП» 2017г </w:t>
            </w:r>
          </w:p>
          <w:p w14:paraId="7F419105" w14:textId="52385AC8" w:rsidR="002C7B67" w:rsidRPr="00786D3A" w:rsidRDefault="001F2D9D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П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реподаваемые дисциплины: начальные классы</w:t>
            </w:r>
          </w:p>
          <w:p w14:paraId="377458D3" w14:textId="3654C1D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соответствие занимаемой должности 2018 г.</w:t>
            </w:r>
          </w:p>
        </w:tc>
      </w:tr>
      <w:tr w:rsidR="002C7B67" w:rsidRPr="00786D3A" w14:paraId="4FDB6F67" w14:textId="77777777" w:rsidTr="004F3AA3">
        <w:tc>
          <w:tcPr>
            <w:tcW w:w="9639" w:type="dxa"/>
          </w:tcPr>
          <w:p w14:paraId="6A2F436F" w14:textId="4235C0C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Ф.И.О.: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Тимканова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Зульфира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Вахитовна</w:t>
            </w:r>
            <w:proofErr w:type="spellEnd"/>
          </w:p>
          <w:p w14:paraId="323AD6FD" w14:textId="4839D0F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308F2232" w14:textId="62CDEE4B" w:rsidR="002C7B67" w:rsidRPr="00786D3A" w:rsidRDefault="00AA118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высшее, 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ФГБОУ ВО «ТюмГУ» 2016, магистр педагогического образования по направлению «Историческое образование». ТГСПА им. Д.И.Менделеева 2014, менеджер образования. ТГСПА им. Д.И.Менделеева 2012, бакалавр социально -  экономического образования</w:t>
            </w:r>
          </w:p>
          <w:p w14:paraId="20B1E566" w14:textId="0B650B7E" w:rsidR="002C7B67" w:rsidRPr="00786D3A" w:rsidRDefault="003026A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12</w:t>
            </w:r>
          </w:p>
          <w:p w14:paraId="63BA4B80" w14:textId="642283F1" w:rsidR="002C7B67" w:rsidRPr="00786D3A" w:rsidRDefault="003026A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10</w:t>
            </w:r>
          </w:p>
          <w:p w14:paraId="051D28ED" w14:textId="6031274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4</w:t>
            </w:r>
          </w:p>
          <w:p w14:paraId="19CE4B3D" w14:textId="2DCA358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«Методика выполнения заданий ЕГЭ по истории с развернутым ответом», 2016, </w:t>
            </w:r>
          </w:p>
          <w:p w14:paraId="03F89634" w14:textId="1A29267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«Углубленная подготовка школьников к творческим заданиям ЕГЭ и олимпиад по обществознанию», 2016, «Методология и технология реализации ФГОС обучающихся с ОВЗ в условиях общеобразовательной и специальной (коррекционной) школы», 2017</w:t>
            </w:r>
          </w:p>
          <w:p w14:paraId="72A6F06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08884" w14:textId="5D8D936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Почетная грамота    Департамента образования и науки Тюменской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2013</w:t>
            </w:r>
          </w:p>
          <w:p w14:paraId="5761EA52" w14:textId="56FF8E1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</w:t>
            </w:r>
            <w:r w:rsidR="001F2D9D" w:rsidRPr="00786D3A">
              <w:rPr>
                <w:rFonts w:ascii="Times New Roman" w:hAnsi="Times New Roman" w:cs="Times New Roman"/>
                <w:sz w:val="28"/>
                <w:szCs w:val="28"/>
              </w:rPr>
              <w:t>история и обществознание</w:t>
            </w:r>
          </w:p>
          <w:p w14:paraId="626738BC" w14:textId="3AF16EE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первая, 2015</w:t>
            </w:r>
          </w:p>
        </w:tc>
      </w:tr>
      <w:tr w:rsidR="002C7B67" w:rsidRPr="00786D3A" w14:paraId="0B07795A" w14:textId="77777777" w:rsidTr="004F3AA3">
        <w:tc>
          <w:tcPr>
            <w:tcW w:w="9639" w:type="dxa"/>
          </w:tcPr>
          <w:p w14:paraId="304DA374" w14:textId="27E4102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Мадиева Хатиба Халиловна</w:t>
            </w:r>
          </w:p>
          <w:p w14:paraId="2D84553C" w14:textId="7477869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1F203202" w14:textId="17C2326A" w:rsidR="002C7B67" w:rsidRPr="00786D3A" w:rsidRDefault="00AA118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высшее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ТГПИ 1993, учитель начальных классов</w:t>
            </w:r>
          </w:p>
          <w:p w14:paraId="606EF984" w14:textId="6288CBA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38</w:t>
            </w:r>
          </w:p>
          <w:p w14:paraId="1C673571" w14:textId="7056491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38</w:t>
            </w:r>
          </w:p>
          <w:p w14:paraId="658D7E8A" w14:textId="6A37059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6</w:t>
            </w:r>
          </w:p>
          <w:p w14:paraId="2D3113EB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Введение курса Основы религиозной культуры и светской этики,2016, </w:t>
            </w:r>
          </w:p>
          <w:p w14:paraId="4129C648" w14:textId="5FA60CF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«Методология и технология реализации ФГОС обучающихся с ОВЗ в условиях общеобразовательной школы», 2017</w:t>
            </w:r>
          </w:p>
          <w:p w14:paraId="2881AD59" w14:textId="25C888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«Профессионально-методическое развитие учителя начальных классов в ус</w:t>
            </w:r>
            <w:r w:rsidR="00AA118F">
              <w:rPr>
                <w:rFonts w:ascii="Times New Roman" w:hAnsi="Times New Roman" w:cs="Times New Roman"/>
                <w:sz w:val="28"/>
                <w:szCs w:val="28"/>
              </w:rPr>
              <w:t>ловиях реализации ФГОС НОО» 2016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74073FA0" w14:textId="3BA285E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Почетная грамота Главы администрации Тобольского района</w:t>
            </w:r>
          </w:p>
          <w:p w14:paraId="5520DDC7" w14:textId="5BDD8A6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начальные классы</w:t>
            </w:r>
          </w:p>
          <w:p w14:paraId="68E8F07C" w14:textId="6494C4CB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первая,2014</w:t>
            </w:r>
          </w:p>
        </w:tc>
      </w:tr>
      <w:tr w:rsidR="002C7B67" w:rsidRPr="00786D3A" w14:paraId="7E5FD78D" w14:textId="77777777" w:rsidTr="004F3AA3">
        <w:tc>
          <w:tcPr>
            <w:tcW w:w="9639" w:type="dxa"/>
          </w:tcPr>
          <w:p w14:paraId="21E2DF76" w14:textId="49634EB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Хамитова Зульфия Сайнадулловна</w:t>
            </w:r>
          </w:p>
          <w:p w14:paraId="17A379A7" w14:textId="7783240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учитель, соц</w:t>
            </w:r>
            <w:r w:rsidR="001F2D9D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иальный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14:paraId="3922F620" w14:textId="07CD1C93" w:rsidR="002C7B67" w:rsidRPr="00786D3A" w:rsidRDefault="00AA118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 высшее,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ТГПИ 1993, учитель английского и немецкого языка</w:t>
            </w:r>
          </w:p>
          <w:p w14:paraId="1C1E3B1F" w14:textId="335C88F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25</w:t>
            </w:r>
          </w:p>
          <w:p w14:paraId="4ECED7B2" w14:textId="213CC4F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25</w:t>
            </w:r>
          </w:p>
          <w:p w14:paraId="573F03FB" w14:textId="7FFFAB7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25</w:t>
            </w:r>
          </w:p>
          <w:p w14:paraId="3B7B5C56" w14:textId="28A6919E" w:rsidR="002C7B67" w:rsidRPr="00786D3A" w:rsidRDefault="00AA118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Курсы: «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 и социально-психологические технологии работы в образовательном учреждении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г.;</w:t>
            </w:r>
          </w:p>
          <w:p w14:paraId="5888C5DB" w14:textId="220D48B9" w:rsidR="00AA118F" w:rsidRPr="00AA118F" w:rsidRDefault="00AA118F" w:rsidP="00AA1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18F">
              <w:rPr>
                <w:rFonts w:ascii="Times New Roman" w:hAnsi="Times New Roman" w:cs="Times New Roman"/>
                <w:sz w:val="28"/>
                <w:szCs w:val="28"/>
              </w:rPr>
              <w:t>«Актуальные вопросы профессионально-методического развития учителя иностранных языков в условиях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ализации требований ФГОС» 2019г;</w:t>
            </w:r>
          </w:p>
          <w:p w14:paraId="069229D6" w14:textId="79ED6728" w:rsidR="002C7B67" w:rsidRPr="00786D3A" w:rsidRDefault="00AA118F" w:rsidP="00AA1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18F">
              <w:rPr>
                <w:rFonts w:ascii="Times New Roman" w:hAnsi="Times New Roman" w:cs="Times New Roman"/>
                <w:sz w:val="28"/>
                <w:szCs w:val="28"/>
              </w:rPr>
              <w:t>«Подготовка учащихся к итоговой аттестации по английскому язы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 в 9-11-х классах» </w:t>
            </w:r>
            <w:r w:rsidRPr="00AA118F"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DB1855" w14:textId="24C307D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Благодарность   </w:t>
            </w:r>
            <w:r w:rsidR="00AA118F" w:rsidRPr="00786D3A">
              <w:rPr>
                <w:rFonts w:ascii="Times New Roman" w:hAnsi="Times New Roman" w:cs="Times New Roman"/>
                <w:sz w:val="28"/>
                <w:szCs w:val="28"/>
              </w:rPr>
              <w:t>депутата Тюменской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A118F" w:rsidRPr="00786D3A">
              <w:rPr>
                <w:rFonts w:ascii="Times New Roman" w:hAnsi="Times New Roman" w:cs="Times New Roman"/>
                <w:sz w:val="28"/>
                <w:szCs w:val="28"/>
              </w:rPr>
              <w:t>областной Думы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, 2015 г. Грамота Департамента и науки Тюменской области 2017 год</w:t>
            </w:r>
          </w:p>
          <w:p w14:paraId="0DB28783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английский язык, немецкий язык</w:t>
            </w:r>
          </w:p>
          <w:p w14:paraId="3EF76B36" w14:textId="717E135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2016г</w:t>
            </w:r>
          </w:p>
        </w:tc>
      </w:tr>
    </w:tbl>
    <w:p w14:paraId="06E3F1D0" w14:textId="77777777" w:rsidR="00ED593E" w:rsidRPr="00786D3A" w:rsidRDefault="00ED593E" w:rsidP="002C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354B607" w14:textId="77777777" w:rsidR="00BF1A7F" w:rsidRPr="00786D3A" w:rsidRDefault="00BF1A7F" w:rsidP="002C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103936" w14:textId="77777777" w:rsidR="00AA118F" w:rsidRDefault="00AA118F" w:rsidP="002C7B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6FCDB8" w14:textId="77777777" w:rsidR="00AA118F" w:rsidRDefault="00AA118F" w:rsidP="002C7B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E14B4" w14:textId="5073A4AC" w:rsidR="00F63281" w:rsidRPr="00786D3A" w:rsidRDefault="00F63281" w:rsidP="002C7B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D3A">
        <w:rPr>
          <w:rFonts w:ascii="Times New Roman" w:hAnsi="Times New Roman" w:cs="Times New Roman"/>
          <w:sz w:val="28"/>
          <w:szCs w:val="28"/>
        </w:rPr>
        <w:lastRenderedPageBreak/>
        <w:t xml:space="preserve">Филиал МАОУ </w:t>
      </w:r>
      <w:r w:rsidR="00CB0A66" w:rsidRPr="00786D3A">
        <w:rPr>
          <w:rFonts w:ascii="Times New Roman" w:hAnsi="Times New Roman" w:cs="Times New Roman"/>
          <w:sz w:val="28"/>
          <w:szCs w:val="28"/>
        </w:rPr>
        <w:t>Кутарбитская СОШ</w:t>
      </w:r>
      <w:r w:rsidRPr="00786D3A">
        <w:rPr>
          <w:rFonts w:ascii="Times New Roman" w:hAnsi="Times New Roman" w:cs="Times New Roman"/>
          <w:sz w:val="28"/>
          <w:szCs w:val="28"/>
        </w:rPr>
        <w:t xml:space="preserve"> «Чебургинская ООШ»</w:t>
      </w:r>
    </w:p>
    <w:p w14:paraId="13D81BD6" w14:textId="4DACF9DB" w:rsidR="00BF1A7F" w:rsidRPr="00786D3A" w:rsidRDefault="00BF1A7F" w:rsidP="002C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2C7B67" w:rsidRPr="00786D3A" w14:paraId="31E1A988" w14:textId="77777777" w:rsidTr="004F3AA3">
        <w:tc>
          <w:tcPr>
            <w:tcW w:w="9781" w:type="dxa"/>
          </w:tcPr>
          <w:p w14:paraId="1DFDD851" w14:textId="690F076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Латыпова Альфрида Анваровна</w:t>
            </w:r>
          </w:p>
          <w:p w14:paraId="2E606349" w14:textId="63B848C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заведующая</w:t>
            </w:r>
          </w:p>
          <w:p w14:paraId="592D7543" w14:textId="4B09DFA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ТГПИ им. Менделеева, 1994, учитель русского языка и литературы.      Менеджмент и экономика в образовании", 2014 г.</w:t>
            </w:r>
          </w:p>
          <w:p w14:paraId="3B1FBB6A" w14:textId="7930BB7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39</w:t>
            </w:r>
          </w:p>
          <w:p w14:paraId="4B6596D1" w14:textId="5D94F6B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39</w:t>
            </w:r>
          </w:p>
          <w:p w14:paraId="253274B7" w14:textId="1BF64082" w:rsidR="002C7B67" w:rsidRPr="00786D3A" w:rsidRDefault="003026A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39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14:paraId="36C9715F" w14:textId="3DEE84F1" w:rsidR="002C7B67" w:rsidRPr="00786D3A" w:rsidRDefault="003026A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Руководящая должность:20</w:t>
            </w:r>
          </w:p>
          <w:p w14:paraId="6DBF7E40" w14:textId="0A5D681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Улучшение командной эффективности 2017 г.</w:t>
            </w:r>
          </w:p>
          <w:p w14:paraId="5900699D" w14:textId="5E7842D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Почетная грамота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РФ, 2009 г. Благодарственное письмо Думы Тобольского района, 2015 г. Почетная грамота Главы Тобольского района, 2018 г.  </w:t>
            </w:r>
          </w:p>
          <w:p w14:paraId="7FE09DC6" w14:textId="376A043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- </w:t>
            </w:r>
          </w:p>
          <w:p w14:paraId="6711AACA" w14:textId="46448F4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Категория: </w:t>
            </w:r>
          </w:p>
        </w:tc>
      </w:tr>
      <w:tr w:rsidR="002C7B67" w:rsidRPr="00786D3A" w14:paraId="4CEB0FF6" w14:textId="77777777" w:rsidTr="004F3AA3">
        <w:tc>
          <w:tcPr>
            <w:tcW w:w="9781" w:type="dxa"/>
          </w:tcPr>
          <w:p w14:paraId="7051F519" w14:textId="5D28843C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Ф.И.О.: Муратова Эмилия Хадиповна </w:t>
            </w:r>
          </w:p>
          <w:p w14:paraId="362B5F4D" w14:textId="024D5E6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7ADF2201" w14:textId="77777777" w:rsidR="00684DB4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высшее, ТГПИ им. Менделеева, 2007, учитель родного языка и лите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ратуры, английский язык. </w:t>
            </w:r>
          </w:p>
          <w:p w14:paraId="3356F64F" w14:textId="4F39E3A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АНО «СПБ ЦДПО» «Педагогическая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предмет «История». 2019г, Профессиональная переподготовка.</w:t>
            </w:r>
          </w:p>
          <w:p w14:paraId="2612CA3E" w14:textId="0BBB49A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12</w:t>
            </w:r>
          </w:p>
          <w:p w14:paraId="39E5762E" w14:textId="2B050F3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12</w:t>
            </w:r>
          </w:p>
          <w:p w14:paraId="44375C83" w14:textId="7C2492E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12</w:t>
            </w:r>
          </w:p>
          <w:p w14:paraId="36B2E32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"Актуальные проблемы преподавания истории и обществознания в условиях введения ФГОС", ТОГИРРО, 2017 г.                                      </w:t>
            </w:r>
          </w:p>
          <w:p w14:paraId="005C60C0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"Актуальные проблемы преподавания Иностранного языка</w:t>
            </w:r>
            <w:proofErr w:type="gram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введения ФГОС", ТОГИРРО, 2017 г.</w:t>
            </w:r>
          </w:p>
          <w:p w14:paraId="37DCD4EB" w14:textId="72F8543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"Актуальные вопросы профессионально-педагогического развития учителя иностранных языков в условиях реализации требований ФГОС 2017г.</w:t>
            </w:r>
          </w:p>
          <w:p w14:paraId="5788A1CD" w14:textId="77777777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Почетная грамота Главы Тобольского района, 2012 г.  </w:t>
            </w:r>
          </w:p>
          <w:p w14:paraId="5F66F469" w14:textId="7218B1A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английский язык, история, обществознание, немецкий </w:t>
            </w:r>
          </w:p>
          <w:p w14:paraId="385D2CC5" w14:textId="698B57F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 2017 г.</w:t>
            </w:r>
          </w:p>
          <w:p w14:paraId="086263C4" w14:textId="6BB5D89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B67" w:rsidRPr="00786D3A" w14:paraId="409B5CBD" w14:textId="77777777" w:rsidTr="004F3AA3">
        <w:tc>
          <w:tcPr>
            <w:tcW w:w="9781" w:type="dxa"/>
          </w:tcPr>
          <w:p w14:paraId="680E10BC" w14:textId="3187608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Рахимбакиева Сания Абдулханновна</w:t>
            </w:r>
          </w:p>
          <w:p w14:paraId="7EA4E5DE" w14:textId="706BFC11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учитель </w:t>
            </w:r>
          </w:p>
          <w:p w14:paraId="3E35D05D" w14:textId="7FA36C3F" w:rsidR="00684DB4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высшее, ТГПИ им. Менделеева, 1995 биофак, 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и </w:t>
            </w:r>
            <w:r w:rsidR="00251901" w:rsidRPr="00786D3A">
              <w:rPr>
                <w:rFonts w:ascii="Times New Roman" w:hAnsi="Times New Roman" w:cs="Times New Roman"/>
                <w:sz w:val="28"/>
                <w:szCs w:val="28"/>
              </w:rPr>
              <w:t>химии;</w:t>
            </w:r>
          </w:p>
          <w:p w14:paraId="6E238CDD" w14:textId="3B7CADF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АНО «СПБ ЦДПО» «Педагогическая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предмет «Математика». 2019г, Профессиональная переподготовка.</w:t>
            </w:r>
          </w:p>
          <w:p w14:paraId="7BE4C9D5" w14:textId="6CB230D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28</w:t>
            </w:r>
          </w:p>
          <w:p w14:paraId="131FE1F9" w14:textId="0B0973E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28</w:t>
            </w:r>
          </w:p>
          <w:p w14:paraId="570ECA2F" w14:textId="04AFB0F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28</w:t>
            </w:r>
          </w:p>
          <w:p w14:paraId="5FCF9E63" w14:textId="58FB457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"Современные требования к математическому образованию в условиях введения ФГОС Система подготовки учащихся к и</w:t>
            </w:r>
            <w:r w:rsidR="00251901">
              <w:rPr>
                <w:rFonts w:ascii="Times New Roman" w:hAnsi="Times New Roman" w:cs="Times New Roman"/>
                <w:sz w:val="28"/>
                <w:szCs w:val="28"/>
              </w:rPr>
              <w:t xml:space="preserve">тоговой аттестации", 2016 г.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"Развитие профессиональных компетенций учителей химии в условиях реализации ФГОС" 2017г.Методология и технология развития ФГОС обучающихся с ОВЗ в условиях общеобразовательной и специальной школы 2018г.</w:t>
            </w:r>
          </w:p>
          <w:p w14:paraId="760538AD" w14:textId="43B8FC6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Награды: Почетная грамота Главы Тобольского района</w:t>
            </w:r>
          </w:p>
          <w:p w14:paraId="415C2CA0" w14:textId="638C0FEA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>математика,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901" w:rsidRPr="00786D3A">
              <w:rPr>
                <w:rFonts w:ascii="Times New Roman" w:hAnsi="Times New Roman" w:cs="Times New Roman"/>
                <w:sz w:val="28"/>
                <w:szCs w:val="28"/>
              </w:rPr>
              <w:t>физика, химия, биология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  <w:p w14:paraId="4E33AD7C" w14:textId="1F1742C9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первая, 2016 г.</w:t>
            </w:r>
          </w:p>
        </w:tc>
      </w:tr>
      <w:tr w:rsidR="002C7B67" w:rsidRPr="00786D3A" w14:paraId="114E02AB" w14:textId="77777777" w:rsidTr="004F3AA3">
        <w:tc>
          <w:tcPr>
            <w:tcW w:w="9781" w:type="dxa"/>
          </w:tcPr>
          <w:p w14:paraId="135E7A5C" w14:textId="2170DF08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Юлташева Эльвира Наркисовна</w:t>
            </w:r>
          </w:p>
          <w:p w14:paraId="2A88E29B" w14:textId="1EC95EB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</w:t>
            </w:r>
          </w:p>
          <w:p w14:paraId="7CE8B6AC" w14:textId="4FACCD26" w:rsidR="00684DB4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Сред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>не-специальное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. ТПУ, 1993, уч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итель начальных классов.     </w:t>
            </w:r>
            <w:r w:rsidR="00251901" w:rsidRPr="00786D3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2519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филиал ТюмГУ в г. Тобольске, 2016 г. учитель 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>информатики;</w:t>
            </w:r>
          </w:p>
          <w:p w14:paraId="3EC4AF68" w14:textId="07D95897" w:rsidR="002C7B67" w:rsidRPr="00786D3A" w:rsidRDefault="001851C3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Учебный центр «Инфоурок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»,2019г </w:t>
            </w:r>
            <w:r w:rsidR="002519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спорт: теория и методика преподавания в образовательной организации</w:t>
            </w:r>
            <w:r w:rsidR="00251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19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рофессиональная переподготовка;</w:t>
            </w:r>
            <w:r w:rsidR="009C3CF2" w:rsidRPr="009C3CF2">
              <w:rPr>
                <w:rFonts w:ascii="Times New Roman" w:hAnsi="Times New Roman" w:cs="Times New Roman"/>
                <w:sz w:val="28"/>
                <w:szCs w:val="28"/>
              </w:rPr>
              <w:t xml:space="preserve"> ООО Учебный центр «</w:t>
            </w:r>
            <w:r w:rsidR="009C3CF2">
              <w:rPr>
                <w:rFonts w:ascii="Times New Roman" w:hAnsi="Times New Roman" w:cs="Times New Roman"/>
                <w:sz w:val="28"/>
                <w:szCs w:val="28"/>
              </w:rPr>
              <w:t>Инфоурок»</w:t>
            </w:r>
            <w:r w:rsidR="009C3CF2" w:rsidRPr="009C3CF2">
              <w:rPr>
                <w:rFonts w:ascii="Times New Roman" w:hAnsi="Times New Roman" w:cs="Times New Roman"/>
                <w:sz w:val="28"/>
                <w:szCs w:val="28"/>
              </w:rPr>
              <w:t>,2019г «</w:t>
            </w:r>
            <w:r w:rsidR="004F3AA3">
              <w:rPr>
                <w:rFonts w:ascii="Times New Roman" w:hAnsi="Times New Roman" w:cs="Times New Roman"/>
                <w:sz w:val="28"/>
                <w:szCs w:val="28"/>
              </w:rPr>
              <w:t>Математика:</w:t>
            </w:r>
            <w:r w:rsidR="009C3CF2" w:rsidRPr="009C3CF2">
              <w:rPr>
                <w:rFonts w:ascii="Times New Roman" w:hAnsi="Times New Roman" w:cs="Times New Roman"/>
                <w:sz w:val="28"/>
                <w:szCs w:val="28"/>
              </w:rPr>
              <w:t xml:space="preserve"> теория и методика преподавания в образовательной организации». Профессиональная переподготовка;</w:t>
            </w:r>
          </w:p>
          <w:p w14:paraId="1D572455" w14:textId="0310C120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19</w:t>
            </w:r>
          </w:p>
          <w:p w14:paraId="33198554" w14:textId="34CD944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19</w:t>
            </w:r>
          </w:p>
          <w:p w14:paraId="6C0D07E6" w14:textId="4DBF7092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18</w:t>
            </w:r>
          </w:p>
          <w:p w14:paraId="337AA99B" w14:textId="54C6394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"Методология и технология реализации ФГОС обучающихся с ОВЗ в условиях общеобразовательной и специальной (коррекционной) школы", 2019 г. "Современные требования к математическому образованию, 2017 г. «Профессионально-методическое развитие учителя начальных классов в условиях реализации ФГОС начального общего образования 2017г."Реализация курса ОРКСЭ" 2017г."Развитие профессиональных компетенции учителей информатики в условиях ФГОС" 2019г.</w:t>
            </w:r>
          </w:p>
          <w:p w14:paraId="610EB16F" w14:textId="0430E46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Награды: Благодарственное письмо депутата областной Думы, 2012 г. грамота Отдела образования, 2012 г.  Почетная грамота Главы Тобольского района 2018 г.</w:t>
            </w:r>
          </w:p>
          <w:p w14:paraId="0BB9E4D1" w14:textId="55D1B4FD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математика, информатика, физкультура.</w:t>
            </w:r>
          </w:p>
          <w:p w14:paraId="50BAEE91" w14:textId="7BA2E79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первая, 2016 г.</w:t>
            </w:r>
          </w:p>
        </w:tc>
      </w:tr>
      <w:tr w:rsidR="002C7B67" w:rsidRPr="00786D3A" w14:paraId="2AE95EC2" w14:textId="77777777" w:rsidTr="004F3AA3">
        <w:tc>
          <w:tcPr>
            <w:tcW w:w="9781" w:type="dxa"/>
          </w:tcPr>
          <w:p w14:paraId="0C8B1537" w14:textId="05CB898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Ибрагимова Марина Хабибулловна</w:t>
            </w:r>
          </w:p>
          <w:p w14:paraId="4EB988CA" w14:textId="6840C86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</w:t>
            </w:r>
          </w:p>
          <w:p w14:paraId="633315BA" w14:textId="7F976CEE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средне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>-специальное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Голышмановское</w:t>
            </w:r>
            <w:proofErr w:type="spellEnd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педучилище, 2002, учитель начальных кла</w:t>
            </w:r>
            <w:r w:rsidR="009C3CF2">
              <w:rPr>
                <w:rFonts w:ascii="Times New Roman" w:hAnsi="Times New Roman" w:cs="Times New Roman"/>
                <w:sz w:val="28"/>
                <w:szCs w:val="28"/>
              </w:rPr>
              <w:t xml:space="preserve">ссов. </w:t>
            </w:r>
            <w:r w:rsidR="004F3AA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9C3CF2">
              <w:rPr>
                <w:rFonts w:ascii="Times New Roman" w:hAnsi="Times New Roman" w:cs="Times New Roman"/>
                <w:sz w:val="28"/>
                <w:szCs w:val="28"/>
              </w:rPr>
              <w:t>, ТГУ, филфак;</w:t>
            </w:r>
          </w:p>
          <w:p w14:paraId="7BBFBD3B" w14:textId="77777777" w:rsidR="003026AF" w:rsidRPr="00786D3A" w:rsidRDefault="003026A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16</w:t>
            </w:r>
          </w:p>
          <w:p w14:paraId="704591BE" w14:textId="0BF2DC97" w:rsidR="002C7B67" w:rsidRPr="00786D3A" w:rsidRDefault="003026A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16</w:t>
            </w:r>
          </w:p>
          <w:p w14:paraId="532FCC29" w14:textId="057C65D5" w:rsidR="002C7B67" w:rsidRPr="00786D3A" w:rsidRDefault="003026AF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15</w:t>
            </w:r>
          </w:p>
          <w:p w14:paraId="0E4CCA32" w14:textId="6E357742" w:rsidR="002C7B67" w:rsidRPr="00786D3A" w:rsidRDefault="00786D3A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Курсы: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«Профессионально-методическое развитие учителя начальных классов в условиях реализации ФГОС начального общего образования» 2019г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14:paraId="30D827ED" w14:textId="2ADC8306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преподавания русского языка и литературы в условиях реализации ФГОС.2016 г. «Реализация курса ОРКСЭ" 2017 г.</w:t>
            </w:r>
          </w:p>
          <w:p w14:paraId="12A3FBED" w14:textId="65E12EF5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Методология и технология развития ФГОС обучающихся с ОВЗ в условиях общеобразовательной и специальной школы 2018г.</w:t>
            </w:r>
          </w:p>
          <w:p w14:paraId="1DD41093" w14:textId="7544D153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Почетная грамота Главы Тобольского района, 2015 г.  </w:t>
            </w:r>
          </w:p>
          <w:p w14:paraId="6B8C9644" w14:textId="3A97E10F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начальные классы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       литература       </w:t>
            </w:r>
          </w:p>
          <w:p w14:paraId="78C91769" w14:textId="4752CAD4" w:rsidR="002C7B67" w:rsidRPr="00786D3A" w:rsidRDefault="002C7B67" w:rsidP="002C7B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 2017 г.</w:t>
            </w:r>
          </w:p>
        </w:tc>
      </w:tr>
      <w:tr w:rsidR="002C7B67" w:rsidRPr="00786D3A" w14:paraId="7C187498" w14:textId="77777777" w:rsidTr="004F3AA3">
        <w:tc>
          <w:tcPr>
            <w:tcW w:w="9781" w:type="dxa"/>
          </w:tcPr>
          <w:p w14:paraId="57BFA371" w14:textId="647F613D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Ф.И.О.: Латыпова Лилия Ильдусовна</w:t>
            </w:r>
          </w:p>
          <w:p w14:paraId="6DEE0C2D" w14:textId="2460C352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</w:t>
            </w:r>
          </w:p>
          <w:p w14:paraId="2B25CEE8" w14:textId="4E3AC623" w:rsidR="00684DB4" w:rsidRPr="00786D3A" w:rsidRDefault="00684DB4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</w:t>
            </w:r>
            <w:r w:rsidR="00786D3A" w:rsidRPr="00786D3A">
              <w:rPr>
                <w:rFonts w:ascii="Times New Roman" w:hAnsi="Times New Roman" w:cs="Times New Roman"/>
                <w:sz w:val="28"/>
                <w:szCs w:val="28"/>
              </w:rPr>
              <w:t>высшее, ТГПИ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им. Менделеева, 2003 учитель татарского языка и литературы, русск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ого языка и литературы. </w:t>
            </w:r>
          </w:p>
          <w:p w14:paraId="21927C0D" w14:textId="6FA1BEE8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АНО «СПБ ЦДПО» «Педагогическая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предмет «Технология». 2019г, Профессиональная переподготовка.</w:t>
            </w:r>
          </w:p>
          <w:p w14:paraId="23B0C826" w14:textId="6E7A9295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22</w:t>
            </w:r>
          </w:p>
          <w:p w14:paraId="4FFB0D94" w14:textId="6F564AB3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22</w:t>
            </w:r>
          </w:p>
          <w:p w14:paraId="0491C9F9" w14:textId="5C7C9682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ОУ: 22</w:t>
            </w:r>
          </w:p>
          <w:p w14:paraId="16285BD4" w14:textId="08095D49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«Использование межпредметных связей на уроках русского языка и литературы в условиях преподавания ФГОС", 2016 г.                                                               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межпредметных связей при преподавании курса русского языка и литературы в контексте требований ФГОС", 2016 г. Санкт-Петербургский ЦДПО</w:t>
            </w:r>
          </w:p>
          <w:p w14:paraId="2C292519" w14:textId="77777777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41810760" w14:textId="0E9DFFD4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татарский язык </w:t>
            </w:r>
            <w:r w:rsidR="00786D3A">
              <w:rPr>
                <w:rFonts w:ascii="Times New Roman" w:hAnsi="Times New Roman" w:cs="Times New Roman"/>
                <w:sz w:val="28"/>
                <w:szCs w:val="28"/>
              </w:rPr>
              <w:t>и литература, р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и литература, технология                   </w:t>
            </w:r>
          </w:p>
          <w:p w14:paraId="55E4F205" w14:textId="0697DDD2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первая 2017 г.</w:t>
            </w:r>
          </w:p>
        </w:tc>
      </w:tr>
      <w:tr w:rsidR="002C7B67" w:rsidRPr="00786D3A" w14:paraId="5BC9DB65" w14:textId="77777777" w:rsidTr="004F3AA3">
        <w:tc>
          <w:tcPr>
            <w:tcW w:w="9781" w:type="dxa"/>
          </w:tcPr>
          <w:p w14:paraId="2379CA0C" w14:textId="4DD38EA3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Ф.И.О.: Бугаева Ильмира Ильдаровна</w:t>
            </w:r>
          </w:p>
          <w:p w14:paraId="124906C7" w14:textId="668F0FAB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воспитатель ГКП,     </w:t>
            </w:r>
          </w:p>
          <w:p w14:paraId="276148BF" w14:textId="0CC3E788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высшее, бакалавр, ТГУ. 2019 г.     </w:t>
            </w:r>
          </w:p>
          <w:p w14:paraId="13110900" w14:textId="5B03EF54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Общий стаж работы: 9</w:t>
            </w:r>
          </w:p>
          <w:p w14:paraId="0F93024B" w14:textId="41013F9C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 4</w:t>
            </w:r>
          </w:p>
          <w:p w14:paraId="44B9E657" w14:textId="21A2685F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1C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аж работы в данном ОУ: </w:t>
            </w:r>
            <w:r w:rsidR="003026AF" w:rsidRPr="00786D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8B5C40B" w14:textId="7D130933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Курсы: "Обновление содержания как средство повышения качества дошкольного образования в условиях ФГОС", 2017 г.,</w:t>
            </w:r>
          </w:p>
          <w:p w14:paraId="72DE0EE2" w14:textId="6E8AC300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"Формирование культуры безопасности обучающихся на предмете ОБЖ", ТОГИРРО, 2016 г.  </w:t>
            </w:r>
          </w:p>
          <w:p w14:paraId="163609FD" w14:textId="77777777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"Обновление содержания образовательной области "Искусство" в условиях реализации ФГОС" 2016 г. "Особенности преподавания музыки в условиях реализации требований ФГОС" 2017 г. г.</w:t>
            </w:r>
          </w:p>
          <w:p w14:paraId="19D875A4" w14:textId="098C00B6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"Организационно-педагогические основы образовательного процесса в условиях реализации ФГОС дошкольного образования" 2017г.</w:t>
            </w:r>
          </w:p>
          <w:p w14:paraId="6610C064" w14:textId="77777777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2BB1B257" w14:textId="43EBDFD8" w:rsidR="002C7B67" w:rsidRPr="00786D3A" w:rsidRDefault="002C7B67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</w:t>
            </w:r>
            <w:r w:rsidR="00122769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дисциплины: </w:t>
            </w:r>
            <w:r w:rsidR="007B1CE1" w:rsidRPr="00786D3A">
              <w:rPr>
                <w:rFonts w:ascii="Times New Roman" w:hAnsi="Times New Roman" w:cs="Times New Roman"/>
                <w:sz w:val="28"/>
                <w:szCs w:val="28"/>
              </w:rPr>
              <w:t>Музыка,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AA3" w:rsidRPr="00786D3A">
              <w:rPr>
                <w:rFonts w:ascii="Times New Roman" w:hAnsi="Times New Roman" w:cs="Times New Roman"/>
                <w:sz w:val="28"/>
                <w:szCs w:val="28"/>
              </w:rPr>
              <w:t>ИЗО,</w:t>
            </w: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ОБЖ                                                                                                                                                                                                             </w:t>
            </w:r>
          </w:p>
          <w:p w14:paraId="3BC7A130" w14:textId="1C698786" w:rsidR="002C7B67" w:rsidRPr="00786D3A" w:rsidRDefault="00122769" w:rsidP="00F66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Категория: б</w:t>
            </w:r>
            <w:r w:rsidR="002C7B67" w:rsidRPr="00786D3A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</w:tbl>
    <w:p w14:paraId="64B0ACCB" w14:textId="77777777" w:rsidR="00BF1A7F" w:rsidRPr="00786D3A" w:rsidRDefault="00BF1A7F" w:rsidP="002C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C6631EF" w14:textId="77777777" w:rsidR="004F3AA3" w:rsidRDefault="004F3AA3" w:rsidP="00F66E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9675A4" w14:textId="77777777" w:rsidR="004F3AA3" w:rsidRDefault="004F3AA3" w:rsidP="00F66E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41463D" w14:textId="09B9D84E" w:rsidR="00F66E2A" w:rsidRPr="00786D3A" w:rsidRDefault="00F66E2A" w:rsidP="00F66E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D3A">
        <w:rPr>
          <w:rFonts w:ascii="Times New Roman" w:hAnsi="Times New Roman" w:cs="Times New Roman"/>
          <w:sz w:val="28"/>
          <w:szCs w:val="28"/>
        </w:rPr>
        <w:t xml:space="preserve">Филиал МАОУ </w:t>
      </w:r>
      <w:proofErr w:type="spellStart"/>
      <w:r w:rsidRPr="00786D3A">
        <w:rPr>
          <w:rFonts w:ascii="Times New Roman" w:hAnsi="Times New Roman" w:cs="Times New Roman"/>
          <w:sz w:val="28"/>
          <w:szCs w:val="28"/>
        </w:rPr>
        <w:t>К</w:t>
      </w:r>
      <w:r w:rsidR="004F3AA3">
        <w:rPr>
          <w:rFonts w:ascii="Times New Roman" w:hAnsi="Times New Roman" w:cs="Times New Roman"/>
          <w:sz w:val="28"/>
          <w:szCs w:val="28"/>
        </w:rPr>
        <w:t>утарбитская</w:t>
      </w:r>
      <w:proofErr w:type="spellEnd"/>
      <w:r w:rsidR="004F3AA3">
        <w:rPr>
          <w:rFonts w:ascii="Times New Roman" w:hAnsi="Times New Roman" w:cs="Times New Roman"/>
          <w:sz w:val="28"/>
          <w:szCs w:val="28"/>
        </w:rPr>
        <w:t xml:space="preserve"> СОШ «</w:t>
      </w:r>
      <w:proofErr w:type="spellStart"/>
      <w:r w:rsidR="004F3AA3">
        <w:rPr>
          <w:rFonts w:ascii="Times New Roman" w:hAnsi="Times New Roman" w:cs="Times New Roman"/>
          <w:sz w:val="28"/>
          <w:szCs w:val="28"/>
        </w:rPr>
        <w:t>Тахтагульская</w:t>
      </w:r>
      <w:proofErr w:type="spellEnd"/>
      <w:r w:rsidR="004F3AA3">
        <w:rPr>
          <w:rFonts w:ascii="Times New Roman" w:hAnsi="Times New Roman" w:cs="Times New Roman"/>
          <w:sz w:val="28"/>
          <w:szCs w:val="28"/>
        </w:rPr>
        <w:t xml:space="preserve"> Н</w:t>
      </w:r>
      <w:r w:rsidRPr="00786D3A">
        <w:rPr>
          <w:rFonts w:ascii="Times New Roman" w:hAnsi="Times New Roman" w:cs="Times New Roman"/>
          <w:sz w:val="28"/>
          <w:szCs w:val="28"/>
        </w:rPr>
        <w:t>ОШ»</w:t>
      </w:r>
    </w:p>
    <w:p w14:paraId="46305AC4" w14:textId="77777777" w:rsidR="00F66E2A" w:rsidRPr="00786D3A" w:rsidRDefault="00F66E2A" w:rsidP="00F66E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F66E2A" w:rsidRPr="00786D3A" w14:paraId="4A43D620" w14:textId="77777777" w:rsidTr="004F3AA3">
        <w:tc>
          <w:tcPr>
            <w:tcW w:w="10065" w:type="dxa"/>
          </w:tcPr>
          <w:p w14:paraId="4816EB6B" w14:textId="31519B8D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Ф.И.О.: Саитова Алсу </w:t>
            </w:r>
            <w:proofErr w:type="spellStart"/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Хафизовна</w:t>
            </w:r>
            <w:proofErr w:type="spellEnd"/>
          </w:p>
          <w:p w14:paraId="32523606" w14:textId="1FAC73AB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Должность: учитель</w:t>
            </w:r>
          </w:p>
          <w:p w14:paraId="16EF48F7" w14:textId="77777777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FD486" w14:textId="7447E67A" w:rsidR="00F66E2A" w:rsidRPr="00786D3A" w:rsidRDefault="00122769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Образование: ср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>едне-специальное,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АУПО"Ханты</w:t>
            </w:r>
            <w:proofErr w:type="spellEnd"/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-Мансийский технолого-педагогический колледж" 2019 г. Преподавание в начальных классах</w:t>
            </w:r>
          </w:p>
          <w:p w14:paraId="1D27AD18" w14:textId="7A9E0AD5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работы: </w:t>
            </w:r>
          </w:p>
          <w:p w14:paraId="16283AED" w14:textId="0B4AA76F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стаж: </w:t>
            </w:r>
          </w:p>
          <w:p w14:paraId="5EADE061" w14:textId="130254F9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данном ОУ: </w:t>
            </w:r>
          </w:p>
          <w:p w14:paraId="59AAE729" w14:textId="4D82EA42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Курсы: </w:t>
            </w:r>
          </w:p>
          <w:p w14:paraId="31778C35" w14:textId="58EC0E98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524AAA3D" w14:textId="28896136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дисциплины: начальные классы</w:t>
            </w:r>
          </w:p>
          <w:p w14:paraId="1571CFF6" w14:textId="288AA343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Категория: </w:t>
            </w:r>
          </w:p>
        </w:tc>
      </w:tr>
      <w:tr w:rsidR="00F66E2A" w:rsidRPr="00786D3A" w14:paraId="5CD8CBA0" w14:textId="77777777" w:rsidTr="004F3AA3">
        <w:tc>
          <w:tcPr>
            <w:tcW w:w="10065" w:type="dxa"/>
          </w:tcPr>
          <w:p w14:paraId="277A6796" w14:textId="39DD707E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Ф.И.О.: </w:t>
            </w:r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Муратова Лилия </w:t>
            </w:r>
            <w:proofErr w:type="spellStart"/>
            <w:r w:rsidR="00B22389" w:rsidRPr="00786D3A">
              <w:rPr>
                <w:rFonts w:ascii="Times New Roman" w:hAnsi="Times New Roman" w:cs="Times New Roman"/>
                <w:sz w:val="28"/>
                <w:szCs w:val="28"/>
              </w:rPr>
              <w:t>Ахтямовна</w:t>
            </w:r>
            <w:proofErr w:type="spellEnd"/>
          </w:p>
          <w:p w14:paraId="6A45404B" w14:textId="6708A746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</w:p>
          <w:p w14:paraId="11E62D18" w14:textId="5C67C392" w:rsidR="00684DB4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</w:t>
            </w:r>
            <w:r w:rsidR="00684DB4" w:rsidRPr="00786D3A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="007B1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6AF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ТГПИ им. Д.И.Менделеева, 2003 </w:t>
            </w:r>
            <w:r w:rsidR="00122769" w:rsidRPr="00786D3A">
              <w:rPr>
                <w:rFonts w:ascii="Times New Roman" w:hAnsi="Times New Roman" w:cs="Times New Roman"/>
                <w:sz w:val="28"/>
                <w:szCs w:val="28"/>
              </w:rPr>
              <w:t>г. Учитель</w:t>
            </w:r>
            <w:r w:rsidR="003026AF"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 татарского языка и литературы, </w:t>
            </w:r>
          </w:p>
          <w:p w14:paraId="5832A925" w14:textId="465C9E87" w:rsidR="00F66E2A" w:rsidRPr="00786D3A" w:rsidRDefault="003026AF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>АВНО"СПБ ЦДПО" "Теория и методика дошкольного образования и воспитания"</w:t>
            </w:r>
          </w:p>
          <w:p w14:paraId="231709B9" w14:textId="2ABE796E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работы: </w:t>
            </w:r>
            <w:r w:rsidR="003026AF" w:rsidRPr="00786D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45DCB98D" w14:textId="15D990D0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стаж: </w:t>
            </w:r>
          </w:p>
          <w:p w14:paraId="56BCB0CB" w14:textId="370903F9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данном ОУ: </w:t>
            </w:r>
          </w:p>
          <w:p w14:paraId="0E2C628F" w14:textId="5B6CC2A9" w:rsidR="00F66E2A" w:rsidRPr="00786D3A" w:rsidRDefault="009C3CF2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Курсы:</w:t>
            </w:r>
          </w:p>
          <w:p w14:paraId="69BF5556" w14:textId="2544714D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Награды: </w:t>
            </w:r>
          </w:p>
          <w:p w14:paraId="7F885734" w14:textId="14DE7103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дисциплины: </w:t>
            </w:r>
          </w:p>
          <w:p w14:paraId="39AE87FC" w14:textId="6031CB0E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Категория: </w:t>
            </w:r>
          </w:p>
          <w:p w14:paraId="77A3AAB5" w14:textId="77777777" w:rsidR="00F66E2A" w:rsidRPr="00786D3A" w:rsidRDefault="00F66E2A" w:rsidP="00F66E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BC61B8" w14:textId="77777777" w:rsidR="002C7B67" w:rsidRPr="00786D3A" w:rsidRDefault="002C7B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C7B67" w:rsidRPr="00786D3A" w:rsidSect="000B4BC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6C"/>
    <w:rsid w:val="0004755C"/>
    <w:rsid w:val="000B4BC3"/>
    <w:rsid w:val="000F1A83"/>
    <w:rsid w:val="00122769"/>
    <w:rsid w:val="001550D8"/>
    <w:rsid w:val="00155998"/>
    <w:rsid w:val="001851C3"/>
    <w:rsid w:val="001F2D9D"/>
    <w:rsid w:val="00202D90"/>
    <w:rsid w:val="00212FCA"/>
    <w:rsid w:val="00225899"/>
    <w:rsid w:val="00240057"/>
    <w:rsid w:val="00251901"/>
    <w:rsid w:val="00271C5E"/>
    <w:rsid w:val="002856F4"/>
    <w:rsid w:val="002C7B67"/>
    <w:rsid w:val="003026AF"/>
    <w:rsid w:val="0040639E"/>
    <w:rsid w:val="004340BA"/>
    <w:rsid w:val="00434176"/>
    <w:rsid w:val="004F3AA3"/>
    <w:rsid w:val="005326F2"/>
    <w:rsid w:val="005567D1"/>
    <w:rsid w:val="00567B36"/>
    <w:rsid w:val="0059285A"/>
    <w:rsid w:val="00684DB4"/>
    <w:rsid w:val="006C1589"/>
    <w:rsid w:val="006F51B8"/>
    <w:rsid w:val="00745CC1"/>
    <w:rsid w:val="00760014"/>
    <w:rsid w:val="00760759"/>
    <w:rsid w:val="00783C6C"/>
    <w:rsid w:val="00786D3A"/>
    <w:rsid w:val="007B1CE1"/>
    <w:rsid w:val="00882775"/>
    <w:rsid w:val="008C7E57"/>
    <w:rsid w:val="008E49F0"/>
    <w:rsid w:val="009073A9"/>
    <w:rsid w:val="00921D9D"/>
    <w:rsid w:val="00942708"/>
    <w:rsid w:val="0094727C"/>
    <w:rsid w:val="009C3CF2"/>
    <w:rsid w:val="00A131A8"/>
    <w:rsid w:val="00A16CCD"/>
    <w:rsid w:val="00AA118F"/>
    <w:rsid w:val="00AB36C7"/>
    <w:rsid w:val="00AE7780"/>
    <w:rsid w:val="00B22389"/>
    <w:rsid w:val="00B51E85"/>
    <w:rsid w:val="00BA2851"/>
    <w:rsid w:val="00BF1A7F"/>
    <w:rsid w:val="00CB0A66"/>
    <w:rsid w:val="00D60EA8"/>
    <w:rsid w:val="00DE56D1"/>
    <w:rsid w:val="00ED27AB"/>
    <w:rsid w:val="00ED593E"/>
    <w:rsid w:val="00F40A5C"/>
    <w:rsid w:val="00F63281"/>
    <w:rsid w:val="00F66E2A"/>
    <w:rsid w:val="00FB4C96"/>
    <w:rsid w:val="00FD052A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3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7F"/>
  </w:style>
  <w:style w:type="paragraph" w:styleId="1">
    <w:name w:val="heading 1"/>
    <w:basedOn w:val="a"/>
    <w:next w:val="a"/>
    <w:link w:val="10"/>
    <w:uiPriority w:val="9"/>
    <w:qFormat/>
    <w:rsid w:val="00285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5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063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639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63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63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639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6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639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85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856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856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56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921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92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Revision"/>
    <w:hidden/>
    <w:uiPriority w:val="99"/>
    <w:semiHidden/>
    <w:rsid w:val="000B4B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7F"/>
  </w:style>
  <w:style w:type="paragraph" w:styleId="1">
    <w:name w:val="heading 1"/>
    <w:basedOn w:val="a"/>
    <w:next w:val="a"/>
    <w:link w:val="10"/>
    <w:uiPriority w:val="9"/>
    <w:qFormat/>
    <w:rsid w:val="00285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5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063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639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63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63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639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6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639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85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856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856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56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921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92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Revision"/>
    <w:hidden/>
    <w:uiPriority w:val="99"/>
    <w:semiHidden/>
    <w:rsid w:val="000B4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3940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30</cp:revision>
  <dcterms:created xsi:type="dcterms:W3CDTF">2019-08-21T12:14:00Z</dcterms:created>
  <dcterms:modified xsi:type="dcterms:W3CDTF">2019-09-06T15:10:00Z</dcterms:modified>
</cp:coreProperties>
</file>