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BD" w:rsidRDefault="00002F89" w:rsidP="00CB30BC">
      <w:r w:rsidRPr="00002F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68.25pt">
            <v:imagedata r:id="rId6" o:title="Рисунок"/>
          </v:shape>
        </w:pict>
      </w:r>
    </w:p>
    <w:p w:rsidR="00002F89" w:rsidRDefault="00002F89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2F89" w:rsidRDefault="00002F89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1AA2" w:rsidRPr="0045119F" w:rsidRDefault="00B449E3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901AA2">
        <w:rPr>
          <w:rFonts w:ascii="Times New Roman" w:hAnsi="Times New Roman"/>
          <w:b/>
          <w:sz w:val="24"/>
          <w:szCs w:val="24"/>
        </w:rPr>
        <w:t xml:space="preserve">. </w:t>
      </w:r>
      <w:r w:rsidR="00901AA2" w:rsidRPr="00DA137F">
        <w:rPr>
          <w:rFonts w:ascii="Times New Roman" w:hAnsi="Times New Roman"/>
          <w:b/>
          <w:sz w:val="24"/>
          <w:szCs w:val="24"/>
        </w:rPr>
        <w:t>Планируемые резуль</w:t>
      </w:r>
      <w:r>
        <w:rPr>
          <w:rFonts w:ascii="Times New Roman" w:hAnsi="Times New Roman"/>
          <w:b/>
          <w:sz w:val="24"/>
          <w:szCs w:val="24"/>
        </w:rPr>
        <w:t>таты освоения</w:t>
      </w:r>
      <w:r w:rsidR="00901AA2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901AA2" w:rsidRPr="00664B05" w:rsidRDefault="00901AA2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664B05">
        <w:rPr>
          <w:rFonts w:ascii="Times New Roman" w:hAnsi="Times New Roman"/>
          <w:sz w:val="22"/>
          <w:szCs w:val="22"/>
        </w:rPr>
        <w:t>техносфере</w:t>
      </w:r>
      <w:proofErr w:type="spellEnd"/>
      <w:r w:rsidRPr="00664B05">
        <w:rPr>
          <w:rFonts w:ascii="Times New Roman" w:hAnsi="Times New Roman"/>
          <w:sz w:val="22"/>
          <w:szCs w:val="22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901AA2" w:rsidRPr="00664B05" w:rsidRDefault="00901AA2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664B05">
        <w:rPr>
          <w:rFonts w:ascii="Times New Roman" w:hAnsi="Times New Roman"/>
        </w:rPr>
        <w:t>метапредметным</w:t>
      </w:r>
      <w:proofErr w:type="spellEnd"/>
      <w:r w:rsidRPr="00664B05">
        <w:rPr>
          <w:rFonts w:ascii="Times New Roman" w:hAnsi="Times New Roman"/>
        </w:rPr>
        <w:t xml:space="preserve">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Результаты, заявленные образовательной программой «Технология» по блокам содержания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901AA2" w:rsidRPr="00664B05" w:rsidRDefault="00B449E3" w:rsidP="00A87B1C">
      <w:pPr>
        <w:pStyle w:val="-11"/>
        <w:spacing w:line="360" w:lineRule="auto"/>
        <w:ind w:left="0" w:firstLine="709"/>
        <w:jc w:val="both"/>
        <w:rPr>
          <w:rFonts w:eastAsia="MS Mincho"/>
          <w:sz w:val="22"/>
          <w:szCs w:val="22"/>
        </w:rPr>
      </w:pPr>
      <w:r w:rsidRPr="00664B05">
        <w:rPr>
          <w:sz w:val="22"/>
          <w:szCs w:val="22"/>
        </w:rPr>
        <w:t>Обучающийся</w:t>
      </w:r>
      <w:r w:rsidR="00901AA2" w:rsidRPr="00664B05">
        <w:rPr>
          <w:sz w:val="22"/>
          <w:szCs w:val="22"/>
        </w:rPr>
        <w:t xml:space="preserve"> научится: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наз</w:t>
      </w:r>
      <w:r w:rsidR="00B449E3" w:rsidRPr="00664B05">
        <w:rPr>
          <w:sz w:val="22"/>
          <w:szCs w:val="22"/>
          <w:lang w:eastAsia="en-US"/>
        </w:rPr>
        <w:t xml:space="preserve">ывать и характеризовать </w:t>
      </w:r>
      <w:r w:rsidRPr="00664B05">
        <w:rPr>
          <w:sz w:val="22"/>
          <w:szCs w:val="22"/>
          <w:lang w:eastAsia="en-US"/>
        </w:rPr>
        <w:t>информационные технологии, технологии производства и обр</w:t>
      </w:r>
      <w:r w:rsidR="00B449E3" w:rsidRPr="00664B05">
        <w:rPr>
          <w:sz w:val="22"/>
          <w:szCs w:val="22"/>
          <w:lang w:eastAsia="en-US"/>
        </w:rPr>
        <w:t>аботки материалов</w:t>
      </w:r>
      <w:r w:rsidRPr="00664B05">
        <w:rPr>
          <w:sz w:val="22"/>
          <w:szCs w:val="22"/>
          <w:lang w:eastAsia="en-US"/>
        </w:rPr>
        <w:t>;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называть  и характеризовать перспектив</w:t>
      </w:r>
      <w:r w:rsidR="00B449E3" w:rsidRPr="00664B05">
        <w:rPr>
          <w:sz w:val="22"/>
          <w:szCs w:val="22"/>
          <w:lang w:eastAsia="en-US"/>
        </w:rPr>
        <w:t xml:space="preserve">ные </w:t>
      </w:r>
      <w:r w:rsidRPr="00664B05">
        <w:rPr>
          <w:sz w:val="22"/>
          <w:szCs w:val="22"/>
          <w:lang w:eastAsia="en-US"/>
        </w:rPr>
        <w:t xml:space="preserve"> информационные технологии, технологии производства и </w:t>
      </w:r>
      <w:r w:rsidR="00B449E3" w:rsidRPr="00664B05">
        <w:rPr>
          <w:sz w:val="22"/>
          <w:szCs w:val="22"/>
          <w:lang w:eastAsia="en-US"/>
        </w:rPr>
        <w:t>обработки материалов</w:t>
      </w:r>
      <w:r w:rsidRPr="00664B05">
        <w:rPr>
          <w:sz w:val="22"/>
          <w:szCs w:val="22"/>
          <w:lang w:eastAsia="en-US"/>
        </w:rPr>
        <w:t>;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proofErr w:type="spellStart"/>
      <w:r w:rsidRPr="00664B05">
        <w:rPr>
          <w:sz w:val="22"/>
          <w:szCs w:val="22"/>
          <w:lang w:eastAsia="en-US"/>
        </w:rPr>
        <w:t>объясняеть</w:t>
      </w:r>
      <w:proofErr w:type="spellEnd"/>
      <w:r w:rsidRPr="00664B05">
        <w:rPr>
          <w:sz w:val="22"/>
          <w:szCs w:val="22"/>
          <w:lang w:eastAsia="en-US"/>
        </w:rPr>
        <w:t xml:space="preserve">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</w:t>
      </w:r>
      <w:r w:rsidRPr="00664B05">
        <w:rPr>
          <w:sz w:val="22"/>
          <w:szCs w:val="22"/>
          <w:lang w:eastAsia="en-US"/>
        </w:rPr>
        <w:lastRenderedPageBreak/>
        <w:t>свойствами продуктов современных производственных технологий и мерой их технологической чистоты;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901AA2" w:rsidRPr="00664B05" w:rsidRDefault="00B449E3" w:rsidP="00A87B1C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Обучающийся</w:t>
      </w:r>
      <w:r w:rsidR="00901AA2" w:rsidRPr="00664B05">
        <w:rPr>
          <w:rFonts w:ascii="Times New Roman" w:hAnsi="Times New Roman"/>
          <w:b/>
        </w:rPr>
        <w:t xml:space="preserve"> получит возможность научиться: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приводить рассуждения, содержащие аргументированные оценки и прогнозы развит</w:t>
      </w:r>
      <w:r w:rsidR="00B449E3" w:rsidRPr="00664B05">
        <w:rPr>
          <w:i/>
          <w:sz w:val="22"/>
          <w:szCs w:val="22"/>
          <w:lang w:eastAsia="en-US"/>
        </w:rPr>
        <w:t xml:space="preserve">ия технологий в сферах </w:t>
      </w:r>
      <w:r w:rsidRPr="00664B05">
        <w:rPr>
          <w:i/>
          <w:sz w:val="22"/>
          <w:szCs w:val="22"/>
          <w:lang w:eastAsia="en-US"/>
        </w:rPr>
        <w:t xml:space="preserve"> производства и обраб</w:t>
      </w:r>
      <w:r w:rsidR="00B449E3" w:rsidRPr="00664B05">
        <w:rPr>
          <w:i/>
          <w:sz w:val="22"/>
          <w:szCs w:val="22"/>
          <w:lang w:eastAsia="en-US"/>
        </w:rPr>
        <w:t>отки материалов,</w:t>
      </w:r>
      <w:r w:rsidRPr="00664B05">
        <w:rPr>
          <w:i/>
          <w:sz w:val="22"/>
          <w:szCs w:val="22"/>
          <w:lang w:eastAsia="en-US"/>
        </w:rPr>
        <w:t xml:space="preserve"> производс</w:t>
      </w:r>
      <w:r w:rsidR="00B449E3" w:rsidRPr="00664B05">
        <w:rPr>
          <w:i/>
          <w:sz w:val="22"/>
          <w:szCs w:val="22"/>
          <w:lang w:eastAsia="en-US"/>
        </w:rPr>
        <w:t xml:space="preserve">тва продуктов питания, </w:t>
      </w:r>
      <w:r w:rsidRPr="00664B05">
        <w:rPr>
          <w:i/>
          <w:sz w:val="22"/>
          <w:szCs w:val="22"/>
          <w:lang w:eastAsia="en-US"/>
        </w:rPr>
        <w:t>информационной сфере.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901AA2" w:rsidRPr="00664B05" w:rsidRDefault="00872DC6" w:rsidP="00A87B1C">
      <w:pPr>
        <w:pStyle w:val="-11"/>
        <w:spacing w:line="360" w:lineRule="auto"/>
        <w:ind w:left="0" w:firstLine="709"/>
        <w:jc w:val="both"/>
        <w:rPr>
          <w:rFonts w:eastAsia="MS Mincho"/>
          <w:sz w:val="22"/>
          <w:szCs w:val="22"/>
        </w:rPr>
      </w:pPr>
      <w:r w:rsidRPr="00664B05">
        <w:rPr>
          <w:sz w:val="22"/>
          <w:szCs w:val="22"/>
        </w:rPr>
        <w:t>Обучающийся</w:t>
      </w:r>
      <w:r w:rsidR="00901AA2" w:rsidRPr="00664B05">
        <w:rPr>
          <w:sz w:val="22"/>
          <w:szCs w:val="22"/>
        </w:rPr>
        <w:t xml:space="preserve"> научится: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оценивать условия применимости технологии в том числе с позиций экологической защищенности;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в зависимости от ситуации оптимизировать базовые технологии (</w:t>
      </w:r>
      <w:proofErr w:type="spellStart"/>
      <w:r w:rsidRPr="00664B05">
        <w:rPr>
          <w:sz w:val="22"/>
          <w:szCs w:val="22"/>
          <w:lang w:eastAsia="en-US"/>
        </w:rPr>
        <w:t>затратность</w:t>
      </w:r>
      <w:proofErr w:type="spellEnd"/>
      <w:r w:rsidRPr="00664B05">
        <w:rPr>
          <w:sz w:val="22"/>
          <w:szCs w:val="22"/>
          <w:lang w:eastAsia="en-US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оценку и испытание полученного продукта;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lastRenderedPageBreak/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встраивание созданного информационного продукта в заданную оболочку;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изготовление информационного продукта по заданному алгоритму в заданной оболочке;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Pr="00664B05">
        <w:rPr>
          <w:sz w:val="22"/>
          <w:szCs w:val="22"/>
          <w:lang w:eastAsia="en-US"/>
        </w:rPr>
        <w:t>процессированием</w:t>
      </w:r>
      <w:proofErr w:type="spellEnd"/>
      <w:r w:rsidRPr="00664B05">
        <w:rPr>
          <w:sz w:val="22"/>
          <w:szCs w:val="22"/>
          <w:lang w:eastAsia="en-US"/>
        </w:rPr>
        <w:t>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и анализировать  разработку и / или реализацию проектов, предполагающих: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901AA2" w:rsidRPr="00664B05" w:rsidRDefault="00901AA2" w:rsidP="00B449E3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разработку плана продвижения продукта;</w:t>
      </w:r>
    </w:p>
    <w:p w:rsidR="00901AA2" w:rsidRPr="00664B05" w:rsidRDefault="00872DC6" w:rsidP="00872DC6">
      <w:pPr>
        <w:pStyle w:val="-11"/>
        <w:tabs>
          <w:tab w:val="left" w:pos="993"/>
        </w:tabs>
        <w:spacing w:line="360" w:lineRule="auto"/>
        <w:ind w:left="709"/>
        <w:jc w:val="both"/>
        <w:rPr>
          <w:b/>
          <w:sz w:val="22"/>
          <w:szCs w:val="22"/>
        </w:rPr>
      </w:pPr>
      <w:r w:rsidRPr="00664B05">
        <w:rPr>
          <w:b/>
          <w:sz w:val="22"/>
          <w:szCs w:val="22"/>
        </w:rPr>
        <w:t>Обучающийся</w:t>
      </w:r>
      <w:r w:rsidR="00901AA2" w:rsidRPr="00664B05">
        <w:rPr>
          <w:b/>
          <w:sz w:val="22"/>
          <w:szCs w:val="22"/>
        </w:rPr>
        <w:t xml:space="preserve"> получит возможность научиться: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выявлять и формулировать проблему, требующую технологического решения;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proofErr w:type="spellStart"/>
      <w:r w:rsidRPr="00664B05">
        <w:rPr>
          <w:i/>
          <w:sz w:val="22"/>
          <w:szCs w:val="22"/>
          <w:lang w:eastAsia="en-US"/>
        </w:rPr>
        <w:t>технологизировать</w:t>
      </w:r>
      <w:proofErr w:type="spellEnd"/>
      <w:r w:rsidRPr="00664B05">
        <w:rPr>
          <w:i/>
          <w:sz w:val="22"/>
          <w:szCs w:val="22"/>
          <w:lang w:eastAsia="en-US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оценивать коммерческий потенциал продукта и / или технологии</w:t>
      </w:r>
      <w:r w:rsidRPr="00664B05">
        <w:rPr>
          <w:sz w:val="22"/>
          <w:szCs w:val="22"/>
          <w:lang w:eastAsia="en-US"/>
        </w:rPr>
        <w:t>.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901AA2" w:rsidRPr="00664B05" w:rsidRDefault="00872DC6" w:rsidP="00A87B1C">
      <w:pPr>
        <w:pStyle w:val="-11"/>
        <w:spacing w:line="360" w:lineRule="auto"/>
        <w:ind w:left="0" w:firstLine="709"/>
        <w:jc w:val="both"/>
        <w:rPr>
          <w:rFonts w:eastAsia="MS Mincho"/>
          <w:sz w:val="22"/>
          <w:szCs w:val="22"/>
        </w:rPr>
      </w:pPr>
      <w:r w:rsidRPr="00664B05">
        <w:rPr>
          <w:sz w:val="22"/>
          <w:szCs w:val="22"/>
        </w:rPr>
        <w:t xml:space="preserve">Обучающийся </w:t>
      </w:r>
      <w:r w:rsidR="00901AA2" w:rsidRPr="00664B05">
        <w:rPr>
          <w:sz w:val="22"/>
          <w:szCs w:val="22"/>
        </w:rPr>
        <w:t xml:space="preserve"> научится:</w:t>
      </w:r>
    </w:p>
    <w:p w:rsidR="00901AA2" w:rsidRPr="00664B05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характеризовать группы профессий, обслуживающ</w:t>
      </w:r>
      <w:r w:rsidR="00B449E3" w:rsidRPr="00664B05">
        <w:rPr>
          <w:sz w:val="22"/>
          <w:szCs w:val="22"/>
          <w:lang w:eastAsia="en-US"/>
        </w:rPr>
        <w:t xml:space="preserve">их технологии в сферах </w:t>
      </w:r>
      <w:r w:rsidRPr="00664B05">
        <w:rPr>
          <w:sz w:val="22"/>
          <w:szCs w:val="22"/>
          <w:lang w:eastAsia="en-US"/>
        </w:rPr>
        <w:t xml:space="preserve"> производства и обработки ма</w:t>
      </w:r>
      <w:r w:rsidR="00B449E3" w:rsidRPr="00664B05">
        <w:rPr>
          <w:sz w:val="22"/>
          <w:szCs w:val="22"/>
          <w:lang w:eastAsia="en-US"/>
        </w:rPr>
        <w:t xml:space="preserve">териалов, </w:t>
      </w:r>
      <w:r w:rsidRPr="00664B05">
        <w:rPr>
          <w:sz w:val="22"/>
          <w:szCs w:val="22"/>
          <w:lang w:eastAsia="en-US"/>
        </w:rPr>
        <w:t>производ</w:t>
      </w:r>
      <w:r w:rsidR="00B449E3" w:rsidRPr="00664B05">
        <w:rPr>
          <w:sz w:val="22"/>
          <w:szCs w:val="22"/>
          <w:lang w:eastAsia="en-US"/>
        </w:rPr>
        <w:t>ства продуктов питания, сервиса,</w:t>
      </w:r>
      <w:r w:rsidRPr="00664B05">
        <w:rPr>
          <w:sz w:val="22"/>
          <w:szCs w:val="22"/>
          <w:lang w:eastAsia="en-US"/>
        </w:rPr>
        <w:t xml:space="preserve"> информационной сфере, описывает тенденции их развития,</w:t>
      </w:r>
    </w:p>
    <w:p w:rsidR="00901AA2" w:rsidRPr="00664B05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lastRenderedPageBreak/>
        <w:t>характеризовать ситуацию на региональном рынке труда, называет тенденции ее развития,</w:t>
      </w:r>
    </w:p>
    <w:p w:rsidR="00901AA2" w:rsidRPr="00664B05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характеризовать группы предприятий региона проживания,</w:t>
      </w:r>
    </w:p>
    <w:p w:rsidR="00872DC6" w:rsidRPr="00664B05" w:rsidRDefault="00901AA2" w:rsidP="00872DC6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 xml:space="preserve">получит опыт наблюдения (изучения), ознакомления с современными </w:t>
      </w:r>
      <w:r w:rsidR="00B449E3" w:rsidRPr="00664B05">
        <w:rPr>
          <w:sz w:val="22"/>
          <w:szCs w:val="22"/>
          <w:lang w:eastAsia="en-US"/>
        </w:rPr>
        <w:t xml:space="preserve">производствами в сферах </w:t>
      </w:r>
      <w:r w:rsidRPr="00664B05">
        <w:rPr>
          <w:sz w:val="22"/>
          <w:szCs w:val="22"/>
          <w:lang w:eastAsia="en-US"/>
        </w:rPr>
        <w:t xml:space="preserve"> производства и обраб</w:t>
      </w:r>
      <w:r w:rsidR="00B449E3" w:rsidRPr="00664B05">
        <w:rPr>
          <w:sz w:val="22"/>
          <w:szCs w:val="22"/>
          <w:lang w:eastAsia="en-US"/>
        </w:rPr>
        <w:t xml:space="preserve">отки материалов, </w:t>
      </w:r>
      <w:r w:rsidRPr="00664B05">
        <w:rPr>
          <w:sz w:val="22"/>
          <w:szCs w:val="22"/>
          <w:lang w:eastAsia="en-US"/>
        </w:rPr>
        <w:t xml:space="preserve"> производства продуктов питания, сервиса, информационной сфере и деятель</w:t>
      </w:r>
      <w:r w:rsidR="00872DC6" w:rsidRPr="00664B05">
        <w:rPr>
          <w:sz w:val="22"/>
          <w:szCs w:val="22"/>
          <w:lang w:eastAsia="en-US"/>
        </w:rPr>
        <w:t>ностью занятых в них работников.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• заполнять и дополнять таблицы, схемы, диаграммы, тексты.</w:t>
      </w:r>
    </w:p>
    <w:p w:rsidR="00B645EB" w:rsidRPr="00664B05" w:rsidRDefault="00B645EB" w:rsidP="00B645EB">
      <w:pPr>
        <w:spacing w:line="360" w:lineRule="auto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645EB" w:rsidRPr="00664B05" w:rsidRDefault="00B645EB" w:rsidP="00B645EB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664B05">
        <w:rPr>
          <w:rFonts w:ascii="Times New Roman" w:hAnsi="Times New Roman"/>
        </w:rPr>
        <w:t xml:space="preserve">При изучении технологии обучающиеся усовершенствуют приобретённые на первом уровне </w:t>
      </w:r>
      <w:r w:rsidRPr="00664B05">
        <w:rPr>
          <w:rFonts w:ascii="Times New Roman" w:hAnsi="Times New Roman"/>
          <w:b/>
        </w:rPr>
        <w:t>навыки работы с информацией</w:t>
      </w:r>
      <w:r w:rsidRPr="00664B05">
        <w:rPr>
          <w:rFonts w:ascii="Times New Roman" w:hAnsi="Times New Roman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645EB" w:rsidRPr="00664B05" w:rsidRDefault="00B645EB" w:rsidP="00B645EB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645EB" w:rsidRPr="00664B05" w:rsidRDefault="00B645EB" w:rsidP="00B645EB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645EB" w:rsidRPr="00664B05" w:rsidRDefault="00B645EB" w:rsidP="00E179AE">
      <w:pPr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901AA2" w:rsidRPr="00664B05" w:rsidRDefault="00901AA2" w:rsidP="00E179AE">
      <w:pPr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 w:rsidRPr="00664B05">
        <w:rPr>
          <w:rFonts w:ascii="Times New Roman" w:hAnsi="Times New Roman"/>
        </w:rPr>
        <w:t xml:space="preserve">В ходе изучения технологии обучающиеся </w:t>
      </w:r>
      <w:r w:rsidRPr="00664B05">
        <w:rPr>
          <w:rFonts w:ascii="Times New Roman" w:hAnsi="Times New Roman"/>
          <w:b/>
        </w:rPr>
        <w:t>приобретут опыт проектной деятельности</w:t>
      </w:r>
      <w:r w:rsidRPr="00664B05">
        <w:rPr>
          <w:rFonts w:ascii="Times New Roman" w:hAnsi="Times New Roman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664B05">
        <w:rPr>
          <w:rFonts w:ascii="Times New Roman" w:hAnsi="Times New Roman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Регулятивные УУД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 существующие и планировать будущие образовательные результаты;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идентифицировать собственные проблемы и определять главную проблему;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выдвигать версии решения проблемы, формулировать гипотезы, предвосхищать </w:t>
      </w:r>
      <w:r w:rsidRPr="00664B05">
        <w:rPr>
          <w:rFonts w:ascii="Times New Roman" w:hAnsi="Times New Roman"/>
        </w:rPr>
        <w:lastRenderedPageBreak/>
        <w:t>конечный результат;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ставить цель деятельности на основе определенной проблемы и существующих возможностей;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формулировать учебные задачи как шаги достижения поставленной цели деятельности;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составлять план решения проблемы (выполнения проекта, проведения исследования);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планировать и корректировать свою индивидуальную образовательную траекторию.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оценивать свою деятельность, аргументируя причины достижения или отсутствия планируемого результата;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сверять свои действия с целью и, при необходимости, исправлять ошибки самостоятельно.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критерии правильности (корректности) выполнения учебной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фиксировать и анализировать динамику собственных образовательных результатов.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принимать решение в учебной ситуации и нести за него ответственность;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Познавательные УУД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Умение определять понятия, создавать обобщения, устанавливать аналогии, </w:t>
      </w:r>
      <w:r w:rsidRPr="00664B05">
        <w:rPr>
          <w:rFonts w:ascii="Times New Roman" w:hAnsi="Times New Roman"/>
        </w:rPr>
        <w:lastRenderedPageBreak/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подбирать слова, соподчиненные ключевому слову, определяющие его признаки и свойства;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выстраивать логическую цепочку, состоящую из ключевого слова и соподчиненных ему слов;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общий признак двух или нескольких предметов или явлений и объяснять их сходство;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явление из общего ряда других явлений;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рассуждение на основе сравнения предметов и явлений, выделяя при этом общие признаки;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излагать полученную информацию, интерпретируя ее в контексте решаемой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664B05">
        <w:rPr>
          <w:rFonts w:ascii="Times New Roman" w:hAnsi="Times New Roman"/>
        </w:rPr>
        <w:t>вербализовать</w:t>
      </w:r>
      <w:proofErr w:type="spellEnd"/>
      <w:r w:rsidRPr="00664B05">
        <w:rPr>
          <w:rFonts w:ascii="Times New Roman" w:hAnsi="Times New Roman"/>
        </w:rPr>
        <w:t xml:space="preserve"> эмоциональное впечатление, оказанное на него источником;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обозначать символом и знаком предмет и/или явление;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абстрактный или реальный образ предмета и/или явления;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строить модель/схему на основе условий задачи и/или способа ее решения;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преобразовывать модели с целью выявления общих законов, определяющих данную предметную область;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доказательство: прямое, косвенное, от противного;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Смысловое чтение.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находить в тексте требуемую информацию (в соответствии с целями своей деятельности);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ориентироваться в содержании текста, понимать целостный смысл текста, структурировать текст;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устанавливать взаимосвязь описанных в тексте событий, явлений, процессов;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резюмировать главную идею текста;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664B05">
        <w:rPr>
          <w:rFonts w:ascii="Times New Roman" w:hAnsi="Times New Roman"/>
        </w:rPr>
        <w:t>non-fiction</w:t>
      </w:r>
      <w:proofErr w:type="spellEnd"/>
      <w:r w:rsidRPr="00664B05">
        <w:rPr>
          <w:rFonts w:ascii="Times New Roman" w:hAnsi="Times New Roman"/>
        </w:rPr>
        <w:t>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критически оценивать содержание и форму текста.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свое отношение к природной среде;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 влияние экологических факторов на среду обитания живых организмов;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проводить причинный и вероятностный анализ экологических ситуаций;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прогнозировать изменения ситуации при смене действия одного фактора на действие другого фактора;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распространять экологические знания и участвовать в практических делах по защите окружающей среды;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выражать свое отношение к природе через рисунки, сочинения, модели, проектные работы.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901AA2" w:rsidRPr="00664B05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определять необходимые ключевые поисковые слова и запросы;</w:t>
      </w:r>
    </w:p>
    <w:p w:rsidR="00901AA2" w:rsidRPr="00664B05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901AA2" w:rsidRPr="00664B05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соотносить полученные результаты поиска со своей деятельностью.</w:t>
      </w:r>
    </w:p>
    <w:p w:rsidR="00901AA2" w:rsidRPr="00664B05" w:rsidRDefault="00901AA2" w:rsidP="00E179A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Коммуникативные УУД</w:t>
      </w:r>
    </w:p>
    <w:p w:rsidR="00901AA2" w:rsidRPr="00664B05" w:rsidRDefault="00901AA2" w:rsidP="00E179AE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возможные роли в совместной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играть определенную роль в совместной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позитивные отношения в процессе учебной и познавательной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предлагать альтернативное решение в конфликтной ситуации;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общую точку зрения в дискуссии;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01AA2" w:rsidRPr="00664B05" w:rsidRDefault="00901AA2" w:rsidP="00E179AE">
      <w:pPr>
        <w:widowControl w:val="0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задачу коммуникации и в соответствии с ней отбирать речевые средства;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представлять в устной или письменной форме развернутый план собственной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высказывать и обосновывать мнение (суждение) и запрашивать мнение партнера в рамках диалога;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принимать решение в ходе диалога и согласовывать его с собеседником;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01AA2" w:rsidRPr="00664B05" w:rsidRDefault="00901AA2" w:rsidP="00E179AE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информационный аспект задачи, оперировать данными, использовать модель решения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информацию с учетом этических и правовых норм;</w:t>
      </w:r>
    </w:p>
    <w:p w:rsidR="00901AA2" w:rsidRPr="00664B05" w:rsidRDefault="00901AA2" w:rsidP="00084321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01AA2" w:rsidRPr="00664B05" w:rsidRDefault="00901AA2" w:rsidP="0008432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Предметные результаты</w:t>
      </w:r>
    </w:p>
    <w:p w:rsidR="00664B05" w:rsidRPr="00664B05" w:rsidRDefault="00664B05" w:rsidP="00664B05">
      <w:pPr>
        <w:pStyle w:val="23"/>
        <w:shd w:val="clear" w:color="auto" w:fill="auto"/>
        <w:spacing w:after="0" w:line="274" w:lineRule="exact"/>
        <w:ind w:left="20" w:right="2060" w:firstLine="720"/>
        <w:jc w:val="left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годам обучения результа</w:t>
      </w:r>
      <w:r w:rsidR="001F6F8E">
        <w:rPr>
          <w:color w:val="000000"/>
          <w:sz w:val="22"/>
          <w:szCs w:val="22"/>
          <w:lang w:bidi="ru-RU"/>
        </w:rPr>
        <w:t xml:space="preserve">ты могут быть структурированы и </w:t>
      </w:r>
      <w:r w:rsidRPr="00664B05">
        <w:rPr>
          <w:color w:val="000000"/>
          <w:sz w:val="22"/>
          <w:szCs w:val="22"/>
          <w:lang w:bidi="ru-RU"/>
        </w:rPr>
        <w:t>конкретизированы следующим образом:</w:t>
      </w:r>
    </w:p>
    <w:p w:rsidR="00664B05" w:rsidRPr="00664B05" w:rsidRDefault="00664B05" w:rsidP="00664B05">
      <w:pPr>
        <w:pStyle w:val="23"/>
        <w:shd w:val="clear" w:color="auto" w:fill="auto"/>
        <w:spacing w:after="0" w:line="274" w:lineRule="exact"/>
        <w:ind w:left="20" w:firstLine="720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5 класс</w:t>
      </w:r>
    </w:p>
    <w:p w:rsidR="00664B05" w:rsidRPr="00664B05" w:rsidRDefault="00664B05" w:rsidP="00664B05">
      <w:pPr>
        <w:pStyle w:val="21"/>
        <w:shd w:val="clear" w:color="auto" w:fill="auto"/>
        <w:spacing w:before="0" w:after="0" w:line="274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завершении учебного года обучающийся: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характеризует рекламу как средство формирования потребностей;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lastRenderedPageBreak/>
        <w:t xml:space="preserve"> характеризует виды ресурсов, объясняет место ресурсов в проектировании и реализации технологического процесса;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приводит произвольные примеры производственных технологий и технологий в сфере быта;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объясняет, приводя примеры, принципиальную технологическую схему, в том числе характеризуя негативные эффекты;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составляет техническое задание, памятку, инструкцию, технологическую карту;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сборку моделей с помощью образовательного конструктора по инструкции;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выбор товара в модельной ситуации;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сохранение информации в формах описания, схемы, эскиза, фотографии;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конструирует модель по заданному прототипу;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проведения испытания, анализа, модернизации модели;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tabs>
          <w:tab w:val="left" w:pos="2554"/>
        </w:tabs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оригинальных конструкций в заданной ситуации:</w:t>
      </w:r>
      <w:r w:rsidRPr="00664B05">
        <w:rPr>
          <w:color w:val="000000"/>
          <w:sz w:val="22"/>
          <w:szCs w:val="22"/>
          <w:lang w:bidi="ru-RU"/>
        </w:rPr>
        <w:tab/>
        <w:t>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изготовления информационного продукта по заданному алгоритму;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664B05" w:rsidRPr="00664B05" w:rsidRDefault="00664B05" w:rsidP="00664B05">
      <w:pPr>
        <w:pStyle w:val="10"/>
        <w:keepNext/>
        <w:keepLines/>
        <w:numPr>
          <w:ilvl w:val="0"/>
          <w:numId w:val="21"/>
        </w:numPr>
        <w:shd w:val="clear" w:color="auto" w:fill="auto"/>
        <w:ind w:left="20" w:firstLine="720"/>
        <w:rPr>
          <w:sz w:val="22"/>
          <w:szCs w:val="22"/>
        </w:rPr>
      </w:pPr>
      <w:bookmarkStart w:id="0" w:name="bookmark0"/>
      <w:r w:rsidRPr="00664B05">
        <w:rPr>
          <w:color w:val="000000"/>
          <w:sz w:val="22"/>
          <w:szCs w:val="22"/>
          <w:lang w:bidi="ru-RU"/>
        </w:rPr>
        <w:t xml:space="preserve"> класс</w:t>
      </w:r>
      <w:bookmarkEnd w:id="0"/>
    </w:p>
    <w:p w:rsidR="00664B05" w:rsidRPr="00664B05" w:rsidRDefault="00664B05" w:rsidP="00664B05">
      <w:pPr>
        <w:pStyle w:val="21"/>
        <w:shd w:val="clear" w:color="auto" w:fill="auto"/>
        <w:spacing w:before="0" w:after="0" w:line="278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завершении учебного года обучающийся: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описывает жизненный цикл технологии, приводя примеры;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оперирует понятием «технологическая система» при описании средств удовлетворения потребностей человека;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проводит морфологический и функциональный анализ технологической системы;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проводит анализ технологической системы - надсистемы - подсистемы в процессе проектирования продукта;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читает элементарные чертежи и эскизы;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выполняет эскизы механизмов, интерьера;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освоил техники обработки материалов (по выбору обучающегося в соответствии с содержанием проектной деятельности);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применяет простые механизмы для решения поставленных задач по модернизации / проектированию технологических систем;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строит модель механизма, состоящего из нескольких простых механизмов по </w:t>
      </w:r>
      <w:r w:rsidRPr="00664B05">
        <w:rPr>
          <w:color w:val="000000"/>
          <w:sz w:val="22"/>
          <w:szCs w:val="22"/>
          <w:lang w:bidi="ru-RU"/>
        </w:rPr>
        <w:lastRenderedPageBreak/>
        <w:t>кинематической схеме;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исследования способов жизнеобеспечения и состояния жилых зданий микрорайона / поселения;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решения задач на взаимодействие со службами</w:t>
      </w:r>
    </w:p>
    <w:p w:rsidR="00664B05" w:rsidRPr="00664B05" w:rsidRDefault="00664B05" w:rsidP="00664B05">
      <w:pPr>
        <w:pStyle w:val="21"/>
        <w:shd w:val="clear" w:color="auto" w:fill="auto"/>
        <w:spacing w:before="0" w:after="0" w:line="220" w:lineRule="exact"/>
        <w:ind w:left="20"/>
        <w:jc w:val="left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ЖКХ;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664B05" w:rsidRPr="00664B05" w:rsidRDefault="00664B05" w:rsidP="00664B05">
      <w:pPr>
        <w:pStyle w:val="10"/>
        <w:keepNext/>
        <w:keepLines/>
        <w:numPr>
          <w:ilvl w:val="0"/>
          <w:numId w:val="21"/>
        </w:numPr>
        <w:shd w:val="clear" w:color="auto" w:fill="auto"/>
        <w:spacing w:line="274" w:lineRule="exact"/>
        <w:ind w:left="20" w:firstLine="720"/>
        <w:rPr>
          <w:sz w:val="22"/>
          <w:szCs w:val="22"/>
        </w:rPr>
      </w:pPr>
      <w:bookmarkStart w:id="1" w:name="bookmark1"/>
      <w:r w:rsidRPr="00664B05">
        <w:rPr>
          <w:color w:val="000000"/>
          <w:sz w:val="22"/>
          <w:szCs w:val="22"/>
          <w:lang w:bidi="ru-RU"/>
        </w:rPr>
        <w:t xml:space="preserve"> класс</w:t>
      </w:r>
      <w:bookmarkEnd w:id="1"/>
    </w:p>
    <w:p w:rsidR="00664B05" w:rsidRPr="00664B05" w:rsidRDefault="00664B05" w:rsidP="00664B05">
      <w:pPr>
        <w:pStyle w:val="21"/>
        <w:shd w:val="clear" w:color="auto" w:fill="auto"/>
        <w:spacing w:before="0" w:after="0" w:line="274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завершении учебного года обучающийся: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перечисляет, характеризует и распознает устройства для накопления энергии, для передачи энергии;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 понятие «машина», характеризует технологические системы, преобразующие энергию в вид, необходимый потребителю;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 сущность управления в технологических системах, характеризует автоматические и саморегулируемые системы;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сборку электрических цепей по электрической схеме, проводит анализ неполадок электрической цепи;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выполняет базовые операции редактора компьютерного трехмерного проектирования (на выбор образовательной организации);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конструирует простые системы с обратной связью на основе технических конструкторов;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следует технологии, в том числе, в процессе изготовления субъективно нового продукта;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и создания изделия средствами учебного станка, управляемого программой компьютерного трехмерного проектирования;</w:t>
      </w:r>
    </w:p>
    <w:p w:rsidR="00664B05" w:rsidRPr="00664B05" w:rsidRDefault="00664B05" w:rsidP="00664B05">
      <w:pPr>
        <w:rPr>
          <w:rFonts w:ascii="Times New Roman" w:hAnsi="Times New Roman"/>
        </w:rPr>
      </w:pPr>
      <w:r w:rsidRPr="00664B05">
        <w:t xml:space="preserve"> </w:t>
      </w:r>
      <w:r w:rsidRPr="00664B05">
        <w:rPr>
          <w:rFonts w:ascii="Times New Roman" w:hAnsi="Times New Roman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</w:t>
      </w:r>
    </w:p>
    <w:p w:rsidR="00122EC8" w:rsidRDefault="00122EC8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Pr="00D12FE6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901AA2" w:rsidRPr="00D12FE6" w:rsidRDefault="00872DC6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01AA2" w:rsidRPr="00D12FE6">
        <w:rPr>
          <w:rFonts w:ascii="Times New Roman" w:hAnsi="Times New Roman"/>
          <w:b/>
          <w:sz w:val="24"/>
          <w:szCs w:val="24"/>
        </w:rPr>
        <w:t>. Сод</w:t>
      </w:r>
      <w:r w:rsidR="00901AA2">
        <w:rPr>
          <w:rFonts w:ascii="Times New Roman" w:hAnsi="Times New Roman"/>
          <w:b/>
          <w:sz w:val="24"/>
          <w:szCs w:val="24"/>
        </w:rPr>
        <w:t>ержан</w:t>
      </w:r>
      <w:r w:rsidR="00901AA2" w:rsidRPr="00D12FE6">
        <w:rPr>
          <w:rFonts w:ascii="Times New Roman" w:hAnsi="Times New Roman"/>
          <w:b/>
          <w:sz w:val="24"/>
          <w:szCs w:val="24"/>
        </w:rPr>
        <w:t>ие учебного предмета</w:t>
      </w:r>
    </w:p>
    <w:p w:rsidR="00901AA2" w:rsidRPr="00664B05" w:rsidRDefault="00901AA2" w:rsidP="0008432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5 класс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Раздел. Технологии сельского хозяйства (8 часов- осенний период)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Современные технологии сельского </w:t>
      </w:r>
      <w:proofErr w:type="spellStart"/>
      <w:r w:rsidRPr="00664B05">
        <w:rPr>
          <w:rFonts w:ascii="Times New Roman" w:hAnsi="Times New Roman"/>
        </w:rPr>
        <w:t>хозяйства.Осенние</w:t>
      </w:r>
      <w:proofErr w:type="spellEnd"/>
      <w:r w:rsidRPr="00664B05">
        <w:rPr>
          <w:rFonts w:ascii="Times New Roman" w:hAnsi="Times New Roman"/>
        </w:rPr>
        <w:t xml:space="preserve"> работы на участке овощных и цветочно-декоративных растений.</w:t>
      </w:r>
      <w:r w:rsidRPr="00664B05">
        <w:t xml:space="preserve"> </w:t>
      </w:r>
      <w:r w:rsidRPr="00664B05">
        <w:rPr>
          <w:rFonts w:ascii="Times New Roman" w:hAnsi="Times New Roman"/>
        </w:rPr>
        <w:t>Условия, необходимые для выращивания культурных растений. Осенняя обработка почвы. Уборка и учёт урожая.</w:t>
      </w:r>
      <w:r w:rsidRPr="00664B05">
        <w:t xml:space="preserve"> </w:t>
      </w:r>
      <w:r w:rsidRPr="00664B05">
        <w:rPr>
          <w:rFonts w:ascii="Times New Roman" w:hAnsi="Times New Roman"/>
        </w:rPr>
        <w:t>Осенний практикум.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  <w:b/>
        </w:rPr>
        <w:t xml:space="preserve"> (весенний период)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Агротехника выращивания культурных растений. Полевой </w:t>
      </w:r>
      <w:proofErr w:type="spellStart"/>
      <w:r w:rsidRPr="00664B05">
        <w:rPr>
          <w:rFonts w:ascii="Times New Roman" w:hAnsi="Times New Roman"/>
        </w:rPr>
        <w:t>опыт.Знакомство</w:t>
      </w:r>
      <w:proofErr w:type="spellEnd"/>
      <w:r w:rsidRPr="00664B05">
        <w:rPr>
          <w:rFonts w:ascii="Times New Roman" w:hAnsi="Times New Roman"/>
        </w:rPr>
        <w:t xml:space="preserve"> с профессиями в сельском хозяйстве.</w:t>
      </w:r>
      <w:r w:rsidRPr="00664B05">
        <w:t xml:space="preserve"> </w:t>
      </w:r>
      <w:r w:rsidRPr="00664B05">
        <w:rPr>
          <w:rFonts w:ascii="Times New Roman" w:hAnsi="Times New Roman"/>
        </w:rPr>
        <w:t>Приёмы выращивания культурных растений. Весенняя обработка почвы.</w:t>
      </w:r>
      <w:r w:rsidRPr="00664B05">
        <w:t xml:space="preserve"> </w:t>
      </w:r>
      <w:r w:rsidRPr="00664B05">
        <w:rPr>
          <w:rFonts w:ascii="Times New Roman" w:hAnsi="Times New Roman"/>
        </w:rPr>
        <w:t>Подготовка семян и посадочного материала к посеву. Весенние посевы и посадки.</w:t>
      </w:r>
      <w:r w:rsidRPr="00664B05">
        <w:t xml:space="preserve"> </w:t>
      </w:r>
      <w:r w:rsidRPr="00664B05">
        <w:rPr>
          <w:rFonts w:ascii="Times New Roman" w:hAnsi="Times New Roman"/>
        </w:rPr>
        <w:t>Особенности ухода за растениями моркови, свёклы, огурца и цветочно-декоративными растениями. (8ч)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Раздел. Культура и эстетика труда (21 час и 29 часов проект)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Технология в жизни человека и общества (2 часа)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Предмет и задачи технологии как процесса создания изделий и услуг. Культура труда.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Безопасность работы.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Чертеж, эскиз, технический рисунок. Определения, отличия. Масштаб.</w:t>
      </w:r>
    </w:p>
    <w:p w:rsidR="00901AA2" w:rsidRPr="00664B05" w:rsidRDefault="00901AA2" w:rsidP="00685F7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Раздел «Введение в исследовательскую, опытническую и проектную деятельность» (2 ч) </w:t>
      </w:r>
    </w:p>
    <w:p w:rsidR="00901AA2" w:rsidRPr="00664B05" w:rsidRDefault="00901AA2" w:rsidP="00685F7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Понятие проекта. Структура творческого проекта. Типология и классификация проектов. Классификация: практико-ориентированный, исследовательский, социальный, информационный, ролевой проекты. Основные компоненты </w:t>
      </w:r>
      <w:proofErr w:type="spellStart"/>
      <w:r w:rsidRPr="00664B05">
        <w:rPr>
          <w:rFonts w:ascii="Times New Roman" w:hAnsi="Times New Roman"/>
        </w:rPr>
        <w:t>проекта.Этапы</w:t>
      </w:r>
      <w:proofErr w:type="spellEnd"/>
      <w:r w:rsidRPr="00664B05">
        <w:rPr>
          <w:rFonts w:ascii="Times New Roman" w:hAnsi="Times New Roman"/>
        </w:rPr>
        <w:t xml:space="preserve"> работы над проектом.</w:t>
      </w:r>
    </w:p>
    <w:p w:rsidR="00901AA2" w:rsidRPr="00664B05" w:rsidRDefault="00901AA2" w:rsidP="00685F71">
      <w:pPr>
        <w:jc w:val="both"/>
        <w:rPr>
          <w:rFonts w:ascii="Times New Roman" w:hAnsi="Times New Roman"/>
          <w:b/>
          <w:i/>
        </w:rPr>
      </w:pPr>
      <w:r w:rsidRPr="00664B05">
        <w:rPr>
          <w:rFonts w:ascii="Times New Roman" w:hAnsi="Times New Roman"/>
          <w:b/>
          <w:i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Часы распределены по направлениям модуля «Технологии ведения дома» для выполнения творческих проектов.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Модуль «Технологии ведения дома» (19 часов и 29 часов проект)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«Технологии в сфере быта» (13 часов и 7 часов проект)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 Тема. Интерьер кухни-столовой. Оборудование кухни. Экология жилья.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Основные действия с компьютером.</w:t>
      </w:r>
      <w:r w:rsidRPr="00664B05">
        <w:t xml:space="preserve"> </w:t>
      </w:r>
      <w:r w:rsidRPr="00664B05">
        <w:rPr>
          <w:rFonts w:ascii="Times New Roman" w:hAnsi="Times New Roman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 (2 ч)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Подготовка к проекту. Творческий проект «Кухня моей </w:t>
      </w:r>
      <w:proofErr w:type="spellStart"/>
      <w:r w:rsidRPr="00664B05">
        <w:rPr>
          <w:rFonts w:ascii="Times New Roman" w:hAnsi="Times New Roman"/>
        </w:rPr>
        <w:t>мечты»</w:t>
      </w:r>
      <w:proofErr w:type="gramStart"/>
      <w:r w:rsidRPr="00664B05">
        <w:rPr>
          <w:rFonts w:ascii="Times New Roman" w:hAnsi="Times New Roman"/>
        </w:rPr>
        <w:t>.П</w:t>
      </w:r>
      <w:proofErr w:type="gramEnd"/>
      <w:r w:rsidRPr="00664B05">
        <w:rPr>
          <w:rFonts w:ascii="Times New Roman" w:hAnsi="Times New Roman"/>
        </w:rPr>
        <w:t>орядок</w:t>
      </w:r>
      <w:proofErr w:type="spellEnd"/>
      <w:r w:rsidRPr="00664B05">
        <w:rPr>
          <w:rFonts w:ascii="Times New Roman" w:hAnsi="Times New Roman"/>
        </w:rPr>
        <w:t xml:space="preserve"> представления и защиты творческого проекта. (2ч)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Защита проекта «Кухня моей мечты»</w:t>
      </w:r>
      <w:r w:rsidRPr="00664B05">
        <w:t xml:space="preserve"> </w:t>
      </w:r>
      <w:r w:rsidRPr="00664B05">
        <w:rPr>
          <w:rFonts w:ascii="Times New Roman" w:hAnsi="Times New Roman"/>
        </w:rPr>
        <w:t>Выбор формы представления и защиты проекта. Реклама. Виды рекламы.  (2ч)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Электроприборы. Бытовая техника и её развитие. Виды, принцип действия и правила эксплуатации бытовых электроприборов на кухне: бытового холодильника, микроволновой печи (СВЧ), посудомоечной машины и </w:t>
      </w:r>
      <w:proofErr w:type="spellStart"/>
      <w:r w:rsidRPr="00664B05">
        <w:rPr>
          <w:rFonts w:ascii="Times New Roman" w:hAnsi="Times New Roman"/>
        </w:rPr>
        <w:t>др.Электробезопасность</w:t>
      </w:r>
      <w:proofErr w:type="spellEnd"/>
      <w:r w:rsidRPr="00664B05">
        <w:rPr>
          <w:rFonts w:ascii="Times New Roman" w:hAnsi="Times New Roman"/>
        </w:rPr>
        <w:t xml:space="preserve"> в быту и экология жилища.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Физиология питания. Культура потребления: выбор продукта.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Знакомство с текстовым редактором. Создание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редактирование и сохранение текстового документа. (1ч)</w:t>
      </w:r>
    </w:p>
    <w:p w:rsidR="00901AA2" w:rsidRPr="00664B05" w:rsidRDefault="00901AA2" w:rsidP="003145A7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Бутерброды и горячие напитки. Инструкционная карта. </w:t>
      </w:r>
    </w:p>
    <w:p w:rsidR="00901AA2" w:rsidRPr="00664B05" w:rsidRDefault="00901AA2" w:rsidP="003145A7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Практическая работа. Составление технологической карты. </w:t>
      </w:r>
    </w:p>
    <w:p w:rsidR="00901AA2" w:rsidRPr="00664B05" w:rsidRDefault="00901AA2" w:rsidP="003145A7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Практическая работа. Приготовление бутербродов.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задания.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Составление инструкционных карт, работа по конкретным инструкционным картам.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Блюда из круп, бобовых и макаронных изделий. (1ч)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Роль овощей в питании. Первичная обработка овощей. Форматирование и графическое оформление текстовых документов.  Приёмы и последовательность работы по созданию и оформлению документов в электронном виде.(1ч)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</w:t>
      </w:r>
      <w:r w:rsidRPr="00664B05">
        <w:t xml:space="preserve"> </w:t>
      </w:r>
      <w:r w:rsidRPr="00664B05">
        <w:rPr>
          <w:rFonts w:ascii="Times New Roman" w:hAnsi="Times New Roman"/>
        </w:rPr>
        <w:t>Способы обработки овощей. Виды салатов. Инструменты и приспособления. Способы обработки продуктов питания и потребительские качества пищи.</w:t>
      </w:r>
      <w:r w:rsidRPr="00664B05">
        <w:t xml:space="preserve"> </w:t>
      </w:r>
      <w:r w:rsidRPr="00664B05">
        <w:rPr>
          <w:rFonts w:ascii="Times New Roman" w:hAnsi="Times New Roman"/>
        </w:rPr>
        <w:t>Оборудование, инструменты и приспособления. Технические условия выполнения задания в зависимости от набора инструментов (1ч)</w:t>
      </w:r>
    </w:p>
    <w:p w:rsidR="00901AA2" w:rsidRPr="00664B05" w:rsidRDefault="00901AA2" w:rsidP="004D3001">
      <w:pPr>
        <w:jc w:val="both"/>
      </w:pPr>
      <w:r w:rsidRPr="00664B05">
        <w:rPr>
          <w:rFonts w:ascii="Times New Roman" w:hAnsi="Times New Roman"/>
        </w:rPr>
        <w:t>Тема. Практическая работа «Приготовление салатов из сырых и вареных овощей по технологической карте.» Технологическая карта. Алгоритм. Инструкция. (2ч)</w:t>
      </w:r>
      <w:r w:rsidRPr="00664B05">
        <w:t xml:space="preserve">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t xml:space="preserve">Тема. </w:t>
      </w:r>
      <w:r w:rsidRPr="00664B05">
        <w:rPr>
          <w:rFonts w:ascii="Times New Roman" w:hAnsi="Times New Roman"/>
        </w:rPr>
        <w:t xml:space="preserve">Способы определения свежести яйца. Способы обработки </w:t>
      </w:r>
      <w:proofErr w:type="spellStart"/>
      <w:r w:rsidRPr="00664B05">
        <w:rPr>
          <w:rFonts w:ascii="Times New Roman" w:hAnsi="Times New Roman"/>
        </w:rPr>
        <w:t>яйца.Требования</w:t>
      </w:r>
      <w:proofErr w:type="spellEnd"/>
      <w:r w:rsidRPr="00664B05">
        <w:rPr>
          <w:rFonts w:ascii="Times New Roman" w:hAnsi="Times New Roman"/>
        </w:rPr>
        <w:t xml:space="preserve"> к оформлению пояснительной записки.</w:t>
      </w:r>
      <w:r w:rsidRPr="00664B05">
        <w:t xml:space="preserve"> </w:t>
      </w:r>
      <w:r w:rsidRPr="00664B05">
        <w:rPr>
          <w:rFonts w:ascii="Times New Roman" w:hAnsi="Times New Roman"/>
        </w:rPr>
        <w:t>Структурные элементы пояснительной записки, требования к их оформлению Экономический расчёт творческого проекта. (1ч)</w:t>
      </w:r>
    </w:p>
    <w:p w:rsidR="00901AA2" w:rsidRPr="00664B05" w:rsidRDefault="00901AA2" w:rsidP="00FD18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Сервировка стола к завтраку. Творческий проект «Воскресный завтрак в моей семье»</w:t>
      </w:r>
      <w:r w:rsidRPr="00664B05">
        <w:t xml:space="preserve"> </w:t>
      </w:r>
      <w:r w:rsidRPr="00664B05">
        <w:rPr>
          <w:rFonts w:ascii="Times New Roman" w:hAnsi="Times New Roman"/>
        </w:rPr>
        <w:t>Практическая работа «Групповой проект «Воскресный завтрак для всей семьи».</w:t>
      </w:r>
    </w:p>
    <w:p w:rsidR="00901AA2" w:rsidRPr="00664B05" w:rsidRDefault="00901AA2" w:rsidP="00FD18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Экономический расчёт творческого проекта.</w:t>
      </w:r>
      <w:r w:rsidRPr="00664B05">
        <w:t xml:space="preserve">  Выстраивание моделей взаимодействия. </w:t>
      </w:r>
      <w:r w:rsidRPr="00664B05">
        <w:rPr>
          <w:rFonts w:ascii="Times New Roman" w:hAnsi="Times New Roman"/>
        </w:rPr>
        <w:t>Модели взаимодействия, способы и приёмы коммуникации, распределение ролей. Создание творческих групп.  Разработка и введение технологии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организации действий и взаимодействия в быту. (3ч)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«Создание изделий из текстильных материалов и поделочных материалов» (6ч+22 ч проект)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Производство текстильных материалов. Практические работы «Определение лицевой и изнаночной сторон ткани», «Определение направления дол-вой нити в ткани». Текстильные, поделочные и конструкционные материалы. Свойства материалов.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Свойства текстильных материалов. Практическая работа «Изучение свойств тканей из хлопка и льна». Проект «Фартук для работы на кухне». Оборудование, инструменты и </w:t>
      </w:r>
      <w:proofErr w:type="spellStart"/>
      <w:r w:rsidRPr="00664B05">
        <w:rPr>
          <w:rFonts w:ascii="Times New Roman" w:hAnsi="Times New Roman"/>
        </w:rPr>
        <w:t>приспособления.Технические</w:t>
      </w:r>
      <w:proofErr w:type="spellEnd"/>
      <w:r w:rsidRPr="00664B05">
        <w:rPr>
          <w:rFonts w:ascii="Times New Roman" w:hAnsi="Times New Roman"/>
        </w:rPr>
        <w:t xml:space="preserve"> условия (ТУ) выполнения задания в зависимости от набора </w:t>
      </w:r>
      <w:proofErr w:type="spellStart"/>
      <w:r w:rsidRPr="00664B05">
        <w:rPr>
          <w:rFonts w:ascii="Times New Roman" w:hAnsi="Times New Roman"/>
        </w:rPr>
        <w:t>инструментов.Выбор</w:t>
      </w:r>
      <w:proofErr w:type="spellEnd"/>
      <w:r w:rsidRPr="00664B05">
        <w:rPr>
          <w:rFonts w:ascii="Times New Roman" w:hAnsi="Times New Roman"/>
        </w:rPr>
        <w:t xml:space="preserve"> инструментов и приспособлений в зависимости от свойств материалов. Технические условия (ТУ) выполнения операций. Постановка проблемы. Осознание нужд и возможностей. Выбор темы проекта.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Конструирование швейных изделий.  Практическая работа «Снятие мерок для построения чертежа проектного изделия».  Техники проектирования, </w:t>
      </w:r>
      <w:proofErr w:type="spellStart"/>
      <w:r w:rsidRPr="00664B05">
        <w:rPr>
          <w:rFonts w:ascii="Times New Roman" w:hAnsi="Times New Roman"/>
        </w:rPr>
        <w:t>констрирования</w:t>
      </w:r>
      <w:proofErr w:type="spellEnd"/>
      <w:r w:rsidRPr="00664B05">
        <w:rPr>
          <w:rFonts w:ascii="Times New Roman" w:hAnsi="Times New Roman"/>
        </w:rPr>
        <w:t xml:space="preserve">, моделирования. Способы выявления </w:t>
      </w:r>
      <w:proofErr w:type="spellStart"/>
      <w:r w:rsidRPr="00664B05">
        <w:rPr>
          <w:rFonts w:ascii="Times New Roman" w:hAnsi="Times New Roman"/>
        </w:rPr>
        <w:t>потребностей.Методы</w:t>
      </w:r>
      <w:proofErr w:type="spellEnd"/>
      <w:r w:rsidRPr="00664B05">
        <w:rPr>
          <w:rFonts w:ascii="Times New Roman" w:hAnsi="Times New Roman"/>
        </w:rPr>
        <w:t xml:space="preserve"> принятия решений. Анализ альтернативных </w:t>
      </w:r>
      <w:proofErr w:type="spellStart"/>
      <w:r w:rsidRPr="00664B05">
        <w:rPr>
          <w:rFonts w:ascii="Times New Roman" w:hAnsi="Times New Roman"/>
        </w:rPr>
        <w:t>ресурсов.Поиск</w:t>
      </w:r>
      <w:proofErr w:type="spellEnd"/>
      <w:r w:rsidRPr="00664B05">
        <w:rPr>
          <w:rFonts w:ascii="Times New Roman" w:hAnsi="Times New Roman"/>
        </w:rPr>
        <w:t xml:space="preserve"> и оценка путей решения. Критерии для оценки путей решения.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Построение чертежа швейного изделия. Практическая работа «Построение чертежа швейного изделия». Исследовательская деятельность. Логика проектирования. Модернизация </w:t>
      </w:r>
      <w:r w:rsidRPr="00664B05">
        <w:rPr>
          <w:rFonts w:ascii="Times New Roman" w:hAnsi="Times New Roman"/>
        </w:rPr>
        <w:lastRenderedPageBreak/>
        <w:t xml:space="preserve">изделия и создание нового </w:t>
      </w:r>
      <w:proofErr w:type="spellStart"/>
      <w:r w:rsidRPr="00664B05">
        <w:rPr>
          <w:rFonts w:ascii="Times New Roman" w:hAnsi="Times New Roman"/>
        </w:rPr>
        <w:t>изделия.Конструкции</w:t>
      </w:r>
      <w:proofErr w:type="spellEnd"/>
      <w:r w:rsidRPr="00664B05">
        <w:rPr>
          <w:rFonts w:ascii="Times New Roman" w:hAnsi="Times New Roman"/>
        </w:rPr>
        <w:t>. Основные характеристики конструкций. Порядок действий по проектированию конструкции.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Разработка технического </w:t>
      </w:r>
      <w:proofErr w:type="spellStart"/>
      <w:r w:rsidRPr="00664B05">
        <w:rPr>
          <w:rFonts w:ascii="Times New Roman" w:hAnsi="Times New Roman"/>
        </w:rPr>
        <w:t>решения.Раскрой</w:t>
      </w:r>
      <w:proofErr w:type="spellEnd"/>
      <w:r w:rsidRPr="00664B05">
        <w:rPr>
          <w:rFonts w:ascii="Times New Roman" w:hAnsi="Times New Roman"/>
        </w:rPr>
        <w:t xml:space="preserve"> швейного изделия. Практическая работа «Раскрой швейного изделия»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Организация рабочего </w:t>
      </w:r>
      <w:proofErr w:type="spellStart"/>
      <w:r w:rsidRPr="00664B05">
        <w:rPr>
          <w:rFonts w:ascii="Times New Roman" w:hAnsi="Times New Roman"/>
        </w:rPr>
        <w:t>места.Порядок</w:t>
      </w:r>
      <w:proofErr w:type="spellEnd"/>
      <w:r w:rsidRPr="00664B05">
        <w:rPr>
          <w:rFonts w:ascii="Times New Roman" w:hAnsi="Times New Roman"/>
        </w:rPr>
        <w:t xml:space="preserve"> действий по созданию продукта. Выполнение работ по созданию продукта.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proofErr w:type="spellStart"/>
      <w:r w:rsidRPr="00664B05">
        <w:rPr>
          <w:rFonts w:ascii="Times New Roman" w:hAnsi="Times New Roman"/>
        </w:rPr>
        <w:t>Тема.Швейные</w:t>
      </w:r>
      <w:proofErr w:type="spellEnd"/>
      <w:r w:rsidRPr="00664B05">
        <w:rPr>
          <w:rFonts w:ascii="Times New Roman" w:hAnsi="Times New Roman"/>
        </w:rPr>
        <w:t xml:space="preserve"> ручные работы. Способы обработки материалов.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Способы обработки материалов в зависимости от их свойств.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Обработка различных материалов Технические условия (ТУ) выполнения операций в зависимости от способов обработки. Способы соединения деталей.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Подготовка швейной машины к работе.</w:t>
      </w:r>
      <w:r w:rsidRPr="00664B05">
        <w:t xml:space="preserve"> </w:t>
      </w:r>
      <w:r w:rsidRPr="00664B05">
        <w:rPr>
          <w:rFonts w:ascii="Times New Roman" w:hAnsi="Times New Roman"/>
        </w:rPr>
        <w:t>Приемы работы на швейной машине. Практическая работа «Выполнение образцов машинных швов»</w:t>
      </w:r>
      <w:r w:rsidRPr="00664B05">
        <w:t xml:space="preserve"> </w:t>
      </w:r>
      <w:r w:rsidRPr="00664B05">
        <w:rPr>
          <w:rFonts w:ascii="Times New Roman" w:hAnsi="Times New Roman"/>
        </w:rPr>
        <w:t>Швейные машинные работы. Влажно-тепловая обработка ткани.  Реализация проекта. Изготовление швейного изделия по инструкционной карте. (6ч)</w:t>
      </w:r>
    </w:p>
    <w:p w:rsidR="00901AA2" w:rsidRPr="00664B05" w:rsidRDefault="00901AA2" w:rsidP="00EC5DE9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Выполнение проекта «Фартук для работы на кухне» Технология изготовления швейного изделия.</w:t>
      </w:r>
      <w:r w:rsidRPr="00664B05">
        <w:t xml:space="preserve"> </w:t>
      </w:r>
      <w:r w:rsidRPr="00664B05">
        <w:rPr>
          <w:rFonts w:ascii="Times New Roman" w:hAnsi="Times New Roman"/>
        </w:rPr>
        <w:t>Организация рабочего места. Выполнение работ по созданию продукта. Порядок действий по изготовлению швейного изделия. Способы соединения и обработки деталей. Практическая работа «Обработка накладного кармана» Эколого-экономическое обоснование. Правила представления проекта на защиту.</w:t>
      </w:r>
      <w:r w:rsidRPr="00664B05">
        <w:t xml:space="preserve"> </w:t>
      </w:r>
      <w:r w:rsidRPr="00664B05">
        <w:rPr>
          <w:rFonts w:ascii="Times New Roman" w:hAnsi="Times New Roman"/>
        </w:rPr>
        <w:t>Обработка нижнего и боковых срезов фартука. Практическая работа «Обработка нижнего и боковых срезов фартука».</w:t>
      </w:r>
      <w:r w:rsidRPr="00664B05">
        <w:t xml:space="preserve"> </w:t>
      </w:r>
      <w:r w:rsidRPr="00664B05">
        <w:rPr>
          <w:rFonts w:ascii="Times New Roman" w:hAnsi="Times New Roman"/>
        </w:rPr>
        <w:t>Демонстрация продукта проектной деятельности Представление проекта.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Обработка верхнего среза фартука притачным поясом. Практическая работа «Обработка верхнего среза фартука. Изготовление пояса». Оценка проекта.</w:t>
      </w:r>
      <w:r w:rsidRPr="00664B05">
        <w:t xml:space="preserve"> </w:t>
      </w:r>
      <w:r w:rsidRPr="00664B05">
        <w:rPr>
          <w:rFonts w:ascii="Times New Roman" w:hAnsi="Times New Roman"/>
        </w:rPr>
        <w:t>Защита проекта «Фартук для работы на кухне». Критерии оценивания продукта труда, оценка, самооценка, внешняя оценка</w:t>
      </w:r>
      <w:proofErr w:type="gramStart"/>
      <w:r w:rsidRPr="00664B05">
        <w:rPr>
          <w:rFonts w:ascii="Times New Roman" w:hAnsi="Times New Roman"/>
        </w:rPr>
        <w:t xml:space="preserve"> .</w:t>
      </w:r>
      <w:proofErr w:type="gramEnd"/>
      <w:r w:rsidRPr="00664B05">
        <w:rPr>
          <w:rFonts w:ascii="Times New Roman" w:hAnsi="Times New Roman"/>
        </w:rPr>
        <w:t>Ответы на вопросы. (10ч)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6 класс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 Раздел. Технологии сельского хозяйства. Технологии растениеводства. (8 часов- осенний период)</w:t>
      </w:r>
    </w:p>
    <w:p w:rsidR="00901AA2" w:rsidRPr="00664B05" w:rsidRDefault="00901AA2" w:rsidP="00837315">
      <w:pPr>
        <w:spacing w:after="0" w:line="240" w:lineRule="auto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Содержание курса </w:t>
      </w:r>
      <w:r w:rsidRPr="00664B05">
        <w:rPr>
          <w:rFonts w:ascii="Times New Roman" w:hAnsi="Times New Roman"/>
          <w:spacing w:val="-2"/>
        </w:rPr>
        <w:t xml:space="preserve">«Технология. 6 класс». </w:t>
      </w:r>
      <w:r w:rsidRPr="00664B05">
        <w:rPr>
          <w:rFonts w:ascii="Times New Roman" w:hAnsi="Times New Roman"/>
        </w:rPr>
        <w:t xml:space="preserve">Правила безопасного </w:t>
      </w:r>
      <w:r w:rsidRPr="00664B05">
        <w:rPr>
          <w:rFonts w:ascii="Times New Roman" w:hAnsi="Times New Roman"/>
          <w:spacing w:val="-2"/>
        </w:rPr>
        <w:t xml:space="preserve">поведения  при выполнении работ на участке и в учебной </w:t>
      </w:r>
      <w:r w:rsidRPr="00664B05">
        <w:rPr>
          <w:rFonts w:ascii="Times New Roman" w:hAnsi="Times New Roman"/>
        </w:rPr>
        <w:t xml:space="preserve">мастерской. Основные направления растениеводства: овощеводство, полеводство, декоративное садоводство и цветоводство. Правила безопасного  труда в растениеводстве. Технологии выращивания овощных </w:t>
      </w:r>
      <w:proofErr w:type="spellStart"/>
      <w:r w:rsidRPr="00664B05">
        <w:rPr>
          <w:rFonts w:ascii="Times New Roman" w:hAnsi="Times New Roman"/>
        </w:rPr>
        <w:t>культур.Характеристика</w:t>
      </w:r>
      <w:proofErr w:type="spellEnd"/>
      <w:r w:rsidRPr="00664B05">
        <w:rPr>
          <w:rFonts w:ascii="Times New Roman" w:hAnsi="Times New Roman"/>
        </w:rPr>
        <w:t xml:space="preserve"> овощных </w:t>
      </w:r>
      <w:proofErr w:type="spellStart"/>
      <w:r w:rsidRPr="00664B05">
        <w:rPr>
          <w:rFonts w:ascii="Times New Roman" w:hAnsi="Times New Roman"/>
        </w:rPr>
        <w:t>культур.Двулетние</w:t>
      </w:r>
      <w:proofErr w:type="spellEnd"/>
      <w:r w:rsidRPr="00664B05">
        <w:rPr>
          <w:rFonts w:ascii="Times New Roman" w:hAnsi="Times New Roman"/>
        </w:rPr>
        <w:t xml:space="preserve"> овощные культуры. Значение </w:t>
      </w:r>
      <w:proofErr w:type="spellStart"/>
      <w:r w:rsidRPr="00664B05">
        <w:rPr>
          <w:rFonts w:ascii="Times New Roman" w:hAnsi="Times New Roman"/>
        </w:rPr>
        <w:t>полеводства.Характеристика</w:t>
      </w:r>
      <w:proofErr w:type="spellEnd"/>
      <w:r w:rsidRPr="00664B05">
        <w:rPr>
          <w:rFonts w:ascii="Times New Roman" w:hAnsi="Times New Roman"/>
        </w:rPr>
        <w:t xml:space="preserve"> полевых культур. Уборка урожая.</w:t>
      </w:r>
    </w:p>
    <w:p w:rsidR="00901AA2" w:rsidRPr="00664B05" w:rsidRDefault="00901AA2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2"/>
          <w:szCs w:val="22"/>
        </w:rPr>
      </w:pPr>
      <w:r w:rsidRPr="00664B05">
        <w:rPr>
          <w:rFonts w:ascii="Times New Roman" w:hAnsi="Times New Roman" w:cs="Times New Roman"/>
          <w:sz w:val="22"/>
          <w:szCs w:val="22"/>
        </w:rPr>
        <w:t>Сбор семян. Осенний практикум.</w:t>
      </w:r>
      <w:r w:rsidRPr="00664B05">
        <w:rPr>
          <w:rFonts w:ascii="Times New Roman" w:hAnsi="Times New Roman"/>
          <w:color w:val="385623"/>
          <w:sz w:val="22"/>
          <w:szCs w:val="22"/>
        </w:rPr>
        <w:t xml:space="preserve"> </w:t>
      </w:r>
      <w:r w:rsidRPr="00664B05">
        <w:rPr>
          <w:rFonts w:ascii="Times New Roman" w:hAnsi="Times New Roman" w:cs="Times New Roman"/>
          <w:color w:val="385623"/>
          <w:sz w:val="22"/>
          <w:szCs w:val="22"/>
        </w:rPr>
        <w:t>Профессии, связанные с выращиванием растений.</w:t>
      </w:r>
    </w:p>
    <w:p w:rsidR="00901AA2" w:rsidRPr="00664B05" w:rsidRDefault="00901AA2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2"/>
          <w:szCs w:val="22"/>
        </w:rPr>
      </w:pPr>
      <w:r w:rsidRPr="00664B05">
        <w:rPr>
          <w:rFonts w:ascii="Times New Roman" w:hAnsi="Times New Roman" w:cs="Times New Roman"/>
          <w:color w:val="385623"/>
          <w:sz w:val="22"/>
          <w:szCs w:val="22"/>
        </w:rPr>
        <w:t>Разработка учебных проектов по выращиванию сельскохозяйственных, цветочно-декоративных культур.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  <w:b/>
        </w:rPr>
        <w:t xml:space="preserve"> ( 8 часов - весенний период)</w:t>
      </w:r>
      <w:r w:rsidRPr="00664B05">
        <w:t xml:space="preserve"> </w:t>
      </w:r>
      <w:r w:rsidRPr="00664B05">
        <w:rPr>
          <w:rFonts w:ascii="Times New Roman" w:hAnsi="Times New Roman"/>
          <w:lang w:eastAsia="ru-RU"/>
        </w:rPr>
        <w:t>Правила безопасности работы на приусадебном участке. Устройство «русского парника». Особенности выращивания рассады овощных культур. Понятия «</w:t>
      </w:r>
      <w:proofErr w:type="spellStart"/>
      <w:r w:rsidRPr="00664B05">
        <w:rPr>
          <w:rFonts w:ascii="Times New Roman" w:hAnsi="Times New Roman"/>
          <w:lang w:eastAsia="ru-RU"/>
        </w:rPr>
        <w:t>почвосмесь</w:t>
      </w:r>
      <w:proofErr w:type="spellEnd"/>
      <w:r w:rsidRPr="00664B05">
        <w:rPr>
          <w:rFonts w:ascii="Times New Roman" w:hAnsi="Times New Roman"/>
          <w:lang w:eastAsia="ru-RU"/>
        </w:rPr>
        <w:t>», «пикировка». Технология пикировки сеянцев. Выращивание огурца и томата в парнике. Выращивание рассады капусты. Разработка учебных проектов по выращиванию сельскохозяйственных, цветочно-декоративных культур. Профессии, связанные с технологиями растениеводства</w:t>
      </w:r>
      <w:r w:rsidRPr="00664B05">
        <w:rPr>
          <w:rFonts w:ascii="Times New Roman" w:hAnsi="Times New Roman"/>
          <w:b/>
          <w:lang w:eastAsia="ru-RU"/>
        </w:rPr>
        <w:t>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Раздел. Культура и эстетика труда (21 час и 29 часов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Технология в жизни человека и общества (2 часа)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Предмет и задачи технологии как процесса создания изделий и услуг. Культура труда.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Безопасность работы.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Раздел «Введение в исследовательскую, опытническую и проектную деятельность» (2 ч)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 Планирование технологических проектов. Понятие проекта. Структура творческого проекта. Типология и классификация проектов. Классификация: практико-ориентированный, исследовательский, социальный, информационный, ролевой проекты. Основные компоненты </w:t>
      </w:r>
      <w:proofErr w:type="spellStart"/>
      <w:r w:rsidRPr="00664B05">
        <w:rPr>
          <w:rFonts w:ascii="Times New Roman" w:hAnsi="Times New Roman"/>
        </w:rPr>
        <w:t>проекта.Этапы</w:t>
      </w:r>
      <w:proofErr w:type="spellEnd"/>
      <w:r w:rsidRPr="00664B05">
        <w:rPr>
          <w:rFonts w:ascii="Times New Roman" w:hAnsi="Times New Roman"/>
        </w:rPr>
        <w:t xml:space="preserve"> работы над проектом.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  <w:i/>
        </w:rPr>
      </w:pPr>
      <w:r w:rsidRPr="00664B05">
        <w:rPr>
          <w:rFonts w:ascii="Times New Roman" w:hAnsi="Times New Roman"/>
          <w:b/>
          <w:i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Часы распределены по направлениям модуля «Технологии ведения дома» для выполнения творческих проектов.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Модуль «Технологии ведения дома» (19 часов и 29 часов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«Технологии в сфере быта» (13 часов и 7 часов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 Тема. Планировка жилого дома. Интерьер жилого </w:t>
      </w:r>
      <w:proofErr w:type="spellStart"/>
      <w:r w:rsidRPr="00664B05">
        <w:rPr>
          <w:rFonts w:ascii="Times New Roman" w:hAnsi="Times New Roman"/>
        </w:rPr>
        <w:t>дома.Комнатные</w:t>
      </w:r>
      <w:proofErr w:type="spellEnd"/>
      <w:r w:rsidRPr="00664B05">
        <w:rPr>
          <w:rFonts w:ascii="Times New Roman" w:hAnsi="Times New Roman"/>
        </w:rPr>
        <w:t xml:space="preserve"> растения в интерьере квартиры.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Основные действия с компьютером.</w:t>
      </w:r>
      <w:r w:rsidRPr="00664B05">
        <w:t xml:space="preserve"> </w:t>
      </w:r>
      <w:r w:rsidRPr="00664B05">
        <w:rPr>
          <w:rFonts w:ascii="Times New Roman" w:hAnsi="Times New Roman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 (2 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Подготовка к проекту. Творческий проект « Растения в интерьере жилого дома» Разновидности комнатных </w:t>
      </w:r>
      <w:proofErr w:type="spellStart"/>
      <w:r w:rsidRPr="00664B05">
        <w:rPr>
          <w:rFonts w:ascii="Times New Roman" w:hAnsi="Times New Roman"/>
        </w:rPr>
        <w:t>растений</w:t>
      </w:r>
      <w:proofErr w:type="gramStart"/>
      <w:r w:rsidRPr="00664B05">
        <w:rPr>
          <w:rFonts w:ascii="Times New Roman" w:hAnsi="Times New Roman"/>
        </w:rPr>
        <w:t>.П</w:t>
      </w:r>
      <w:proofErr w:type="gramEnd"/>
      <w:r w:rsidRPr="00664B05">
        <w:rPr>
          <w:rFonts w:ascii="Times New Roman" w:hAnsi="Times New Roman"/>
        </w:rPr>
        <w:t>орядок</w:t>
      </w:r>
      <w:proofErr w:type="spellEnd"/>
      <w:r w:rsidRPr="00664B05">
        <w:rPr>
          <w:rFonts w:ascii="Times New Roman" w:hAnsi="Times New Roman"/>
        </w:rPr>
        <w:t xml:space="preserve"> представления и защиты творческого проекта.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Технологии выращивания комнатных растений. Защита проекта .(2ч)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Электроприборы. Кухонный комбайн. Виды, принцип действия и правила эксплуатации бытовых электроприборов на кухне: кухонной </w:t>
      </w:r>
      <w:proofErr w:type="spellStart"/>
      <w:r w:rsidRPr="00664B05">
        <w:rPr>
          <w:rFonts w:ascii="Times New Roman" w:hAnsi="Times New Roman"/>
        </w:rPr>
        <w:t>комбайн</w:t>
      </w:r>
      <w:proofErr w:type="gramStart"/>
      <w:r w:rsidRPr="00664B05">
        <w:rPr>
          <w:rFonts w:ascii="Times New Roman" w:hAnsi="Times New Roman"/>
        </w:rPr>
        <w:t>..</w:t>
      </w:r>
      <w:proofErr w:type="gramEnd"/>
      <w:r w:rsidRPr="00664B05">
        <w:rPr>
          <w:rFonts w:ascii="Times New Roman" w:hAnsi="Times New Roman"/>
        </w:rPr>
        <w:t>Электробезопасность</w:t>
      </w:r>
      <w:proofErr w:type="spellEnd"/>
      <w:r w:rsidRPr="00664B05">
        <w:rPr>
          <w:rFonts w:ascii="Times New Roman" w:hAnsi="Times New Roman"/>
        </w:rPr>
        <w:t xml:space="preserve"> в быту и экология жилища.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Физиология питания. Профилактика пищевых отравлений. Приготовление обеда в походных условиях.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Создание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редактирование и сохранение текстового документа. (1ч)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Технология первичной обработки рыбы. Условия и сроки хранения рыбы. (3ч)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Технология приготовления блюд из рыбы.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Практическая работа. «Рыба, жаренная в сухарях» Определение качества термической обработки рыбных блюд.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задания.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Составление инструкционных карт, работа по конкретным инструкционным картам.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Нерыбные продукты моря. Практическая работа «приготовление салата «морской» .(2ч)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Технология первичной обработки мяса и птицы. Практическая работа «приготовление блюда из мяса и птицы» (на выбор)(2ч)</w:t>
      </w:r>
    </w:p>
    <w:p w:rsidR="00901AA2" w:rsidRPr="00664B05" w:rsidRDefault="00901AA2" w:rsidP="005F2A4F">
      <w:pPr>
        <w:jc w:val="both"/>
      </w:pPr>
      <w:r w:rsidRPr="00664B05">
        <w:rPr>
          <w:rFonts w:ascii="Times New Roman" w:hAnsi="Times New Roman"/>
        </w:rPr>
        <w:t>Тема. Технология приготовления первых блюд. Практическая работа «Приготовление супа с вермишелью»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Требования к оформлению пояснительной записки.</w:t>
      </w:r>
      <w:r w:rsidRPr="00664B05">
        <w:t xml:space="preserve"> </w:t>
      </w:r>
      <w:r w:rsidRPr="00664B05">
        <w:rPr>
          <w:rFonts w:ascii="Times New Roman" w:hAnsi="Times New Roman"/>
        </w:rPr>
        <w:t>Структурные элементы пояснительной записки, требования к их оформлению Экономический расчёт творческого проекта.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 xml:space="preserve">Тема. Практическая работа «Групповой проект «Воскресный семейный </w:t>
      </w:r>
      <w:proofErr w:type="spellStart"/>
      <w:r w:rsidRPr="00664B05">
        <w:rPr>
          <w:rFonts w:ascii="Times New Roman" w:hAnsi="Times New Roman"/>
        </w:rPr>
        <w:t>обед»Сервировка</w:t>
      </w:r>
      <w:proofErr w:type="spellEnd"/>
      <w:r w:rsidRPr="00664B05">
        <w:rPr>
          <w:rFonts w:ascii="Times New Roman" w:hAnsi="Times New Roman"/>
        </w:rPr>
        <w:t xml:space="preserve"> стола к </w:t>
      </w:r>
      <w:proofErr w:type="spellStart"/>
      <w:r w:rsidRPr="00664B05">
        <w:rPr>
          <w:rFonts w:ascii="Times New Roman" w:hAnsi="Times New Roman"/>
        </w:rPr>
        <w:t>обеду</w:t>
      </w:r>
      <w:proofErr w:type="gramStart"/>
      <w:r w:rsidRPr="00664B05">
        <w:rPr>
          <w:rFonts w:ascii="Times New Roman" w:hAnsi="Times New Roman"/>
        </w:rPr>
        <w:t>.Э</w:t>
      </w:r>
      <w:proofErr w:type="gramEnd"/>
      <w:r w:rsidRPr="00664B05">
        <w:rPr>
          <w:rFonts w:ascii="Times New Roman" w:hAnsi="Times New Roman"/>
        </w:rPr>
        <w:t>тикет</w:t>
      </w:r>
      <w:proofErr w:type="spellEnd"/>
      <w:r w:rsidRPr="00664B05">
        <w:rPr>
          <w:rFonts w:ascii="Times New Roman" w:hAnsi="Times New Roman"/>
        </w:rPr>
        <w:t xml:space="preserve"> .Тестовый контроль по теме «Кулинария»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Экономический расчёт творческого проекта.</w:t>
      </w:r>
      <w:r w:rsidRPr="00664B05">
        <w:t xml:space="preserve">  Выстраивание моделей взаимодействия. </w:t>
      </w:r>
      <w:r w:rsidRPr="00664B05">
        <w:rPr>
          <w:rFonts w:ascii="Times New Roman" w:hAnsi="Times New Roman"/>
        </w:rPr>
        <w:t>Модели взаимодействия, способы и приёмы коммуникации, распределение ролей. Создание творческих групп.  Разработка и введение технологии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организации действий и взаимодействия в быту. (2ч)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«Создание изделий из текстильных материалов и поделочных материалов» (4ч и18  ч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Производство текстильных материалов из химических волокон. Практическая работа «Распознавание  в тканях химических волокон и изучение их свойств». Текстильные, поделочные и конструкционные материалы. Свойства материалов.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Запуск проекта «Наряд для семейного </w:t>
      </w:r>
      <w:proofErr w:type="spellStart"/>
      <w:r w:rsidRPr="00664B05">
        <w:rPr>
          <w:rFonts w:ascii="Times New Roman" w:hAnsi="Times New Roman"/>
        </w:rPr>
        <w:t>обеда»</w:t>
      </w:r>
      <w:proofErr w:type="gramStart"/>
      <w:r w:rsidRPr="00664B05">
        <w:rPr>
          <w:rFonts w:ascii="Times New Roman" w:hAnsi="Times New Roman"/>
        </w:rPr>
        <w:t>.О</w:t>
      </w:r>
      <w:proofErr w:type="gramEnd"/>
      <w:r w:rsidRPr="00664B05">
        <w:rPr>
          <w:rFonts w:ascii="Times New Roman" w:hAnsi="Times New Roman"/>
        </w:rPr>
        <w:t>борудование</w:t>
      </w:r>
      <w:proofErr w:type="spellEnd"/>
      <w:r w:rsidRPr="00664B05">
        <w:rPr>
          <w:rFonts w:ascii="Times New Roman" w:hAnsi="Times New Roman"/>
        </w:rPr>
        <w:t xml:space="preserve">, инструменты и приспособления. Постановка </w:t>
      </w:r>
      <w:proofErr w:type="spellStart"/>
      <w:r w:rsidRPr="00664B05">
        <w:rPr>
          <w:rFonts w:ascii="Times New Roman" w:hAnsi="Times New Roman"/>
        </w:rPr>
        <w:t>проблемы.Технические</w:t>
      </w:r>
      <w:proofErr w:type="spellEnd"/>
      <w:r w:rsidRPr="00664B05">
        <w:rPr>
          <w:rFonts w:ascii="Times New Roman" w:hAnsi="Times New Roman"/>
        </w:rPr>
        <w:t xml:space="preserve"> условия (ТУ) выполнения задания в зависимости от набора </w:t>
      </w:r>
      <w:proofErr w:type="spellStart"/>
      <w:r w:rsidRPr="00664B05">
        <w:rPr>
          <w:rFonts w:ascii="Times New Roman" w:hAnsi="Times New Roman"/>
        </w:rPr>
        <w:t>инструментов.Выбор</w:t>
      </w:r>
      <w:proofErr w:type="spellEnd"/>
      <w:r w:rsidRPr="00664B05">
        <w:rPr>
          <w:rFonts w:ascii="Times New Roman" w:hAnsi="Times New Roman"/>
        </w:rPr>
        <w:t xml:space="preserve"> инструментов и приспособлений в зависимости от свойств материалов.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Конструирование плечевой одежды с цельнокроеным рукавом.  Практическая работа «Снятие мерок для построения чертежа ».  Техники проектирования, </w:t>
      </w:r>
      <w:proofErr w:type="spellStart"/>
      <w:r w:rsidRPr="00664B05">
        <w:rPr>
          <w:rFonts w:ascii="Times New Roman" w:hAnsi="Times New Roman"/>
        </w:rPr>
        <w:t>констрирования</w:t>
      </w:r>
      <w:proofErr w:type="spellEnd"/>
      <w:r w:rsidRPr="00664B05">
        <w:rPr>
          <w:rFonts w:ascii="Times New Roman" w:hAnsi="Times New Roman"/>
        </w:rPr>
        <w:t xml:space="preserve">, моделирования. Способы выявления </w:t>
      </w:r>
      <w:proofErr w:type="spellStart"/>
      <w:r w:rsidRPr="00664B05">
        <w:rPr>
          <w:rFonts w:ascii="Times New Roman" w:hAnsi="Times New Roman"/>
        </w:rPr>
        <w:t>потребностей.Методы</w:t>
      </w:r>
      <w:proofErr w:type="spellEnd"/>
      <w:r w:rsidRPr="00664B05">
        <w:rPr>
          <w:rFonts w:ascii="Times New Roman" w:hAnsi="Times New Roman"/>
        </w:rPr>
        <w:t xml:space="preserve"> принятия решений. Анализ альтернативных </w:t>
      </w:r>
      <w:proofErr w:type="spellStart"/>
      <w:r w:rsidRPr="00664B05">
        <w:rPr>
          <w:rFonts w:ascii="Times New Roman" w:hAnsi="Times New Roman"/>
        </w:rPr>
        <w:t>ресурсов.Поиск</w:t>
      </w:r>
      <w:proofErr w:type="spellEnd"/>
      <w:r w:rsidRPr="00664B05">
        <w:rPr>
          <w:rFonts w:ascii="Times New Roman" w:hAnsi="Times New Roman"/>
        </w:rPr>
        <w:t xml:space="preserve"> и оценка путей решения. Критерии для оценки путей решения.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Практическая работа» Построение чертежа основы плечевого изделия. Практическая работа «Моделирование и подготовка выкроек к раскрою.». Исследовательская деятельность. Логика проектирования. Модернизация изделия и создание нового </w:t>
      </w:r>
      <w:proofErr w:type="spellStart"/>
      <w:r w:rsidRPr="00664B05">
        <w:rPr>
          <w:rFonts w:ascii="Times New Roman" w:hAnsi="Times New Roman"/>
        </w:rPr>
        <w:t>изделия.Конструкции</w:t>
      </w:r>
      <w:proofErr w:type="spellEnd"/>
      <w:r w:rsidRPr="00664B05">
        <w:rPr>
          <w:rFonts w:ascii="Times New Roman" w:hAnsi="Times New Roman"/>
        </w:rPr>
        <w:t>. Основные характеристики конструкций. Порядок действий по проектированию конструкции.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Практическая работ</w:t>
      </w:r>
      <w:proofErr w:type="gramStart"/>
      <w:r w:rsidRPr="00664B05">
        <w:rPr>
          <w:rFonts w:ascii="Times New Roman" w:hAnsi="Times New Roman"/>
        </w:rPr>
        <w:t xml:space="preserve"> .</w:t>
      </w:r>
      <w:proofErr w:type="gramEnd"/>
      <w:r w:rsidRPr="00664B05">
        <w:rPr>
          <w:rFonts w:ascii="Times New Roman" w:hAnsi="Times New Roman"/>
        </w:rPr>
        <w:t>»Раскрой швейного изделия». Технология дублирования деталей.</w:t>
      </w:r>
      <w:r w:rsidRPr="00664B05">
        <w:t xml:space="preserve"> </w:t>
      </w:r>
      <w:r w:rsidRPr="00664B05">
        <w:rPr>
          <w:rFonts w:ascii="Times New Roman" w:hAnsi="Times New Roman"/>
        </w:rPr>
        <w:t>Организация рабочего места. Порядок действий по созданию продукта. Выполнение работ по созданию продукта.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proofErr w:type="spellStart"/>
      <w:r w:rsidRPr="00664B05">
        <w:rPr>
          <w:rFonts w:ascii="Times New Roman" w:hAnsi="Times New Roman"/>
        </w:rPr>
        <w:t>Тема.Швейные</w:t>
      </w:r>
      <w:proofErr w:type="spellEnd"/>
      <w:r w:rsidRPr="00664B05">
        <w:rPr>
          <w:rFonts w:ascii="Times New Roman" w:hAnsi="Times New Roman"/>
        </w:rPr>
        <w:t xml:space="preserve"> ручные работы. Способы обработки материалов. Практическая работа «Изготовление образцов ручных швов»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Способы обработки материалов в зависимости от их свойств.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Обработка различных материалов Технические условия (ТУ) выполнения операций в зависимости от способов обработки. Способы соединения деталей.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Регуляторы швейной машины. Машинная игла. Практическая работа «Устранение дефектов машинной строчки». Практическая работа «Применение приспособлений к швейной машине». Основные машинные операции. Практическая работа «Изготовление образцов машинных работ»(4ч)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Технология обработки мелких деталей. Практическая работа «Обработка мелких деталей и примерка изделия» Технология обработки швов, нижних срезов, рукавов, обработка срезов  </w:t>
      </w:r>
      <w:proofErr w:type="spellStart"/>
      <w:r w:rsidRPr="00664B05">
        <w:rPr>
          <w:rFonts w:ascii="Times New Roman" w:hAnsi="Times New Roman"/>
        </w:rPr>
        <w:t>подкройной</w:t>
      </w:r>
      <w:proofErr w:type="spellEnd"/>
      <w:r w:rsidRPr="00664B05">
        <w:rPr>
          <w:rFonts w:ascii="Times New Roman" w:hAnsi="Times New Roman"/>
        </w:rPr>
        <w:t xml:space="preserve"> обтачкой. Технология обработки боковых и нижнего </w:t>
      </w:r>
      <w:proofErr w:type="spellStart"/>
      <w:r w:rsidRPr="00664B05">
        <w:rPr>
          <w:rFonts w:ascii="Times New Roman" w:hAnsi="Times New Roman"/>
        </w:rPr>
        <w:t>среза.Защита</w:t>
      </w:r>
      <w:proofErr w:type="spellEnd"/>
      <w:r w:rsidRPr="00664B05">
        <w:rPr>
          <w:rFonts w:ascii="Times New Roman" w:hAnsi="Times New Roman"/>
        </w:rPr>
        <w:t xml:space="preserve"> проекта «Наряд для семейного обеда» Самооценка. 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Организация рабочего места. Выполнение работ по созданию продукта. </w:t>
      </w:r>
      <w:r w:rsidRPr="00664B05">
        <w:t xml:space="preserve"> </w:t>
      </w:r>
      <w:r w:rsidRPr="00664B05">
        <w:rPr>
          <w:rFonts w:ascii="Times New Roman" w:hAnsi="Times New Roman"/>
        </w:rPr>
        <w:t>Демонстрация продукта проектной деятельности Представление проекта. (6ч)</w:t>
      </w:r>
    </w:p>
    <w:p w:rsidR="00901AA2" w:rsidRPr="00664B05" w:rsidRDefault="00901AA2" w:rsidP="004D3001">
      <w:pPr>
        <w:jc w:val="both"/>
        <w:rPr>
          <w:rStyle w:val="FontStyle23"/>
          <w:rFonts w:ascii="Times New Roman" w:hAnsi="Times New Roman"/>
          <w:b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/>
          <w:b/>
          <w:bCs/>
          <w:sz w:val="22"/>
          <w:lang w:eastAsia="ru-RU"/>
        </w:rPr>
        <w:t>Направление «Художественные ремесла» (2 ч и 4 ч проект)</w:t>
      </w:r>
    </w:p>
    <w:p w:rsidR="00901AA2" w:rsidRPr="00664B05" w:rsidRDefault="00901AA2" w:rsidP="004D3001">
      <w:pPr>
        <w:jc w:val="both"/>
        <w:rPr>
          <w:rStyle w:val="FontStyle23"/>
          <w:rFonts w:ascii="Times New Roman" w:hAnsi="Times New Roman"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t>Тема.  Вязание крючком. Проект «Вяжем аксессуары крючком». Материалы и инструменты для вязания. Виды крючков. Организация рабочего места. Расчёт количества петель для изделия.  (2 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lastRenderedPageBreak/>
        <w:t xml:space="preserve">Тема. Основные виды петель при вязании крючком. Практическая работа «Вывязывание полотна из столбиков без </w:t>
      </w:r>
      <w:proofErr w:type="spellStart"/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t>накида</w:t>
      </w:r>
      <w:proofErr w:type="spellEnd"/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t xml:space="preserve"> несколькими способами». Практическая работа «Выполнение плотного вязания по кругу». Выполнение и защита творческого проекта «Вяжем аксессуары крючком» (4ч)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7 класс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 Раздел. Технологии сельского хозяйства. Технологии растениеводства. (8 часов- осенний период)</w:t>
      </w:r>
    </w:p>
    <w:p w:rsidR="00901AA2" w:rsidRPr="00664B05" w:rsidRDefault="00901AA2" w:rsidP="00FE15A5">
      <w:r w:rsidRPr="00664B05">
        <w:rPr>
          <w:rFonts w:ascii="Times New Roman" w:hAnsi="Times New Roman"/>
        </w:rPr>
        <w:t xml:space="preserve">Содержание курса </w:t>
      </w:r>
      <w:r w:rsidRPr="00664B05">
        <w:rPr>
          <w:rFonts w:ascii="Times New Roman" w:hAnsi="Times New Roman"/>
          <w:spacing w:val="-2"/>
        </w:rPr>
        <w:t xml:space="preserve">«Технология. 7 класс». </w:t>
      </w:r>
      <w:r w:rsidRPr="00664B05">
        <w:rPr>
          <w:rFonts w:ascii="Times New Roman" w:hAnsi="Times New Roman"/>
        </w:rPr>
        <w:t xml:space="preserve">Правила безопасного </w:t>
      </w:r>
      <w:r w:rsidRPr="00664B05">
        <w:rPr>
          <w:rFonts w:ascii="Times New Roman" w:hAnsi="Times New Roman"/>
          <w:spacing w:val="-2"/>
        </w:rPr>
        <w:t xml:space="preserve">поведения  при выполнении работ на участке и в учебной </w:t>
      </w:r>
      <w:r w:rsidRPr="00664B05">
        <w:rPr>
          <w:rFonts w:ascii="Times New Roman" w:hAnsi="Times New Roman"/>
        </w:rPr>
        <w:t xml:space="preserve">мастерской. Технологии выращивания плодовых и ягодных  </w:t>
      </w:r>
      <w:proofErr w:type="spellStart"/>
      <w:r w:rsidRPr="00664B05">
        <w:rPr>
          <w:rFonts w:ascii="Times New Roman" w:hAnsi="Times New Roman"/>
        </w:rPr>
        <w:t>культур</w:t>
      </w:r>
      <w:proofErr w:type="gramStart"/>
      <w:r w:rsidRPr="00664B05">
        <w:rPr>
          <w:rFonts w:ascii="Times New Roman" w:hAnsi="Times New Roman"/>
        </w:rPr>
        <w:t>.П</w:t>
      </w:r>
      <w:proofErr w:type="gramEnd"/>
      <w:r w:rsidRPr="00664B05">
        <w:rPr>
          <w:rFonts w:ascii="Times New Roman" w:hAnsi="Times New Roman"/>
        </w:rPr>
        <w:t>равила</w:t>
      </w:r>
      <w:proofErr w:type="spellEnd"/>
      <w:r w:rsidRPr="00664B05">
        <w:rPr>
          <w:rFonts w:ascii="Times New Roman" w:hAnsi="Times New Roman"/>
        </w:rPr>
        <w:t xml:space="preserve"> безопасного  труда в плодоводстве.</w:t>
      </w:r>
    </w:p>
    <w:p w:rsidR="00901AA2" w:rsidRPr="00664B05" w:rsidRDefault="00901AA2" w:rsidP="00FE15A5">
      <w:pPr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Организация технологического цикла производства продукции плодоводства: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 Профессии, связанные с плодоводством.</w:t>
      </w:r>
    </w:p>
    <w:p w:rsidR="00901AA2" w:rsidRPr="00664B05" w:rsidRDefault="00901AA2" w:rsidP="00FE15A5">
      <w:pPr>
        <w:jc w:val="both"/>
      </w:pPr>
      <w:r w:rsidRPr="00664B05">
        <w:rPr>
          <w:rFonts w:ascii="Times New Roman" w:hAnsi="Times New Roman"/>
          <w:b/>
        </w:rPr>
        <w:t xml:space="preserve"> ( 8 часов - весенний период) Технологии животноводства.</w:t>
      </w:r>
    </w:p>
    <w:p w:rsidR="00901AA2" w:rsidRPr="00664B05" w:rsidRDefault="00901AA2" w:rsidP="00FE15A5">
      <w:pPr>
        <w:jc w:val="both"/>
        <w:rPr>
          <w:rFonts w:ascii="Times New Roman" w:hAnsi="Times New Roman"/>
          <w:lang w:eastAsia="ru-RU"/>
        </w:rPr>
      </w:pPr>
      <w:r w:rsidRPr="00664B05">
        <w:rPr>
          <w:rFonts w:ascii="Times New Roman" w:hAnsi="Times New Roman"/>
        </w:rPr>
        <w:t xml:space="preserve">Технологии животноводства. Основы птицеводства. Выращивание молодняка сельскохозяйственной птицы. Основы молочного скотоводства. Кролиководство. Развитие животноводства в регионе. Правила безопасного труда в животноводстве. Оценка влияния </w:t>
      </w:r>
      <w:proofErr w:type="spellStart"/>
      <w:r w:rsidRPr="00664B05">
        <w:rPr>
          <w:rFonts w:ascii="Times New Roman" w:hAnsi="Times New Roman"/>
        </w:rPr>
        <w:t>агротехнологий</w:t>
      </w:r>
      <w:proofErr w:type="spellEnd"/>
      <w:r w:rsidRPr="00664B05">
        <w:rPr>
          <w:rFonts w:ascii="Times New Roman" w:hAnsi="Times New Roman"/>
        </w:rPr>
        <w:t xml:space="preserve"> на окружающую среду.</w:t>
      </w:r>
    </w:p>
    <w:p w:rsidR="00901AA2" w:rsidRPr="00664B05" w:rsidRDefault="00901AA2" w:rsidP="00FE15A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  <w:lang w:eastAsia="ru-RU"/>
        </w:rPr>
        <w:t xml:space="preserve"> Разработка учебных проектов по организации домашней животноводческой фермы. Профессиональное образование и профессиональная карьера.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Раздел. Культура и эстетика труда </w:t>
      </w:r>
      <w:proofErr w:type="gramStart"/>
      <w:r w:rsidRPr="00664B05">
        <w:rPr>
          <w:rFonts w:ascii="Times New Roman" w:hAnsi="Times New Roman"/>
          <w:b/>
        </w:rPr>
        <w:t xml:space="preserve">(  </w:t>
      </w:r>
      <w:proofErr w:type="gramEnd"/>
      <w:r w:rsidRPr="00664B05">
        <w:rPr>
          <w:rFonts w:ascii="Times New Roman" w:hAnsi="Times New Roman"/>
          <w:b/>
        </w:rPr>
        <w:t>48 часов и  12часов проект)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  <w:i/>
        </w:rPr>
      </w:pPr>
      <w:r w:rsidRPr="00664B05">
        <w:rPr>
          <w:rFonts w:ascii="Times New Roman" w:hAnsi="Times New Roman"/>
          <w:b/>
          <w:i/>
        </w:rPr>
        <w:t xml:space="preserve">Раздел «Творческая, проектная деятельность» </w:t>
      </w:r>
      <w:proofErr w:type="gramStart"/>
      <w:r w:rsidRPr="00664B05">
        <w:rPr>
          <w:rFonts w:ascii="Times New Roman" w:hAnsi="Times New Roman"/>
          <w:b/>
          <w:i/>
        </w:rPr>
        <w:t xml:space="preserve">( </w:t>
      </w:r>
      <w:proofErr w:type="gramEnd"/>
      <w:r w:rsidRPr="00664B05">
        <w:rPr>
          <w:rFonts w:ascii="Times New Roman" w:hAnsi="Times New Roman"/>
          <w:b/>
          <w:i/>
        </w:rPr>
        <w:t>12 часов, из  них 2 часа проект «технологии в сфере быта», 4 часа «кулинария», 6 часов проект «художественные ремесла»)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Часы распределены по направлениям модуля «Технологии ведения дома» для выполнения творческих проектов.</w:t>
      </w:r>
      <w:r w:rsidRPr="00664B05">
        <w:rPr>
          <w:rStyle w:val="FontStyle23"/>
          <w:rFonts w:cs="Sylfaen"/>
          <w:sz w:val="22"/>
          <w:szCs w:val="22"/>
        </w:rPr>
        <w:t xml:space="preserve"> </w:t>
      </w: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Исследовательская и созидательная деятельность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Цель и задачи проектной деятельности в 7 классе. Составные части годового творческого проекта семиклассников.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Практические работы.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Творческий проект по разделу ««Технологии домашнего хозяйства».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Творческий проект по разделу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«Ку</w:t>
      </w:r>
      <w:r w:rsidRPr="00664B05">
        <w:rPr>
          <w:sz w:val="22"/>
          <w:szCs w:val="22"/>
        </w:rPr>
        <w:softHyphen/>
        <w:t>линария».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Творческий проект по разделу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«Художественные ремесла».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Составление портфолио и разработка электронной презентации.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Презентация и защита творческого проекта.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Модуль «Технологии ведения дома» 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«Технологии в сфере быта» (12 часов</w:t>
      </w:r>
      <w:proofErr w:type="gramStart"/>
      <w:r w:rsidRPr="00664B05">
        <w:rPr>
          <w:rFonts w:ascii="Times New Roman" w:hAnsi="Times New Roman"/>
          <w:b/>
        </w:rPr>
        <w:t xml:space="preserve"> )</w:t>
      </w:r>
      <w:proofErr w:type="gramEnd"/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Интерьер жилого дома. 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Освещение жилого помещения (4ч)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Роль освещения в интерьере. Понятие о системе освещения жилого помещения. Естественное и искусственное освещение. Типы ламп: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sz w:val="22"/>
          <w:szCs w:val="22"/>
        </w:rPr>
        <w:t xml:space="preserve">                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664B05">
        <w:rPr>
          <w:sz w:val="22"/>
          <w:szCs w:val="22"/>
        </w:rPr>
        <w:t>диммеры</w:t>
      </w:r>
      <w:proofErr w:type="spellEnd"/>
      <w:r w:rsidRPr="00664B05">
        <w:rPr>
          <w:sz w:val="22"/>
          <w:szCs w:val="22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sz w:val="22"/>
          <w:szCs w:val="22"/>
        </w:rPr>
        <w:t>               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lastRenderedPageBreak/>
        <w:t>Темы лабораторно-практических работ: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Выполнение электронной презентации «Освещение жилого дома».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pple-converted-space"/>
          <w:b/>
          <w:bCs/>
          <w:sz w:val="22"/>
          <w:szCs w:val="22"/>
        </w:rPr>
        <w:t> </w:t>
      </w:r>
      <w:r w:rsidRPr="00664B05">
        <w:rPr>
          <w:rStyle w:val="ac"/>
          <w:bCs/>
          <w:sz w:val="22"/>
          <w:szCs w:val="22"/>
        </w:rPr>
        <w:t>Предметы искусства и коллекции в интерьере (2ч)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Изготовление схемы размещения коллекции фото.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pple-converted-space"/>
          <w:b/>
          <w:bCs/>
          <w:sz w:val="22"/>
          <w:szCs w:val="22"/>
        </w:rPr>
        <w:t> </w:t>
      </w:r>
      <w:r w:rsidRPr="00664B05">
        <w:rPr>
          <w:rStyle w:val="ac"/>
          <w:bCs/>
          <w:sz w:val="22"/>
          <w:szCs w:val="22"/>
        </w:rPr>
        <w:t>Гигиена жилища (2ч)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Генеральная уборка кабинета технологии.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Электротехника (2ч)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pple-converted-space"/>
          <w:b/>
          <w:bCs/>
          <w:sz w:val="22"/>
          <w:szCs w:val="22"/>
        </w:rPr>
        <w:t> </w:t>
      </w:r>
      <w:r w:rsidRPr="00664B05">
        <w:rPr>
          <w:rStyle w:val="ac"/>
          <w:bCs/>
          <w:sz w:val="22"/>
          <w:szCs w:val="22"/>
        </w:rPr>
        <w:t>Бытовые приборы для создания микроклимата в помещении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b/>
          <w:sz w:val="22"/>
          <w:szCs w:val="22"/>
        </w:rPr>
        <w:t>Групповой проект «Умный дом» (2ч</w:t>
      </w:r>
      <w:r w:rsidRPr="00664B05">
        <w:rPr>
          <w:sz w:val="22"/>
          <w:szCs w:val="22"/>
        </w:rPr>
        <w:t>)</w:t>
      </w:r>
    </w:p>
    <w:p w:rsidR="00901AA2" w:rsidRPr="00664B05" w:rsidRDefault="00901AA2" w:rsidP="00FE15A5">
      <w:pPr>
        <w:jc w:val="center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Кулинария </w:t>
      </w:r>
      <w:proofErr w:type="gramStart"/>
      <w:r w:rsidRPr="00664B05">
        <w:rPr>
          <w:rFonts w:ascii="Times New Roman" w:hAnsi="Times New Roman"/>
          <w:b/>
        </w:rPr>
        <w:t xml:space="preserve">( </w:t>
      </w:r>
      <w:proofErr w:type="gramEnd"/>
      <w:r w:rsidRPr="00664B05">
        <w:rPr>
          <w:rFonts w:ascii="Times New Roman" w:hAnsi="Times New Roman"/>
          <w:b/>
        </w:rPr>
        <w:t>22  час).</w:t>
      </w:r>
    </w:p>
    <w:p w:rsidR="00901AA2" w:rsidRPr="00664B05" w:rsidRDefault="00901AA2" w:rsidP="00FE15A5">
      <w:pPr>
        <w:rPr>
          <w:rFonts w:ascii="Times New Roman" w:hAnsi="Times New Roman"/>
          <w:b/>
        </w:rPr>
      </w:pPr>
      <w:r w:rsidRPr="00664B05">
        <w:rPr>
          <w:rFonts w:ascii="Times New Roman" w:hAnsi="Times New Roman"/>
        </w:rPr>
        <w:t>Санитарные требования к помещению кухни и столовой. Выполнение правил санитарии и гигиены при обработке пищевых продуктов. (2ч)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Блюда из молока и молочных продуктов (2ч)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Приготовление блюд из творога.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Мучные изделия (6ч)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Приготовление изделий из пресного теста: блинчики. Приготовление бисквита. Приготовление изделий из пресного теста: блинчики. Оладьи.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Сладкие блюда (4ч)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Запеченные яблоки.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Сервировка сладкого стола (  2ч)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Сервировка сладкого стола. Набор столового белья, приборов, посуды. Подача кондитерских изделий и сладких блюд.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Сервировка сладкого стола. Приготовление сладкого стола.</w:t>
      </w:r>
    </w:p>
    <w:p w:rsidR="00901AA2" w:rsidRPr="00664B05" w:rsidRDefault="00901AA2" w:rsidP="00FE15A5">
      <w:pPr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Профессии, связанные с производством и обработкой пищевых продуктов. (1ч)</w:t>
      </w:r>
    </w:p>
    <w:p w:rsidR="00901AA2" w:rsidRPr="00664B05" w:rsidRDefault="00901AA2" w:rsidP="00FE15A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Практическая работа «Групповой проект» (4ч). Тестовый контроль по теме «Кулинария» (1ч)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Направление «Создание изделий из текстильных материалов и поделочных материалов» </w:t>
      </w:r>
      <w:proofErr w:type="gramStart"/>
      <w:r w:rsidRPr="00664B05">
        <w:rPr>
          <w:rFonts w:ascii="Times New Roman" w:hAnsi="Times New Roman"/>
          <w:b/>
        </w:rPr>
        <w:t xml:space="preserve">(   </w:t>
      </w:r>
      <w:proofErr w:type="gramEnd"/>
      <w:r w:rsidRPr="00664B05">
        <w:rPr>
          <w:rFonts w:ascii="Times New Roman" w:hAnsi="Times New Roman"/>
          <w:b/>
        </w:rPr>
        <w:t>10 ч 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Свойства текстильных материалов (4ч)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lastRenderedPageBreak/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Определение сырьевого состава тканей и изучение их свойств.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Технология изготовления ручных и машинных швов (6 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Основные операции при ручных работах: подшивание  прямыми, косыми и крестообразными стежками.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               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664B05">
        <w:rPr>
          <w:sz w:val="22"/>
          <w:szCs w:val="22"/>
        </w:rPr>
        <w:t>окантовывание</w:t>
      </w:r>
      <w:proofErr w:type="spellEnd"/>
      <w:r w:rsidRPr="00664B05">
        <w:rPr>
          <w:sz w:val="22"/>
          <w:szCs w:val="22"/>
        </w:rPr>
        <w:t xml:space="preserve"> среза бейкой. Классификация машинных швов: краевой окантовочный с закрытыми срезами и с открытым срезом.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 xml:space="preserve">Изготовление образцов ручных швов. </w:t>
      </w:r>
    </w:p>
    <w:p w:rsidR="00901AA2" w:rsidRPr="00664B05" w:rsidRDefault="00901AA2" w:rsidP="00FE15A5">
      <w:pPr>
        <w:jc w:val="both"/>
        <w:rPr>
          <w:rStyle w:val="FontStyle23"/>
          <w:rFonts w:ascii="Times New Roman" w:hAnsi="Times New Roman" w:cs="Sylfaen"/>
          <w:b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 w:cs="Sylfaen"/>
          <w:b/>
          <w:bCs/>
          <w:sz w:val="22"/>
          <w:lang w:eastAsia="ru-RU"/>
        </w:rPr>
        <w:t>Направление «Художественные ремесла» (2 ч и 6 ч проект)</w:t>
      </w:r>
    </w:p>
    <w:p w:rsidR="00901AA2" w:rsidRPr="00664B05" w:rsidRDefault="00901AA2" w:rsidP="00FE15A5">
      <w:pPr>
        <w:jc w:val="both"/>
        <w:rPr>
          <w:rStyle w:val="FontStyle23"/>
          <w:rFonts w:ascii="Times New Roman" w:hAnsi="Times New Roman" w:cs="Sylfaen"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>Ручная роспись тканей. Вязание на спицах</w:t>
      </w:r>
      <w:proofErr w:type="gramStart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.. </w:t>
      </w:r>
      <w:proofErr w:type="gramEnd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Проект «Вяжем изделие спицами    ». Материалы и инструменты для вязания. Виды </w:t>
      </w:r>
      <w:proofErr w:type="spellStart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>спиц.Организация</w:t>
      </w:r>
      <w:proofErr w:type="spellEnd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 рабочего места. Расчёт количества петель для изделия.  (2 ч)</w:t>
      </w:r>
    </w:p>
    <w:p w:rsidR="00901AA2" w:rsidRPr="00664B05" w:rsidRDefault="00901AA2" w:rsidP="004D3001">
      <w:pPr>
        <w:jc w:val="both"/>
      </w:pPr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>Тема. Основные виды петель при вязании на спицах</w:t>
      </w:r>
      <w:proofErr w:type="gramStart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 .</w:t>
      </w:r>
      <w:proofErr w:type="gramEnd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 Практическая работа «Вывязывание  полотна  плотной вязкой ». Практическая работа « Вязание    ажурного полотна  ». Выполнение и защита творческого проекта «Вяжем    изделие спицами  » (6ч)</w:t>
      </w:r>
    </w:p>
    <w:p w:rsidR="00901AA2" w:rsidRPr="001E45B3" w:rsidRDefault="00872DC6" w:rsidP="004D30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1AA2" w:rsidRPr="001E45B3">
        <w:rPr>
          <w:rFonts w:ascii="Times New Roman" w:hAnsi="Times New Roman"/>
          <w:b/>
          <w:sz w:val="24"/>
          <w:szCs w:val="24"/>
        </w:rPr>
        <w:t>. Тематическое планирование с указа</w:t>
      </w:r>
      <w:r>
        <w:rPr>
          <w:rFonts w:ascii="Times New Roman" w:hAnsi="Times New Roman"/>
          <w:b/>
          <w:sz w:val="24"/>
          <w:szCs w:val="24"/>
        </w:rPr>
        <w:t xml:space="preserve">нием количества часов </w:t>
      </w:r>
      <w:r w:rsidR="00901AA2" w:rsidRPr="001E45B3">
        <w:rPr>
          <w:rFonts w:ascii="Times New Roman" w:hAnsi="Times New Roman"/>
          <w:b/>
          <w:sz w:val="24"/>
          <w:szCs w:val="24"/>
        </w:rPr>
        <w:t xml:space="preserve"> на освоение каждой темы</w:t>
      </w:r>
    </w:p>
    <w:p w:rsidR="00901AA2" w:rsidRPr="0045119F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047"/>
        <w:gridCol w:w="1843"/>
      </w:tblGrid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  <w:tc>
          <w:tcPr>
            <w:tcW w:w="1843" w:type="dxa"/>
          </w:tcPr>
          <w:p w:rsidR="00F135FE" w:rsidRPr="004269B0" w:rsidRDefault="008A1EE5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843" w:type="dxa"/>
          </w:tcPr>
          <w:p w:rsidR="00F135FE" w:rsidRPr="00F135FE" w:rsidRDefault="00F135FE" w:rsidP="00F13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47" w:type="dxa"/>
          </w:tcPr>
          <w:p w:rsidR="00F135FE" w:rsidRPr="00FA4895" w:rsidRDefault="00F135FE" w:rsidP="00FA4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сельского хозяйства.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47" w:type="dxa"/>
          </w:tcPr>
          <w:p w:rsidR="00F135FE" w:rsidRPr="00FA4895" w:rsidRDefault="00F135FE" w:rsidP="004F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Осенние работы на участке овощных и цветочно-декоративных растений.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Условия, необходимые для выращивания культурных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стений. 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1.4-1.5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Осенняя обработка почвы.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Уборка и учёт урожая.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1.7-1.8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Осенний практикум.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Агротехника выращивания 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льтурных растений.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Полевой опыт.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выращивания культурных рас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тений. 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обработка почвы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семян и посадочного материала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посеву. 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Весенние посевы и посадки.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1.15-1.16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ухода за растениями моркови, свёклы, огурца и цветочно-декоративными растениями.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47" w:type="dxa"/>
          </w:tcPr>
          <w:p w:rsidR="00F135FE" w:rsidRPr="00F135FE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F135FE" w:rsidRPr="00F135FE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5FE"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быта»</w:t>
            </w:r>
          </w:p>
        </w:tc>
        <w:tc>
          <w:tcPr>
            <w:tcW w:w="1843" w:type="dxa"/>
          </w:tcPr>
          <w:p w:rsidR="00F135FE" w:rsidRPr="006C07DF" w:rsidRDefault="00F135FE" w:rsidP="006C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47" w:type="dxa"/>
          </w:tcPr>
          <w:p w:rsidR="00F135FE" w:rsidRPr="004F1913" w:rsidRDefault="00F135FE" w:rsidP="004F1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 xml:space="preserve">Технология в жизни человека и </w:t>
            </w:r>
            <w:proofErr w:type="spellStart"/>
            <w:r w:rsidRPr="004F1913">
              <w:rPr>
                <w:rFonts w:ascii="Times New Roman" w:hAnsi="Times New Roman"/>
                <w:sz w:val="24"/>
                <w:szCs w:val="24"/>
              </w:rPr>
              <w:t>общества.Безопасность</w:t>
            </w:r>
            <w:proofErr w:type="spellEnd"/>
            <w:r w:rsidRPr="004F1913">
              <w:rPr>
                <w:rFonts w:ascii="Times New Roman" w:hAnsi="Times New Roman"/>
                <w:sz w:val="24"/>
                <w:szCs w:val="24"/>
              </w:rPr>
              <w:t xml:space="preserve"> работы в кабинете технологии.</w:t>
            </w:r>
          </w:p>
        </w:tc>
        <w:tc>
          <w:tcPr>
            <w:tcW w:w="1843" w:type="dxa"/>
          </w:tcPr>
          <w:p w:rsidR="00F135FE" w:rsidRPr="004269B0" w:rsidRDefault="00F135FE" w:rsidP="004F1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47" w:type="dxa"/>
          </w:tcPr>
          <w:p w:rsidR="00F135FE" w:rsidRPr="004F1913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Чертёж, эскиз, технический рисунок.</w:t>
            </w:r>
          </w:p>
        </w:tc>
        <w:tc>
          <w:tcPr>
            <w:tcW w:w="1843" w:type="dxa"/>
          </w:tcPr>
          <w:p w:rsidR="00F135FE" w:rsidRPr="004269B0" w:rsidRDefault="00F135FE" w:rsidP="004F1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2.3-2.4</w:t>
            </w:r>
          </w:p>
        </w:tc>
        <w:tc>
          <w:tcPr>
            <w:tcW w:w="7047" w:type="dxa"/>
          </w:tcPr>
          <w:p w:rsidR="00F135FE" w:rsidRPr="00660061" w:rsidRDefault="00F135FE" w:rsidP="0066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 кухни-столовой. Оборудование кухни.» Экология жилья.</w:t>
            </w:r>
          </w:p>
          <w:p w:rsidR="00F135FE" w:rsidRPr="00660061" w:rsidRDefault="00F135FE" w:rsidP="00660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действия с компьютером.</w:t>
            </w:r>
          </w:p>
        </w:tc>
        <w:tc>
          <w:tcPr>
            <w:tcW w:w="1843" w:type="dxa"/>
          </w:tcPr>
          <w:p w:rsidR="00F135FE" w:rsidRPr="00660061" w:rsidRDefault="00F135FE" w:rsidP="00660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06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2.5-2.6</w:t>
            </w:r>
          </w:p>
        </w:tc>
        <w:tc>
          <w:tcPr>
            <w:tcW w:w="7047" w:type="dxa"/>
          </w:tcPr>
          <w:p w:rsidR="00F135FE" w:rsidRPr="00437DDC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Электроприборы. Бытовая техника и её развитие.</w:t>
            </w:r>
          </w:p>
        </w:tc>
        <w:tc>
          <w:tcPr>
            <w:tcW w:w="1843" w:type="dxa"/>
          </w:tcPr>
          <w:p w:rsidR="00F135FE" w:rsidRPr="00437DDC" w:rsidRDefault="00F135FE" w:rsidP="00437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047" w:type="dxa"/>
          </w:tcPr>
          <w:p w:rsidR="00F135FE" w:rsidRPr="00437DDC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Физиология питания. Культура потребления: выбор </w:t>
            </w:r>
            <w:proofErr w:type="spellStart"/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продукта.Знакомство</w:t>
            </w:r>
            <w:proofErr w:type="spellEnd"/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текстовым редактором.</w:t>
            </w:r>
          </w:p>
        </w:tc>
        <w:tc>
          <w:tcPr>
            <w:tcW w:w="1843" w:type="dxa"/>
          </w:tcPr>
          <w:p w:rsidR="00F135FE" w:rsidRPr="00437DDC" w:rsidRDefault="00F135FE" w:rsidP="00437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2.8-2.9</w:t>
            </w:r>
          </w:p>
        </w:tc>
        <w:tc>
          <w:tcPr>
            <w:tcW w:w="7047" w:type="dxa"/>
          </w:tcPr>
          <w:p w:rsidR="00F135FE" w:rsidRPr="0032370A" w:rsidRDefault="00F135FE" w:rsidP="003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Бутерброды и</w:t>
            </w:r>
          </w:p>
          <w:p w:rsidR="00F135FE" w:rsidRPr="0032370A" w:rsidRDefault="00F135FE" w:rsidP="003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горячие напитки. Инструкцион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карта. </w:t>
            </w:r>
          </w:p>
        </w:tc>
        <w:tc>
          <w:tcPr>
            <w:tcW w:w="1843" w:type="dxa"/>
          </w:tcPr>
          <w:p w:rsidR="00F135FE" w:rsidRPr="00E84A3F" w:rsidRDefault="00F135FE" w:rsidP="00E84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3F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47" w:type="dxa"/>
          </w:tcPr>
          <w:p w:rsidR="00F135FE" w:rsidRPr="00E84A3F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овощей в питании. Первичная обработка овощей.</w:t>
            </w:r>
          </w:p>
        </w:tc>
        <w:tc>
          <w:tcPr>
            <w:tcW w:w="1843" w:type="dxa"/>
          </w:tcPr>
          <w:p w:rsidR="00F135FE" w:rsidRPr="00E84A3F" w:rsidRDefault="00F135FE" w:rsidP="00E84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3F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7047" w:type="dxa"/>
          </w:tcPr>
          <w:p w:rsidR="00F135FE" w:rsidRPr="00236C9C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 из круп, бобовых и макаронных изделий.</w:t>
            </w:r>
          </w:p>
        </w:tc>
        <w:tc>
          <w:tcPr>
            <w:tcW w:w="1843" w:type="dxa"/>
          </w:tcPr>
          <w:p w:rsidR="00F135FE" w:rsidRPr="004269B0" w:rsidRDefault="00F135FE" w:rsidP="002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2.12-2.13</w:t>
            </w:r>
          </w:p>
        </w:tc>
        <w:tc>
          <w:tcPr>
            <w:tcW w:w="7047" w:type="dxa"/>
          </w:tcPr>
          <w:p w:rsidR="00F135FE" w:rsidRPr="001633C4" w:rsidRDefault="00F135FE" w:rsidP="00163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обработки овощей. Виды салатов. Инструменты и приспособления</w:t>
            </w:r>
          </w:p>
          <w:p w:rsidR="00F135FE" w:rsidRPr="001633C4" w:rsidRDefault="00F135FE" w:rsidP="00163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«Приготов</w:t>
            </w:r>
            <w:r w:rsidRPr="0016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салатов из сырых и вареных овощей по технологической карте.»</w:t>
            </w:r>
          </w:p>
        </w:tc>
        <w:tc>
          <w:tcPr>
            <w:tcW w:w="1843" w:type="dxa"/>
          </w:tcPr>
          <w:p w:rsidR="00F135FE" w:rsidRPr="001633C4" w:rsidRDefault="00F135FE" w:rsidP="0016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3C4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определения свежести яйца. Способы обработки яйца.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оформлению пояснительной записки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F135FE" w:rsidRPr="004269B0" w:rsidRDefault="00F135FE" w:rsidP="0055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7047" w:type="dxa"/>
          </w:tcPr>
          <w:p w:rsidR="00F135FE" w:rsidRPr="00DC3BF0" w:rsidRDefault="00F135FE" w:rsidP="00DC3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текстильных матери</w:t>
            </w: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алов. </w:t>
            </w:r>
          </w:p>
        </w:tc>
        <w:tc>
          <w:tcPr>
            <w:tcW w:w="1843" w:type="dxa"/>
          </w:tcPr>
          <w:p w:rsidR="00F135FE" w:rsidRPr="004269B0" w:rsidRDefault="00F135FE" w:rsidP="00DC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«Определение лицевой и изнаночной сторон тка</w:t>
            </w: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«Определение направления доле</w:t>
            </w: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нити в ткани»</w:t>
            </w:r>
          </w:p>
        </w:tc>
        <w:tc>
          <w:tcPr>
            <w:tcW w:w="1843" w:type="dxa"/>
          </w:tcPr>
          <w:p w:rsidR="00F135FE" w:rsidRPr="004269B0" w:rsidRDefault="00F135FE" w:rsidP="00DC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7047" w:type="dxa"/>
          </w:tcPr>
          <w:p w:rsidR="00F135FE" w:rsidRPr="00F135FE" w:rsidRDefault="00F135FE" w:rsidP="00F135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текстиль</w:t>
            </w:r>
            <w:r w:rsidRPr="0071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материалов. Практич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еская рабо</w:t>
            </w:r>
            <w:r w:rsidRPr="0071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«Изучение свойств тканей из хлопка и льна». </w:t>
            </w:r>
          </w:p>
        </w:tc>
        <w:tc>
          <w:tcPr>
            <w:tcW w:w="1843" w:type="dxa"/>
          </w:tcPr>
          <w:p w:rsidR="00F135FE" w:rsidRPr="004269B0" w:rsidRDefault="00F135FE" w:rsidP="00717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7047" w:type="dxa"/>
          </w:tcPr>
          <w:p w:rsidR="00F135FE" w:rsidRPr="00A62C1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Конструирование швейных изделий.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 «Снятие ме</w:t>
            </w:r>
            <w:r w:rsidRPr="00A62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для построения чертежа проектного изделия». Поиск и оценка путей решения.</w:t>
            </w:r>
          </w:p>
        </w:tc>
        <w:tc>
          <w:tcPr>
            <w:tcW w:w="1843" w:type="dxa"/>
          </w:tcPr>
          <w:p w:rsidR="00F135FE" w:rsidRPr="004269B0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«Снятие ме</w:t>
            </w:r>
            <w:r w:rsidRPr="00A62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для построения чертежа проектного изделия». Поиск и оценка путей решения</w:t>
            </w:r>
          </w:p>
        </w:tc>
        <w:tc>
          <w:tcPr>
            <w:tcW w:w="1843" w:type="dxa"/>
          </w:tcPr>
          <w:p w:rsidR="00F135FE" w:rsidRPr="004269B0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2.20-2.21</w:t>
            </w:r>
          </w:p>
        </w:tc>
        <w:tc>
          <w:tcPr>
            <w:tcW w:w="7047" w:type="dxa"/>
          </w:tcPr>
          <w:p w:rsidR="00F135FE" w:rsidRPr="00E22BBC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ручные работы. Способы обработки материалов.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2.22-2.23</w:t>
            </w:r>
          </w:p>
        </w:tc>
        <w:tc>
          <w:tcPr>
            <w:tcW w:w="7047" w:type="dxa"/>
          </w:tcPr>
          <w:p w:rsidR="00F135FE" w:rsidRPr="00A14848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швейной машины к работе.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7047" w:type="dxa"/>
          </w:tcPr>
          <w:p w:rsidR="00F135FE" w:rsidRPr="00A14848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Приемы работы на швейной машине. Практическая работа </w:t>
            </w: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«Выполнение образцов машинных швов»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2.26</w:t>
            </w:r>
          </w:p>
        </w:tc>
        <w:tc>
          <w:tcPr>
            <w:tcW w:w="7047" w:type="dxa"/>
          </w:tcPr>
          <w:p w:rsidR="00F135FE" w:rsidRPr="00A14848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машинные работы. Влажно-тепловая обработка.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7047" w:type="dxa"/>
          </w:tcPr>
          <w:p w:rsidR="00F135FE" w:rsidRPr="00A436A8" w:rsidRDefault="00F135FE" w:rsidP="0032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</w:t>
            </w:r>
            <w:r w:rsidRPr="00A43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«Обработка накладного кармана»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7047" w:type="dxa"/>
          </w:tcPr>
          <w:p w:rsidR="00F135FE" w:rsidRPr="00A413C4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нижнего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боковых срезов фартука. Практическая работа «Об</w:t>
            </w:r>
            <w:r w:rsidRPr="00A41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работка нижнего и боковых срезов фартука».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7047" w:type="dxa"/>
          </w:tcPr>
          <w:p w:rsidR="00F135FE" w:rsidRPr="00227C70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 верхнего среза фартука притачным поясом. Практическая ра</w:t>
            </w: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«Обработка верхнего среза фар</w:t>
            </w: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тука. Изготовление пояса»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843" w:type="dxa"/>
          </w:tcPr>
          <w:p w:rsidR="00F135FE" w:rsidRPr="004269B0" w:rsidRDefault="00F135FE" w:rsidP="006C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47" w:type="dxa"/>
          </w:tcPr>
          <w:p w:rsidR="00F135FE" w:rsidRPr="006516D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Понятие проекта.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6DA">
              <w:rPr>
                <w:rFonts w:ascii="Times New Roman" w:hAnsi="Times New Roman"/>
                <w:sz w:val="24"/>
                <w:szCs w:val="24"/>
              </w:rPr>
              <w:t>Структура творческого проекта.</w:t>
            </w:r>
          </w:p>
        </w:tc>
        <w:tc>
          <w:tcPr>
            <w:tcW w:w="1843" w:type="dxa"/>
          </w:tcPr>
          <w:p w:rsidR="00F135FE" w:rsidRPr="006516D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47" w:type="dxa"/>
          </w:tcPr>
          <w:p w:rsidR="00F135FE" w:rsidRPr="006516D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Типология и классификация проектов</w:t>
            </w:r>
          </w:p>
        </w:tc>
        <w:tc>
          <w:tcPr>
            <w:tcW w:w="1843" w:type="dxa"/>
          </w:tcPr>
          <w:p w:rsidR="00F135FE" w:rsidRPr="006516D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3.3-3.4</w:t>
            </w:r>
          </w:p>
        </w:tc>
        <w:tc>
          <w:tcPr>
            <w:tcW w:w="7047" w:type="dxa"/>
          </w:tcPr>
          <w:p w:rsidR="00F135FE" w:rsidRPr="00B8669D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овка к проекту. «Творческий про</w:t>
            </w:r>
            <w:r w:rsidRPr="00B86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 «Кухня моей мечты».</w:t>
            </w:r>
          </w:p>
        </w:tc>
        <w:tc>
          <w:tcPr>
            <w:tcW w:w="1843" w:type="dxa"/>
          </w:tcPr>
          <w:p w:rsidR="00F135FE" w:rsidRPr="00B8669D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9D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3.5-3.6</w:t>
            </w:r>
          </w:p>
        </w:tc>
        <w:tc>
          <w:tcPr>
            <w:tcW w:w="7047" w:type="dxa"/>
          </w:tcPr>
          <w:p w:rsidR="00F135FE" w:rsidRPr="00E22361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«Защита проекта «Кухня моей меч</w:t>
            </w:r>
            <w:r w:rsidRPr="00E22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ты»</w:t>
            </w:r>
            <w:r w:rsidRPr="00E22361">
              <w:t xml:space="preserve"> </w:t>
            </w:r>
            <w:proofErr w:type="spellStart"/>
            <w:r w:rsidRPr="00E22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Реклама.Виды</w:t>
            </w:r>
            <w:proofErr w:type="spellEnd"/>
            <w:r w:rsidRPr="00E22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рекламы</w:t>
            </w:r>
          </w:p>
          <w:p w:rsidR="00F135FE" w:rsidRPr="00E22361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E22361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6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47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стола к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автраку. Творче</w:t>
            </w: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проект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«Воскресный за</w:t>
            </w: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втрак в моей семье»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3.8-3.9</w:t>
            </w:r>
          </w:p>
        </w:tc>
        <w:tc>
          <w:tcPr>
            <w:tcW w:w="7047" w:type="dxa"/>
          </w:tcPr>
          <w:p w:rsidR="00F135FE" w:rsidRPr="00FA6A5A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«Групповой проект «Воскрес</w:t>
            </w: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завтрак для всей семьи».</w:t>
            </w:r>
          </w:p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Экономический расчёт творческого проекта.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47" w:type="dxa"/>
          </w:tcPr>
          <w:p w:rsidR="00F135FE" w:rsidRPr="00E70737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 «Фартук для работы на кух</w:t>
            </w:r>
            <w:r w:rsidRPr="00E7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не». Оборудование, инструменты и приспособления.</w:t>
            </w:r>
          </w:p>
          <w:p w:rsidR="00F135FE" w:rsidRPr="00FA6A5A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проблемы.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3.11-3.12</w:t>
            </w:r>
          </w:p>
        </w:tc>
        <w:tc>
          <w:tcPr>
            <w:tcW w:w="7047" w:type="dxa"/>
          </w:tcPr>
          <w:p w:rsidR="00F135FE" w:rsidRPr="00914BD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чертежа швей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изделия. Практическая рабо</w:t>
            </w:r>
            <w:r w:rsidRPr="00914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«Постро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чертежа швейного из</w:t>
            </w:r>
            <w:r w:rsidRPr="00914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делия». Исследовательская деятельность.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3.13-3.14</w:t>
            </w:r>
          </w:p>
        </w:tc>
        <w:tc>
          <w:tcPr>
            <w:tcW w:w="7047" w:type="dxa"/>
          </w:tcPr>
          <w:p w:rsidR="00F135FE" w:rsidRPr="006919A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технического решения.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1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Раскрой швейного изделия. Практическая работа «Раскрой швейного изделия»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7047" w:type="dxa"/>
          </w:tcPr>
          <w:p w:rsidR="00F135FE" w:rsidRPr="00E931A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проекта. Изготовление швейного изделия по инструкционной карте.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3.16-3.17</w:t>
            </w:r>
          </w:p>
        </w:tc>
        <w:tc>
          <w:tcPr>
            <w:tcW w:w="7047" w:type="dxa"/>
          </w:tcPr>
          <w:p w:rsidR="00F135FE" w:rsidRPr="00E931A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проекта «Фартук для работы на кухне» Тех</w:t>
            </w:r>
            <w:r w:rsidRPr="00E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изготовления швейного изде</w:t>
            </w:r>
            <w:r w:rsidRPr="00E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лия.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7047" w:type="dxa"/>
          </w:tcPr>
          <w:p w:rsidR="00F135FE" w:rsidRPr="0032792E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Эколого-экономическое обоснование.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047" w:type="dxa"/>
          </w:tcPr>
          <w:p w:rsidR="00F135FE" w:rsidRPr="00A413C4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представления проекта на защиту.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047" w:type="dxa"/>
          </w:tcPr>
          <w:p w:rsidR="00F135FE" w:rsidRPr="00227C70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проекта.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3.21-3.22</w:t>
            </w:r>
          </w:p>
        </w:tc>
        <w:tc>
          <w:tcPr>
            <w:tcW w:w="7047" w:type="dxa"/>
          </w:tcPr>
          <w:p w:rsidR="00F135FE" w:rsidRPr="00227C70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«Фартук для рабо</w:t>
            </w: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 кухне». Самооценка.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135FE" w:rsidRPr="004269B0" w:rsidRDefault="00F135FE" w:rsidP="006C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</w:tr>
    </w:tbl>
    <w:p w:rsidR="00901AA2" w:rsidRDefault="00901AA2" w:rsidP="005C6546">
      <w:pPr>
        <w:jc w:val="both"/>
        <w:rPr>
          <w:rFonts w:ascii="Times New Roman" w:hAnsi="Times New Roman"/>
          <w:sz w:val="24"/>
          <w:szCs w:val="24"/>
        </w:rPr>
      </w:pPr>
    </w:p>
    <w:p w:rsidR="00901AA2" w:rsidRPr="0045119F" w:rsidRDefault="00901AA2" w:rsidP="005C654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047"/>
        <w:gridCol w:w="1843"/>
      </w:tblGrid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3" w:type="dxa"/>
          </w:tcPr>
          <w:p w:rsidR="00F135FE" w:rsidRPr="004269B0" w:rsidRDefault="008A1EE5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843" w:type="dxa"/>
          </w:tcPr>
          <w:p w:rsidR="00F135FE" w:rsidRPr="00F135FE" w:rsidRDefault="00F135FE" w:rsidP="00F13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Характеристика овощных культур.</w:t>
            </w:r>
          </w:p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Двулетние овощные культуры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1.3-1.4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Значение полеводства.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6B3">
              <w:rPr>
                <w:rFonts w:ascii="Times New Roman" w:hAnsi="Times New Roman"/>
                <w:sz w:val="24"/>
                <w:szCs w:val="24"/>
              </w:rPr>
              <w:t>Характеристика полевых культур.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1.5-1.6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Уборка урожая.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1.7-1.8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Сбор семян. Осенний практикум.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1.9-1.10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работы на приусадебном участке. Устройство «русского парника»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выращивания рассады овощных культур. 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«</w:t>
            </w:r>
            <w:proofErr w:type="spellStart"/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почвосмесь</w:t>
            </w:r>
            <w:proofErr w:type="spellEnd"/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«пикировка». Технология пикировки сеянцев.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огурца и томата в парни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ке. 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рассады капусты.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1.15-1.16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учебных проектов по выращиванию сельскохозяйственных, цветочно-декоративных культур. Профессии, связанные с технологиями растениеводства.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7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Технологии в жизни общества. Безопасность работы </w:t>
            </w: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F135FE" w:rsidRPr="00F135FE" w:rsidRDefault="00F135FE" w:rsidP="000E4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5FE"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быта»</w:t>
            </w:r>
          </w:p>
        </w:tc>
        <w:tc>
          <w:tcPr>
            <w:tcW w:w="1843" w:type="dxa"/>
          </w:tcPr>
          <w:p w:rsidR="00F135FE" w:rsidRPr="0006547D" w:rsidRDefault="00F135FE" w:rsidP="000E4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18часов</w:t>
            </w: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2.1-2.2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hAnsi="Times New Roman"/>
                <w:sz w:val="24"/>
                <w:szCs w:val="24"/>
              </w:rPr>
              <w:t xml:space="preserve">Технология в жизни человека и </w:t>
            </w:r>
            <w:proofErr w:type="spellStart"/>
            <w:r w:rsidRPr="00192373">
              <w:rPr>
                <w:rFonts w:ascii="Times New Roman" w:hAnsi="Times New Roman"/>
                <w:sz w:val="24"/>
                <w:szCs w:val="24"/>
              </w:rPr>
              <w:t>общества.Безопасность</w:t>
            </w:r>
            <w:proofErr w:type="spellEnd"/>
            <w:r w:rsidRPr="00192373">
              <w:rPr>
                <w:rFonts w:ascii="Times New Roman" w:hAnsi="Times New Roman"/>
                <w:sz w:val="24"/>
                <w:szCs w:val="24"/>
              </w:rPr>
              <w:t xml:space="preserve"> работы в кабинете технологии.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Планировка жилого дома. Интерьер жилого дома. 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Комнатные растения в интерьере квартиры.</w:t>
            </w:r>
          </w:p>
        </w:tc>
        <w:tc>
          <w:tcPr>
            <w:tcW w:w="1843" w:type="dxa"/>
          </w:tcPr>
          <w:p w:rsidR="00F135FE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выращивания комнатных растений.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2.6-2.7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Электроприборы. Кухонный комбайн.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397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397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Физиология питания. Профилактика пищевых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отравлений.Приготовление</w:t>
            </w:r>
            <w:proofErr w:type="spellEnd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обеда в походных условиях.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397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397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первичной обработки рыбы. Условия и сроки хранения рыбы</w:t>
            </w:r>
          </w:p>
          <w:p w:rsidR="00F135FE" w:rsidRPr="00192373" w:rsidRDefault="00F135FE" w:rsidP="00397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397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2.10-2.11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397B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приготовления блюд из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рыбы.Практическая</w:t>
            </w:r>
            <w:proofErr w:type="spellEnd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«Рыба, жаренная в сухарях» Определение качества термической обработки рыбных блюд.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2.12-2.13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Нерыбные продукты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«Приготов</w:t>
            </w: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салата «морской»»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2.14-2.15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первичной обработки мяса и птицы. Практическая работа «Приготовление блюда из мяса и птицы» (на выбор)</w:t>
            </w:r>
          </w:p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приготовления первых блюд.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«приготовление супа с вермишелью»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Сервировка стола к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обеду.Этикет</w:t>
            </w:r>
            <w:proofErr w:type="spellEnd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Тестовый контроль по теме «Кулинария»</w:t>
            </w:r>
          </w:p>
        </w:tc>
        <w:tc>
          <w:tcPr>
            <w:tcW w:w="1843" w:type="dxa"/>
          </w:tcPr>
          <w:p w:rsidR="00F135FE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373">
              <w:rPr>
                <w:rFonts w:ascii="Times New Roman" w:hAnsi="Times New Roman"/>
                <w:b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</w:tc>
        <w:tc>
          <w:tcPr>
            <w:tcW w:w="1843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19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047" w:type="dxa"/>
          </w:tcPr>
          <w:p w:rsidR="00F135FE" w:rsidRPr="007B1A64" w:rsidRDefault="00F135FE" w:rsidP="007B1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текстильных материалов из химических волокон.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7047" w:type="dxa"/>
          </w:tcPr>
          <w:p w:rsidR="00F135FE" w:rsidRPr="007B1A64" w:rsidRDefault="00F135FE" w:rsidP="0042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работа» Распознавание в тканях химических волокон и  изучение их свойств»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Конструирование плечевой одежды с цельнокроеным рукавом.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«Снятие ме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для построения чертежа ». Поиск и оценка путей решения.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«Построение чертежа основы плечевого  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делия».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 Моделирование и подготовка выкроек к раскрою».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2.25-2.26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«Раскрой швейного изделия»</w:t>
            </w:r>
          </w:p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дублирования деталей.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ручные работы. Способы обработки материалов.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«Изготовление образцов ручных швов»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Регуляторы швейной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</w:t>
            </w:r>
            <w:proofErr w:type="gram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ашинная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игла.  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7B1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«Устранение дефектов машинной строчки»</w:t>
            </w:r>
          </w:p>
          <w:p w:rsidR="00F135FE" w:rsidRPr="007B1A64" w:rsidRDefault="00F135FE" w:rsidP="007B1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«Применение приспособлений к швейной машине»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2.31-2.32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машинные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операции.Практическая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«Изготовление образцов машинных работ»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2.33-2.34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обработки мелких деталей. Практическая работа «Обработка мелких деталей и примерка изделия»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2.35-2.36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обработки швов, нижних срезов рукавов, обработка срезов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подкройной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обтачкой.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A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обработки боковых и нижнего среза.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A6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«Художественные </w:t>
            </w:r>
            <w:proofErr w:type="spellStart"/>
            <w:r w:rsidRPr="007B1A64">
              <w:rPr>
                <w:rFonts w:ascii="Times New Roman" w:hAnsi="Times New Roman"/>
                <w:b/>
                <w:sz w:val="24"/>
                <w:szCs w:val="24"/>
              </w:rPr>
              <w:t>ремесла.Вязание</w:t>
            </w:r>
            <w:proofErr w:type="spellEnd"/>
            <w:r w:rsidRPr="007B1A64">
              <w:rPr>
                <w:rFonts w:ascii="Times New Roman" w:hAnsi="Times New Roman"/>
                <w:b/>
                <w:sz w:val="24"/>
                <w:szCs w:val="24"/>
              </w:rPr>
              <w:t xml:space="preserve"> крючком».</w:t>
            </w:r>
          </w:p>
        </w:tc>
        <w:tc>
          <w:tcPr>
            <w:tcW w:w="1843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 часа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и инструменты для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вязания.Виды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крючков. Организация рабочего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места.Расчет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количества петель для изделия.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7047" w:type="dxa"/>
          </w:tcPr>
          <w:p w:rsidR="00F135FE" w:rsidRPr="007B1A64" w:rsidRDefault="00F135FE" w:rsidP="00E0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виды петель при вязании крючком. Практическая работа «Вывязывание полотна из столбиков без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накида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несколькими способами»</w:t>
            </w:r>
          </w:p>
          <w:p w:rsidR="00F135FE" w:rsidRPr="007B1A64" w:rsidRDefault="00F135FE" w:rsidP="00E03E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.Практическая работа «Выполнение плотного вязания по кругу»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7047" w:type="dxa"/>
          </w:tcPr>
          <w:p w:rsidR="00F135FE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плотного вязания по кругу»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843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12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3.1-3.2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hAnsi="Times New Roman"/>
                <w:sz w:val="24"/>
                <w:szCs w:val="24"/>
              </w:rPr>
              <w:t>Планирование технологических проектов.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проекту. «Твор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ческий про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 «Растения в интерьере жилого дома».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проекту.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ческий про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 «Растения в интерьере жилого дома».</w:t>
            </w:r>
          </w:p>
        </w:tc>
        <w:tc>
          <w:tcPr>
            <w:tcW w:w="1843" w:type="dxa"/>
          </w:tcPr>
          <w:p w:rsidR="00F135FE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«Групповой проект «</w:t>
            </w:r>
            <w:proofErr w:type="gram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Воскрес-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семейный обед». 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3.7-3.8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Запуск проекта Наряд для семейного обеда». Оборудование, инструменты и приспособления.</w:t>
            </w:r>
          </w:p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проблемы.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47" w:type="dxa"/>
          </w:tcPr>
          <w:p w:rsidR="00F135FE" w:rsidRPr="007B1A64" w:rsidRDefault="00F135FE" w:rsidP="004A2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«Наряд для семейного обеда». Самооценка.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47" w:type="dxa"/>
          </w:tcPr>
          <w:p w:rsidR="00F135FE" w:rsidRPr="007B1A64" w:rsidRDefault="00F135FE" w:rsidP="004A2B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«Вяжем аксессуары крючком». </w:t>
            </w:r>
          </w:p>
        </w:tc>
        <w:tc>
          <w:tcPr>
            <w:tcW w:w="1843" w:type="dxa"/>
          </w:tcPr>
          <w:p w:rsidR="00F135FE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3.11-3.12</w:t>
            </w:r>
          </w:p>
        </w:tc>
        <w:tc>
          <w:tcPr>
            <w:tcW w:w="7047" w:type="dxa"/>
          </w:tcPr>
          <w:p w:rsidR="00F135FE" w:rsidRPr="007B1A64" w:rsidRDefault="00F135FE" w:rsidP="004A2B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и защита творческого проекта «Вяжем аксессуары крючком»</w:t>
            </w:r>
          </w:p>
        </w:tc>
        <w:tc>
          <w:tcPr>
            <w:tcW w:w="1843" w:type="dxa"/>
          </w:tcPr>
          <w:p w:rsidR="00F135FE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</w:tr>
    </w:tbl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Pr="0045119F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047"/>
        <w:gridCol w:w="1843"/>
      </w:tblGrid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3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843" w:type="dxa"/>
          </w:tcPr>
          <w:p w:rsidR="00F135FE" w:rsidRPr="00F135FE" w:rsidRDefault="00F135FE" w:rsidP="00F13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lastRenderedPageBreak/>
              <w:t>Правила безопасного поведения при выполнении работ на участке и в учебной мастерской.</w:t>
            </w:r>
          </w:p>
          <w:p w:rsidR="00F135FE" w:rsidRPr="00D95AFA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lastRenderedPageBreak/>
              <w:t>Технологии выращивания плодовых и ягодных культур.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1.3-1.4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Правила безопасного труда в плодоводстве.</w:t>
            </w:r>
          </w:p>
          <w:p w:rsidR="00F135FE" w:rsidRPr="00D95AFA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Выбор и подготовка посадочного материала. Подготовка почвы и внесение удобрений.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D95AFA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Посев и посадка, уход за посадками.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Защита растений от болезней и вредителей.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1.7-1.8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F135F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Сбор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урожая.Профессии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>, связанные с плодоводством. Контроль знаний по теме "Технологии сельского хозяйства"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Технологии животноводства. Основы птицеводства. Выращивание молодняка сельскохозяйственной птицы.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Основы молочного скотоводства.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Кролиководство.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Развитие животноводства в регионе.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F135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Правила безопасного труда </w:t>
            </w:r>
            <w:r w:rsidRPr="000E373C">
              <w:rPr>
                <w:rFonts w:ascii="Times New Roman" w:hAnsi="Times New Roman"/>
                <w:color w:val="000000"/>
              </w:rPr>
              <w:t xml:space="preserve">Оценка влияний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агр</w:t>
            </w:r>
            <w:r>
              <w:rPr>
                <w:rFonts w:ascii="Times New Roman" w:hAnsi="Times New Roman"/>
                <w:color w:val="000000"/>
              </w:rPr>
              <w:t>отехнологий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1.14-1.15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Разработка проекта по организации </w:t>
            </w:r>
            <w:r>
              <w:rPr>
                <w:rFonts w:ascii="Times New Roman" w:hAnsi="Times New Roman"/>
                <w:color w:val="000000"/>
              </w:rPr>
              <w:t>домашней животноводческой фермы.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5FE" w:rsidRPr="00F135FE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Профессиональное образование. Контроль знаний по теме "Технологии сельского хозяйства"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7" w:type="dxa"/>
          </w:tcPr>
          <w:p w:rsidR="00F135FE" w:rsidRPr="00F135FE" w:rsidRDefault="00F135FE" w:rsidP="00534B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F135FE" w:rsidRPr="00F135FE" w:rsidRDefault="00F135FE" w:rsidP="00534B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5FE"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быта»</w:t>
            </w:r>
          </w:p>
        </w:tc>
        <w:tc>
          <w:tcPr>
            <w:tcW w:w="1843" w:type="dxa"/>
          </w:tcPr>
          <w:p w:rsidR="00F135FE" w:rsidRPr="00C814D1" w:rsidRDefault="00F135FE" w:rsidP="00C81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 час</w:t>
            </w:r>
          </w:p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6F6FB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Освещение жилого помещения.</w:t>
            </w:r>
          </w:p>
          <w:p w:rsidR="00F135FE" w:rsidRPr="00C814D1" w:rsidRDefault="00F135FE" w:rsidP="00C814D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Типы освещения. Типы светильников.</w:t>
            </w:r>
          </w:p>
        </w:tc>
        <w:tc>
          <w:tcPr>
            <w:tcW w:w="1843" w:type="dxa"/>
          </w:tcPr>
          <w:p w:rsidR="00F135FE" w:rsidRPr="004269B0" w:rsidRDefault="00F135FE" w:rsidP="006F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1. Освещение жилого дома.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2.Выполнение электронной презентации. (тема на выбор)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Предметы искусства и коллекции в интерьере.</w:t>
            </w:r>
          </w:p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3. Изготовление схемы размещения фото.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C814D1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3. Изготовление схемы размещения фото.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2.7-2.8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Гигиена жилища.</w:t>
            </w:r>
          </w:p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4. Генеральная уборка кабинета.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Бытовые приборы для уборки и со</w:t>
            </w:r>
            <w:r>
              <w:rPr>
                <w:rFonts w:ascii="Times New Roman" w:hAnsi="Times New Roman"/>
                <w:color w:val="000000"/>
              </w:rPr>
              <w:t>здания микроклимата в помещении.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47" w:type="dxa"/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Современные технологии и технические средства создания микроклимата.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B7EFC" w:rsidRDefault="00F135FE" w:rsidP="001B7EF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Санитарные требования к помещению кухни и столовой.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B7EFC" w:rsidRDefault="00F135FE" w:rsidP="001B7EF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Выполнение правил санитарии и гигиены при обработке пищевых продуктов.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B7EFC" w:rsidRDefault="00F135FE" w:rsidP="001B7EF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Блюда из молока и кисломолочных продуктов. Технология приготовления блюд из молока.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7047" w:type="dxa"/>
          </w:tcPr>
          <w:p w:rsidR="00F135FE" w:rsidRPr="001B7EFC" w:rsidRDefault="00F135FE" w:rsidP="001B7EF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5. Приготовление блюда из творога.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2.15-2.16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0B59B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Изделия из жидкого теста. Технология приготовления блинчиков.</w:t>
            </w:r>
          </w:p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6. Приготовление блинчиков с начинкой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2.17-2.18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0B59B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теста и выпечки.</w:t>
            </w:r>
          </w:p>
          <w:p w:rsidR="00F135FE" w:rsidRPr="000E373C" w:rsidRDefault="00F135FE" w:rsidP="000B59B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Оборудование, инструменты и приспособления.</w:t>
            </w:r>
          </w:p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7. Приготовление бисквита.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rPr>
          <w:trHeight w:val="773"/>
        </w:trPr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приготовления издели</w:t>
            </w:r>
            <w:r>
              <w:rPr>
                <w:rFonts w:ascii="Times New Roman" w:hAnsi="Times New Roman"/>
                <w:color w:val="000000"/>
              </w:rPr>
              <w:t>й из пресного слоеного теста, пе</w:t>
            </w:r>
            <w:r w:rsidRPr="000E373C">
              <w:rPr>
                <w:rFonts w:ascii="Times New Roman" w:hAnsi="Times New Roman"/>
                <w:color w:val="000000"/>
              </w:rPr>
              <w:t>сочного теста.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</w:t>
            </w:r>
            <w:r>
              <w:rPr>
                <w:rFonts w:ascii="Times New Roman" w:hAnsi="Times New Roman"/>
                <w:color w:val="000000"/>
              </w:rPr>
              <w:t>я работа 8. Приготовление печень</w:t>
            </w:r>
            <w:r w:rsidRPr="000E373C">
              <w:rPr>
                <w:rFonts w:ascii="Times New Roman" w:hAnsi="Times New Roman"/>
                <w:color w:val="000000"/>
              </w:rPr>
              <w:t>я из слоеного (песочного) теста (на выбор)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2.21-2.22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приготовления сладостей, десертов, напитков.</w:t>
            </w:r>
          </w:p>
          <w:p w:rsidR="00F135FE" w:rsidRPr="004E6240" w:rsidRDefault="00F135FE" w:rsidP="004E624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9.Запеченные яблоки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2.23-2.24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сладких блюд и напитков.</w:t>
            </w:r>
          </w:p>
          <w:p w:rsidR="00F135FE" w:rsidRPr="004E6240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10. Приготовление сладких блюд и напитков. (на выбор)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2.25-2.26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B468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Сервировка сладкого стола. Праздничный этике</w:t>
            </w:r>
            <w:r>
              <w:rPr>
                <w:rFonts w:ascii="Times New Roman" w:hAnsi="Times New Roman"/>
                <w:color w:val="000000"/>
              </w:rPr>
              <w:t>т.</w:t>
            </w:r>
          </w:p>
          <w:p w:rsidR="00F135FE" w:rsidRPr="004E6240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 работа 11. Сервировка сладкого стола. Приготовление сладкого стола.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1B7EFC" w:rsidRDefault="00F135FE" w:rsidP="00B468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7EFC">
              <w:rPr>
                <w:rFonts w:ascii="Times New Roman" w:hAnsi="Times New Roman"/>
                <w:b/>
                <w:sz w:val="24"/>
                <w:szCs w:val="24"/>
              </w:rPr>
              <w:t>Направление «Создание изделий из текстильных материалов и поделочных материалов</w:t>
            </w:r>
          </w:p>
        </w:tc>
        <w:tc>
          <w:tcPr>
            <w:tcW w:w="1843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A977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Текстильные материалы из волокон животного происхождения.</w:t>
            </w:r>
          </w:p>
          <w:p w:rsidR="00F135FE" w:rsidRPr="00B4412A" w:rsidRDefault="00F135FE" w:rsidP="00A977B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и свойства шерстяных волоко</w:t>
            </w:r>
            <w:r>
              <w:rPr>
                <w:rFonts w:ascii="Times New Roman" w:hAnsi="Times New Roman"/>
                <w:color w:val="000000"/>
              </w:rPr>
              <w:t xml:space="preserve">н. 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A977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12. Определение сырьевого состава тканей</w:t>
            </w:r>
          </w:p>
        </w:tc>
        <w:tc>
          <w:tcPr>
            <w:tcW w:w="1843" w:type="dxa"/>
          </w:tcPr>
          <w:p w:rsidR="00F135FE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Сравнительная характеристика свойств тканей из различных волокон.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A977B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13. Изучение свойств тканей на образцах.</w:t>
            </w:r>
          </w:p>
        </w:tc>
        <w:tc>
          <w:tcPr>
            <w:tcW w:w="1843" w:type="dxa"/>
          </w:tcPr>
          <w:p w:rsidR="00F135FE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2.31-2.32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A977B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ручных работ.</w:t>
            </w:r>
          </w:p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14. Изготовление образцов ручных швов.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Изготовление образцов ручных швов.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A977B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машинных работ.</w:t>
            </w:r>
          </w:p>
        </w:tc>
        <w:tc>
          <w:tcPr>
            <w:tcW w:w="1843" w:type="dxa"/>
          </w:tcPr>
          <w:p w:rsidR="00F135FE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7047" w:type="dxa"/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Основные машинные операций.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7047" w:type="dxa"/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Классификация машинных швов. Тестовый контроль по теме "создание изделий из текстильных материалов.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B12444" w:rsidRDefault="00F135FE" w:rsidP="00A977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4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«Художественные </w:t>
            </w:r>
            <w:proofErr w:type="spellStart"/>
            <w:r w:rsidRPr="00B12444">
              <w:rPr>
                <w:rFonts w:ascii="Times New Roman" w:hAnsi="Times New Roman"/>
                <w:b/>
                <w:sz w:val="24"/>
                <w:szCs w:val="24"/>
              </w:rPr>
              <w:t>ремесла.Вязание</w:t>
            </w:r>
            <w:proofErr w:type="spellEnd"/>
            <w:r w:rsidRPr="00B12444">
              <w:rPr>
                <w:rFonts w:ascii="Times New Roman" w:hAnsi="Times New Roman"/>
                <w:b/>
                <w:sz w:val="24"/>
                <w:szCs w:val="24"/>
              </w:rPr>
              <w:t xml:space="preserve"> на спицах».</w:t>
            </w:r>
          </w:p>
        </w:tc>
        <w:tc>
          <w:tcPr>
            <w:tcW w:w="1843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2.37-2.38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Ручная роспись тканей. Вязание на спицах</w:t>
            </w:r>
          </w:p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материалы и инструменты для вязания. Виды спиц. Организация рабочего места.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Расчет количества петель для изделия. Основные виды петель при вязании на спицах.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C814D1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15. «Вывязывание полотна плотной вязкой."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16.«Вязание ажурного полотна»</w:t>
            </w:r>
          </w:p>
          <w:p w:rsidR="00F135FE" w:rsidRPr="000E373C" w:rsidRDefault="00F135FE" w:rsidP="007C35A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F135FE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843" w:type="dxa"/>
          </w:tcPr>
          <w:p w:rsidR="00F135FE" w:rsidRPr="004269B0" w:rsidRDefault="00F135FE" w:rsidP="00C8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47" w:type="dxa"/>
          </w:tcPr>
          <w:p w:rsidR="00F135FE" w:rsidRPr="00873CE5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Разработка проекта "Умный дом"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Защита проекта. Тестовый контроль по теме: "Интерьер жилого дома"</w:t>
            </w:r>
          </w:p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3.3-3.4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Профессии, связанные с производством и обработкой пищевых продуктов.</w:t>
            </w:r>
          </w:p>
          <w:p w:rsidR="00F135FE" w:rsidRPr="00337786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Творческий проект. "Праздничный сладкий стол". Цели и задачи проекта. Исследование.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Расчет расхода продуктов.</w:t>
            </w:r>
          </w:p>
          <w:p w:rsidR="00F135FE" w:rsidRPr="00337786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Приготовление блюд для сладкого стола.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3.7-3.8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Сервировка сладкого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стола.Защита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F135FE" w:rsidRPr="00337786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Тестовый контроль по теме "Кулинария"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Проект «Вяжем изделие спицами». </w:t>
            </w:r>
          </w:p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C814D1" w:rsidRDefault="00F135FE" w:rsidP="00C8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D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3.10-3.11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Выполнение и защита творческого проекта «Вяжем изделие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спицами»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>естовый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 xml:space="preserve"> контроль по теме: "Вязание спицами"</w:t>
            </w:r>
          </w:p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C814D1" w:rsidRDefault="00F135FE" w:rsidP="00C8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D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</w:tr>
    </w:tbl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center"/>
      </w:pPr>
      <w:bookmarkStart w:id="2" w:name="_GoBack"/>
      <w:bookmarkEnd w:id="2"/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761BBC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Pr="00DA137F" w:rsidRDefault="00901AA2" w:rsidP="009711B6">
      <w:pPr>
        <w:jc w:val="center"/>
        <w:rPr>
          <w:rFonts w:ascii="Times New Roman" w:hAnsi="Times New Roman"/>
          <w:sz w:val="24"/>
          <w:szCs w:val="24"/>
        </w:rPr>
      </w:pPr>
    </w:p>
    <w:p w:rsidR="00901AA2" w:rsidRPr="00DA137F" w:rsidRDefault="00901AA2" w:rsidP="009711B6">
      <w:pPr>
        <w:jc w:val="center"/>
        <w:rPr>
          <w:rFonts w:ascii="Times New Roman" w:hAnsi="Times New Roman"/>
          <w:sz w:val="24"/>
          <w:szCs w:val="24"/>
        </w:rPr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  <w:r>
        <w:t>.</w:t>
      </w: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sectPr w:rsidR="00901AA2" w:rsidSect="0043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2EB11BE"/>
    <w:multiLevelType w:val="hybridMultilevel"/>
    <w:tmpl w:val="E44A7A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80A3D9C"/>
    <w:multiLevelType w:val="hybridMultilevel"/>
    <w:tmpl w:val="6F3E2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">
    <w:nsid w:val="55BB38A9"/>
    <w:multiLevelType w:val="multilevel"/>
    <w:tmpl w:val="B666DA5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D05F92"/>
    <w:multiLevelType w:val="hybridMultilevel"/>
    <w:tmpl w:val="6686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512062"/>
    <w:multiLevelType w:val="hybridMultilevel"/>
    <w:tmpl w:val="07D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D6085"/>
    <w:multiLevelType w:val="multilevel"/>
    <w:tmpl w:val="16565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9"/>
  </w:num>
  <w:num w:numId="5">
    <w:abstractNumId w:val="13"/>
  </w:num>
  <w:num w:numId="6">
    <w:abstractNumId w:val="16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18"/>
  </w:num>
  <w:num w:numId="17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298"/>
    <w:rsid w:val="000016DD"/>
    <w:rsid w:val="00002F89"/>
    <w:rsid w:val="00021C35"/>
    <w:rsid w:val="0003369F"/>
    <w:rsid w:val="0006392F"/>
    <w:rsid w:val="0006547D"/>
    <w:rsid w:val="00084321"/>
    <w:rsid w:val="000A3FEC"/>
    <w:rsid w:val="000B59B4"/>
    <w:rsid w:val="000C1E01"/>
    <w:rsid w:val="000E46B3"/>
    <w:rsid w:val="000F5462"/>
    <w:rsid w:val="000F5E22"/>
    <w:rsid w:val="0010775B"/>
    <w:rsid w:val="00107FBF"/>
    <w:rsid w:val="00115461"/>
    <w:rsid w:val="00122EC8"/>
    <w:rsid w:val="001253D5"/>
    <w:rsid w:val="001520AE"/>
    <w:rsid w:val="0016271F"/>
    <w:rsid w:val="001633C4"/>
    <w:rsid w:val="001747CD"/>
    <w:rsid w:val="00176298"/>
    <w:rsid w:val="001804BD"/>
    <w:rsid w:val="00191018"/>
    <w:rsid w:val="00192373"/>
    <w:rsid w:val="001A2E00"/>
    <w:rsid w:val="001B7EFC"/>
    <w:rsid w:val="001E45B3"/>
    <w:rsid w:val="001E4EF5"/>
    <w:rsid w:val="001F5AB1"/>
    <w:rsid w:val="001F6F8E"/>
    <w:rsid w:val="0020601E"/>
    <w:rsid w:val="00227C70"/>
    <w:rsid w:val="0023051C"/>
    <w:rsid w:val="00236C9C"/>
    <w:rsid w:val="00271A30"/>
    <w:rsid w:val="0029490D"/>
    <w:rsid w:val="002A1B90"/>
    <w:rsid w:val="002B3F1A"/>
    <w:rsid w:val="002D0EBD"/>
    <w:rsid w:val="002D64F5"/>
    <w:rsid w:val="002E5844"/>
    <w:rsid w:val="002F58DB"/>
    <w:rsid w:val="002F5B6A"/>
    <w:rsid w:val="00300250"/>
    <w:rsid w:val="003145A7"/>
    <w:rsid w:val="00321B4A"/>
    <w:rsid w:val="0032370A"/>
    <w:rsid w:val="0032792E"/>
    <w:rsid w:val="00337786"/>
    <w:rsid w:val="00343F2F"/>
    <w:rsid w:val="0035088B"/>
    <w:rsid w:val="00363948"/>
    <w:rsid w:val="00397BBE"/>
    <w:rsid w:val="003E78E6"/>
    <w:rsid w:val="003F2FD4"/>
    <w:rsid w:val="004157C9"/>
    <w:rsid w:val="00423469"/>
    <w:rsid w:val="004269B0"/>
    <w:rsid w:val="0043002A"/>
    <w:rsid w:val="00431EEF"/>
    <w:rsid w:val="004322FD"/>
    <w:rsid w:val="00437DDC"/>
    <w:rsid w:val="00446879"/>
    <w:rsid w:val="00450184"/>
    <w:rsid w:val="00451120"/>
    <w:rsid w:val="0045119F"/>
    <w:rsid w:val="0045706E"/>
    <w:rsid w:val="004760E2"/>
    <w:rsid w:val="004A2BF1"/>
    <w:rsid w:val="004A2EAA"/>
    <w:rsid w:val="004A344F"/>
    <w:rsid w:val="004B45D3"/>
    <w:rsid w:val="004C7E47"/>
    <w:rsid w:val="004D02CB"/>
    <w:rsid w:val="004D3001"/>
    <w:rsid w:val="004E6240"/>
    <w:rsid w:val="004F1913"/>
    <w:rsid w:val="004F1C55"/>
    <w:rsid w:val="00534B6C"/>
    <w:rsid w:val="00550222"/>
    <w:rsid w:val="00572C90"/>
    <w:rsid w:val="00585C8D"/>
    <w:rsid w:val="00597D00"/>
    <w:rsid w:val="005C224C"/>
    <w:rsid w:val="005C6546"/>
    <w:rsid w:val="005F061A"/>
    <w:rsid w:val="005F2A4F"/>
    <w:rsid w:val="005F571E"/>
    <w:rsid w:val="00601CF1"/>
    <w:rsid w:val="006158D2"/>
    <w:rsid w:val="0062709C"/>
    <w:rsid w:val="006322FC"/>
    <w:rsid w:val="006478BD"/>
    <w:rsid w:val="00651359"/>
    <w:rsid w:val="006516DA"/>
    <w:rsid w:val="00660061"/>
    <w:rsid w:val="00664B05"/>
    <w:rsid w:val="00685F71"/>
    <w:rsid w:val="006919AD"/>
    <w:rsid w:val="00696520"/>
    <w:rsid w:val="006A3406"/>
    <w:rsid w:val="006C07DF"/>
    <w:rsid w:val="006C0CC5"/>
    <w:rsid w:val="006F6FB8"/>
    <w:rsid w:val="00705931"/>
    <w:rsid w:val="0071610C"/>
    <w:rsid w:val="0071780A"/>
    <w:rsid w:val="0074524E"/>
    <w:rsid w:val="00761547"/>
    <w:rsid w:val="00761BBC"/>
    <w:rsid w:val="00775FB5"/>
    <w:rsid w:val="00785139"/>
    <w:rsid w:val="007909A9"/>
    <w:rsid w:val="007B096E"/>
    <w:rsid w:val="007B1A64"/>
    <w:rsid w:val="007B38AE"/>
    <w:rsid w:val="007C3344"/>
    <w:rsid w:val="007C35A0"/>
    <w:rsid w:val="007C51FA"/>
    <w:rsid w:val="007C641F"/>
    <w:rsid w:val="007D2633"/>
    <w:rsid w:val="007F2460"/>
    <w:rsid w:val="00804AEA"/>
    <w:rsid w:val="008257E3"/>
    <w:rsid w:val="00837315"/>
    <w:rsid w:val="008438C8"/>
    <w:rsid w:val="00862333"/>
    <w:rsid w:val="00872DC6"/>
    <w:rsid w:val="00873CE5"/>
    <w:rsid w:val="00885267"/>
    <w:rsid w:val="0089783B"/>
    <w:rsid w:val="008A1EE5"/>
    <w:rsid w:val="008A6934"/>
    <w:rsid w:val="008C13D0"/>
    <w:rsid w:val="00901AA2"/>
    <w:rsid w:val="0091242F"/>
    <w:rsid w:val="00914BDD"/>
    <w:rsid w:val="00943A92"/>
    <w:rsid w:val="00946160"/>
    <w:rsid w:val="009711B6"/>
    <w:rsid w:val="00984D03"/>
    <w:rsid w:val="00986CAB"/>
    <w:rsid w:val="009925C5"/>
    <w:rsid w:val="009C15DA"/>
    <w:rsid w:val="00A03E4D"/>
    <w:rsid w:val="00A13608"/>
    <w:rsid w:val="00A14848"/>
    <w:rsid w:val="00A14B3C"/>
    <w:rsid w:val="00A3520B"/>
    <w:rsid w:val="00A36476"/>
    <w:rsid w:val="00A413C4"/>
    <w:rsid w:val="00A436A8"/>
    <w:rsid w:val="00A62639"/>
    <w:rsid w:val="00A62C1E"/>
    <w:rsid w:val="00A87B1C"/>
    <w:rsid w:val="00A9657D"/>
    <w:rsid w:val="00A977B9"/>
    <w:rsid w:val="00AB446F"/>
    <w:rsid w:val="00AF0EDE"/>
    <w:rsid w:val="00B1071F"/>
    <w:rsid w:val="00B12444"/>
    <w:rsid w:val="00B16841"/>
    <w:rsid w:val="00B1698A"/>
    <w:rsid w:val="00B34857"/>
    <w:rsid w:val="00B35EA1"/>
    <w:rsid w:val="00B4054F"/>
    <w:rsid w:val="00B449E3"/>
    <w:rsid w:val="00B450A5"/>
    <w:rsid w:val="00B46848"/>
    <w:rsid w:val="00B47530"/>
    <w:rsid w:val="00B55002"/>
    <w:rsid w:val="00B57324"/>
    <w:rsid w:val="00B645EB"/>
    <w:rsid w:val="00B708A8"/>
    <w:rsid w:val="00B8669D"/>
    <w:rsid w:val="00B94348"/>
    <w:rsid w:val="00BC24D0"/>
    <w:rsid w:val="00BC48A1"/>
    <w:rsid w:val="00BE36E3"/>
    <w:rsid w:val="00BE6A1B"/>
    <w:rsid w:val="00BF2451"/>
    <w:rsid w:val="00C0362B"/>
    <w:rsid w:val="00C05795"/>
    <w:rsid w:val="00C1671F"/>
    <w:rsid w:val="00C41791"/>
    <w:rsid w:val="00C47CDA"/>
    <w:rsid w:val="00C5096F"/>
    <w:rsid w:val="00C736CF"/>
    <w:rsid w:val="00C8010D"/>
    <w:rsid w:val="00C8034C"/>
    <w:rsid w:val="00C814D1"/>
    <w:rsid w:val="00C9368C"/>
    <w:rsid w:val="00CA3E7C"/>
    <w:rsid w:val="00CB30BC"/>
    <w:rsid w:val="00CB3843"/>
    <w:rsid w:val="00CC31EA"/>
    <w:rsid w:val="00CC664D"/>
    <w:rsid w:val="00CE4800"/>
    <w:rsid w:val="00CE5C0D"/>
    <w:rsid w:val="00D12FE6"/>
    <w:rsid w:val="00D144EE"/>
    <w:rsid w:val="00D93E79"/>
    <w:rsid w:val="00D95AFA"/>
    <w:rsid w:val="00DA137F"/>
    <w:rsid w:val="00DB13A4"/>
    <w:rsid w:val="00DB4CF6"/>
    <w:rsid w:val="00DC3BF0"/>
    <w:rsid w:val="00DE5858"/>
    <w:rsid w:val="00E03EF3"/>
    <w:rsid w:val="00E12781"/>
    <w:rsid w:val="00E179AE"/>
    <w:rsid w:val="00E22361"/>
    <w:rsid w:val="00E22BBC"/>
    <w:rsid w:val="00E55E00"/>
    <w:rsid w:val="00E70737"/>
    <w:rsid w:val="00E83DB0"/>
    <w:rsid w:val="00E84A3F"/>
    <w:rsid w:val="00E931AD"/>
    <w:rsid w:val="00E950A4"/>
    <w:rsid w:val="00EB151F"/>
    <w:rsid w:val="00EC5DE9"/>
    <w:rsid w:val="00ED11AE"/>
    <w:rsid w:val="00EE06D0"/>
    <w:rsid w:val="00F077FE"/>
    <w:rsid w:val="00F135FE"/>
    <w:rsid w:val="00F269AE"/>
    <w:rsid w:val="00F35928"/>
    <w:rsid w:val="00F44F01"/>
    <w:rsid w:val="00F45DC8"/>
    <w:rsid w:val="00F53DF3"/>
    <w:rsid w:val="00F63648"/>
    <w:rsid w:val="00F74146"/>
    <w:rsid w:val="00FA0CAE"/>
    <w:rsid w:val="00FA4895"/>
    <w:rsid w:val="00FA6A5A"/>
    <w:rsid w:val="00FB64A2"/>
    <w:rsid w:val="00FC3DA2"/>
    <w:rsid w:val="00FD1801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2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179AE"/>
    <w:pPr>
      <w:spacing w:after="0"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179AE"/>
    <w:rPr>
      <w:rFonts w:eastAsia="@Arial Unicode MS"/>
      <w:b/>
      <w:sz w:val="28"/>
      <w:lang w:val="ru-RU" w:eastAsia="ru-RU"/>
    </w:rPr>
  </w:style>
  <w:style w:type="paragraph" w:customStyle="1" w:styleId="ConsPlusNormal">
    <w:name w:val="ConsPlusNormal"/>
    <w:uiPriority w:val="99"/>
    <w:rsid w:val="00651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link w:val="a4"/>
    <w:uiPriority w:val="99"/>
    <w:qFormat/>
    <w:rsid w:val="00E179AE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179AE"/>
    <w:rPr>
      <w:rFonts w:ascii="Times New Roman" w:hAnsi="Times New Roman"/>
      <w:sz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E179AE"/>
    <w:rPr>
      <w:rFonts w:ascii="Calibri" w:hAnsi="Calibri"/>
      <w:sz w:val="24"/>
      <w:lang w:val="ru-RU" w:eastAsia="ru-RU"/>
    </w:rPr>
  </w:style>
  <w:style w:type="paragraph" w:customStyle="1" w:styleId="a5">
    <w:name w:val="Новый"/>
    <w:basedOn w:val="a"/>
    <w:uiPriority w:val="99"/>
    <w:rsid w:val="0016271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-11">
    <w:name w:val="Цветной список - Акцент 11"/>
    <w:basedOn w:val="a"/>
    <w:uiPriority w:val="99"/>
    <w:rsid w:val="001627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B550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55002"/>
    <w:rPr>
      <w:rFonts w:ascii="Segoe UI" w:hAnsi="Segoe UI"/>
      <w:sz w:val="18"/>
      <w:lang w:eastAsia="en-US"/>
    </w:rPr>
  </w:style>
  <w:style w:type="table" w:styleId="a8">
    <w:name w:val="Table Grid"/>
    <w:basedOn w:val="a1"/>
    <w:uiPriority w:val="99"/>
    <w:locked/>
    <w:rsid w:val="004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">
    <w:name w:val="Font Style22"/>
    <w:uiPriority w:val="99"/>
    <w:rsid w:val="00A62639"/>
    <w:rPr>
      <w:rFonts w:ascii="Tahoma" w:hAnsi="Tahoma"/>
      <w:b/>
      <w:sz w:val="28"/>
    </w:rPr>
  </w:style>
  <w:style w:type="character" w:customStyle="1" w:styleId="FontStyle23">
    <w:name w:val="Font Style23"/>
    <w:uiPriority w:val="99"/>
    <w:rsid w:val="00A62639"/>
    <w:rPr>
      <w:rFonts w:ascii="Sylfaen" w:hAnsi="Sylfaen"/>
      <w:sz w:val="26"/>
    </w:rPr>
  </w:style>
  <w:style w:type="character" w:customStyle="1" w:styleId="FontStyle24">
    <w:name w:val="Font Style24"/>
    <w:uiPriority w:val="99"/>
    <w:rsid w:val="00A62639"/>
    <w:rPr>
      <w:rFonts w:ascii="Tahoma" w:hAnsi="Tahoma"/>
      <w:spacing w:val="10"/>
      <w:sz w:val="24"/>
    </w:rPr>
  </w:style>
  <w:style w:type="character" w:customStyle="1" w:styleId="FontStyle25">
    <w:name w:val="Font Style25"/>
    <w:uiPriority w:val="99"/>
    <w:rsid w:val="00A62639"/>
    <w:rPr>
      <w:rFonts w:ascii="Sylfaen" w:hAnsi="Sylfaen"/>
      <w:b/>
      <w:sz w:val="32"/>
    </w:rPr>
  </w:style>
  <w:style w:type="character" w:customStyle="1" w:styleId="FontStyle26">
    <w:name w:val="Font Style26"/>
    <w:uiPriority w:val="99"/>
    <w:rsid w:val="00A62639"/>
    <w:rPr>
      <w:rFonts w:ascii="Sylfaen" w:hAnsi="Sylfaen"/>
      <w:i/>
      <w:spacing w:val="30"/>
      <w:sz w:val="26"/>
    </w:rPr>
  </w:style>
  <w:style w:type="character" w:customStyle="1" w:styleId="FontStyle27">
    <w:name w:val="Font Style27"/>
    <w:uiPriority w:val="99"/>
    <w:rsid w:val="00A62639"/>
    <w:rPr>
      <w:rFonts w:ascii="Tahoma" w:hAnsi="Tahoma"/>
      <w:b/>
      <w:sz w:val="32"/>
    </w:rPr>
  </w:style>
  <w:style w:type="paragraph" w:customStyle="1" w:styleId="Style7">
    <w:name w:val="Style7"/>
    <w:basedOn w:val="a"/>
    <w:uiPriority w:val="99"/>
    <w:rsid w:val="00A62639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6263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4322FD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4322FD"/>
    <w:rPr>
      <w:rFonts w:eastAsia="Times New Roman"/>
      <w:sz w:val="22"/>
    </w:rPr>
  </w:style>
  <w:style w:type="paragraph" w:styleId="ab">
    <w:name w:val="Normal (Web)"/>
    <w:basedOn w:val="a"/>
    <w:uiPriority w:val="99"/>
    <w:semiHidden/>
    <w:rsid w:val="00FE1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E15A5"/>
  </w:style>
  <w:style w:type="character" w:styleId="ac">
    <w:name w:val="Strong"/>
    <w:uiPriority w:val="99"/>
    <w:qFormat/>
    <w:locked/>
    <w:rsid w:val="00FE15A5"/>
    <w:rPr>
      <w:rFonts w:cs="Times New Roman"/>
      <w:b/>
    </w:rPr>
  </w:style>
  <w:style w:type="character" w:customStyle="1" w:styleId="ad">
    <w:name w:val="Основной текст_"/>
    <w:link w:val="21"/>
    <w:rsid w:val="00664B05"/>
    <w:rPr>
      <w:rFonts w:ascii="Times New Roman" w:eastAsia="Times New Roman" w:hAnsi="Times New Roman"/>
      <w:shd w:val="clear" w:color="auto" w:fill="FFFFFF"/>
    </w:rPr>
  </w:style>
  <w:style w:type="character" w:customStyle="1" w:styleId="22">
    <w:name w:val="Основной текст (2)_"/>
    <w:link w:val="23"/>
    <w:rsid w:val="00664B0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">
    <w:name w:val="Заголовок №1_"/>
    <w:link w:val="10"/>
    <w:rsid w:val="00664B0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Основной текст2"/>
    <w:basedOn w:val="a"/>
    <w:link w:val="ad"/>
    <w:rsid w:val="00664B05"/>
    <w:pPr>
      <w:widowControl w:val="0"/>
      <w:shd w:val="clear" w:color="auto" w:fill="FFFFFF"/>
      <w:spacing w:before="1440" w:after="360" w:line="0" w:lineRule="atLeas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rsid w:val="00664B05"/>
    <w:pPr>
      <w:widowControl w:val="0"/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0">
    <w:name w:val="Заголовок №1"/>
    <w:basedOn w:val="a"/>
    <w:link w:val="1"/>
    <w:rsid w:val="00664B05"/>
    <w:pPr>
      <w:widowControl w:val="0"/>
      <w:shd w:val="clear" w:color="auto" w:fill="FFFFFF"/>
      <w:spacing w:after="0" w:line="278" w:lineRule="exact"/>
      <w:ind w:firstLine="420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9661</Words>
  <Characters>55069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206</cp:revision>
  <cp:lastPrinted>2019-09-23T19:33:00Z</cp:lastPrinted>
  <dcterms:created xsi:type="dcterms:W3CDTF">2015-01-04T08:30:00Z</dcterms:created>
  <dcterms:modified xsi:type="dcterms:W3CDTF">2020-11-26T17:07:00Z</dcterms:modified>
</cp:coreProperties>
</file>