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D6" w:rsidRPr="00BB42A0" w:rsidRDefault="00C050D6" w:rsidP="00BB42A0">
      <w:pPr>
        <w:pStyle w:val="a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14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Планируемые   результаты </w:t>
      </w:r>
      <w:r w:rsidRPr="00E14D61">
        <w:rPr>
          <w:rFonts w:ascii="Times New Roman" w:eastAsia="TimesNewRomanPSMT" w:hAnsi="Times New Roman" w:cs="Times New Roman"/>
          <w:b/>
          <w:bCs/>
          <w:sz w:val="24"/>
          <w:szCs w:val="24"/>
        </w:rPr>
        <w:t>освоения учебного предмета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«Музыка»:</w:t>
      </w:r>
    </w:p>
    <w:p w:rsidR="009D7268" w:rsidRPr="009D7268" w:rsidRDefault="009D7268" w:rsidP="009D7268">
      <w:pPr>
        <w:pStyle w:val="a5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9D7268" w:rsidRPr="009D7268" w:rsidRDefault="009D7268" w:rsidP="009D7268">
      <w:pPr>
        <w:pStyle w:val="a5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2) </w:t>
      </w:r>
      <w:proofErr w:type="spellStart"/>
      <w:r w:rsidRPr="009D7268">
        <w:rPr>
          <w:color w:val="000000"/>
        </w:rPr>
        <w:t>сформированность</w:t>
      </w:r>
      <w:proofErr w:type="spellEnd"/>
      <w:r w:rsidRPr="009D7268">
        <w:rPr>
          <w:color w:val="000000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D7268" w:rsidRPr="009D7268" w:rsidRDefault="009D7268" w:rsidP="009D7268">
      <w:pPr>
        <w:pStyle w:val="a5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3) умение воспринимать музыку и выражать свое отношение к музыкальному произведению;</w:t>
      </w:r>
    </w:p>
    <w:p w:rsidR="009D7268" w:rsidRPr="009D7268" w:rsidRDefault="009D7268" w:rsidP="009D7268">
      <w:pPr>
        <w:pStyle w:val="a5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4) использование музыкальных образов при создании театрализованных и</w:t>
      </w:r>
    </w:p>
    <w:p w:rsidR="009D7268" w:rsidRPr="009D7268" w:rsidRDefault="009D7268" w:rsidP="009D7268">
      <w:pPr>
        <w:pStyle w:val="a5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музыкально-пластических композиций, исполнении вокально-хоровых произведений, в импровизации.</w:t>
      </w:r>
    </w:p>
    <w:p w:rsidR="001F6958" w:rsidRPr="009D7268" w:rsidRDefault="001F6958" w:rsidP="009D7268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50241">
        <w:rPr>
          <w:rFonts w:ascii="Times New Roman" w:hAnsi="Times New Roman"/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эмоционально выражать свое отношение к музыкальным произведениям;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ориентироваться в жанрах и основных особенностях музыкального фольклора;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возможности музыки, передавать чувства и мысли человека;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C050D6" w:rsidRDefault="00C050D6" w:rsidP="00C050D6">
      <w:pPr>
        <w:pStyle w:val="a3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0241">
        <w:rPr>
          <w:rFonts w:ascii="Times New Roman" w:hAnsi="Times New Roman"/>
          <w:b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осуществлять (в рамках решения проектных задач) поиск необходимой информации, в т. ч. ИКТ;</w:t>
      </w:r>
    </w:p>
    <w:p w:rsidR="009D7268" w:rsidRDefault="00C050D6" w:rsidP="009D726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A50241">
        <w:rPr>
          <w:rStyle w:val="c4"/>
          <w:color w:val="000000"/>
        </w:rPr>
        <w:t>владеть первоначальными навыками самоорганизации и самооценки культурного досуга.</w:t>
      </w:r>
    </w:p>
    <w:p w:rsidR="00C050D6" w:rsidRPr="009D7268" w:rsidRDefault="009D7268" w:rsidP="00A11E0A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9D7268">
        <w:rPr>
          <w:b/>
        </w:rPr>
        <w:t>Содержание предмета</w:t>
      </w:r>
      <w:r w:rsidR="00C050D6" w:rsidRPr="009D7268">
        <w:rPr>
          <w:b/>
        </w:rPr>
        <w:t xml:space="preserve"> «Музыка»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(9 часов)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5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Урок 1.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Мелодия  - душа музыки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Урок 2.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Природа и музыка (романс). Звучащие картины.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3.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«Виват, Россия!</w:t>
      </w:r>
      <w:proofErr w:type="gram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»(</w:t>
      </w:r>
      <w:proofErr w:type="gramEnd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кант). «Наша слава – русская держава».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маршевость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4.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Кантата «Александр Невский».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С.С.Прокофьева «Александр Невский»</w:t>
      </w:r>
      <w:proofErr w:type="gram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бразы защитников Отечества в различных жанрах музыки.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5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 защитника Отечества в опере М.И.Глинки «Иван Сусанин».  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«День, полный событий»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(4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Урок 6.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Утро.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7.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Портрет в музыке.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8.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C050D6" w:rsidRPr="00A50241" w:rsidRDefault="003171F9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050D6"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9.</w:t>
      </w:r>
      <w:r w:rsidR="00C050D6"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Обобщающий  урок. </w:t>
      </w:r>
      <w:r w:rsidR="00C050D6"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(7 часов)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«О России петь – что стремиться в храм»</w:t>
      </w:r>
      <w:r w:rsidR="004B5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10.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Радуйся, Мария! «Богородице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Дево</w:t>
      </w:r>
      <w:proofErr w:type="spellEnd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, радуйся!».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Введение учащихся в художественные образы духовной музыки. Музыка религиозной традиции.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11-12.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Древнейшая песнь материнства. «Тихая моя, нежная моя, добрая моя мама!».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Интонационно-образная природа музыкального искусства.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13.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Вербное воскресенье.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Вербочки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>.Народные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традиции Отечества.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C050D6" w:rsidRPr="00A50241" w:rsidRDefault="00C050D6" w:rsidP="00C050D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14.</w:t>
      </w:r>
      <w:r w:rsidRPr="00A50241">
        <w:rPr>
          <w:rFonts w:ascii="Times New Roman" w:eastAsia="Calibri" w:hAnsi="Times New Roman" w:cs="Times New Roman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15.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Святые  земли Русской. Княгиня Ольга. Князь Владимир.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Урок 16.</w:t>
      </w:r>
      <w:r w:rsidRPr="00A50241">
        <w:rPr>
          <w:rFonts w:ascii="Times New Roman" w:eastAsia="Calibri" w:hAnsi="Times New Roman" w:cs="Times New Roman"/>
          <w:b/>
          <w:sz w:val="24"/>
          <w:szCs w:val="24"/>
        </w:rPr>
        <w:t xml:space="preserve">Обобщение по темам первого полугодия.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Накопление и обобщение музыкально-слуховых впечатлений третьеклассников за 2 четверть. </w:t>
      </w:r>
      <w:r w:rsidRPr="00A50241">
        <w:rPr>
          <w:rFonts w:ascii="Times New Roman" w:eastAsia="Calibri" w:hAnsi="Times New Roman" w:cs="Times New Roman"/>
          <w:sz w:val="24"/>
          <w:szCs w:val="24"/>
        </w:rPr>
        <w:t>Музыка на новогоднем празднике. Итоговое тестирование учащихся.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(10 часов)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«Гори, гори ясно, чтобы не погасло!»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(3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17.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«Настрою гусли на старинный лад» (былины). Былина о Садко и Морском царе.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Жанр былины.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18.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Певцы русской старины (Баян. Садко). «Лель, мой Лель…».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Урок 19.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Народные традиции и обряды в музыке русского  композитора  Н.Римского-Корсакова.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«В музыкальном театре»</w:t>
      </w:r>
      <w:r w:rsidR="00CE2FCE">
        <w:rPr>
          <w:rFonts w:ascii="Times New Roman" w:eastAsia="Times New Roman" w:hAnsi="Times New Roman" w:cs="Times New Roman"/>
          <w:b/>
          <w:sz w:val="24"/>
          <w:szCs w:val="24"/>
        </w:rPr>
        <w:t xml:space="preserve"> (6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20-21.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Урок 22.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Эвридика</w:t>
      </w:r>
      <w:proofErr w:type="spellEnd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К.Глюка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Эвридика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23.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Опера «Снегурочка». «Океан – море синее».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24.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Балет «Спящая красавица».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25.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«В концертном зале »</w:t>
      </w:r>
      <w:r w:rsidR="006A3C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569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A3C7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26.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27.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инструменты.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Выразительные возможности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флейты</w:t>
      </w:r>
      <w:proofErr w:type="gram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бобщение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музыкальных впечатлений третьеклассников за 3 четверть.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="00CE2FCE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(7 </w:t>
      </w:r>
      <w:r w:rsidR="00CE2FCE" w:rsidRPr="00A50241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«В концертном зале»</w:t>
      </w:r>
      <w:r w:rsidR="00CE2FCE">
        <w:rPr>
          <w:rFonts w:ascii="Times New Roman" w:eastAsia="Times New Roman" w:hAnsi="Times New Roman" w:cs="Times New Roman"/>
          <w:b/>
          <w:sz w:val="24"/>
          <w:szCs w:val="24"/>
        </w:rPr>
        <w:t xml:space="preserve"> (3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28.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Гюнт</w:t>
      </w:r>
      <w:proofErr w:type="spellEnd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танцевальность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маршевость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Контрастные образы сюиты Э.Грига «Пер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Гюнт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29-30.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«Чтоб музыкантом быть, так надобно уменье»</w:t>
      </w:r>
      <w:r w:rsidR="00CE2FCE">
        <w:rPr>
          <w:rFonts w:ascii="Times New Roman" w:eastAsia="Times New Roman" w:hAnsi="Times New Roman" w:cs="Times New Roman"/>
          <w:b/>
          <w:sz w:val="24"/>
          <w:szCs w:val="24"/>
        </w:rPr>
        <w:t xml:space="preserve"> (4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31.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Джаз – музыка ХХ века. Известные джазовые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музыканты-исполнители</w:t>
      </w:r>
      <w:proofErr w:type="gram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.М</w:t>
      </w:r>
      <w:proofErr w:type="gram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узыка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– источник вдохновения и радости.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Урок 32.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33.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Певцы родной природы (Э.Григ, П.Чайковский).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C050D6" w:rsidRPr="00A50241" w:rsidRDefault="00C050D6" w:rsidP="00C050D6">
      <w:pPr>
        <w:framePr w:hSpace="180" w:wrap="around" w:vAnchor="text" w:hAnchor="margin" w:y="-94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Сходство и различие музыкальной речи Э.Грига и П.Чайковского.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34.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Прославим радость на земле.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6958" w:rsidRDefault="001F6958" w:rsidP="001F69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958" w:rsidRDefault="001F6958" w:rsidP="001F69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958" w:rsidRDefault="001F6958" w:rsidP="001F69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0" w:rsidRDefault="001F6958" w:rsidP="001F69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4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1F6958" w:rsidRDefault="001F6958" w:rsidP="001F69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686"/>
        <w:gridCol w:w="1134"/>
        <w:gridCol w:w="8646"/>
      </w:tblGrid>
      <w:tr w:rsidR="001C2571" w:rsidRPr="004C0EE6" w:rsidTr="003171F9">
        <w:trPr>
          <w:trHeight w:val="285"/>
        </w:trPr>
        <w:tc>
          <w:tcPr>
            <w:tcW w:w="1276" w:type="dxa"/>
          </w:tcPr>
          <w:p w:rsidR="001C2571" w:rsidRPr="003171F9" w:rsidRDefault="001C2571" w:rsidP="001C2571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2571" w:rsidRPr="003171F9" w:rsidRDefault="003171F9" w:rsidP="001C2571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1C2571" w:rsidRPr="003171F9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  <w:p w:rsidR="001C2571" w:rsidRPr="003171F9" w:rsidRDefault="001C2571" w:rsidP="001C2571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F9">
              <w:rPr>
                <w:rFonts w:ascii="Times New Roman" w:hAnsi="Times New Roman" w:cs="Times New Roman"/>
                <w:b/>
                <w:sz w:val="24"/>
                <w:szCs w:val="24"/>
              </w:rPr>
              <w:t>верти</w:t>
            </w:r>
          </w:p>
        </w:tc>
        <w:tc>
          <w:tcPr>
            <w:tcW w:w="3686" w:type="dxa"/>
          </w:tcPr>
          <w:p w:rsidR="001C2571" w:rsidRPr="003171F9" w:rsidRDefault="001C2571" w:rsidP="001C2571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571" w:rsidRPr="003171F9" w:rsidRDefault="001C2571" w:rsidP="001C2571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F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1C2571" w:rsidRPr="003171F9" w:rsidRDefault="001C2571" w:rsidP="001C25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F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C2571" w:rsidRPr="003171F9" w:rsidRDefault="001C2571" w:rsidP="001C25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F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646" w:type="dxa"/>
          </w:tcPr>
          <w:p w:rsidR="001C2571" w:rsidRPr="003171F9" w:rsidRDefault="001C2571" w:rsidP="001C2571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F9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уроков.</w:t>
            </w:r>
          </w:p>
        </w:tc>
      </w:tr>
      <w:tr w:rsidR="001C2571" w:rsidRPr="004C0EE6" w:rsidTr="003171F9">
        <w:trPr>
          <w:trHeight w:val="2828"/>
        </w:trPr>
        <w:tc>
          <w:tcPr>
            <w:tcW w:w="1276" w:type="dxa"/>
          </w:tcPr>
          <w:p w:rsidR="001C2571" w:rsidRPr="001C2571" w:rsidRDefault="001C2571" w:rsidP="001C25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</w:tcPr>
          <w:p w:rsidR="001C2571" w:rsidRPr="00A50241" w:rsidRDefault="001C2571" w:rsidP="001C25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«Россия – Родина моя»</w:t>
            </w:r>
            <w:r w:rsidRPr="00A50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ч.)</w:t>
            </w:r>
          </w:p>
          <w:p w:rsid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71" w:rsidRDefault="001C2571" w:rsidP="001C25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3171F9" w:rsidRDefault="003171F9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C2571" w:rsidRPr="003171F9" w:rsidRDefault="001C2571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«День, полный событий»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(4 ч.)</w:t>
            </w:r>
          </w:p>
        </w:tc>
        <w:tc>
          <w:tcPr>
            <w:tcW w:w="1134" w:type="dxa"/>
          </w:tcPr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C2571" w:rsidRPr="001C2571" w:rsidRDefault="001C2571" w:rsidP="001C25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1C2571" w:rsidRPr="001C2571" w:rsidRDefault="001C2571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Мелодия  - душа музыки</w:t>
            </w:r>
          </w:p>
          <w:p w:rsidR="001C2571" w:rsidRPr="001C2571" w:rsidRDefault="001C2571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музыка (романс). Звучащие картины.</w:t>
            </w:r>
          </w:p>
          <w:p w:rsidR="001C2571" w:rsidRPr="001C2571" w:rsidRDefault="001C2571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«Виват, Россия!» (кант). «Наша слава – русская держава».</w:t>
            </w:r>
          </w:p>
          <w:p w:rsidR="001C2571" w:rsidRDefault="001C2571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Кантата «Александр Невский».</w:t>
            </w:r>
          </w:p>
          <w:p w:rsidR="001C2571" w:rsidRDefault="001C2571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 «Иван Сусанин».</w:t>
            </w:r>
          </w:p>
          <w:p w:rsidR="001C2571" w:rsidRDefault="001C2571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2571" w:rsidRDefault="001C2571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Утро. </w:t>
            </w:r>
            <w:r w:rsidRPr="00A50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2571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детской». Игры и игрушки. На прогулке. Вечер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171F9" w:rsidRPr="001C2571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Обобщающий  урок.</w:t>
            </w:r>
          </w:p>
        </w:tc>
      </w:tr>
      <w:tr w:rsidR="003171F9" w:rsidRPr="004C0EE6" w:rsidTr="003171F9">
        <w:trPr>
          <w:trHeight w:val="1123"/>
        </w:trPr>
        <w:tc>
          <w:tcPr>
            <w:tcW w:w="1276" w:type="dxa"/>
          </w:tcPr>
          <w:p w:rsidR="003171F9" w:rsidRDefault="003171F9" w:rsidP="001C25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171F9" w:rsidRPr="00A50241" w:rsidRDefault="003171F9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«О России петь – что стремиться в храм»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3171F9" w:rsidRPr="00A50241" w:rsidRDefault="003171F9" w:rsidP="001C25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1F9" w:rsidRPr="001C2571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Pr="001C2571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F9" w:rsidRPr="001C2571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57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Pr="001C2571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</w:t>
            </w:r>
            <w:proofErr w:type="spellEnd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радуйся!».</w:t>
            </w:r>
          </w:p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Вербное воскресенье. </w:t>
            </w:r>
            <w:proofErr w:type="spellStart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Вербочки</w:t>
            </w:r>
            <w:proofErr w:type="spellEnd"/>
            <w:r w:rsidRPr="00A50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71F9" w:rsidRPr="00A50241" w:rsidRDefault="003171F9" w:rsidP="003171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2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Святые  земли Русской. Княгиня Ольга. Князь Владимир.</w:t>
            </w:r>
          </w:p>
          <w:p w:rsidR="003171F9" w:rsidRPr="00A50241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по темам первого полугодия.</w:t>
            </w:r>
          </w:p>
        </w:tc>
      </w:tr>
      <w:tr w:rsidR="003171F9" w:rsidRPr="004C0EE6" w:rsidTr="003171F9">
        <w:trPr>
          <w:trHeight w:val="1123"/>
        </w:trPr>
        <w:tc>
          <w:tcPr>
            <w:tcW w:w="1276" w:type="dxa"/>
          </w:tcPr>
          <w:p w:rsidR="003171F9" w:rsidRDefault="003171F9" w:rsidP="001C25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171F9" w:rsidRDefault="003171F9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«Гори, гори ясно, чтобы не погасло!»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 ч.)</w:t>
            </w:r>
          </w:p>
          <w:p w:rsidR="006A3C7B" w:rsidRDefault="006A3C7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3C7B" w:rsidRDefault="006A3C7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3C7B" w:rsidRDefault="006A3C7B" w:rsidP="006A3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A3C7B" w:rsidRPr="00A50241" w:rsidRDefault="006A3C7B" w:rsidP="006A3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 музыкальном театре»</w:t>
            </w:r>
            <w:r w:rsidR="00CE2F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6A3C7B" w:rsidRPr="00A50241" w:rsidRDefault="006A3C7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71F9" w:rsidRDefault="003171F9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A3C7B" w:rsidRDefault="006A3C7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A3C7B" w:rsidRDefault="006A3C7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A3C7B" w:rsidRDefault="006A3C7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E2FCE" w:rsidRDefault="00CE2FCE" w:rsidP="006A3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A3C7B" w:rsidRPr="00A50241" w:rsidRDefault="006A3C7B" w:rsidP="006A3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 концертном зале 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6A3C7B" w:rsidRPr="00A50241" w:rsidRDefault="006A3C7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3171F9" w:rsidRDefault="003171F9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6A3C7B" w:rsidRDefault="006A3C7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F9" w:rsidRDefault="006A3C7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6A3C7B" w:rsidRDefault="006A3C7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6A3C7B" w:rsidRDefault="006A3C7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6A3C7B" w:rsidRDefault="006A3C7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6A3C7B" w:rsidRDefault="006A3C7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6A3C7B" w:rsidRDefault="00CE2FCE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CE2FCE" w:rsidRDefault="00CE2FCE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7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6A3C7B" w:rsidRPr="001C2571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«Настрою гусли на старинный лад» (былины). Былина о Садко и Морском царе.</w:t>
            </w:r>
          </w:p>
          <w:p w:rsidR="003171F9" w:rsidRDefault="003171F9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Певцы русской старины (Баян. </w:t>
            </w:r>
            <w:proofErr w:type="gramStart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Садко).</w:t>
            </w:r>
            <w:proofErr w:type="gramEnd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«Лель, мой Лель…».</w:t>
            </w:r>
          </w:p>
          <w:p w:rsidR="003171F9" w:rsidRDefault="006A3C7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Звучащие картины. «Прощание с Масленицей»</w:t>
            </w:r>
            <w:r w:rsidRPr="00A50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3C7B" w:rsidRDefault="006A3C7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3C7B" w:rsidRDefault="006A3C7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 «Руслан и Людмила».</w:t>
            </w:r>
          </w:p>
          <w:p w:rsidR="00CE2FCE" w:rsidRPr="00CE2FCE" w:rsidRDefault="00CE2FCE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 «Руслан и Людмила».</w:t>
            </w:r>
          </w:p>
          <w:p w:rsidR="006A3C7B" w:rsidRDefault="006A3C7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Опера «Орфей и </w:t>
            </w:r>
            <w:proofErr w:type="spellStart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Эвридика</w:t>
            </w:r>
            <w:proofErr w:type="spellEnd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A3C7B" w:rsidRDefault="006A3C7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 «Снегурочка». «Океан – море синее».</w:t>
            </w:r>
          </w:p>
          <w:p w:rsidR="006A3C7B" w:rsidRDefault="006A3C7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Балет «Спящая красавица».</w:t>
            </w:r>
          </w:p>
          <w:p w:rsidR="006A3C7B" w:rsidRDefault="006A3C7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современных ритмах (мюзиклы).</w:t>
            </w:r>
          </w:p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Музыкальное состязание (концерт)</w:t>
            </w:r>
            <w:r w:rsidRPr="00A50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569B" w:rsidRPr="00A50241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Музыкальные инструменты (флейта). Звучащие картины.</w:t>
            </w:r>
          </w:p>
        </w:tc>
      </w:tr>
      <w:tr w:rsidR="004B569B" w:rsidRPr="004C0EE6" w:rsidTr="003171F9">
        <w:trPr>
          <w:trHeight w:val="1123"/>
        </w:trPr>
        <w:tc>
          <w:tcPr>
            <w:tcW w:w="1276" w:type="dxa"/>
          </w:tcPr>
          <w:p w:rsidR="004B569B" w:rsidRDefault="004B569B" w:rsidP="001C25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4B569B" w:rsidRPr="00A50241" w:rsidRDefault="004B569B" w:rsidP="004B5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 концертном зале»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 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4B569B" w:rsidRDefault="004B569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B569B" w:rsidRDefault="004B569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B569B" w:rsidRDefault="004B569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B569B" w:rsidRPr="00A50241" w:rsidRDefault="004B569B" w:rsidP="00317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«Чтоб музыкантом быть, так надобно уменье»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(4 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134" w:type="dxa"/>
          </w:tcPr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4B569B" w:rsidRDefault="004B569B" w:rsidP="00317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Сюита «Пер </w:t>
            </w:r>
            <w:proofErr w:type="spellStart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Гюнт</w:t>
            </w:r>
            <w:proofErr w:type="spellEnd"/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Героическая» (симфония). Мир Бетховена</w:t>
            </w:r>
            <w:r w:rsidRPr="00A50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569B" w:rsidRDefault="004B569B" w:rsidP="004B569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Героическая» (симфония). Мир Бетховена</w:t>
            </w:r>
            <w:r w:rsidRPr="00A50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«Чудо-музыка». Острый ритм – джаза звуки.</w:t>
            </w:r>
          </w:p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«Люблю я грусть твоих просторов». Мир Прокофьева.</w:t>
            </w:r>
          </w:p>
          <w:p w:rsidR="004B569B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Певцы родной природы (Э.Григ, П.Чайковский).</w:t>
            </w:r>
          </w:p>
          <w:p w:rsidR="004B569B" w:rsidRPr="00A50241" w:rsidRDefault="004B569B" w:rsidP="001C257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Прославим радость на земле.</w:t>
            </w:r>
          </w:p>
        </w:tc>
      </w:tr>
    </w:tbl>
    <w:p w:rsidR="001C2571" w:rsidRDefault="001C2571" w:rsidP="001C25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571" w:rsidRPr="00A50241" w:rsidRDefault="001C2571" w:rsidP="001C257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0" w:rsidRDefault="00BB42A0" w:rsidP="001F69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42A0" w:rsidSect="00C050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C050D6"/>
    <w:rsid w:val="00020344"/>
    <w:rsid w:val="0004677D"/>
    <w:rsid w:val="001066A8"/>
    <w:rsid w:val="001C2571"/>
    <w:rsid w:val="001F6958"/>
    <w:rsid w:val="003171F9"/>
    <w:rsid w:val="004B569B"/>
    <w:rsid w:val="006A3C7B"/>
    <w:rsid w:val="009D7268"/>
    <w:rsid w:val="00A11E0A"/>
    <w:rsid w:val="00B1408A"/>
    <w:rsid w:val="00BB42A0"/>
    <w:rsid w:val="00C050D6"/>
    <w:rsid w:val="00CE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50D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C0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050D6"/>
  </w:style>
  <w:style w:type="table" w:styleId="a4">
    <w:name w:val="Table Grid"/>
    <w:basedOn w:val="a1"/>
    <w:uiPriority w:val="39"/>
    <w:rsid w:val="001F6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D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02034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02034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Якубова</cp:lastModifiedBy>
  <cp:revision>4</cp:revision>
  <dcterms:created xsi:type="dcterms:W3CDTF">2019-11-19T09:46:00Z</dcterms:created>
  <dcterms:modified xsi:type="dcterms:W3CDTF">2019-11-23T16:43:00Z</dcterms:modified>
</cp:coreProperties>
</file>