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48219C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48219C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2B9D" w:rsidRPr="00AA2B9D" w:rsidRDefault="00A43181" w:rsidP="00AA2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181">
        <w:rPr>
          <w:rFonts w:ascii="Calibri" w:eastAsia="Times New Roman" w:hAnsi="Calibri" w:cs="Times New Roman"/>
          <w:noProof/>
        </w:rPr>
        <w:drawing>
          <wp:inline distT="0" distB="0" distL="0" distR="0" wp14:anchorId="050047F7" wp14:editId="47D8CB97">
            <wp:extent cx="8122285" cy="1441450"/>
            <wp:effectExtent l="0" t="0" r="0" b="6350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28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B9D" w:rsidRPr="00AA2B9D" w:rsidRDefault="00AA2B9D" w:rsidP="00AA2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A43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«Родной язык»</w:t>
      </w: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4 класса</w:t>
      </w: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B27255" w:rsidRPr="0048219C" w:rsidRDefault="00B27255" w:rsidP="004821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НОО                                                                                                                                                                       </w:t>
      </w: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программы: учитель татарского языка и литературы</w:t>
      </w:r>
    </w:p>
    <w:p w:rsidR="00B27255" w:rsidRPr="0048219C" w:rsidRDefault="00B27255" w:rsidP="004821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B27255" w:rsidRPr="0048219C" w:rsidRDefault="00B27255" w:rsidP="004821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</w:t>
      </w:r>
      <w:proofErr w:type="spellEnd"/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Луиза </w:t>
      </w:r>
      <w:proofErr w:type="spellStart"/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  <w:proofErr w:type="spellEnd"/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д</w:t>
      </w:r>
      <w:proofErr w:type="gramStart"/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.П</w:t>
      </w:r>
      <w:proofErr w:type="gramEnd"/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олуянова</w:t>
      </w:r>
      <w:proofErr w:type="spellEnd"/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2019 год</w:t>
      </w:r>
    </w:p>
    <w:p w:rsidR="00B27255" w:rsidRPr="0048219C" w:rsidRDefault="00B27255" w:rsidP="00A43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27255" w:rsidRPr="0048219C" w:rsidRDefault="00B27255" w:rsidP="006357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728D9" w:rsidRPr="0048219C" w:rsidRDefault="004728D9" w:rsidP="006357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1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Pr="004821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8219C" w:rsidRPr="004821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Планируемые результаты освоения </w:t>
      </w:r>
      <w:r w:rsidR="00AA2B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предмета «Родного языка»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B9D">
        <w:rPr>
          <w:rFonts w:ascii="Times New Roman" w:eastAsia="Times New Roman" w:hAnsi="Times New Roman" w:cs="Times New Roman"/>
          <w:sz w:val="24"/>
          <w:szCs w:val="24"/>
        </w:rPr>
        <w:t>Предметные результаты</w:t>
      </w:r>
      <w:r w:rsidR="00AA2B9D">
        <w:rPr>
          <w:rFonts w:ascii="Times New Roman" w:eastAsia="Times New Roman" w:hAnsi="Times New Roman" w:cs="Times New Roman"/>
          <w:sz w:val="24"/>
          <w:szCs w:val="24"/>
        </w:rPr>
        <w:t xml:space="preserve"> освоения предмета</w:t>
      </w:r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19C" w:rsidRPr="0048219C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 w:rsidRPr="0048219C">
        <w:rPr>
          <w:rFonts w:ascii="Times New Roman" w:eastAsia="Times New Roman" w:hAnsi="Times New Roman" w:cs="Times New Roman"/>
          <w:sz w:val="24"/>
          <w:szCs w:val="24"/>
        </w:rPr>
        <w:t>языка на уровне начального общего образования предполагают: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обогащение активного и потенциального словарного запаса, развитие у </w:t>
      </w:r>
      <w:proofErr w:type="gramStart"/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я успешного решения коммуникативных задач;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728D9" w:rsidRPr="0048219C" w:rsidRDefault="004728D9" w:rsidP="006357E1">
      <w:pPr>
        <w:pStyle w:val="a3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</w:t>
      </w:r>
      <w:r w:rsidR="00120BB2" w:rsidRPr="0048219C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="00F645F6">
        <w:rPr>
          <w:rFonts w:ascii="Times New Roman" w:eastAsia="Times New Roman" w:hAnsi="Times New Roman" w:cs="Times New Roman"/>
          <w:b/>
          <w:sz w:val="24"/>
          <w:szCs w:val="24"/>
        </w:rPr>
        <w:t>Выпускник</w:t>
      </w:r>
      <w:r w:rsidRPr="0048219C"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понимать значимость татарской речи для процесса общения;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испытывать  чувство гордости за татарский язык;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осознавать потребность в освоении лексического богатства татарского языка;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уважительно относиться к языку и его традициям;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осознавать необходимость свободного владения языком для успешного общения;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применять навыки культурного поведения при общении;</w:t>
      </w:r>
    </w:p>
    <w:p w:rsidR="004728D9" w:rsidRPr="00F645F6" w:rsidRDefault="00F645F6" w:rsidP="006357E1">
      <w:pPr>
        <w:pStyle w:val="a3"/>
        <w:rPr>
          <w:rFonts w:ascii="Times New Roman" w:hAnsi="Times New Roman" w:cs="Times New Roman"/>
          <w:sz w:val="24"/>
          <w:szCs w:val="24"/>
        </w:rPr>
      </w:pPr>
      <w:r w:rsidRPr="00F645F6">
        <w:rPr>
          <w:rFonts w:ascii="Times New Roman" w:hAnsi="Times New Roman" w:cs="Times New Roman"/>
          <w:b/>
          <w:bCs/>
          <w:sz w:val="24"/>
          <w:szCs w:val="24"/>
        </w:rPr>
        <w:t>Выпускник п</w:t>
      </w:r>
      <w:r w:rsidR="004728D9" w:rsidRPr="00F645F6">
        <w:rPr>
          <w:rFonts w:ascii="Times New Roman" w:hAnsi="Times New Roman" w:cs="Times New Roman"/>
          <w:b/>
          <w:bCs/>
          <w:sz w:val="24"/>
          <w:szCs w:val="24"/>
        </w:rPr>
        <w:t>олучит возможность научиться: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ориентироваться в ситуации общения, использовать правила речевого этикета;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различать устные и письменные формы общения;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составлять рассказ о себе и своей семье;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составлять предложение на заданную тему, правильно оформлять его на письме и в устной речи;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понимать необходимость осознания значения слова и его написания;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называть основные языковые единицы (звуки, буквы, слова, предложения, текст);</w:t>
      </w:r>
    </w:p>
    <w:p w:rsidR="004728D9" w:rsidRPr="0048219C" w:rsidRDefault="004728D9" w:rsidP="006357E1">
      <w:pPr>
        <w:pStyle w:val="a3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8D9" w:rsidRPr="0048219C" w:rsidRDefault="004728D9" w:rsidP="006357E1">
      <w:pPr>
        <w:pStyle w:val="a3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8D9" w:rsidRPr="0048219C" w:rsidRDefault="004728D9" w:rsidP="006357E1">
      <w:pPr>
        <w:pStyle w:val="a3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8D9" w:rsidRPr="0048219C" w:rsidRDefault="00494FA0" w:rsidP="006357E1">
      <w:pPr>
        <w:pStyle w:val="a3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48219C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  <w:r w:rsidR="00F645F6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  <w:r w:rsidR="004728D9" w:rsidRPr="0048219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4728D9" w:rsidRPr="0048219C">
        <w:rPr>
          <w:rStyle w:val="c9"/>
          <w:rFonts w:ascii="Times New Roman" w:hAnsi="Times New Roman" w:cs="Times New Roman"/>
          <w:color w:val="000000"/>
          <w:sz w:val="24"/>
          <w:szCs w:val="24"/>
        </w:rPr>
        <w:t>«</w:t>
      </w:r>
      <w:r w:rsidR="0048219C" w:rsidRPr="0048219C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Родной  </w:t>
      </w:r>
      <w:r w:rsidR="004728D9" w:rsidRPr="0048219C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язык </w:t>
      </w:r>
      <w:r w:rsidR="004728D9" w:rsidRPr="0048219C">
        <w:rPr>
          <w:rStyle w:val="c9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 xml:space="preserve">Введение. Повторение </w:t>
      </w:r>
      <w:proofErr w:type="gramStart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пройденного</w:t>
      </w:r>
      <w:proofErr w:type="gramEnd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. Звуки и буквы- 1 час, Гласные  и согласные звуки- 1 час. Алфавит- 1 час. Правописание и произношение звуков- 1 час. Словообразование. Корень слова- 1 час. Образование новых слов- 1 час</w:t>
      </w:r>
      <w:proofErr w:type="gramStart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 xml:space="preserve">.. </w:t>
      </w:r>
      <w:proofErr w:type="gramEnd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Образование сложных слов. Парные слова- 1 час. Контрольная работа- 1 час. Работа над ошибками. Повторение- 1 час. Словосочетания. - 1 час. Слово. Значение слова.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Однозначные и многозначные слова. - 1 час. Синонимы. Антонимы. Омонимы. - 1 час. Архаизмы и неологизмы. - 1 час. Контрольная работа. - 1 час. Работа над ошибками. - 1 час. Части речи. Имя существительное. Собственные и нарицательные имена.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Существительные единственного и множественного числа. - 1 час. Склонение существительных. - 1 час. Склонение существительных множественного числа. - 1 час. Глагол. Виды глагола. - 1 час. Настоящее время глагола.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Прошедшее и будущее время глагола. - 1 час. </w:t>
      </w:r>
      <w:proofErr w:type="spellStart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Р.р</w:t>
      </w:r>
      <w:proofErr w:type="spellEnd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. Изложение. - 1 час. Контрольная работа. - 1 час. Работа над ошибками.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Части речи. Прилагательное. - 1 час. Степени сравнения прилагательных. - 1 час. Сравнительная степень прилагательных.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Превосходная степень прилагательных. - 1 час.</w:t>
      </w:r>
      <w:r w:rsidR="00AA2B9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Личные местоимения. - 1 час. Склонение местоимений. - 1 час. Контрольная работа. - 1 час.</w:t>
      </w:r>
    </w:p>
    <w:p w:rsidR="006915B4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Работа над ошибками. Обобщение. - 1 час.</w:t>
      </w:r>
    </w:p>
    <w:p w:rsidR="006915B4" w:rsidRPr="0048219C" w:rsidRDefault="006915B4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C4162" w:rsidRPr="0048219C" w:rsidRDefault="009C4162" w:rsidP="0063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Тематическое планирование</w:t>
      </w:r>
    </w:p>
    <w:p w:rsidR="009C4162" w:rsidRPr="0048219C" w:rsidRDefault="009C4162" w:rsidP="0063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1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7938"/>
        <w:gridCol w:w="1418"/>
      </w:tblGrid>
      <w:tr w:rsidR="0048219C" w:rsidRPr="0048219C" w:rsidTr="0048219C">
        <w:trPr>
          <w:trHeight w:val="234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9C" w:rsidRPr="0048219C" w:rsidRDefault="0048219C" w:rsidP="0063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48219C" w:rsidRPr="0048219C" w:rsidRDefault="0048219C" w:rsidP="0063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9C" w:rsidRPr="0048219C" w:rsidRDefault="0048219C" w:rsidP="0063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</w:t>
            </w:r>
          </w:p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</w:t>
            </w:r>
            <w:proofErr w:type="gramEnd"/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48219C" w:rsidRPr="0048219C" w:rsidTr="0048219C">
        <w:trPr>
          <w:trHeight w:val="402"/>
          <w:jc w:val="center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219C" w:rsidRPr="0048219C" w:rsidRDefault="0048219C" w:rsidP="0063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Введение. Повторение </w:t>
            </w:r>
            <w:proofErr w:type="gramStart"/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Звуки и буквы.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 и согласные звуки.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и произношение звуков.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Словообразование. Корень слова.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новых слов.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сложных слов. Парные слова.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Словосочетания.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Слово. Значение слова.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Синонимы. Антонимы. Омонимы.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Архаизмы и неологизмы.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 Имя существительное. Собственные и нарицательные имена.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 единственного и множественного числа.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существительных.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существительных множественного числа.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Глагол. Виды глагола.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и будущее время глагола.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Изложение.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 Прилагательное.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Сравнительная степень прилагательных.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Превосходная степень прилагательных.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местоимений.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Обобщение.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9C4162" w:rsidRPr="0048219C" w:rsidRDefault="009C4162" w:rsidP="0063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4162" w:rsidRPr="0048219C" w:rsidRDefault="009C4162" w:rsidP="0063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4162" w:rsidRPr="0048219C" w:rsidRDefault="009C4162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4162" w:rsidRPr="0048219C" w:rsidRDefault="009C4162" w:rsidP="0048219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E0CBE" w:rsidRPr="0048219C" w:rsidRDefault="004E0CBE" w:rsidP="004821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BE" w:rsidRPr="0048219C" w:rsidRDefault="004E0CBE" w:rsidP="004821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BE" w:rsidRPr="0048219C" w:rsidRDefault="004E0CBE" w:rsidP="004821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FA0" w:rsidRPr="0048219C" w:rsidRDefault="00494FA0" w:rsidP="004821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94FA0" w:rsidRPr="0048219C" w:rsidRDefault="00494FA0" w:rsidP="004821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94FA0" w:rsidRPr="0048219C" w:rsidRDefault="00494FA0" w:rsidP="004821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494FA0" w:rsidRPr="0048219C" w:rsidSect="0048219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938B6"/>
    <w:multiLevelType w:val="multilevel"/>
    <w:tmpl w:val="ABAE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94AFC"/>
    <w:multiLevelType w:val="hybridMultilevel"/>
    <w:tmpl w:val="ECCCD27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282D"/>
    <w:rsid w:val="00034AAB"/>
    <w:rsid w:val="000B2954"/>
    <w:rsid w:val="00120BB2"/>
    <w:rsid w:val="0012233F"/>
    <w:rsid w:val="00161FBD"/>
    <w:rsid w:val="00174090"/>
    <w:rsid w:val="002C12FC"/>
    <w:rsid w:val="00323144"/>
    <w:rsid w:val="00326E1D"/>
    <w:rsid w:val="00444E26"/>
    <w:rsid w:val="00445B31"/>
    <w:rsid w:val="004728D9"/>
    <w:rsid w:val="0048219C"/>
    <w:rsid w:val="00494FA0"/>
    <w:rsid w:val="004E0CBE"/>
    <w:rsid w:val="005B1CCE"/>
    <w:rsid w:val="006357E1"/>
    <w:rsid w:val="006915B4"/>
    <w:rsid w:val="006D215C"/>
    <w:rsid w:val="0077282D"/>
    <w:rsid w:val="007F59C0"/>
    <w:rsid w:val="008D3214"/>
    <w:rsid w:val="00906FC9"/>
    <w:rsid w:val="00923043"/>
    <w:rsid w:val="00950F73"/>
    <w:rsid w:val="009C4162"/>
    <w:rsid w:val="009D0DB6"/>
    <w:rsid w:val="00A43181"/>
    <w:rsid w:val="00AA2B9D"/>
    <w:rsid w:val="00AC5B48"/>
    <w:rsid w:val="00AE5537"/>
    <w:rsid w:val="00B27255"/>
    <w:rsid w:val="00BB3BBA"/>
    <w:rsid w:val="00C67446"/>
    <w:rsid w:val="00D52135"/>
    <w:rsid w:val="00E100F3"/>
    <w:rsid w:val="00E22F0F"/>
    <w:rsid w:val="00E66B79"/>
    <w:rsid w:val="00E83F8E"/>
    <w:rsid w:val="00EC7549"/>
    <w:rsid w:val="00EF6E5B"/>
    <w:rsid w:val="00F6398B"/>
    <w:rsid w:val="00F6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82D"/>
    <w:pPr>
      <w:spacing w:after="0" w:line="240" w:lineRule="auto"/>
    </w:pPr>
  </w:style>
  <w:style w:type="character" w:customStyle="1" w:styleId="c7">
    <w:name w:val="c7"/>
    <w:basedOn w:val="a0"/>
    <w:rsid w:val="0077282D"/>
  </w:style>
  <w:style w:type="character" w:customStyle="1" w:styleId="apple-converted-space">
    <w:name w:val="apple-converted-space"/>
    <w:basedOn w:val="a0"/>
    <w:rsid w:val="0077282D"/>
  </w:style>
  <w:style w:type="character" w:customStyle="1" w:styleId="c9">
    <w:name w:val="c9"/>
    <w:basedOn w:val="a0"/>
    <w:rsid w:val="0077282D"/>
  </w:style>
  <w:style w:type="character" w:customStyle="1" w:styleId="c13">
    <w:name w:val="c13"/>
    <w:basedOn w:val="a0"/>
    <w:rsid w:val="0077282D"/>
  </w:style>
  <w:style w:type="paragraph" w:styleId="a4">
    <w:name w:val="header"/>
    <w:basedOn w:val="a"/>
    <w:link w:val="a5"/>
    <w:uiPriority w:val="99"/>
    <w:semiHidden/>
    <w:unhideWhenUsed/>
    <w:rsid w:val="00E1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00F3"/>
  </w:style>
  <w:style w:type="paragraph" w:styleId="a6">
    <w:name w:val="Balloon Text"/>
    <w:basedOn w:val="a"/>
    <w:link w:val="a7"/>
    <w:uiPriority w:val="99"/>
    <w:semiHidden/>
    <w:unhideWhenUsed/>
    <w:rsid w:val="0069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5B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5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30</cp:revision>
  <dcterms:created xsi:type="dcterms:W3CDTF">2017-01-10T15:39:00Z</dcterms:created>
  <dcterms:modified xsi:type="dcterms:W3CDTF">2019-12-02T10:24:00Z</dcterms:modified>
</cp:coreProperties>
</file>