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1DF" w:rsidRDefault="003D01DF" w:rsidP="0091579D">
      <w:pPr>
        <w:shd w:val="clear" w:color="auto" w:fill="FFFFFF"/>
        <w:spacing w:before="100" w:beforeAutospacing="1" w:after="100" w:afterAutospacing="1" w:line="240" w:lineRule="auto"/>
        <w:ind w:left="-709"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01DF" w:rsidRPr="0091579D" w:rsidRDefault="0091579D" w:rsidP="009157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</w:rPr>
      </w:pPr>
      <w:r w:rsidRPr="0091579D">
        <w:rPr>
          <w:rFonts w:ascii="Times New Roman" w:eastAsia="Times New Roman" w:hAnsi="Times New Roman" w:cs="Times New Roman"/>
          <w:b/>
          <w:color w:val="000000"/>
          <w:sz w:val="36"/>
          <w:szCs w:val="24"/>
        </w:rPr>
        <w:t xml:space="preserve">План мероприятий </w:t>
      </w:r>
      <w:r w:rsidR="003D01DF" w:rsidRPr="0091579D">
        <w:rPr>
          <w:rFonts w:ascii="Times New Roman" w:eastAsia="Times New Roman" w:hAnsi="Times New Roman" w:cs="Times New Roman"/>
          <w:b/>
          <w:color w:val="000000"/>
          <w:sz w:val="36"/>
          <w:szCs w:val="24"/>
        </w:rPr>
        <w:t xml:space="preserve"> Всемирного дня борьбы с туберкулезом.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"/>
        <w:gridCol w:w="4433"/>
        <w:gridCol w:w="2755"/>
        <w:gridCol w:w="1843"/>
      </w:tblGrid>
      <w:tr w:rsidR="0091579D" w:rsidRPr="0091579D" w:rsidTr="0091579D">
        <w:trPr>
          <w:trHeight w:val="253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579D" w:rsidRPr="0091579D" w:rsidRDefault="0091579D" w:rsidP="003D0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</w:rPr>
            </w:pPr>
            <w:r w:rsidRPr="0091579D">
              <w:rPr>
                <w:rFonts w:ascii="Times New Roman" w:eastAsia="Times New Roman" w:hAnsi="Times New Roman" w:cs="Times New Roman"/>
                <w:color w:val="000000"/>
                <w:sz w:val="32"/>
              </w:rPr>
              <w:t>№</w:t>
            </w: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579D" w:rsidRPr="0091579D" w:rsidRDefault="0091579D" w:rsidP="003D0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</w:rPr>
            </w:pPr>
            <w:r w:rsidRPr="0091579D">
              <w:rPr>
                <w:rFonts w:ascii="Times New Roman" w:eastAsia="Times New Roman" w:hAnsi="Times New Roman" w:cs="Times New Roman"/>
                <w:color w:val="000000"/>
                <w:sz w:val="32"/>
              </w:rPr>
              <w:t>Мероприятие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579D" w:rsidRPr="0091579D" w:rsidRDefault="0091579D" w:rsidP="003D0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</w:rPr>
            </w:pPr>
            <w:r w:rsidRPr="0091579D">
              <w:rPr>
                <w:rFonts w:ascii="Times New Roman" w:eastAsia="Times New Roman" w:hAnsi="Times New Roman" w:cs="Times New Roman"/>
                <w:color w:val="000000"/>
                <w:sz w:val="32"/>
              </w:rPr>
              <w:t>Ответственный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579D" w:rsidRPr="0091579D" w:rsidRDefault="0091579D" w:rsidP="000519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</w:rPr>
            </w:pPr>
            <w:r w:rsidRPr="0091579D">
              <w:rPr>
                <w:rFonts w:ascii="Times New Roman" w:eastAsia="Times New Roman" w:hAnsi="Times New Roman" w:cs="Times New Roman"/>
                <w:color w:val="000000"/>
                <w:sz w:val="32"/>
              </w:rPr>
              <w:t xml:space="preserve">    Дата  </w:t>
            </w:r>
          </w:p>
        </w:tc>
      </w:tr>
      <w:tr w:rsidR="0091579D" w:rsidRPr="0091579D" w:rsidTr="0091579D">
        <w:trPr>
          <w:trHeight w:val="253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579D" w:rsidRPr="0091579D" w:rsidRDefault="0091579D" w:rsidP="003D0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</w:pPr>
            <w:r w:rsidRPr="0091579D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  <w:t>1</w:t>
            </w: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579D" w:rsidRPr="0091579D" w:rsidRDefault="0091579D" w:rsidP="003D0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</w:pPr>
            <w:r w:rsidRPr="0091579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«Уроки здоровья»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579D" w:rsidRPr="0091579D" w:rsidRDefault="0091579D" w:rsidP="00B1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</w:pPr>
            <w:r w:rsidRPr="0091579D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579D" w:rsidRPr="0091579D" w:rsidRDefault="0091579D" w:rsidP="00B1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</w:pPr>
            <w:r w:rsidRPr="0091579D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  <w:t>23.03.2018</w:t>
            </w:r>
          </w:p>
        </w:tc>
      </w:tr>
      <w:tr w:rsidR="0091579D" w:rsidRPr="0091579D" w:rsidTr="0091579D">
        <w:trPr>
          <w:trHeight w:val="274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579D" w:rsidRPr="0091579D" w:rsidRDefault="0091579D" w:rsidP="003D0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</w:pPr>
            <w:r w:rsidRPr="0091579D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  <w:t>2</w:t>
            </w: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579D" w:rsidRPr="0091579D" w:rsidRDefault="0091579D" w:rsidP="00B12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</w:pPr>
            <w:r w:rsidRPr="0091579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Конкурс рисунков</w:t>
            </w:r>
          </w:p>
          <w:p w:rsidR="0091579D" w:rsidRPr="0091579D" w:rsidRDefault="0091579D" w:rsidP="00B12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</w:pPr>
            <w:r w:rsidRPr="0091579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 xml:space="preserve"> « Здоровый, Я!»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579D" w:rsidRPr="0091579D" w:rsidRDefault="0091579D" w:rsidP="003D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</w:pPr>
            <w:r w:rsidRPr="0091579D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  <w:t>Педагог-организатор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579D" w:rsidRPr="0091579D" w:rsidRDefault="0091579D" w:rsidP="003D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</w:pPr>
            <w:r w:rsidRPr="0091579D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  <w:t>23.03.2018</w:t>
            </w:r>
          </w:p>
        </w:tc>
      </w:tr>
      <w:tr w:rsidR="0091579D" w:rsidRPr="0091579D" w:rsidTr="0091579D">
        <w:trPr>
          <w:trHeight w:val="253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579D" w:rsidRPr="0091579D" w:rsidRDefault="0091579D" w:rsidP="003D0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</w:pPr>
            <w:r w:rsidRPr="0091579D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  <w:t>4</w:t>
            </w: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579D" w:rsidRPr="0091579D" w:rsidRDefault="0091579D" w:rsidP="003D0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</w:pPr>
            <w:r w:rsidRPr="0091579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Игровые перемены  «Мы сильные и ловкие»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579D" w:rsidRPr="0091579D" w:rsidRDefault="0091579D" w:rsidP="003D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</w:pPr>
            <w:r w:rsidRPr="0091579D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579D" w:rsidRPr="0091579D" w:rsidRDefault="0091579D" w:rsidP="003D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</w:pPr>
            <w:r w:rsidRPr="0091579D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  <w:t>23.03.2018</w:t>
            </w:r>
          </w:p>
        </w:tc>
      </w:tr>
      <w:tr w:rsidR="0091579D" w:rsidRPr="0091579D" w:rsidTr="0091579D">
        <w:trPr>
          <w:trHeight w:val="274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579D" w:rsidRPr="0091579D" w:rsidRDefault="0091579D" w:rsidP="003D0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</w:pPr>
            <w:r w:rsidRPr="0091579D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  <w:t>5</w:t>
            </w: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579D" w:rsidRPr="0091579D" w:rsidRDefault="0091579D" w:rsidP="003D0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</w:pPr>
            <w:r w:rsidRPr="0091579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Лекция для педагогов « Что нужно знать о туберкулезе»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579D" w:rsidRPr="0091579D" w:rsidRDefault="0091579D" w:rsidP="000A0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</w:pPr>
            <w:proofErr w:type="spellStart"/>
            <w:r w:rsidRPr="0091579D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  <w:t>Мед</w:t>
            </w:r>
            <w:proofErr w:type="gramStart"/>
            <w:r w:rsidRPr="0091579D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  <w:t>.р</w:t>
            </w:r>
            <w:proofErr w:type="gramEnd"/>
            <w:r w:rsidRPr="0091579D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  <w:t>аботник</w:t>
            </w:r>
            <w:proofErr w:type="spellEnd"/>
            <w:r w:rsidRPr="0091579D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579D" w:rsidRPr="0091579D" w:rsidRDefault="0091579D" w:rsidP="00051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</w:pPr>
            <w:r w:rsidRPr="0091579D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  <w:t>22.03.2018</w:t>
            </w:r>
          </w:p>
        </w:tc>
      </w:tr>
      <w:tr w:rsidR="0091579D" w:rsidRPr="0091579D" w:rsidTr="0091579D">
        <w:trPr>
          <w:trHeight w:val="253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579D" w:rsidRPr="0091579D" w:rsidRDefault="0091579D" w:rsidP="003D0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</w:pPr>
            <w:r w:rsidRPr="0091579D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  <w:t>6</w:t>
            </w: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579D" w:rsidRPr="0091579D" w:rsidRDefault="0091579D" w:rsidP="003D0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</w:pPr>
            <w:r w:rsidRPr="0091579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Лекции для родителей « Что нужно знать о туберкулезе»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579D" w:rsidRPr="0091579D" w:rsidRDefault="0091579D" w:rsidP="003D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</w:pPr>
            <w:proofErr w:type="spellStart"/>
            <w:r w:rsidRPr="0091579D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  <w:t>Мед</w:t>
            </w:r>
            <w:proofErr w:type="gramStart"/>
            <w:r w:rsidRPr="0091579D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  <w:t>.р</w:t>
            </w:r>
            <w:proofErr w:type="gramEnd"/>
            <w:r w:rsidRPr="0091579D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  <w:t>аботник</w:t>
            </w:r>
            <w:proofErr w:type="spellEnd"/>
            <w:r w:rsidRPr="0091579D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579D" w:rsidRPr="0091579D" w:rsidRDefault="0091579D" w:rsidP="00051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</w:pPr>
            <w:r w:rsidRPr="0091579D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  <w:t>22.03.2018</w:t>
            </w:r>
          </w:p>
        </w:tc>
      </w:tr>
      <w:tr w:rsidR="0091579D" w:rsidRPr="0091579D" w:rsidTr="0091579D">
        <w:trPr>
          <w:trHeight w:val="915"/>
        </w:trPr>
        <w:tc>
          <w:tcPr>
            <w:tcW w:w="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579D" w:rsidRPr="0091579D" w:rsidRDefault="0091579D" w:rsidP="003D0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</w:pPr>
            <w:r w:rsidRPr="0091579D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  <w:t>7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579D" w:rsidRPr="0091579D" w:rsidRDefault="0091579D" w:rsidP="00B12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</w:pPr>
            <w:r w:rsidRPr="0091579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Распространение отрядом «Милосердие» памяток-цветков «Белая ромашка» с информацией о профилактике туберкулеза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79D" w:rsidRPr="0091579D" w:rsidRDefault="0091579D" w:rsidP="003D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</w:pPr>
            <w:r w:rsidRPr="0091579D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  <w:t xml:space="preserve">Социальный педагог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79D" w:rsidRPr="0091579D" w:rsidRDefault="0091579D" w:rsidP="003D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</w:pPr>
            <w:r w:rsidRPr="0091579D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  <w:t>23.03.2018</w:t>
            </w:r>
          </w:p>
        </w:tc>
      </w:tr>
      <w:tr w:rsidR="0091579D" w:rsidRPr="0091579D" w:rsidTr="0091579D">
        <w:trPr>
          <w:trHeight w:val="2477"/>
        </w:trPr>
        <w:tc>
          <w:tcPr>
            <w:tcW w:w="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579D" w:rsidRPr="0091579D" w:rsidRDefault="0091579D" w:rsidP="003D0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</w:pPr>
            <w:r w:rsidRPr="0091579D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  <w:t>8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579D" w:rsidRPr="0091579D" w:rsidRDefault="0091579D" w:rsidP="0091579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</w:pPr>
            <w:r w:rsidRPr="0091579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Оформление информационного стенда «Уголок здоровья» посвященного  Всемирному дню борьбы с туберкулезом</w:t>
            </w:r>
            <w:r w:rsidRPr="0091579D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  <w:t>.</w:t>
            </w:r>
          </w:p>
          <w:p w:rsidR="0091579D" w:rsidRPr="0091579D" w:rsidRDefault="0091579D" w:rsidP="00996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579D" w:rsidRPr="0091579D" w:rsidRDefault="0091579D" w:rsidP="003D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</w:pPr>
            <w:proofErr w:type="spellStart"/>
            <w:r w:rsidRPr="0091579D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  <w:t>Мед</w:t>
            </w:r>
            <w:proofErr w:type="gramStart"/>
            <w:r w:rsidRPr="0091579D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  <w:t>.р</w:t>
            </w:r>
            <w:proofErr w:type="gramEnd"/>
            <w:r w:rsidRPr="0091579D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  <w:t>аботник</w:t>
            </w:r>
            <w:proofErr w:type="spellEnd"/>
            <w:r w:rsidRPr="0091579D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579D" w:rsidRPr="0091579D" w:rsidRDefault="0091579D" w:rsidP="00051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</w:pPr>
            <w:r w:rsidRPr="0091579D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  <w:t>22.03.2018</w:t>
            </w:r>
          </w:p>
        </w:tc>
      </w:tr>
    </w:tbl>
    <w:p w:rsidR="003D01DF" w:rsidRPr="0091579D" w:rsidRDefault="003D01DF" w:rsidP="003D01DF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24"/>
        </w:rPr>
      </w:pPr>
    </w:p>
    <w:p w:rsidR="00F77631" w:rsidRPr="0091579D" w:rsidRDefault="0091579D">
      <w:pPr>
        <w:rPr>
          <w:sz w:val="28"/>
        </w:rPr>
      </w:pPr>
      <w:r w:rsidRPr="0091579D">
        <w:rPr>
          <w:rFonts w:ascii="Times New Roman" w:eastAsia="Times New Roman" w:hAnsi="Times New Roman" w:cs="Times New Roman"/>
          <w:bCs/>
          <w:color w:val="000000"/>
          <w:sz w:val="32"/>
          <w:szCs w:val="24"/>
        </w:rPr>
        <w:t xml:space="preserve"> </w:t>
      </w:r>
    </w:p>
    <w:sectPr w:rsidR="00F77631" w:rsidRPr="0091579D" w:rsidSect="0091579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01DF"/>
    <w:rsid w:val="00025260"/>
    <w:rsid w:val="00051943"/>
    <w:rsid w:val="000A01AB"/>
    <w:rsid w:val="003C08F1"/>
    <w:rsid w:val="003D01DF"/>
    <w:rsid w:val="008578D0"/>
    <w:rsid w:val="008A700F"/>
    <w:rsid w:val="008F1191"/>
    <w:rsid w:val="0091579D"/>
    <w:rsid w:val="00996ACE"/>
    <w:rsid w:val="009A20B4"/>
    <w:rsid w:val="00B1248E"/>
    <w:rsid w:val="00DE3073"/>
    <w:rsid w:val="00F77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8">
    <w:name w:val="p8"/>
    <w:basedOn w:val="a"/>
    <w:rsid w:val="003D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3D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3D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3D01DF"/>
  </w:style>
  <w:style w:type="paragraph" w:customStyle="1" w:styleId="p14">
    <w:name w:val="p14"/>
    <w:basedOn w:val="a"/>
    <w:rsid w:val="003D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D01DF"/>
  </w:style>
  <w:style w:type="paragraph" w:customStyle="1" w:styleId="p15">
    <w:name w:val="p15"/>
    <w:basedOn w:val="a"/>
    <w:rsid w:val="003D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nhideWhenUsed/>
    <w:rsid w:val="003D01DF"/>
    <w:rPr>
      <w:color w:val="0000FF"/>
      <w:u w:val="single"/>
    </w:rPr>
  </w:style>
  <w:style w:type="paragraph" w:styleId="a4">
    <w:name w:val="Title"/>
    <w:basedOn w:val="a"/>
    <w:link w:val="a5"/>
    <w:qFormat/>
    <w:rsid w:val="003D01D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rsid w:val="003D01DF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No Spacing"/>
    <w:uiPriority w:val="1"/>
    <w:qFormat/>
    <w:rsid w:val="003D01DF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51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19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2018-03-22T05:41:00Z</cp:lastPrinted>
  <dcterms:created xsi:type="dcterms:W3CDTF">2017-03-24T09:07:00Z</dcterms:created>
  <dcterms:modified xsi:type="dcterms:W3CDTF">2018-03-22T06:05:00Z</dcterms:modified>
</cp:coreProperties>
</file>