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123" w:rsidRDefault="00A61FCB" w:rsidP="006D4F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группе полного 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 24 февраля по 26 февраля2016 года прошла акция «Чистая тарелка».  В ней приняли участие мальчики и девочки в возрасте от 3 до 7 лет. На протяжении недели воспитатели наблюдали </w:t>
      </w:r>
      <w:r w:rsidR="006D4F6A">
        <w:rPr>
          <w:rFonts w:ascii="Times New Roman" w:hAnsi="Times New Roman" w:cs="Times New Roman"/>
          <w:sz w:val="28"/>
          <w:szCs w:val="28"/>
        </w:rPr>
        <w:t>за тем, как дети едят и все ли съ</w:t>
      </w:r>
      <w:r>
        <w:rPr>
          <w:rFonts w:ascii="Times New Roman" w:hAnsi="Times New Roman" w:cs="Times New Roman"/>
          <w:sz w:val="28"/>
          <w:szCs w:val="28"/>
        </w:rPr>
        <w:t xml:space="preserve">едают. </w:t>
      </w:r>
      <w:r w:rsidR="006D4F6A">
        <w:rPr>
          <w:rFonts w:ascii="Times New Roman" w:hAnsi="Times New Roman" w:cs="Times New Roman"/>
          <w:sz w:val="28"/>
          <w:szCs w:val="28"/>
        </w:rPr>
        <w:t>В  конце недели были награждены медалями «За хороший аппетит» те дети, которых всегда были пустые тарелки.</w:t>
      </w:r>
    </w:p>
    <w:p w:rsidR="00A61FCB" w:rsidRDefault="00A61FCB" w:rsidP="00A61F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90749" wp14:editId="310935D1">
            <wp:extent cx="2809875" cy="3746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74" cy="37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CB" w:rsidRDefault="00A61FCB" w:rsidP="00A61F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647" cy="334311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266" cy="33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CB" w:rsidRDefault="00A61FCB" w:rsidP="00A61F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3321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28" cy="33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6A" w:rsidRDefault="006D4F6A" w:rsidP="00A61FC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4F6A" w:rsidRDefault="006D4F6A" w:rsidP="00A61FC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4F6A" w:rsidRDefault="006D4F6A" w:rsidP="00A61FCB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1FCB" w:rsidRDefault="00A61FCB" w:rsidP="00A61F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3217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804" cy="3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CB" w:rsidRDefault="00A61FCB" w:rsidP="00A61FC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61FCB" w:rsidRPr="00A61FCB" w:rsidRDefault="00A61FCB" w:rsidP="00A61F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154" cy="3485991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71" cy="348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FCB" w:rsidRPr="00A61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878"/>
    <w:rsid w:val="000E6878"/>
    <w:rsid w:val="006D4F6A"/>
    <w:rsid w:val="00A61FCB"/>
    <w:rsid w:val="00C2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Д-сад</dc:creator>
  <cp:keywords/>
  <dc:description/>
  <cp:lastModifiedBy>Д-сад</cp:lastModifiedBy>
  <cp:revision>2</cp:revision>
  <dcterms:created xsi:type="dcterms:W3CDTF">2016-02-26T09:55:00Z</dcterms:created>
  <dcterms:modified xsi:type="dcterms:W3CDTF">2016-02-26T10:08:00Z</dcterms:modified>
</cp:coreProperties>
</file>