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4A" w:rsidRDefault="00E20D4A" w:rsidP="00E20D4A">
      <w:pPr>
        <w:jc w:val="center"/>
        <w:rPr>
          <w:b/>
        </w:rPr>
      </w:pPr>
      <w:proofErr w:type="spellStart"/>
      <w:r>
        <w:rPr>
          <w:b/>
        </w:rPr>
        <w:t>Неволинская</w:t>
      </w:r>
      <w:proofErr w:type="spellEnd"/>
      <w:r>
        <w:rPr>
          <w:b/>
        </w:rPr>
        <w:t xml:space="preserve"> ООШ</w:t>
      </w:r>
    </w:p>
    <w:p w:rsidR="00E20D4A" w:rsidRDefault="00E20D4A" w:rsidP="00E20D4A">
      <w:pPr>
        <w:jc w:val="center"/>
        <w:rPr>
          <w:b/>
        </w:rPr>
      </w:pPr>
      <w:r>
        <w:rPr>
          <w:b/>
        </w:rPr>
        <w:t>2015-2016 учебный год.</w:t>
      </w:r>
    </w:p>
    <w:p w:rsidR="00E20D4A" w:rsidRDefault="00E20D4A" w:rsidP="00E20D4A">
      <w:pPr>
        <w:jc w:val="center"/>
      </w:pPr>
    </w:p>
    <w:p w:rsidR="00E20D4A" w:rsidRDefault="00E20D4A" w:rsidP="00E20D4A">
      <w:pPr>
        <w:jc w:val="center"/>
      </w:pPr>
    </w:p>
    <w:p w:rsidR="00E20D4A" w:rsidRDefault="00E20D4A" w:rsidP="00E20D4A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« БОЛЬШАЯ ПЕРЕМЕНА»</w:t>
      </w:r>
    </w:p>
    <w:p w:rsidR="00E20D4A" w:rsidRDefault="00E20D4A" w:rsidP="00E20D4A"/>
    <w:p w:rsidR="00E20D4A" w:rsidRDefault="00E20D4A" w:rsidP="00E20D4A">
      <w:pPr>
        <w:jc w:val="center"/>
        <w:rPr>
          <w:b/>
          <w:i/>
          <w:sz w:val="112"/>
          <w:szCs w:val="112"/>
        </w:rPr>
      </w:pPr>
      <w:r>
        <w:rPr>
          <w:b/>
          <w:i/>
          <w:sz w:val="112"/>
          <w:szCs w:val="112"/>
        </w:rPr>
        <w:t>Весёлые старты. Эстафеты.</w:t>
      </w:r>
    </w:p>
    <w:p w:rsidR="00E20D4A" w:rsidRDefault="00E20D4A" w:rsidP="00E20D4A">
      <w:pPr>
        <w:jc w:val="center"/>
      </w:pPr>
    </w:p>
    <w:p w:rsidR="00E20D4A" w:rsidRDefault="00E20D4A" w:rsidP="00E20D4A"/>
    <w:p w:rsidR="00E20D4A" w:rsidRDefault="00E20D4A" w:rsidP="00E20D4A">
      <w:pPr>
        <w:jc w:val="center"/>
      </w:pPr>
    </w:p>
    <w:p w:rsidR="00E20D4A" w:rsidRDefault="00E20D4A" w:rsidP="00E20D4A">
      <w:pPr>
        <w:jc w:val="right"/>
        <w:rPr>
          <w:b/>
        </w:rPr>
      </w:pPr>
      <w:r>
        <w:rPr>
          <w:b/>
        </w:rPr>
        <w:t>Подготовила и провела</w:t>
      </w:r>
    </w:p>
    <w:p w:rsidR="00E20D4A" w:rsidRDefault="00E20D4A" w:rsidP="00E20D4A">
      <w:pPr>
        <w:jc w:val="right"/>
        <w:rPr>
          <w:b/>
        </w:rPr>
      </w:pPr>
      <w:r>
        <w:rPr>
          <w:b/>
        </w:rPr>
        <w:t>учитель начальных классов</w:t>
      </w:r>
    </w:p>
    <w:p w:rsidR="00E20D4A" w:rsidRDefault="00E20D4A" w:rsidP="00E20D4A">
      <w:pPr>
        <w:jc w:val="right"/>
        <w:rPr>
          <w:b/>
        </w:rPr>
      </w:pPr>
      <w:proofErr w:type="spellStart"/>
      <w:r>
        <w:rPr>
          <w:b/>
        </w:rPr>
        <w:t>Неволинской</w:t>
      </w:r>
      <w:proofErr w:type="spellEnd"/>
      <w:r>
        <w:rPr>
          <w:b/>
        </w:rPr>
        <w:t xml:space="preserve"> ООШ</w:t>
      </w:r>
    </w:p>
    <w:p w:rsidR="00E20D4A" w:rsidRDefault="00E20D4A" w:rsidP="00E20D4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</w:rPr>
        <w:t>Власюк МА.</w:t>
      </w:r>
    </w:p>
    <w:p w:rsidR="00E20D4A" w:rsidRDefault="00E20D4A" w:rsidP="00E20D4A">
      <w:pPr>
        <w:rPr>
          <w:b/>
        </w:rPr>
      </w:pPr>
    </w:p>
    <w:p w:rsidR="00E20D4A" w:rsidRDefault="00E20D4A" w:rsidP="00E20D4A">
      <w:pPr>
        <w:rPr>
          <w:b/>
        </w:rPr>
      </w:pPr>
      <w:bookmarkStart w:id="0" w:name="_GoBack"/>
      <w:bookmarkEnd w:id="0"/>
    </w:p>
    <w:p w:rsidR="00E20D4A" w:rsidRDefault="00E20D4A" w:rsidP="00E20D4A">
      <w:pPr>
        <w:jc w:val="right"/>
        <w:rPr>
          <w:b/>
        </w:rPr>
      </w:pPr>
    </w:p>
    <w:p w:rsidR="00E20D4A" w:rsidRDefault="00E20D4A" w:rsidP="00E20D4A">
      <w:pPr>
        <w:jc w:val="right"/>
        <w:rPr>
          <w:b/>
        </w:rPr>
      </w:pPr>
    </w:p>
    <w:p w:rsidR="00E20D4A" w:rsidRDefault="00E20D4A" w:rsidP="00E20D4A">
      <w:pPr>
        <w:jc w:val="right"/>
        <w:rPr>
          <w:b/>
        </w:rPr>
      </w:pPr>
    </w:p>
    <w:p w:rsidR="00E20D4A" w:rsidRDefault="00E20D4A" w:rsidP="00E20D4A">
      <w:pPr>
        <w:jc w:val="right"/>
        <w:rPr>
          <w:b/>
        </w:rPr>
      </w:pPr>
    </w:p>
    <w:p w:rsidR="00E20D4A" w:rsidRDefault="00E20D4A" w:rsidP="00E20D4A">
      <w:pPr>
        <w:jc w:val="right"/>
        <w:rPr>
          <w:b/>
        </w:rPr>
      </w:pPr>
    </w:p>
    <w:p w:rsidR="00E20D4A" w:rsidRDefault="00E20D4A" w:rsidP="00E20D4A">
      <w:pPr>
        <w:jc w:val="right"/>
        <w:rPr>
          <w:b/>
        </w:rPr>
      </w:pP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Веселые   старты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C166FC" w:rsidRPr="00C166FC" w:rsidRDefault="00C166FC" w:rsidP="00C166FC">
      <w:pPr>
        <w:numPr>
          <w:ilvl w:val="0"/>
          <w:numId w:val="1"/>
        </w:numPr>
        <w:shd w:val="clear" w:color="auto" w:fill="F4F4F4"/>
        <w:spacing w:after="0" w:line="240" w:lineRule="auto"/>
        <w:ind w:left="870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 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жизни.</w:t>
      </w:r>
    </w:p>
    <w:p w:rsidR="00C166FC" w:rsidRPr="00C166FC" w:rsidRDefault="00C166FC" w:rsidP="00C166FC">
      <w:pPr>
        <w:numPr>
          <w:ilvl w:val="0"/>
          <w:numId w:val="1"/>
        </w:numPr>
        <w:shd w:val="clear" w:color="auto" w:fill="F4F4F4"/>
        <w:spacing w:after="0" w:line="240" w:lineRule="auto"/>
        <w:ind w:left="870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занятию спортом.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магнитофон, обручи, мячи, гимнастические палки, ведра, газеты, шишки.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здоровье!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крепкие мышцы!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спорте во все времена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Воля стальной быть должна.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мужество.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- это мастерство.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Плюс дисциплина.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Плюс Дружба.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тогда будет...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 преодолел себя.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это значит много.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главное здесь даже не рекорды,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даже не победа,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главное - его приносит...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в жизни каждого очень необходим. Ведь не зря говорят, что человек должен быть красив и духовно, и физически. В нашей школе со спортом дружат. Вот мы потому и проводим сегодня наши " Веселые   старты '". Делимся на четыре команды. В каждой команде должно быть одинаковое количество девочек и мальчиков. Затем команда выбирает  капитана.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Классы делятся на команды. Звучит музыка.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две команды - на старт.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Команды строятся у финишной линии, лицом друг к другу.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приветствуют друг друга.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Идет приветствие команд.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Приступим к соревнованиям. Как говорится: "На старт, внимание!".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Куда, куда несут меня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Мои родные ноги?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 не знаю я сама,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 же попаду 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порой они бегут.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Куда, куда меня несут?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Ах, ноги, ноги, вы мои.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Порой меня жалейте вы.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"Спортивная ходьба"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эстафете процесс ходьбы будет таким: участники, делая шаг, пятку одной ноги должны вплотную приставить к носку другой. То есть с каждым шагом участники будут передвигаться вперед только на длину подошвы их обуви. Дошли до обруча, который лежит на дистанции 8 метров, взяли мяч, который лежит в кругу, и таким же шагом назад. Передали мяч следующему участнику, который должен положить мяч в круг, и стали в конец колонны. Так до последнего человека. Кто нарушает правила, начинает дистанцию с самого начала. На старт, внимание, марш!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резвый друг, прыгучий друг -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 по забору стук да стук!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 вверх летит под облака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Он, голубей пугая,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 бойко пляшет гопака,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 травы росу сбивая.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А то хитрец через забор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На улицу ускачет.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дом, и улица, и двор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От непоседы плачут.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вы догадались, с каким предметом будут следующие конкурсы?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 мячом.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"Бег с мячом"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парный. Два участника одной команды становятся друг против друга и зажимают лбами большой мяч. Затем нужно постараться как можно быстрее добежать до обруча, не уронив его. Обруч нужно оббежать и в таком же положении вернуться к своим друзьям. Передаете мяч, и следующая пара повторяет весь маршрут. Если у кого-то падает мяч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ужно вернуться на начало маршрута.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понятно? Тогда на старт, внимание, марш! Звучит музыка, идет эстафета. 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 капитан, улыбнитесь,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улыбка - это флаг корабля.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 капитан, не ленитесь,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смелым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покоряются моря.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какой наступил конкурс?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Родители: 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капитанов.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капитанов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Капитаны должны подойти по команде к мячам, которые лежат на середине зала. Каждому капитану вручаются две гимнастические палки. Этими палками они должны взять мяч и поднять его до уровня своих плеч. Кому удастся это сделать быстрее, тот и победил. 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капитаны соревнуются.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капитанов закончился. Мы продолжаем наш спортивный праздник.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 мишень бьет лучше всех,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Тому сопутствует успех.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метким быть, друзья,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Пригодится, знаю я!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"Стрельба"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Мишенью будет служить обычное ведро, в которое участники станут метать шишки. Участнику каждой команды вручается по три шишки. Ведро-мишень установлено на расстоянии 5 метров от финишной черты. По сигналу первый игрок подходит к финишной черте и бросает шишки, стремясь попасть в ведро. За ним подходит следующий игрок, и так по очереди. Побеждает команда, которая быстрей закончит эстафету и которая больше забросит шишек. На старт, внимание, начали!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"Толкание ядра"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финишной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прямой. Второй игрок подбегает к тому месту, где ядро упало, и становится так, чтобы пальцы нош касались ядра, - это и будет его исходная позиция, с нее он будет бросать ядро. Таким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поступают и все остальные участники. В итоге, когда последний участник отметает ядро, и чье ядро будет дальше, тот и победил. На старт, внимание, марш! 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последняя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Он бьется в стенку головой, Все нипочем ему, живой, Он лбом своим с разлета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резается в ворота. Итак, эстафета наша с чем?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с мячом.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Arial" w:eastAsia="Times New Roman" w:hAnsi="Arial" w:cs="Arial"/>
          <w:color w:val="000000"/>
        </w:rPr>
        <w:t> </w:t>
      </w:r>
    </w:p>
    <w:p w:rsidR="00C166FC" w:rsidRPr="00C166FC" w:rsidRDefault="00C166FC" w:rsidP="00C166FC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Эстафета с мячом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Каждой команде вручается мяч. По команде вы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зажимаете мяч между ног прыгаете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бежите, как у вас получится, до обруча. Кладете мяч в обруч и бежите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команды. Следующий участник добегает до обруча, </w:t>
      </w: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зажимает мяч между ног и уже бежите</w:t>
      </w:r>
      <w:proofErr w:type="gramEnd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ним обратно к команде. И так до последнего участника. Кто первый закончит, тот и победил, Если мяч выронил кто-то, то начинает все сначала. Задание понятно? На старт, внимание, марш! Звучит музыка, идет эстафета.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закончились наши " Веселые   старты ".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Победила у нас дружба, но есть команда, которой повезло больше. Она оказалась не много быстрее, сильнее и выше. Поздравляем вас, ребята. Идет награждение победителей.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Родители: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Со спортом будем мы дружить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нашей дружбой дорожить.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станем сильными тогда,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Здоровыми, умелыми,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И ловкими, и смелыми.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Учитель</w:t>
      </w:r>
      <w:r w:rsidRPr="00C166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 вам, друзья, всегда,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сильными спортсменами.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только спорт поможет вам</w:t>
      </w:r>
    </w:p>
    <w:p w:rsidR="00C166FC" w:rsidRPr="00C166FC" w:rsidRDefault="00C166FC" w:rsidP="00C166F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C166F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 быть и сильными.</w:t>
      </w:r>
      <w:r w:rsidRPr="00C16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End"/>
    </w:p>
    <w:p w:rsidR="00C166FC" w:rsidRPr="00C166FC" w:rsidRDefault="00C166FC" w:rsidP="00C166F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C166FC">
        <w:rPr>
          <w:rFonts w:ascii="Arial" w:eastAsia="Times New Roman" w:hAnsi="Arial" w:cs="Arial"/>
          <w:color w:val="444444"/>
          <w:sz w:val="18"/>
          <w:szCs w:val="18"/>
        </w:rPr>
        <w:t> </w:t>
      </w:r>
    </w:p>
    <w:p w:rsidR="00C166FC" w:rsidRPr="00C166FC" w:rsidRDefault="00C166FC" w:rsidP="00C166FC">
      <w:pPr>
        <w:shd w:val="clear" w:color="auto" w:fill="F4F4F4"/>
        <w:spacing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Рисунок 2" descr="http://nsportal.ru/sites/default/files/2014/01/22/sdc1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ortal.ru/sites/default/files/2014/01/22/sdc135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40" w:rsidRDefault="00956540"/>
    <w:sectPr w:rsidR="0095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58D"/>
    <w:multiLevelType w:val="multilevel"/>
    <w:tmpl w:val="8798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66FC"/>
    <w:rsid w:val="00956540"/>
    <w:rsid w:val="00C166FC"/>
    <w:rsid w:val="00E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166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66FC"/>
  </w:style>
  <w:style w:type="paragraph" w:customStyle="1" w:styleId="c0">
    <w:name w:val="c0"/>
    <w:basedOn w:val="a"/>
    <w:rsid w:val="00C1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166FC"/>
  </w:style>
  <w:style w:type="character" w:customStyle="1" w:styleId="c9">
    <w:name w:val="c9"/>
    <w:basedOn w:val="a0"/>
    <w:rsid w:val="00C166FC"/>
  </w:style>
  <w:style w:type="character" w:customStyle="1" w:styleId="c1">
    <w:name w:val="c1"/>
    <w:basedOn w:val="a0"/>
    <w:rsid w:val="00C166FC"/>
  </w:style>
  <w:style w:type="character" w:customStyle="1" w:styleId="c4">
    <w:name w:val="c4"/>
    <w:basedOn w:val="a0"/>
    <w:rsid w:val="00C166FC"/>
  </w:style>
  <w:style w:type="character" w:customStyle="1" w:styleId="c7">
    <w:name w:val="c7"/>
    <w:basedOn w:val="a0"/>
    <w:rsid w:val="00C166FC"/>
  </w:style>
  <w:style w:type="paragraph" w:styleId="a4">
    <w:name w:val="Balloon Text"/>
    <w:basedOn w:val="a"/>
    <w:link w:val="a5"/>
    <w:uiPriority w:val="99"/>
    <w:semiHidden/>
    <w:unhideWhenUsed/>
    <w:rsid w:val="00C1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2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75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91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331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19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7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75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Алексей</cp:lastModifiedBy>
  <cp:revision>4</cp:revision>
  <dcterms:created xsi:type="dcterms:W3CDTF">2016-03-29T12:25:00Z</dcterms:created>
  <dcterms:modified xsi:type="dcterms:W3CDTF">2016-04-18T12:01:00Z</dcterms:modified>
</cp:coreProperties>
</file>