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125" w:rsidRPr="00994125" w:rsidRDefault="00994125" w:rsidP="00994125">
      <w:pPr>
        <w:shd w:val="clear" w:color="auto" w:fill="FFFFFF"/>
        <w:spacing w:line="240" w:lineRule="auto"/>
        <w:rPr>
          <w:rFonts w:ascii="Times New Roman" w:hAnsi="Times New Roman" w:cs="Times New Roman"/>
          <w:spacing w:val="-8"/>
          <w:sz w:val="24"/>
          <w:szCs w:val="24"/>
        </w:rPr>
      </w:pPr>
      <w:r w:rsidRPr="00994125">
        <w:rPr>
          <w:rFonts w:ascii="Times New Roman" w:hAnsi="Times New Roman" w:cs="Times New Roman"/>
          <w:b/>
          <w:spacing w:val="-8"/>
          <w:sz w:val="24"/>
          <w:szCs w:val="24"/>
        </w:rPr>
        <w:t>Предмет:</w:t>
      </w:r>
      <w:r w:rsidRPr="00994125">
        <w:rPr>
          <w:rFonts w:ascii="Times New Roman" w:hAnsi="Times New Roman" w:cs="Times New Roman"/>
          <w:spacing w:val="-8"/>
          <w:sz w:val="24"/>
          <w:szCs w:val="24"/>
        </w:rPr>
        <w:t xml:space="preserve"> Английский язык.</w:t>
      </w:r>
    </w:p>
    <w:p w:rsidR="00994125" w:rsidRPr="00994125" w:rsidRDefault="00994125" w:rsidP="0099412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94125">
        <w:rPr>
          <w:rFonts w:ascii="Times New Roman" w:hAnsi="Times New Roman" w:cs="Times New Roman"/>
          <w:b/>
          <w:sz w:val="24"/>
          <w:szCs w:val="24"/>
        </w:rPr>
        <w:t>Класс:</w:t>
      </w:r>
      <w:r w:rsidRPr="00994125">
        <w:rPr>
          <w:rFonts w:ascii="Times New Roman" w:hAnsi="Times New Roman" w:cs="Times New Roman"/>
          <w:sz w:val="24"/>
          <w:szCs w:val="24"/>
        </w:rPr>
        <w:t xml:space="preserve"> 3.</w:t>
      </w:r>
    </w:p>
    <w:p w:rsidR="00994125" w:rsidRPr="00994125" w:rsidRDefault="00994125" w:rsidP="0099412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4125">
        <w:rPr>
          <w:rFonts w:ascii="Times New Roman" w:hAnsi="Times New Roman" w:cs="Times New Roman"/>
          <w:b/>
          <w:spacing w:val="-9"/>
          <w:sz w:val="24"/>
          <w:szCs w:val="24"/>
        </w:rPr>
        <w:t>Используемый УМК:</w:t>
      </w:r>
      <w:r w:rsidRPr="00994125">
        <w:rPr>
          <w:rFonts w:ascii="Times New Roman" w:hAnsi="Times New Roman" w:cs="Times New Roman"/>
          <w:spacing w:val="-9"/>
          <w:sz w:val="24"/>
          <w:szCs w:val="24"/>
        </w:rPr>
        <w:t xml:space="preserve"> Учебник </w:t>
      </w:r>
      <w:r w:rsidRPr="00994125">
        <w:rPr>
          <w:rFonts w:ascii="Times New Roman" w:hAnsi="Times New Roman" w:cs="Times New Roman"/>
          <w:sz w:val="24"/>
          <w:szCs w:val="24"/>
        </w:rPr>
        <w:t>М.В.Вербицкой "FORWARD"</w:t>
      </w:r>
    </w:p>
    <w:p w:rsidR="00994125" w:rsidRDefault="00994125" w:rsidP="00A852AE">
      <w:pPr>
        <w:rPr>
          <w:rFonts w:ascii="Times New Roman" w:hAnsi="Times New Roman" w:cs="Times New Roman"/>
          <w:b/>
          <w:sz w:val="28"/>
          <w:szCs w:val="28"/>
        </w:rPr>
      </w:pPr>
    </w:p>
    <w:p w:rsidR="00443BE4" w:rsidRPr="00A852AE" w:rsidRDefault="00443BE4" w:rsidP="00443B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3BE4">
        <w:rPr>
          <w:rFonts w:ascii="Times New Roman" w:hAnsi="Times New Roman" w:cs="Times New Roman"/>
          <w:b/>
          <w:sz w:val="28"/>
          <w:szCs w:val="28"/>
          <w:lang w:val="en-US"/>
        </w:rPr>
        <w:t>Unit</w:t>
      </w:r>
      <w:r w:rsidRPr="00A852AE">
        <w:rPr>
          <w:rFonts w:ascii="Times New Roman" w:hAnsi="Times New Roman" w:cs="Times New Roman"/>
          <w:b/>
          <w:sz w:val="28"/>
          <w:szCs w:val="28"/>
        </w:rPr>
        <w:t xml:space="preserve"> 11 </w:t>
      </w:r>
      <w:r w:rsidRPr="00443BE4">
        <w:rPr>
          <w:rFonts w:ascii="Times New Roman" w:hAnsi="Times New Roman" w:cs="Times New Roman"/>
          <w:b/>
          <w:sz w:val="28"/>
          <w:szCs w:val="28"/>
          <w:lang w:val="en-US"/>
        </w:rPr>
        <w:t>lesson</w:t>
      </w:r>
      <w:r w:rsidRPr="00A852AE">
        <w:rPr>
          <w:rFonts w:ascii="Times New Roman" w:hAnsi="Times New Roman" w:cs="Times New Roman"/>
          <w:b/>
          <w:sz w:val="28"/>
          <w:szCs w:val="28"/>
        </w:rPr>
        <w:t xml:space="preserve"> 2 </w:t>
      </w:r>
    </w:p>
    <w:p w:rsidR="00443BE4" w:rsidRDefault="00443BE4" w:rsidP="00443BE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Темаурока</w:t>
      </w:r>
      <w:r w:rsidRPr="00A852A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852AE">
        <w:rPr>
          <w:rFonts w:ascii="Times New Roman" w:hAnsi="Times New Roman" w:cs="Times New Roman"/>
          <w:b/>
          <w:i/>
          <w:sz w:val="28"/>
          <w:szCs w:val="28"/>
        </w:rPr>
        <w:t>“</w:t>
      </w:r>
      <w:r w:rsidRPr="00443BE4">
        <w:rPr>
          <w:rFonts w:ascii="Times New Roman" w:hAnsi="Times New Roman" w:cs="Times New Roman"/>
          <w:b/>
          <w:i/>
          <w:sz w:val="28"/>
          <w:szCs w:val="28"/>
          <w:lang w:val="en-US"/>
        </w:rPr>
        <w:t>Shopping</w:t>
      </w:r>
      <w:r w:rsidRPr="00A852AE">
        <w:rPr>
          <w:rFonts w:ascii="Times New Roman" w:hAnsi="Times New Roman" w:cs="Times New Roman"/>
          <w:b/>
          <w:i/>
          <w:sz w:val="28"/>
          <w:szCs w:val="28"/>
        </w:rPr>
        <w:t xml:space="preserve">”.  </w:t>
      </w:r>
      <w:r w:rsidRPr="00443BE4">
        <w:rPr>
          <w:rFonts w:ascii="Times New Roman" w:hAnsi="Times New Roman" w:cs="Times New Roman"/>
          <w:b/>
          <w:i/>
          <w:sz w:val="28"/>
          <w:szCs w:val="28"/>
        </w:rPr>
        <w:t>Идём по магазинам</w:t>
      </w:r>
      <w:r w:rsidRPr="00443BE4">
        <w:rPr>
          <w:rFonts w:ascii="Times New Roman" w:hAnsi="Times New Roman" w:cs="Times New Roman"/>
          <w:b/>
          <w:sz w:val="28"/>
          <w:szCs w:val="28"/>
        </w:rPr>
        <w:t>.</w:t>
      </w:r>
    </w:p>
    <w:p w:rsidR="00443BE4" w:rsidRPr="0036063D" w:rsidRDefault="00443BE4" w:rsidP="00443BE4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443BE4" w:rsidRPr="00443BE4" w:rsidRDefault="00443BE4" w:rsidP="00443BE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43BE4">
        <w:rPr>
          <w:rFonts w:ascii="Times New Roman" w:hAnsi="Times New Roman" w:cs="Times New Roman"/>
          <w:b/>
          <w:sz w:val="24"/>
          <w:szCs w:val="24"/>
        </w:rPr>
        <w:t>Задачи урока:</w:t>
      </w:r>
    </w:p>
    <w:p w:rsidR="00443BE4" w:rsidRPr="00443BE4" w:rsidRDefault="00443BE4" w:rsidP="00443BE4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43BE4">
        <w:rPr>
          <w:rFonts w:ascii="Times New Roman" w:hAnsi="Times New Roman" w:cs="Times New Roman"/>
          <w:sz w:val="24"/>
          <w:szCs w:val="24"/>
        </w:rPr>
        <w:t>Повторить и активизировать изученную лексику с помощью диалога-расспроса.</w:t>
      </w:r>
    </w:p>
    <w:p w:rsidR="00443BE4" w:rsidRPr="00443BE4" w:rsidRDefault="00443BE4" w:rsidP="00443BE4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43BE4">
        <w:rPr>
          <w:rFonts w:ascii="Times New Roman" w:hAnsi="Times New Roman" w:cs="Times New Roman"/>
          <w:sz w:val="24"/>
          <w:szCs w:val="24"/>
        </w:rPr>
        <w:t>Формировать умение понимать общее содержание прослушанного текста и извлекать из него необходимую информацию, не обращая внимания на некоторые незнакомые слова и конструкции.</w:t>
      </w:r>
    </w:p>
    <w:p w:rsidR="00443BE4" w:rsidRPr="00443BE4" w:rsidRDefault="00443BE4" w:rsidP="00443BE4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43BE4">
        <w:rPr>
          <w:rFonts w:ascii="Times New Roman" w:hAnsi="Times New Roman" w:cs="Times New Roman"/>
          <w:sz w:val="24"/>
          <w:szCs w:val="24"/>
        </w:rPr>
        <w:t xml:space="preserve">Повторить понятие исчисляемых и неисчисляемых существительных, их употребление с неопределённым артиклем, числительными и местоимением </w:t>
      </w:r>
      <w:r w:rsidRPr="00443BE4">
        <w:rPr>
          <w:rFonts w:ascii="Times New Roman" w:hAnsi="Times New Roman" w:cs="Times New Roman"/>
          <w:sz w:val="24"/>
          <w:szCs w:val="24"/>
          <w:lang w:val="en-US"/>
        </w:rPr>
        <w:t>some</w:t>
      </w:r>
      <w:r w:rsidRPr="00443BE4">
        <w:rPr>
          <w:rFonts w:ascii="Times New Roman" w:hAnsi="Times New Roman" w:cs="Times New Roman"/>
          <w:sz w:val="24"/>
          <w:szCs w:val="24"/>
        </w:rPr>
        <w:t>.</w:t>
      </w:r>
    </w:p>
    <w:p w:rsidR="00443BE4" w:rsidRPr="00443BE4" w:rsidRDefault="00443BE4" w:rsidP="00443BE4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43BE4">
        <w:rPr>
          <w:rFonts w:ascii="Times New Roman" w:hAnsi="Times New Roman" w:cs="Times New Roman"/>
          <w:sz w:val="24"/>
          <w:szCs w:val="24"/>
        </w:rPr>
        <w:t>Формировать умение группировать слова по тематическому принципу, дополнять списки слов подходящими словами, подбирать объединяющее слово.</w:t>
      </w:r>
    </w:p>
    <w:p w:rsidR="00443BE4" w:rsidRPr="00443BE4" w:rsidRDefault="00443BE4" w:rsidP="00443B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313"/>
        <w:gridCol w:w="4791"/>
        <w:gridCol w:w="3317"/>
      </w:tblGrid>
      <w:tr w:rsidR="002D2A39" w:rsidRPr="002D2A39" w:rsidTr="00D22DB3">
        <w:tc>
          <w:tcPr>
            <w:tcW w:w="0" w:type="auto"/>
          </w:tcPr>
          <w:p w:rsidR="002D2A39" w:rsidRPr="00443BE4" w:rsidRDefault="002D2A39" w:rsidP="00443BE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начал</w:t>
            </w:r>
            <w:r w:rsidR="00E41640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урока:</w:t>
            </w:r>
          </w:p>
        </w:tc>
        <w:tc>
          <w:tcPr>
            <w:tcW w:w="0" w:type="auto"/>
          </w:tcPr>
          <w:p w:rsidR="002D2A39" w:rsidRPr="004802B5" w:rsidRDefault="002D2A39" w:rsidP="006117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 “Hello” to your friend!</w:t>
            </w:r>
          </w:p>
          <w:p w:rsidR="002D2A39" w:rsidRPr="004802B5" w:rsidRDefault="002D2A39" w:rsidP="006117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D2A39" w:rsidRPr="002D2A39" w:rsidRDefault="002D2A39" w:rsidP="002D2A3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 are you today?</w:t>
            </w:r>
          </w:p>
        </w:tc>
        <w:tc>
          <w:tcPr>
            <w:tcW w:w="0" w:type="auto"/>
          </w:tcPr>
          <w:p w:rsidR="00443BE4" w:rsidRDefault="00A852AE" w:rsidP="00611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классом</w:t>
            </w:r>
          </w:p>
          <w:p w:rsidR="00A852AE" w:rsidRDefault="00A852AE" w:rsidP="006117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43BE4" w:rsidRDefault="00443BE4" w:rsidP="006117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43BE4" w:rsidRDefault="00443BE4" w:rsidP="006117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D2A39" w:rsidRPr="002D2A39" w:rsidRDefault="002D2A39" w:rsidP="006117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D2A39" w:rsidRPr="002D2A39" w:rsidTr="00D22DB3">
        <w:tc>
          <w:tcPr>
            <w:tcW w:w="0" w:type="auto"/>
          </w:tcPr>
          <w:p w:rsidR="002D2A39" w:rsidRDefault="002D2A39" w:rsidP="00611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Формулирование темы, цели, задач.</w:t>
            </w:r>
          </w:p>
          <w:p w:rsidR="002D2A39" w:rsidRPr="002D2A39" w:rsidRDefault="002D2A39" w:rsidP="002D2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2484D" w:rsidRPr="0019664C" w:rsidRDefault="00A852AE" w:rsidP="0082484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Shopping</w:t>
            </w:r>
          </w:p>
          <w:p w:rsidR="00EB5D89" w:rsidRDefault="00EB5D89" w:rsidP="00EB5D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What are we going to talk about today?</w:t>
            </w:r>
          </w:p>
          <w:p w:rsidR="008914CB" w:rsidRPr="004E42C5" w:rsidRDefault="00EB5D89" w:rsidP="00611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What is the theme of our lesson? (shopping)</w:t>
            </w:r>
          </w:p>
        </w:tc>
        <w:tc>
          <w:tcPr>
            <w:tcW w:w="0" w:type="auto"/>
          </w:tcPr>
          <w:p w:rsidR="002D2A39" w:rsidRDefault="0082484D" w:rsidP="00611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Называют </w:t>
            </w:r>
            <w:r w:rsidR="004E42C5">
              <w:rPr>
                <w:rFonts w:ascii="Times New Roman" w:hAnsi="Times New Roman" w:cs="Times New Roman"/>
                <w:sz w:val="24"/>
                <w:szCs w:val="24"/>
              </w:rPr>
              <w:t>тему</w:t>
            </w:r>
          </w:p>
          <w:p w:rsidR="0082484D" w:rsidRDefault="0082484D" w:rsidP="006117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484D" w:rsidRPr="0082484D" w:rsidRDefault="0082484D" w:rsidP="006117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2C5" w:rsidRPr="00E81F98" w:rsidTr="00D22DB3">
        <w:trPr>
          <w:trHeight w:val="1725"/>
        </w:trPr>
        <w:tc>
          <w:tcPr>
            <w:tcW w:w="0" w:type="auto"/>
            <w:tcBorders>
              <w:bottom w:val="single" w:sz="4" w:space="0" w:color="auto"/>
            </w:tcBorders>
          </w:tcPr>
          <w:p w:rsidR="004E42C5" w:rsidRDefault="004E42C5" w:rsidP="00E6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Активизация лексики по теме</w:t>
            </w:r>
          </w:p>
          <w:p w:rsidR="004E42C5" w:rsidRDefault="004E42C5" w:rsidP="00E6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2C5" w:rsidRDefault="004E42C5" w:rsidP="00E6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2C5" w:rsidRDefault="004E42C5" w:rsidP="00E6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2C5" w:rsidRDefault="004E42C5" w:rsidP="00E6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2C5" w:rsidRDefault="004E42C5" w:rsidP="00E6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2C5" w:rsidRDefault="004E42C5" w:rsidP="00E6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DB3" w:rsidRDefault="00D22DB3" w:rsidP="00E630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22DB3" w:rsidRDefault="00D22DB3" w:rsidP="00E630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22DB3" w:rsidRDefault="00D22DB3" w:rsidP="00E630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22DB3" w:rsidRDefault="00D22DB3" w:rsidP="00E630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22DB3" w:rsidRDefault="00D22DB3" w:rsidP="00E630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63077" w:rsidRPr="002D430D" w:rsidRDefault="00E63077" w:rsidP="00D22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E42C5" w:rsidRPr="00D46609" w:rsidRDefault="004E42C5" w:rsidP="00E6307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  <w:r w:rsidRPr="00D46609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(</w:t>
            </w:r>
            <w:r w:rsidRPr="00EB5D8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фотомагазинов</w:t>
            </w:r>
            <w:r w:rsidRPr="00D46609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)</w:t>
            </w:r>
          </w:p>
          <w:p w:rsidR="004E42C5" w:rsidRDefault="004E42C5" w:rsidP="00E630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A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can you see? (shops)</w:t>
            </w:r>
          </w:p>
          <w:p w:rsidR="004E42C5" w:rsidRDefault="004E42C5" w:rsidP="00E6307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914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shops are these? Let’s name them.</w:t>
            </w:r>
          </w:p>
          <w:p w:rsidR="004E42C5" w:rsidRDefault="004E42C5" w:rsidP="00E63077">
            <w:pPr>
              <w:ind w:left="360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lang w:val="en-US"/>
              </w:rPr>
            </w:pPr>
          </w:p>
          <w:p w:rsidR="004E42C5" w:rsidRPr="00EB5D89" w:rsidRDefault="00AF77D9" w:rsidP="00E6307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F77D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- </w:t>
            </w:r>
            <w:r w:rsidR="004E42C5" w:rsidRPr="00EB5D8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Look at these words, </w:t>
            </w:r>
            <w:r w:rsidR="004E42C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What can we buy at the shops, </w:t>
            </w:r>
            <w:r w:rsidR="004E42C5" w:rsidRPr="00EB5D8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read and translate:</w:t>
            </w:r>
          </w:p>
          <w:p w:rsidR="004E42C5" w:rsidRDefault="004E42C5" w:rsidP="00E630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E42C5" w:rsidRDefault="004E42C5" w:rsidP="00E63077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2D430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C</w:t>
            </w:r>
            <w:r w:rsidRPr="0019664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ake, bread, </w:t>
            </w:r>
            <w:r w:rsidRPr="002D43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  <w:r w:rsidRPr="0019664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an, biscuit, baker’s, </w:t>
            </w:r>
            <w:r w:rsidRPr="002D430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c</w:t>
            </w:r>
            <w:r w:rsidRPr="0019664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amera, comics, chemist,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jumper, </w:t>
            </w:r>
            <w:r w:rsidRPr="0019664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supermarket, call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medicine, greengrocer’s, shampoo, newspaper, teddy bear, magazine, all kinds of, tulips, soap, cucumbers, scarf</w:t>
            </w:r>
          </w:p>
          <w:p w:rsidR="004E42C5" w:rsidRDefault="004E42C5" w:rsidP="00E63077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:rsidR="004E42C5" w:rsidRDefault="004E42C5" w:rsidP="00E630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 there any food here?</w:t>
            </w:r>
          </w:p>
          <w:p w:rsidR="004E42C5" w:rsidRPr="00AF77D9" w:rsidRDefault="004E42C5" w:rsidP="00E630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 you see any food words?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E42C5" w:rsidRPr="002D430D" w:rsidRDefault="004E42C5" w:rsidP="00E6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слайде пронумерованные картинки с магазинами</w:t>
            </w:r>
          </w:p>
          <w:p w:rsidR="004E42C5" w:rsidRPr="002D430D" w:rsidRDefault="004E42C5" w:rsidP="00E6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Дают названия магазинов</w:t>
            </w:r>
          </w:p>
          <w:p w:rsidR="004E42C5" w:rsidRPr="002D430D" w:rsidRDefault="004E42C5" w:rsidP="00E6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2C5" w:rsidRDefault="004E42C5" w:rsidP="00E6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2C5" w:rsidRDefault="004E42C5" w:rsidP="00E6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77D9" w:rsidRDefault="00AF77D9" w:rsidP="00E6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2C5" w:rsidRDefault="004E42C5" w:rsidP="00E6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Читаем, переводим. </w:t>
            </w:r>
          </w:p>
          <w:p w:rsidR="004E42C5" w:rsidRPr="002D430D" w:rsidRDefault="004E42C5" w:rsidP="00E6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2C5" w:rsidRPr="00EB5D89" w:rsidRDefault="004E42C5" w:rsidP="00E6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2DB3" w:rsidRPr="00D22DB3" w:rsidTr="0036063D">
        <w:trPr>
          <w:trHeight w:val="2260"/>
        </w:trPr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:rsidR="00D22DB3" w:rsidRPr="004802B5" w:rsidRDefault="00D22DB3" w:rsidP="00E6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DB3" w:rsidRPr="004802B5" w:rsidRDefault="00D22DB3" w:rsidP="00E6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DB3" w:rsidRPr="004802B5" w:rsidRDefault="00D22DB3" w:rsidP="00E6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DB3" w:rsidRPr="004802B5" w:rsidRDefault="00D22DB3" w:rsidP="00E6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DB3" w:rsidRPr="004802B5" w:rsidRDefault="00D22DB3" w:rsidP="00E6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DB3" w:rsidRPr="004802B5" w:rsidRDefault="00D22DB3" w:rsidP="00E6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DB3" w:rsidRPr="004802B5" w:rsidRDefault="00D22DB3" w:rsidP="00E6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DB3" w:rsidRPr="004802B5" w:rsidRDefault="00D22DB3" w:rsidP="00E6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DB3" w:rsidRPr="00D22DB3" w:rsidRDefault="00D22DB3" w:rsidP="00E6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навыков диалогической речи</w:t>
            </w:r>
          </w:p>
          <w:p w:rsidR="00D22DB3" w:rsidRPr="00D22DB3" w:rsidRDefault="00D22DB3" w:rsidP="00E6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66A" w:rsidRDefault="00EB066A" w:rsidP="00E6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66A" w:rsidRDefault="00EB066A" w:rsidP="00E6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66A" w:rsidRDefault="00EB066A" w:rsidP="00E6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66A" w:rsidRDefault="00EB066A" w:rsidP="00E6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66A" w:rsidRDefault="00EB066A" w:rsidP="00E6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DB3" w:rsidRDefault="00D22DB3" w:rsidP="00E6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D22DB3" w:rsidRPr="00E81F98" w:rsidRDefault="00D22DB3" w:rsidP="00E6307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5D89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lang w:val="en-US"/>
              </w:rPr>
              <w:lastRenderedPageBreak/>
              <w:t>p.67 ex.11</w:t>
            </w:r>
          </w:p>
          <w:p w:rsidR="00D22DB3" w:rsidRDefault="00D22DB3" w:rsidP="00E6307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D22DB3" w:rsidRPr="004E42C5" w:rsidRDefault="00D22DB3" w:rsidP="00E63077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</w:p>
          <w:p w:rsidR="00D22DB3" w:rsidRDefault="00D22DB3" w:rsidP="00E63077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</w:p>
          <w:p w:rsidR="00EB066A" w:rsidRPr="00D22DB3" w:rsidRDefault="00EB066A" w:rsidP="00E63077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</w:p>
          <w:p w:rsidR="00D22DB3" w:rsidRPr="00D22DB3" w:rsidRDefault="00D22DB3" w:rsidP="00E63077">
            <w:pPr>
              <w:ind w:left="360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lang w:val="en-US"/>
              </w:rPr>
            </w:pPr>
          </w:p>
          <w:p w:rsidR="00D22DB3" w:rsidRPr="00D22DB3" w:rsidRDefault="00D22DB3" w:rsidP="00E63077">
            <w:pPr>
              <w:ind w:left="360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lang w:val="en-US"/>
              </w:rPr>
            </w:pPr>
          </w:p>
          <w:p w:rsidR="00EB066A" w:rsidRDefault="00EB066A" w:rsidP="00E63077">
            <w:pPr>
              <w:ind w:left="360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lang w:val="en-US"/>
              </w:rPr>
            </w:pPr>
          </w:p>
          <w:p w:rsidR="00D22DB3" w:rsidRPr="00D22DB3" w:rsidRDefault="00D22DB3" w:rsidP="00E63077">
            <w:pPr>
              <w:ind w:left="360"/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  <w:r w:rsidRPr="00EB5D89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lang w:val="en-US"/>
              </w:rPr>
              <w:lastRenderedPageBreak/>
              <w:t>.67 ex.11</w:t>
            </w:r>
            <w:r w:rsidRPr="00AF77D9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Часть</w:t>
            </w:r>
            <w:r w:rsidRPr="00D22DB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en-US"/>
              </w:rPr>
              <w:t xml:space="preserve"> 2</w:t>
            </w:r>
          </w:p>
          <w:p w:rsidR="00D22DB3" w:rsidRPr="00D46609" w:rsidRDefault="00D22DB3" w:rsidP="00E63077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  <w:r w:rsidRPr="00AF77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Where can we buy a doll?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D22DB3" w:rsidRDefault="00D22DB3" w:rsidP="00E6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рассказывают правила употребления артиклей с продуктами.</w:t>
            </w:r>
          </w:p>
          <w:p w:rsidR="00D22DB3" w:rsidRDefault="00D22DB3" w:rsidP="00E6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DB3" w:rsidRDefault="00D22DB3" w:rsidP="00E6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66A" w:rsidRDefault="00EB066A" w:rsidP="00E6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66A" w:rsidRDefault="00EB066A" w:rsidP="00E6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66A" w:rsidRDefault="00EB066A" w:rsidP="00E6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DB3" w:rsidRPr="00D22DB3" w:rsidRDefault="00D22DB3" w:rsidP="00E6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Ребята задают друг другу вопросы</w:t>
            </w:r>
          </w:p>
        </w:tc>
      </w:tr>
      <w:tr w:rsidR="004E42C5" w:rsidRPr="00E81F98" w:rsidTr="00D22DB3">
        <w:trPr>
          <w:trHeight w:val="3361"/>
        </w:trPr>
        <w:tc>
          <w:tcPr>
            <w:tcW w:w="0" w:type="auto"/>
            <w:vMerge/>
          </w:tcPr>
          <w:p w:rsidR="004E42C5" w:rsidRDefault="004E42C5" w:rsidP="00E6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4E42C5" w:rsidRPr="004E42C5" w:rsidRDefault="004E42C5" w:rsidP="00E63077">
            <w:pPr>
              <w:ind w:left="36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5D89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lang w:val="en-US"/>
              </w:rPr>
              <w:t>p</w:t>
            </w:r>
            <w:r w:rsidRPr="004E42C5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 xml:space="preserve">.67 </w:t>
            </w:r>
            <w:r w:rsidRPr="00EB5D89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lang w:val="en-US"/>
              </w:rPr>
              <w:t>ex</w:t>
            </w:r>
            <w:r w:rsidRPr="004E42C5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.12</w:t>
            </w:r>
          </w:p>
          <w:p w:rsidR="004E42C5" w:rsidRPr="004E42C5" w:rsidRDefault="004E42C5" w:rsidP="00E6307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63077" w:rsidRPr="00E63077" w:rsidRDefault="004E42C5" w:rsidP="00E6307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Поняли ли вы, где происходит каждый из разговоров?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4E42C5" w:rsidRDefault="004E42C5" w:rsidP="00E6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получают листы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видами магазинов и ставят номера прослушанных текстов</w:t>
            </w:r>
          </w:p>
          <w:p w:rsidR="004E42C5" w:rsidRDefault="004E42C5" w:rsidP="00E6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3077" w:rsidRPr="00D22DB3" w:rsidRDefault="00E63077" w:rsidP="00D22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Организовать взаимопроверку</w:t>
            </w:r>
          </w:p>
        </w:tc>
      </w:tr>
      <w:tr w:rsidR="002D2A39" w:rsidRPr="00A852AE" w:rsidTr="003C2F43">
        <w:tc>
          <w:tcPr>
            <w:tcW w:w="0" w:type="auto"/>
            <w:shd w:val="clear" w:color="auto" w:fill="auto"/>
          </w:tcPr>
          <w:p w:rsidR="002D2A39" w:rsidRPr="00AF77D9" w:rsidRDefault="002D430D" w:rsidP="006117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77D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Timetorelax</w:t>
            </w:r>
          </w:p>
        </w:tc>
        <w:tc>
          <w:tcPr>
            <w:tcW w:w="0" w:type="auto"/>
            <w:shd w:val="clear" w:color="auto" w:fill="auto"/>
          </w:tcPr>
          <w:p w:rsidR="00955003" w:rsidRPr="00EB066A" w:rsidRDefault="00EB066A" w:rsidP="003C2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066A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</w:p>
          <w:p w:rsidR="00EB066A" w:rsidRPr="00EB066A" w:rsidRDefault="00EB066A" w:rsidP="003C2F4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:rsidR="002D2A39" w:rsidRPr="00E41640" w:rsidRDefault="002D2A39" w:rsidP="006117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63077" w:rsidRPr="002D430D" w:rsidTr="00D22DB3">
        <w:tc>
          <w:tcPr>
            <w:tcW w:w="0" w:type="auto"/>
          </w:tcPr>
          <w:p w:rsidR="00E63077" w:rsidRPr="002D430D" w:rsidRDefault="00E63077" w:rsidP="00611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лексики по теме</w:t>
            </w:r>
          </w:p>
        </w:tc>
        <w:tc>
          <w:tcPr>
            <w:tcW w:w="0" w:type="auto"/>
          </w:tcPr>
          <w:p w:rsidR="00E63077" w:rsidRPr="00E63077" w:rsidRDefault="00E63077" w:rsidP="00C72EF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E63077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A game “What’s My shop?”</w:t>
            </w:r>
          </w:p>
          <w:p w:rsidR="00E63077" w:rsidRDefault="00E63077" w:rsidP="00C72EFB">
            <w:pPr>
              <w:pStyle w:val="a4"/>
              <w:numPr>
                <w:ilvl w:val="0"/>
                <w:numId w:val="2"/>
              </w:numPr>
              <w:ind w:left="45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I’ve got a shop. What kind of shop is it?</w:t>
            </w:r>
          </w:p>
          <w:p w:rsidR="00E63077" w:rsidRPr="00E62965" w:rsidRDefault="00E63077" w:rsidP="00C72EFB">
            <w:pPr>
              <w:pStyle w:val="a4"/>
              <w:numPr>
                <w:ilvl w:val="0"/>
                <w:numId w:val="2"/>
              </w:numPr>
              <w:ind w:left="459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6296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(Can we buy some apples in your shop?)</w:t>
            </w:r>
          </w:p>
        </w:tc>
        <w:tc>
          <w:tcPr>
            <w:tcW w:w="0" w:type="auto"/>
          </w:tcPr>
          <w:p w:rsidR="00E63077" w:rsidRPr="002D430D" w:rsidRDefault="00E63077" w:rsidP="00C72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Учащийся загадывает магазин. Задача наводящими вопросами угадать его.</w:t>
            </w:r>
          </w:p>
        </w:tc>
      </w:tr>
      <w:tr w:rsidR="00E63077" w:rsidRPr="002D430D" w:rsidTr="00D22DB3">
        <w:tc>
          <w:tcPr>
            <w:tcW w:w="0" w:type="auto"/>
          </w:tcPr>
          <w:p w:rsidR="00E63077" w:rsidRPr="002D430D" w:rsidRDefault="00E63077" w:rsidP="006117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22DB3" w:rsidRDefault="00D22DB3" w:rsidP="00505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3077" w:rsidRPr="00E63077" w:rsidRDefault="00E63077" w:rsidP="0050545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2DB3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Shopping list.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Fillinyourtrolley</w:t>
            </w:r>
            <w:r w:rsidRPr="00E630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E63077" w:rsidRPr="00E63077" w:rsidRDefault="00E63077" w:rsidP="0050545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22DB3" w:rsidRPr="00DE386B" w:rsidRDefault="00D22DB3" w:rsidP="00D22DB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22DB3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en-US"/>
              </w:rPr>
              <w:t>ABp</w:t>
            </w:r>
            <w:r w:rsidRPr="00DE386B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en-US"/>
              </w:rPr>
              <w:t xml:space="preserve">.41 </w:t>
            </w:r>
            <w:proofErr w:type="spellStart"/>
            <w:r w:rsidRPr="00D22DB3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en-US"/>
              </w:rPr>
              <w:t>ex</w:t>
            </w:r>
            <w:r w:rsidRPr="00DE386B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en-US"/>
              </w:rPr>
              <w:t>.</w:t>
            </w:r>
            <w:r w:rsidRPr="00D22DB3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en-US"/>
              </w:rPr>
              <w:t>E</w:t>
            </w:r>
            <w:proofErr w:type="spellEnd"/>
          </w:p>
          <w:p w:rsidR="00D22DB3" w:rsidRPr="00DE386B" w:rsidRDefault="00D22DB3" w:rsidP="00D22DB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E63077" w:rsidRPr="002D430D" w:rsidRDefault="00E63077" w:rsidP="00D22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задания.</w:t>
            </w:r>
          </w:p>
        </w:tc>
        <w:tc>
          <w:tcPr>
            <w:tcW w:w="0" w:type="auto"/>
          </w:tcPr>
          <w:p w:rsidR="00E63077" w:rsidRDefault="00E63077" w:rsidP="005054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Решают кроссворды в группах, и полученные слова заносят в список на тележке.</w:t>
            </w:r>
          </w:p>
          <w:p w:rsidR="00E63077" w:rsidRPr="002D430D" w:rsidRDefault="00E63077" w:rsidP="005054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Прикрепляют тележки на доске и зачитывают свои списки.</w:t>
            </w:r>
          </w:p>
        </w:tc>
      </w:tr>
      <w:tr w:rsidR="00E63077" w:rsidRPr="002D430D" w:rsidTr="00D22DB3">
        <w:trPr>
          <w:trHeight w:val="1380"/>
        </w:trPr>
        <w:tc>
          <w:tcPr>
            <w:tcW w:w="0" w:type="auto"/>
          </w:tcPr>
          <w:p w:rsidR="00E63077" w:rsidRPr="00E62965" w:rsidRDefault="00E63077" w:rsidP="00611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урока</w:t>
            </w:r>
          </w:p>
          <w:p w:rsidR="00E63077" w:rsidRPr="00E62965" w:rsidRDefault="00E63077" w:rsidP="00611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</w:t>
            </w:r>
          </w:p>
        </w:tc>
        <w:tc>
          <w:tcPr>
            <w:tcW w:w="0" w:type="auto"/>
          </w:tcPr>
          <w:p w:rsidR="00E63077" w:rsidRDefault="00E63077" w:rsidP="00611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вы сегодня работали?</w:t>
            </w:r>
          </w:p>
          <w:p w:rsidR="00E63077" w:rsidRDefault="00E63077" w:rsidP="00611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Легко или трудно вам было на уроке? Почему?</w:t>
            </w:r>
          </w:p>
          <w:p w:rsidR="00E63077" w:rsidRDefault="00E63077" w:rsidP="00611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Понравился ли вам урок? Почему?</w:t>
            </w:r>
          </w:p>
          <w:p w:rsidR="00E63077" w:rsidRPr="00E62965" w:rsidRDefault="00E63077" w:rsidP="00E62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Ваше настроение?</w:t>
            </w:r>
          </w:p>
        </w:tc>
        <w:tc>
          <w:tcPr>
            <w:tcW w:w="0" w:type="auto"/>
          </w:tcPr>
          <w:p w:rsidR="00E63077" w:rsidRPr="002D430D" w:rsidRDefault="00E63077" w:rsidP="00127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аргументируют</w:t>
            </w:r>
          </w:p>
        </w:tc>
      </w:tr>
      <w:tr w:rsidR="00E63077" w:rsidRPr="002D430D" w:rsidTr="00D22DB3">
        <w:tc>
          <w:tcPr>
            <w:tcW w:w="0" w:type="auto"/>
          </w:tcPr>
          <w:p w:rsidR="00E63077" w:rsidRDefault="00E63077" w:rsidP="00611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0" w:type="auto"/>
          </w:tcPr>
          <w:p w:rsidR="00E63077" w:rsidRPr="00E63077" w:rsidRDefault="001276DC" w:rsidP="001276D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  <w:lang w:val="en-US"/>
              </w:rPr>
              <w:t>Ex.F</w:t>
            </w:r>
            <w:proofErr w:type="spellEnd"/>
            <w:r w:rsidR="00E63077" w:rsidRPr="00E63077"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  <w:lang w:val="en-US"/>
              </w:rPr>
              <w:t xml:space="preserve"> p.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41</w:t>
            </w:r>
            <w:bookmarkStart w:id="0" w:name="_GoBack"/>
            <w:bookmarkEnd w:id="0"/>
          </w:p>
        </w:tc>
        <w:tc>
          <w:tcPr>
            <w:tcW w:w="0" w:type="auto"/>
          </w:tcPr>
          <w:p w:rsidR="00E63077" w:rsidRDefault="00E63077" w:rsidP="006117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5B0D" w:rsidRDefault="00565B0D" w:rsidP="006117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A69C2" w:rsidRDefault="001A69C2" w:rsidP="006117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A69C2" w:rsidRDefault="001A69C2" w:rsidP="006117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A69C2" w:rsidRDefault="00EB066A" w:rsidP="00611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69C2">
        <w:rPr>
          <w:rFonts w:ascii="Times New Roman" w:hAnsi="Times New Roman" w:cs="Times New Roman"/>
          <w:sz w:val="24"/>
          <w:szCs w:val="24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367.5pt" o:ole="">
            <v:imagedata r:id="rId5" o:title=""/>
          </v:shape>
          <o:OLEObject Type="Embed" ProgID="PowerPoint.Slide.12" ShapeID="_x0000_i1025" DrawAspect="Content" ObjectID="_1546749045" r:id="rId6"/>
        </w:object>
      </w:r>
    </w:p>
    <w:p w:rsidR="00EB066A" w:rsidRDefault="00DE386B" w:rsidP="00611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69C2">
        <w:rPr>
          <w:rFonts w:ascii="Times New Roman" w:hAnsi="Times New Roman" w:cs="Times New Roman"/>
          <w:sz w:val="24"/>
          <w:szCs w:val="24"/>
        </w:rPr>
        <w:object w:dxaOrig="7200" w:dyaOrig="5390">
          <v:shape id="_x0000_i1026" type="#_x0000_t75" style="width:489.75pt;height:367.5pt" o:ole="">
            <v:imagedata r:id="rId5" o:title=""/>
          </v:shape>
          <o:OLEObject Type="Embed" ProgID="PowerPoint.Slide.12" ShapeID="_x0000_i1026" DrawAspect="Content" ObjectID="_1546749046" r:id="rId7"/>
        </w:object>
      </w:r>
    </w:p>
    <w:p w:rsidR="00EB066A" w:rsidRDefault="00EB066A" w:rsidP="00611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066A" w:rsidRDefault="00EB066A" w:rsidP="00611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066A" w:rsidRDefault="00EB066A" w:rsidP="00611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066A" w:rsidRDefault="00EB066A" w:rsidP="00611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066A" w:rsidRPr="001A69C2" w:rsidRDefault="00EB066A" w:rsidP="006117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34359" cy="5588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698" cy="5600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B066A" w:rsidRPr="001A69C2" w:rsidSect="004E42C5">
      <w:pgSz w:w="11906" w:h="16838"/>
      <w:pgMar w:top="851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B3603"/>
    <w:multiLevelType w:val="hybridMultilevel"/>
    <w:tmpl w:val="B4021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3C75AF"/>
    <w:multiLevelType w:val="hybridMultilevel"/>
    <w:tmpl w:val="E4DEA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1E2449"/>
    <w:multiLevelType w:val="hybridMultilevel"/>
    <w:tmpl w:val="D00A9DE2"/>
    <w:lvl w:ilvl="0" w:tplc="F07A3F40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2A39"/>
    <w:rsid w:val="000046AB"/>
    <w:rsid w:val="00014FE9"/>
    <w:rsid w:val="000562EF"/>
    <w:rsid w:val="000E6121"/>
    <w:rsid w:val="00115349"/>
    <w:rsid w:val="001230D8"/>
    <w:rsid w:val="001262CA"/>
    <w:rsid w:val="001276DC"/>
    <w:rsid w:val="00140C49"/>
    <w:rsid w:val="0015731B"/>
    <w:rsid w:val="0019664C"/>
    <w:rsid w:val="001A69C2"/>
    <w:rsid w:val="001D59EB"/>
    <w:rsid w:val="002944D5"/>
    <w:rsid w:val="002D2A39"/>
    <w:rsid w:val="002D430D"/>
    <w:rsid w:val="0036063D"/>
    <w:rsid w:val="003B0764"/>
    <w:rsid w:val="003C2F43"/>
    <w:rsid w:val="003E0C97"/>
    <w:rsid w:val="00440396"/>
    <w:rsid w:val="00443BE4"/>
    <w:rsid w:val="004802B5"/>
    <w:rsid w:val="004819B3"/>
    <w:rsid w:val="004A464A"/>
    <w:rsid w:val="004C60CD"/>
    <w:rsid w:val="004E42C5"/>
    <w:rsid w:val="004E4D8E"/>
    <w:rsid w:val="004F35F5"/>
    <w:rsid w:val="00543D5E"/>
    <w:rsid w:val="00565B0D"/>
    <w:rsid w:val="005740AB"/>
    <w:rsid w:val="005B645D"/>
    <w:rsid w:val="006117E2"/>
    <w:rsid w:val="00644F80"/>
    <w:rsid w:val="00657B76"/>
    <w:rsid w:val="006B5A1B"/>
    <w:rsid w:val="006C4773"/>
    <w:rsid w:val="00725FF5"/>
    <w:rsid w:val="00743A61"/>
    <w:rsid w:val="00747AF3"/>
    <w:rsid w:val="00790000"/>
    <w:rsid w:val="0082484D"/>
    <w:rsid w:val="008914CB"/>
    <w:rsid w:val="008D2660"/>
    <w:rsid w:val="008F0571"/>
    <w:rsid w:val="00955003"/>
    <w:rsid w:val="00994125"/>
    <w:rsid w:val="009F6EA4"/>
    <w:rsid w:val="00A32AF4"/>
    <w:rsid w:val="00A852AE"/>
    <w:rsid w:val="00AF77D9"/>
    <w:rsid w:val="00B26453"/>
    <w:rsid w:val="00B646B5"/>
    <w:rsid w:val="00B934AE"/>
    <w:rsid w:val="00C32EE1"/>
    <w:rsid w:val="00C47E19"/>
    <w:rsid w:val="00CD5189"/>
    <w:rsid w:val="00CE1225"/>
    <w:rsid w:val="00CE7954"/>
    <w:rsid w:val="00D1179E"/>
    <w:rsid w:val="00D22DB3"/>
    <w:rsid w:val="00D46609"/>
    <w:rsid w:val="00D714F4"/>
    <w:rsid w:val="00DE386B"/>
    <w:rsid w:val="00E01080"/>
    <w:rsid w:val="00E35C73"/>
    <w:rsid w:val="00E41640"/>
    <w:rsid w:val="00E62965"/>
    <w:rsid w:val="00E63077"/>
    <w:rsid w:val="00E81F98"/>
    <w:rsid w:val="00E831AE"/>
    <w:rsid w:val="00EB066A"/>
    <w:rsid w:val="00EB5D89"/>
    <w:rsid w:val="00ED5B5C"/>
    <w:rsid w:val="00EE0487"/>
    <w:rsid w:val="00F40706"/>
    <w:rsid w:val="00F605F4"/>
    <w:rsid w:val="00F9494A"/>
    <w:rsid w:val="00FF4C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B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2A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D2A3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60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06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392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Мартыновы</dc:creator>
  <cp:lastModifiedBy>User</cp:lastModifiedBy>
  <cp:revision>6</cp:revision>
  <cp:lastPrinted>2017-01-24T01:44:00Z</cp:lastPrinted>
  <dcterms:created xsi:type="dcterms:W3CDTF">2002-02-18T01:13:00Z</dcterms:created>
  <dcterms:modified xsi:type="dcterms:W3CDTF">2017-01-24T01:44:00Z</dcterms:modified>
</cp:coreProperties>
</file>