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C0" w:rsidRPr="00CE6CA4" w:rsidRDefault="00CE6CA4" w:rsidP="003719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CA4">
        <w:rPr>
          <w:rFonts w:ascii="Times New Roman" w:hAnsi="Times New Roman" w:cs="Times New Roman"/>
          <w:b/>
          <w:sz w:val="24"/>
          <w:szCs w:val="24"/>
        </w:rPr>
        <w:t xml:space="preserve">Занятость учащихся МАОУ Ситниковская СОШ </w:t>
      </w:r>
      <w:r w:rsidR="003719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E6CA4">
        <w:rPr>
          <w:rFonts w:ascii="Times New Roman" w:hAnsi="Times New Roman" w:cs="Times New Roman"/>
          <w:b/>
          <w:sz w:val="24"/>
          <w:szCs w:val="24"/>
        </w:rPr>
        <w:t>в кружках и секциях в 2015-16 учебном году.</w:t>
      </w:r>
    </w:p>
    <w:tbl>
      <w:tblPr>
        <w:tblStyle w:val="a3"/>
        <w:tblW w:w="15559" w:type="dxa"/>
        <w:tblLook w:val="04A0"/>
      </w:tblPr>
      <w:tblGrid>
        <w:gridCol w:w="808"/>
        <w:gridCol w:w="1103"/>
        <w:gridCol w:w="2858"/>
        <w:gridCol w:w="2517"/>
        <w:gridCol w:w="3454"/>
        <w:gridCol w:w="1863"/>
        <w:gridCol w:w="1822"/>
        <w:gridCol w:w="1134"/>
      </w:tblGrid>
      <w:tr w:rsidR="00F055C4" w:rsidRPr="00234994" w:rsidTr="00234994">
        <w:trPr>
          <w:trHeight w:val="134"/>
        </w:trPr>
        <w:tc>
          <w:tcPr>
            <w:tcW w:w="808" w:type="dxa"/>
            <w:vMerge w:val="restart"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03" w:type="dxa"/>
            <w:vMerge w:val="restart"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Ступень обучения</w:t>
            </w:r>
          </w:p>
        </w:tc>
        <w:tc>
          <w:tcPr>
            <w:tcW w:w="2858" w:type="dxa"/>
            <w:vMerge w:val="restart"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2517" w:type="dxa"/>
            <w:vMerge w:val="restart"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Название кружка</w:t>
            </w:r>
          </w:p>
        </w:tc>
        <w:tc>
          <w:tcPr>
            <w:tcW w:w="3454" w:type="dxa"/>
            <w:vMerge w:val="restart"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863" w:type="dxa"/>
            <w:vMerge w:val="restart"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Количество учеников</w:t>
            </w:r>
          </w:p>
        </w:tc>
        <w:tc>
          <w:tcPr>
            <w:tcW w:w="2956" w:type="dxa"/>
            <w:gridSpan w:val="2"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Режим  работы</w:t>
            </w:r>
          </w:p>
        </w:tc>
      </w:tr>
      <w:tr w:rsidR="00234994" w:rsidRPr="00234994" w:rsidTr="00234994">
        <w:trPr>
          <w:trHeight w:val="325"/>
        </w:trPr>
        <w:tc>
          <w:tcPr>
            <w:tcW w:w="808" w:type="dxa"/>
            <w:vMerge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vMerge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vMerge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vMerge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134" w:type="dxa"/>
          </w:tcPr>
          <w:p w:rsidR="00F055C4" w:rsidRPr="00234994" w:rsidRDefault="00F055C4" w:rsidP="00F055C4">
            <w:pPr>
              <w:jc w:val="center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время</w:t>
            </w: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 xml:space="preserve">Спортивное </w:t>
            </w: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45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Максимович В.В.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2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13.55</w:t>
            </w:r>
          </w:p>
        </w:tc>
      </w:tr>
      <w:tr w:rsidR="00234994" w:rsidRPr="00234994" w:rsidTr="00234994">
        <w:trPr>
          <w:trHeight w:val="246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Максимович В.В.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2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3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14.30</w:t>
            </w: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Юнармеец</w:t>
            </w:r>
          </w:p>
        </w:tc>
        <w:tc>
          <w:tcPr>
            <w:tcW w:w="345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Костоломов С.Г.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2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3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15.20</w:t>
            </w:r>
          </w:p>
        </w:tc>
      </w:tr>
      <w:tr w:rsidR="00234994" w:rsidRPr="00234994" w:rsidTr="00234994">
        <w:trPr>
          <w:trHeight w:val="246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345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Пономарёв Ю.Р.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22" w:type="dxa"/>
          </w:tcPr>
          <w:p w:rsidR="00F055C4" w:rsidRPr="00234994" w:rsidRDefault="00234994" w:rsidP="00CE6C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вторник-четверг</w:t>
            </w:r>
          </w:p>
        </w:tc>
        <w:tc>
          <w:tcPr>
            <w:tcW w:w="1134" w:type="dxa"/>
          </w:tcPr>
          <w:p w:rsidR="00F055C4" w:rsidRPr="00234994" w:rsidRDefault="00234994" w:rsidP="00CE6C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</w:tr>
      <w:tr w:rsidR="00F055C4" w:rsidRPr="00234994" w:rsidTr="00234994">
        <w:trPr>
          <w:trHeight w:val="260"/>
        </w:trPr>
        <w:tc>
          <w:tcPr>
            <w:tcW w:w="7286" w:type="dxa"/>
            <w:gridSpan w:val="4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5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822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34994" w:rsidRPr="00234994" w:rsidTr="00234994">
        <w:trPr>
          <w:trHeight w:val="246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 xml:space="preserve">Техническое </w:t>
            </w: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994">
              <w:rPr>
                <w:rFonts w:ascii="Times New Roman" w:hAnsi="Times New Roman" w:cs="Times New Roman"/>
              </w:rPr>
              <w:t>Фотостудия</w:t>
            </w:r>
            <w:proofErr w:type="spellEnd"/>
            <w:r w:rsidRPr="00234994">
              <w:rPr>
                <w:rFonts w:ascii="Times New Roman" w:hAnsi="Times New Roman" w:cs="Times New Roman"/>
              </w:rPr>
              <w:t xml:space="preserve"> «Фокус»</w:t>
            </w:r>
          </w:p>
        </w:tc>
        <w:tc>
          <w:tcPr>
            <w:tcW w:w="345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Семёнова И.А.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2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3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15.20</w:t>
            </w:r>
          </w:p>
        </w:tc>
      </w:tr>
      <w:tr w:rsidR="00F055C4" w:rsidRPr="00234994" w:rsidTr="00234994">
        <w:trPr>
          <w:trHeight w:val="260"/>
        </w:trPr>
        <w:tc>
          <w:tcPr>
            <w:tcW w:w="7286" w:type="dxa"/>
            <w:gridSpan w:val="4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5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22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34994" w:rsidRPr="00234994" w:rsidTr="00234994">
        <w:trPr>
          <w:trHeight w:val="246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Художественно-эстетическое</w:t>
            </w: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Фантазёры</w:t>
            </w:r>
          </w:p>
        </w:tc>
        <w:tc>
          <w:tcPr>
            <w:tcW w:w="345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Аксёнова О.Я.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22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13.25</w:t>
            </w: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Наш театр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Аксёнова О.Я.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22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14.10</w:t>
            </w:r>
          </w:p>
        </w:tc>
      </w:tr>
      <w:tr w:rsidR="00234994" w:rsidRPr="00234994" w:rsidTr="00234994">
        <w:trPr>
          <w:trHeight w:val="246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345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994">
              <w:rPr>
                <w:rFonts w:ascii="Times New Roman" w:hAnsi="Times New Roman" w:cs="Times New Roman"/>
              </w:rPr>
              <w:t>Дворецкая</w:t>
            </w:r>
            <w:proofErr w:type="spellEnd"/>
            <w:r w:rsidRPr="00234994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2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994">
              <w:rPr>
                <w:rFonts w:ascii="Times New Roman" w:hAnsi="Times New Roman" w:cs="Times New Roman"/>
              </w:rPr>
              <w:t>втоник</w:t>
            </w:r>
            <w:proofErr w:type="spellEnd"/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13.15</w:t>
            </w: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Творческая мастерская</w:t>
            </w:r>
          </w:p>
        </w:tc>
        <w:tc>
          <w:tcPr>
            <w:tcW w:w="345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994">
              <w:rPr>
                <w:rFonts w:ascii="Times New Roman" w:hAnsi="Times New Roman" w:cs="Times New Roman"/>
              </w:rPr>
              <w:t>Пинигина</w:t>
            </w:r>
            <w:proofErr w:type="spellEnd"/>
            <w:r w:rsidRPr="00234994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2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14.10</w:t>
            </w:r>
          </w:p>
        </w:tc>
      </w:tr>
      <w:tr w:rsidR="00234994" w:rsidRPr="00234994" w:rsidTr="00234994">
        <w:trPr>
          <w:trHeight w:val="246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Город мастеров</w:t>
            </w:r>
          </w:p>
        </w:tc>
        <w:tc>
          <w:tcPr>
            <w:tcW w:w="345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Ушакова М.В.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2" w:type="dxa"/>
          </w:tcPr>
          <w:p w:rsidR="00F055C4" w:rsidRPr="00234994" w:rsidRDefault="00300EB1" w:rsidP="00300EB1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13.55</w:t>
            </w: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 xml:space="preserve">Танцевальный </w:t>
            </w:r>
          </w:p>
        </w:tc>
        <w:tc>
          <w:tcPr>
            <w:tcW w:w="3454" w:type="dxa"/>
          </w:tcPr>
          <w:p w:rsidR="00F055C4" w:rsidRPr="00234994" w:rsidRDefault="00F055C4" w:rsidP="00FD1641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Максимович  Ю.В.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2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13.15</w:t>
            </w:r>
          </w:p>
        </w:tc>
      </w:tr>
      <w:tr w:rsidR="00234994" w:rsidRPr="00234994" w:rsidTr="00234994">
        <w:trPr>
          <w:trHeight w:val="246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Хор «Родник»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Максимович  Ю.В.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22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15.20</w:t>
            </w: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Драматический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Максимович  Ю.В.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2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14.30</w:t>
            </w:r>
          </w:p>
        </w:tc>
      </w:tr>
      <w:tr w:rsidR="00F055C4" w:rsidRPr="00234994" w:rsidTr="00234994">
        <w:trPr>
          <w:trHeight w:val="246"/>
        </w:trPr>
        <w:tc>
          <w:tcPr>
            <w:tcW w:w="7286" w:type="dxa"/>
            <w:gridSpan w:val="4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34994">
              <w:rPr>
                <w:rFonts w:ascii="Times New Roman" w:hAnsi="Times New Roman" w:cs="Times New Roman"/>
                <w:b/>
                <w:u w:val="single"/>
              </w:rPr>
              <w:t>итого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  <w:b/>
              </w:rPr>
              <w:t>145</w:t>
            </w:r>
          </w:p>
        </w:tc>
        <w:tc>
          <w:tcPr>
            <w:tcW w:w="1822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Военно-патриотическое</w:t>
            </w: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«Ермак»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Костоломов С.Г.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2" w:type="dxa"/>
          </w:tcPr>
          <w:p w:rsidR="00F055C4" w:rsidRPr="00234994" w:rsidRDefault="00234994" w:rsidP="002349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среда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ятн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F055C4" w:rsidRPr="00234994" w:rsidRDefault="00234994" w:rsidP="00CE6C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</w:tr>
      <w:tr w:rsidR="00F055C4" w:rsidRPr="00234994" w:rsidTr="00234994">
        <w:trPr>
          <w:trHeight w:val="246"/>
        </w:trPr>
        <w:tc>
          <w:tcPr>
            <w:tcW w:w="7286" w:type="dxa"/>
            <w:gridSpan w:val="4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22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34994">
              <w:rPr>
                <w:rFonts w:ascii="Times New Roman" w:hAnsi="Times New Roman" w:cs="Times New Roman"/>
                <w:b/>
              </w:rPr>
              <w:t>Туристко-краеведческое</w:t>
            </w:r>
            <w:proofErr w:type="spellEnd"/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Спортивный туризм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Максимович В.В.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2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11.00</w:t>
            </w:r>
          </w:p>
        </w:tc>
      </w:tr>
      <w:tr w:rsidR="00F055C4" w:rsidRPr="00234994" w:rsidTr="00234994">
        <w:trPr>
          <w:trHeight w:val="246"/>
        </w:trPr>
        <w:tc>
          <w:tcPr>
            <w:tcW w:w="7286" w:type="dxa"/>
            <w:gridSpan w:val="4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822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Эколого-биологическое</w:t>
            </w: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В мире природы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994">
              <w:rPr>
                <w:rFonts w:ascii="Times New Roman" w:hAnsi="Times New Roman" w:cs="Times New Roman"/>
              </w:rPr>
              <w:t>Дворецкая</w:t>
            </w:r>
            <w:proofErr w:type="spellEnd"/>
            <w:r w:rsidRPr="00234994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2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13.15</w:t>
            </w:r>
          </w:p>
        </w:tc>
      </w:tr>
      <w:tr w:rsidR="00234994" w:rsidRPr="00234994" w:rsidTr="00234994">
        <w:trPr>
          <w:trHeight w:val="246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Ушакова М.В.</w:t>
            </w:r>
          </w:p>
        </w:tc>
        <w:tc>
          <w:tcPr>
            <w:tcW w:w="186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2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34" w:type="dxa"/>
          </w:tcPr>
          <w:p w:rsidR="00F055C4" w:rsidRPr="00234994" w:rsidRDefault="00300EB1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13.15</w:t>
            </w: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3454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Семёнова И.А.</w:t>
            </w:r>
          </w:p>
        </w:tc>
        <w:tc>
          <w:tcPr>
            <w:tcW w:w="1863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2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34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14.30</w:t>
            </w:r>
          </w:p>
        </w:tc>
      </w:tr>
      <w:tr w:rsidR="00F055C4" w:rsidRPr="00234994" w:rsidTr="00234994">
        <w:trPr>
          <w:trHeight w:val="246"/>
        </w:trPr>
        <w:tc>
          <w:tcPr>
            <w:tcW w:w="7286" w:type="dxa"/>
            <w:gridSpan w:val="4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54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822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858" w:type="dxa"/>
          </w:tcPr>
          <w:p w:rsidR="00F055C4" w:rsidRPr="00234994" w:rsidRDefault="00F055C4" w:rsidP="00E136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Научно-исследовательское</w:t>
            </w:r>
          </w:p>
        </w:tc>
        <w:tc>
          <w:tcPr>
            <w:tcW w:w="2517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Эрудит</w:t>
            </w:r>
          </w:p>
        </w:tc>
        <w:tc>
          <w:tcPr>
            <w:tcW w:w="3454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994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234994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863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22" w:type="dxa"/>
          </w:tcPr>
          <w:p w:rsidR="00F055C4" w:rsidRDefault="00721016" w:rsidP="00893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02EB6">
              <w:rPr>
                <w:rFonts w:ascii="Times New Roman" w:hAnsi="Times New Roman" w:cs="Times New Roman"/>
              </w:rPr>
              <w:t>торник</w:t>
            </w:r>
            <w:r w:rsidR="006302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5,8,9</w:t>
            </w:r>
          </w:p>
          <w:p w:rsidR="00630276" w:rsidRPr="00234994" w:rsidRDefault="00721016" w:rsidP="00893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  <w:r w:rsidR="00630276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134" w:type="dxa"/>
          </w:tcPr>
          <w:p w:rsidR="00F055C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14.30</w:t>
            </w:r>
          </w:p>
          <w:p w:rsidR="00630276" w:rsidRPr="00234994" w:rsidRDefault="00630276" w:rsidP="00893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</w:t>
            </w:r>
          </w:p>
        </w:tc>
      </w:tr>
      <w:tr w:rsidR="00F055C4" w:rsidRPr="00234994" w:rsidTr="00234994">
        <w:trPr>
          <w:trHeight w:val="246"/>
        </w:trPr>
        <w:tc>
          <w:tcPr>
            <w:tcW w:w="7286" w:type="dxa"/>
            <w:gridSpan w:val="4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54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22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34994" w:rsidRPr="00234994" w:rsidTr="00234994">
        <w:trPr>
          <w:trHeight w:val="519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 xml:space="preserve">Другое </w:t>
            </w:r>
          </w:p>
        </w:tc>
        <w:tc>
          <w:tcPr>
            <w:tcW w:w="2517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 xml:space="preserve">Путешествие с </w:t>
            </w:r>
            <w:proofErr w:type="spellStart"/>
            <w:r w:rsidRPr="00234994">
              <w:rPr>
                <w:rFonts w:ascii="Times New Roman" w:hAnsi="Times New Roman" w:cs="Times New Roman"/>
              </w:rPr>
              <w:t>Фиксиками</w:t>
            </w:r>
            <w:proofErr w:type="spellEnd"/>
          </w:p>
        </w:tc>
        <w:tc>
          <w:tcPr>
            <w:tcW w:w="3454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Ушакова М.В.</w:t>
            </w:r>
          </w:p>
        </w:tc>
        <w:tc>
          <w:tcPr>
            <w:tcW w:w="1863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2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34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13.55</w:t>
            </w: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Загадки математики</w:t>
            </w:r>
          </w:p>
        </w:tc>
        <w:tc>
          <w:tcPr>
            <w:tcW w:w="3454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994">
              <w:rPr>
                <w:rFonts w:ascii="Times New Roman" w:hAnsi="Times New Roman" w:cs="Times New Roman"/>
              </w:rPr>
              <w:t>Пинигина</w:t>
            </w:r>
            <w:proofErr w:type="spellEnd"/>
            <w:r w:rsidRPr="00234994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863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2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34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13.55</w:t>
            </w:r>
          </w:p>
        </w:tc>
      </w:tr>
      <w:tr w:rsidR="00234994" w:rsidRPr="00234994" w:rsidTr="00234994">
        <w:trPr>
          <w:trHeight w:val="246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994">
              <w:rPr>
                <w:rFonts w:ascii="Times New Roman" w:hAnsi="Times New Roman" w:cs="Times New Roman"/>
              </w:rPr>
              <w:t>Читалочка</w:t>
            </w:r>
            <w:proofErr w:type="spellEnd"/>
          </w:p>
        </w:tc>
        <w:tc>
          <w:tcPr>
            <w:tcW w:w="3454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994">
              <w:rPr>
                <w:rFonts w:ascii="Times New Roman" w:hAnsi="Times New Roman" w:cs="Times New Roman"/>
              </w:rPr>
              <w:t>Дворецкая</w:t>
            </w:r>
            <w:proofErr w:type="spellEnd"/>
            <w:r w:rsidRPr="00234994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863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2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34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13.15</w:t>
            </w:r>
          </w:p>
        </w:tc>
      </w:tr>
      <w:tr w:rsidR="00234994" w:rsidRPr="00234994" w:rsidTr="00234994">
        <w:trPr>
          <w:trHeight w:val="260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Тайны  русского языка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994">
              <w:rPr>
                <w:rFonts w:ascii="Times New Roman" w:hAnsi="Times New Roman" w:cs="Times New Roman"/>
              </w:rPr>
              <w:t>Пинигина</w:t>
            </w:r>
            <w:proofErr w:type="spellEnd"/>
            <w:r w:rsidRPr="00234994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863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2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34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14.10</w:t>
            </w:r>
          </w:p>
        </w:tc>
      </w:tr>
      <w:tr w:rsidR="00234994" w:rsidRPr="00234994" w:rsidTr="00234994">
        <w:trPr>
          <w:trHeight w:val="246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Юный математик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Самусева Е.И.</w:t>
            </w:r>
          </w:p>
        </w:tc>
        <w:tc>
          <w:tcPr>
            <w:tcW w:w="1863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22" w:type="dxa"/>
          </w:tcPr>
          <w:p w:rsidR="00F055C4" w:rsidRPr="00234994" w:rsidRDefault="00630276" w:rsidP="00893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34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14.30</w:t>
            </w:r>
          </w:p>
        </w:tc>
      </w:tr>
      <w:tr w:rsidR="00234994" w:rsidRPr="00234994" w:rsidTr="00234994">
        <w:trPr>
          <w:trHeight w:val="519"/>
        </w:trPr>
        <w:tc>
          <w:tcPr>
            <w:tcW w:w="80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3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:rsidR="00F055C4" w:rsidRPr="00234994" w:rsidRDefault="00F055C4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Лингвистические путешествия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994">
              <w:rPr>
                <w:rFonts w:ascii="Times New Roman" w:hAnsi="Times New Roman" w:cs="Times New Roman"/>
              </w:rPr>
              <w:t>Лякруа</w:t>
            </w:r>
            <w:proofErr w:type="spellEnd"/>
            <w:r w:rsidRPr="00234994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1863" w:type="dxa"/>
          </w:tcPr>
          <w:p w:rsidR="00F055C4" w:rsidRPr="00234994" w:rsidRDefault="00F055C4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22" w:type="dxa"/>
          </w:tcPr>
          <w:p w:rsidR="00F055C4" w:rsidRPr="00234994" w:rsidRDefault="00630276" w:rsidP="00893A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понедельник, </w:t>
            </w:r>
            <w:r w:rsidR="00300EB1" w:rsidRPr="00234994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34" w:type="dxa"/>
          </w:tcPr>
          <w:p w:rsidR="00F055C4" w:rsidRPr="00234994" w:rsidRDefault="00300EB1" w:rsidP="00893ACB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15.20</w:t>
            </w:r>
          </w:p>
        </w:tc>
      </w:tr>
      <w:tr w:rsidR="00F055C4" w:rsidRPr="00234994" w:rsidTr="00234994">
        <w:trPr>
          <w:trHeight w:val="260"/>
        </w:trPr>
        <w:tc>
          <w:tcPr>
            <w:tcW w:w="7286" w:type="dxa"/>
            <w:gridSpan w:val="4"/>
          </w:tcPr>
          <w:p w:rsidR="00F055C4" w:rsidRPr="00234994" w:rsidRDefault="00F055C4" w:rsidP="00371955">
            <w:pPr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  <w:r w:rsidRPr="002349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4" w:type="dxa"/>
          </w:tcPr>
          <w:p w:rsidR="00F055C4" w:rsidRPr="00234994" w:rsidRDefault="00F055C4" w:rsidP="009B7D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F055C4" w:rsidRPr="00234994" w:rsidRDefault="00F055C4" w:rsidP="004A0F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4994"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1822" w:type="dxa"/>
          </w:tcPr>
          <w:p w:rsidR="00F055C4" w:rsidRPr="00234994" w:rsidRDefault="00F055C4" w:rsidP="004A0F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055C4" w:rsidRPr="00234994" w:rsidRDefault="00F055C4" w:rsidP="004A0FC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71955" w:rsidRPr="00234994" w:rsidRDefault="00371955" w:rsidP="003719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4994">
        <w:rPr>
          <w:rFonts w:ascii="Times New Roman" w:hAnsi="Times New Roman" w:cs="Times New Roman"/>
        </w:rPr>
        <w:t>Заместитель директора по УВР:                                         Никифорова С.В.</w:t>
      </w:r>
    </w:p>
    <w:p w:rsidR="00CE6CA4" w:rsidRPr="00234994" w:rsidRDefault="00CE6CA4" w:rsidP="00CE6C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0FCB" w:rsidRPr="00234994" w:rsidRDefault="004A0FCB" w:rsidP="00CE6CA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4765"/>
      </w:tblGrid>
      <w:tr w:rsidR="004A0FCB" w:rsidRPr="00234994" w:rsidTr="004A0FCB">
        <w:tc>
          <w:tcPr>
            <w:tcW w:w="7392" w:type="dxa"/>
            <w:gridSpan w:val="2"/>
          </w:tcPr>
          <w:p w:rsidR="004A0FCB" w:rsidRPr="00234994" w:rsidRDefault="004A0FCB" w:rsidP="004A0FCB">
            <w:pPr>
              <w:jc w:val="center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4765" w:type="dxa"/>
            <w:vMerge w:val="restart"/>
          </w:tcPr>
          <w:p w:rsidR="004A0FCB" w:rsidRPr="00234994" w:rsidRDefault="004A0FCB" w:rsidP="004A0FCB">
            <w:pPr>
              <w:jc w:val="center"/>
              <w:rPr>
                <w:rFonts w:ascii="Times New Roman" w:hAnsi="Times New Roman" w:cs="Times New Roman"/>
              </w:rPr>
            </w:pPr>
          </w:p>
          <w:p w:rsidR="004A0FCB" w:rsidRPr="00234994" w:rsidRDefault="004A0FCB" w:rsidP="004A0FCB">
            <w:pPr>
              <w:jc w:val="center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Из них «группа риска» (</w:t>
            </w:r>
            <w:proofErr w:type="gramStart"/>
            <w:r w:rsidRPr="00234994">
              <w:rPr>
                <w:rFonts w:ascii="Times New Roman" w:hAnsi="Times New Roman" w:cs="Times New Roman"/>
              </w:rPr>
              <w:t>одноразовый</w:t>
            </w:r>
            <w:proofErr w:type="gramEnd"/>
            <w:r w:rsidRPr="00234994">
              <w:rPr>
                <w:rFonts w:ascii="Times New Roman" w:hAnsi="Times New Roman" w:cs="Times New Roman"/>
              </w:rPr>
              <w:t>)</w:t>
            </w:r>
          </w:p>
        </w:tc>
      </w:tr>
      <w:tr w:rsidR="004A0FCB" w:rsidRPr="00234994" w:rsidTr="004A0FCB">
        <w:tc>
          <w:tcPr>
            <w:tcW w:w="3696" w:type="dxa"/>
          </w:tcPr>
          <w:p w:rsidR="004A0FCB" w:rsidRPr="00234994" w:rsidRDefault="004A0FCB" w:rsidP="00030A35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Всего (</w:t>
            </w:r>
            <w:proofErr w:type="gramStart"/>
            <w:r w:rsidRPr="00234994">
              <w:rPr>
                <w:rFonts w:ascii="Times New Roman" w:hAnsi="Times New Roman" w:cs="Times New Roman"/>
              </w:rPr>
              <w:t>многоразовый</w:t>
            </w:r>
            <w:proofErr w:type="gramEnd"/>
            <w:r w:rsidRPr="002349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96" w:type="dxa"/>
          </w:tcPr>
          <w:p w:rsidR="004A0FCB" w:rsidRPr="00234994" w:rsidRDefault="004A0FCB" w:rsidP="00030A35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 xml:space="preserve">Одноразовый </w:t>
            </w:r>
          </w:p>
        </w:tc>
        <w:tc>
          <w:tcPr>
            <w:tcW w:w="4765" w:type="dxa"/>
            <w:vMerge/>
          </w:tcPr>
          <w:p w:rsidR="004A0FCB" w:rsidRPr="00234994" w:rsidRDefault="004A0FCB" w:rsidP="00CE6C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0FCB" w:rsidRPr="00234994" w:rsidTr="004A0FCB">
        <w:tc>
          <w:tcPr>
            <w:tcW w:w="3696" w:type="dxa"/>
          </w:tcPr>
          <w:p w:rsidR="004A0FCB" w:rsidRPr="00234994" w:rsidRDefault="004A0FCB" w:rsidP="00030A35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3696" w:type="dxa"/>
          </w:tcPr>
          <w:p w:rsidR="004A0FCB" w:rsidRPr="00234994" w:rsidRDefault="004A0FCB" w:rsidP="00030A35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4765" w:type="dxa"/>
          </w:tcPr>
          <w:p w:rsidR="004A0FCB" w:rsidRPr="00234994" w:rsidRDefault="004A0FCB" w:rsidP="00CE6CA4">
            <w:pPr>
              <w:jc w:val="both"/>
              <w:rPr>
                <w:rFonts w:ascii="Times New Roman" w:hAnsi="Times New Roman" w:cs="Times New Roman"/>
              </w:rPr>
            </w:pPr>
            <w:r w:rsidRPr="00234994">
              <w:rPr>
                <w:rFonts w:ascii="Times New Roman" w:hAnsi="Times New Roman" w:cs="Times New Roman"/>
              </w:rPr>
              <w:t>16</w:t>
            </w:r>
          </w:p>
        </w:tc>
      </w:tr>
    </w:tbl>
    <w:p w:rsidR="004A0FCB" w:rsidRPr="00234994" w:rsidRDefault="004A0FCB" w:rsidP="00CE6C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0FCB" w:rsidRPr="00234994" w:rsidRDefault="004A0FCB" w:rsidP="00CE6C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0FCB" w:rsidRPr="00234994" w:rsidRDefault="004A0FC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A0FCB" w:rsidRPr="00234994" w:rsidSect="00302EB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6CA4"/>
    <w:rsid w:val="00234994"/>
    <w:rsid w:val="002B5481"/>
    <w:rsid w:val="00300EB1"/>
    <w:rsid w:val="00302EB6"/>
    <w:rsid w:val="00371955"/>
    <w:rsid w:val="003B7F3D"/>
    <w:rsid w:val="004A0FCB"/>
    <w:rsid w:val="00630276"/>
    <w:rsid w:val="00721016"/>
    <w:rsid w:val="00832AC0"/>
    <w:rsid w:val="009C6737"/>
    <w:rsid w:val="00CE6CA4"/>
    <w:rsid w:val="00E342BA"/>
    <w:rsid w:val="00F055C4"/>
    <w:rsid w:val="00FD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2015-10-07T07:48:00Z</cp:lastPrinted>
  <dcterms:created xsi:type="dcterms:W3CDTF">2015-09-22T11:51:00Z</dcterms:created>
  <dcterms:modified xsi:type="dcterms:W3CDTF">2015-10-07T07:54:00Z</dcterms:modified>
</cp:coreProperties>
</file>