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E09" w:rsidRPr="00E918EF" w:rsidRDefault="00DD4E09" w:rsidP="00DD4E09">
      <w:pPr>
        <w:ind w:left="5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918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Рабочая программа по технологии 1-4 классы </w:t>
      </w:r>
      <w:r w:rsidR="00770983" w:rsidRPr="00E918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УМК </w:t>
      </w:r>
      <w:r w:rsidRPr="00E918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«Школа России»</w:t>
      </w:r>
    </w:p>
    <w:p w:rsidR="00DD4E09" w:rsidRPr="00E918EF" w:rsidRDefault="00DD4E09" w:rsidP="00DD4E09">
      <w:pPr>
        <w:ind w:left="3480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изучения курса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Изучение курса в соответствии с требованиями ФГОС НОО направлено на достижение следующих результатов.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918EF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Личностными результатами </w:t>
      </w:r>
      <w:r w:rsidRPr="00E918EF">
        <w:rPr>
          <w:rFonts w:ascii="Times New Roman" w:hAnsi="Times New Roman" w:cs="Times New Roman"/>
          <w:sz w:val="24"/>
          <w:szCs w:val="24"/>
        </w:rPr>
        <w:t xml:space="preserve">изучения технологии является воспитание и развитие социально и личностно значимых качеств, индивидуально-личностных позиций, ценностных установок: внимательное и доброжелательное отношение к сверстникам, младшим и старшим, готовность прийти на помощь, заботливость, уверенность в себе, чуткость, доброжелательность, общительность, </w:t>
      </w:r>
      <w:proofErr w:type="spellStart"/>
      <w:r w:rsidRPr="00E918EF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E918EF">
        <w:rPr>
          <w:rFonts w:ascii="Times New Roman" w:hAnsi="Times New Roman" w:cs="Times New Roman"/>
          <w:sz w:val="24"/>
          <w:szCs w:val="24"/>
        </w:rPr>
        <w:t>, самостоятельность, самоуважение, ответственность, уважительное отношение к культуре всех народов, толерантность, трудолюбие, уважительное отношение к своему и чужому труду и его результатам, самооценка</w:t>
      </w:r>
      <w:proofErr w:type="gramEnd"/>
      <w:r w:rsidRPr="00E918EF">
        <w:rPr>
          <w:rFonts w:ascii="Times New Roman" w:hAnsi="Times New Roman" w:cs="Times New Roman"/>
          <w:sz w:val="24"/>
          <w:szCs w:val="24"/>
        </w:rPr>
        <w:t>, учебная и социальная мотивация.</w:t>
      </w:r>
    </w:p>
    <w:p w:rsidR="00D57443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18EF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E918EF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результатами </w:t>
      </w:r>
      <w:r w:rsidRPr="00E918EF">
        <w:rPr>
          <w:rFonts w:ascii="Times New Roman" w:hAnsi="Times New Roman" w:cs="Times New Roman"/>
          <w:sz w:val="24"/>
          <w:szCs w:val="24"/>
        </w:rPr>
        <w:t>изучения технологии является освоение учащимися универсальных способов деятельности, применимых как в рамках образовательного процесса, так и в реальных жизненных ситуациях (умение принять учебную задачу или ситуацию, выделить проблему, составить план действий и применять его для решения практической задачи, осуществлять информационный поиск и делать необходимую корректировку в ходе практической реализации, выполнять самооценку результата), развитие логических операций (сравнения, анализа, синтеза</w:t>
      </w:r>
      <w:proofErr w:type="gramEnd"/>
      <w:r w:rsidRPr="00E918EF">
        <w:rPr>
          <w:rFonts w:ascii="Times New Roman" w:hAnsi="Times New Roman" w:cs="Times New Roman"/>
          <w:sz w:val="24"/>
          <w:szCs w:val="24"/>
        </w:rPr>
        <w:t>, классификации, обобщения, установления аналогий, подведение под понятия, умение выделять известное и неизвестное), развитие коммуникативных качеств (речевая деятельность и навыки сотрудничества).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Предметные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класс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Общекультурные и </w:t>
      </w:r>
      <w:proofErr w:type="spellStart"/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общетрудовые</w:t>
      </w:r>
      <w:proofErr w:type="spellEnd"/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компетенции. Основы культуры труда. Самообслуживание.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будет знать о (на уровне представлений):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роли и месте человека в окружающем мире; о созидательной, творческой деятельности человека и природе как источнике его вдохновения;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proofErr w:type="gramStart"/>
      <w:r w:rsidRPr="00E918EF">
        <w:rPr>
          <w:rFonts w:ascii="Times New Roman" w:hAnsi="Times New Roman" w:cs="Times New Roman"/>
          <w:color w:val="000000"/>
          <w:sz w:val="24"/>
          <w:szCs w:val="24"/>
        </w:rPr>
        <w:t>отражении</w:t>
      </w:r>
      <w:proofErr w:type="gramEnd"/>
      <w:r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форм и образов природы в работах мастеров художников; о разнообразных предметах рукотворного мира;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proofErr w:type="gramStart"/>
      <w:r w:rsidRPr="00E918EF">
        <w:rPr>
          <w:rFonts w:ascii="Times New Roman" w:hAnsi="Times New Roman" w:cs="Times New Roman"/>
          <w:color w:val="000000"/>
          <w:sz w:val="24"/>
          <w:szCs w:val="24"/>
        </w:rPr>
        <w:t>профессиях</w:t>
      </w:r>
      <w:proofErr w:type="gramEnd"/>
      <w:r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близких и окружающих людей.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будет уметь: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обслуживать себя во время работы (соблюдать порядок</w:t>
      </w:r>
      <w:r w:rsidR="00E918EF"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на рабочем месте, ухаживать за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инструментами и правильно хранить их);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соблюдать правила гигиены труда.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Технология ручной обработки материалов. Основы художественно-практической деятельности.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будет знать: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общие названия изученных видов материалов (природные, бумага, тонкий картон, ткань, клейстер, клей) и их свойства (цвет, фактура, форма и др.);</w:t>
      </w:r>
      <w:proofErr w:type="gramEnd"/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последовательность изготовления несложных изделий (разметка, резание, сборка, отделка);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способы разметки («на глаз», по шаблону);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формообразование сгибанием, складыванием, вытягиванием;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клеевой способ соединения;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способы отделки: раскрашивание, аппликация, прямая строчка;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названия и назначение ручных инструментов (ножницы, </w:t>
      </w:r>
      <w:r w:rsidR="00E918EF">
        <w:rPr>
          <w:rFonts w:ascii="Times New Roman" w:hAnsi="Times New Roman" w:cs="Times New Roman"/>
          <w:color w:val="000000"/>
          <w:sz w:val="24"/>
          <w:szCs w:val="24"/>
        </w:rPr>
        <w:t xml:space="preserve">игла) и приспособлений (шаблон,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булавки), правила безопасной работы ими.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будет уметь: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различать материалы и инструменты по их назначению;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качественно выполнять операции и использовать верные приёмы при изготовлении несложных изделий: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1)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экономно размечать по шаблону, сгибанием;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2)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точно резать ножницами;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3)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соединять изделия с помощью клея;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4)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эстетично и аккуратно отделывать изделия раскрашиванием, </w:t>
      </w:r>
      <w:proofErr w:type="spellStart"/>
      <w:r w:rsidRPr="00E918EF">
        <w:rPr>
          <w:rFonts w:ascii="Times New Roman" w:hAnsi="Times New Roman" w:cs="Times New Roman"/>
          <w:color w:val="000000"/>
          <w:sz w:val="24"/>
          <w:szCs w:val="24"/>
        </w:rPr>
        <w:t>аппликационно</w:t>
      </w:r>
      <w:proofErr w:type="spellEnd"/>
      <w:r w:rsidRPr="00E918EF">
        <w:rPr>
          <w:rFonts w:ascii="Times New Roman" w:hAnsi="Times New Roman" w:cs="Times New Roman"/>
          <w:color w:val="000000"/>
          <w:sz w:val="24"/>
          <w:szCs w:val="24"/>
        </w:rPr>
        <w:t>, прямой строчкой;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lastRenderedPageBreak/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использовать для сушки плоских изделий пресс;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безопасно работать и правильно хранить инструменты (ножницы, иглы);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с помощью учителя выполнять практическую работу и осуществлять самоконтроль с опорой на инструкционную карту, образец, с помощью шаблона.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Конструирование и моделирование.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будет знать о: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детали как составной части изделия;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proofErr w:type="gramStart"/>
      <w:r w:rsidRPr="00E918EF">
        <w:rPr>
          <w:rFonts w:ascii="Times New Roman" w:hAnsi="Times New Roman" w:cs="Times New Roman"/>
          <w:color w:val="000000"/>
          <w:sz w:val="24"/>
          <w:szCs w:val="24"/>
        </w:rPr>
        <w:t>конструкциях</w:t>
      </w:r>
      <w:proofErr w:type="gramEnd"/>
      <w:r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разборных и неразборных;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неподвижном клеевом </w:t>
      </w:r>
      <w:proofErr w:type="gramStart"/>
      <w:r w:rsidRPr="00E918EF">
        <w:rPr>
          <w:rFonts w:ascii="Times New Roman" w:hAnsi="Times New Roman" w:cs="Times New Roman"/>
          <w:color w:val="000000"/>
          <w:sz w:val="24"/>
          <w:szCs w:val="24"/>
        </w:rPr>
        <w:t>соединении</w:t>
      </w:r>
      <w:proofErr w:type="gramEnd"/>
      <w:r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деталей.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будет уметь: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различать разборные и неразборные конструкции несложных изделий;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конструировать и моделировать изделия из различных материалов по образцу, рисунку.</w:t>
      </w:r>
    </w:p>
    <w:p w:rsidR="00DD4E09" w:rsidRPr="00E918EF" w:rsidRDefault="00DD4E09" w:rsidP="00DD4E0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4E09" w:rsidRPr="00E918EF" w:rsidRDefault="00DD4E09" w:rsidP="00DD4E0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КЛАСС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Предметные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Общекультурные и </w:t>
      </w:r>
      <w:proofErr w:type="spellStart"/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общетрудовые</w:t>
      </w:r>
      <w:proofErr w:type="spellEnd"/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компетенции. Основы культуры труда. Самообслуживание.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будет знать о (на уровне представлений):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элементарных общих </w:t>
      </w:r>
      <w:proofErr w:type="gramStart"/>
      <w:r w:rsidRPr="00E918EF">
        <w:rPr>
          <w:rFonts w:ascii="Times New Roman" w:hAnsi="Times New Roman" w:cs="Times New Roman"/>
          <w:color w:val="000000"/>
          <w:sz w:val="24"/>
          <w:szCs w:val="24"/>
        </w:rPr>
        <w:t>правилах</w:t>
      </w:r>
      <w:proofErr w:type="gramEnd"/>
      <w:r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создания рукотворного мира (прочность, удобство, эстетическая выразительность — симметрия, асимметрия);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гармонии предметов и окружающей среды;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proofErr w:type="gramStart"/>
      <w:r w:rsidRPr="00E918EF">
        <w:rPr>
          <w:rFonts w:ascii="Times New Roman" w:hAnsi="Times New Roman" w:cs="Times New Roman"/>
          <w:color w:val="000000"/>
          <w:sz w:val="24"/>
          <w:szCs w:val="24"/>
        </w:rPr>
        <w:t>профессиях</w:t>
      </w:r>
      <w:proofErr w:type="gramEnd"/>
      <w:r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мастеров родного края;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характерных </w:t>
      </w:r>
      <w:proofErr w:type="gramStart"/>
      <w:r w:rsidRPr="00E918EF">
        <w:rPr>
          <w:rFonts w:ascii="Times New Roman" w:hAnsi="Times New Roman" w:cs="Times New Roman"/>
          <w:color w:val="000000"/>
          <w:sz w:val="24"/>
          <w:szCs w:val="24"/>
        </w:rPr>
        <w:t>особенностях</w:t>
      </w:r>
      <w:proofErr w:type="gramEnd"/>
      <w:r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изученных видов декоративно-прикладного искусства.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будет уметь: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самостоятельно отбирать материалы и инструменты для работы;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готовить рабочее место в соответствии с видом деятельности, поддерживать порядок во время работы, убирать рабочее место;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самостоятельно выполнять доступные задания с опорой на технологическую карту в предложенных ситуациях и на общие для всех простые правила поведения, делать выбор, какое мнение принять — своё или другое, высказанное в ходе обсуждения;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Технология ручной обработки материалов. Основы художественно-практической деятельности.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будет знать: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обобщённые названия технологических операций: разметка, получение деталей из заготовки, сборка изделия, отделка;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названия и свойства материалов, которые учащиеся используют в своей работе;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происхождение натуральных тканей и их виды;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способы соединения деталей из разных материалов,</w:t>
      </w:r>
      <w:r w:rsid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изученные соединительные материалы;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основные характеристики и различие простейшего чертежа и эскиза;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линии чертежа (линия контура и надреза, линия выносная и размерная, линия сгиба) и приёмы построения прямоугольника и окружности с помощью чертёжных инструментов;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названия, устройство и назначение чертёжных инструментов (линейка, угольник, циркуль).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будет уметь: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читать простейшие чертежи (эскизы);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выполнять экономную разметку с помощью чертёжных инструментов с опорой на простейший чертёж (эскиз);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оформлять изделия и соединять детали прямой строчкой и её вариантами;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решать несложные конструкторско-технологические задачи;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lastRenderedPageBreak/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справляться с доступными практическими (технологическими) заданиями с опорой на образец и инструкционную карту.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Конструирование и моделирование.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будет знать: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неподвижный и подвижный способы соединения деталей;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отличия макета от модели.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будет уметь: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конструировать и моделировать изделия из различных материалов по модели, простейшему чертежу или эскизу;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определять способ соединения деталей и выполнять подвижное и неподвижное соединение известными способами.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Использование информационных технологий.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будет знать о: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proofErr w:type="gramStart"/>
      <w:r w:rsidRPr="00E918EF">
        <w:rPr>
          <w:rFonts w:ascii="Times New Roman" w:hAnsi="Times New Roman" w:cs="Times New Roman"/>
          <w:color w:val="000000"/>
          <w:sz w:val="24"/>
          <w:szCs w:val="24"/>
        </w:rPr>
        <w:t>назначении</w:t>
      </w:r>
      <w:proofErr w:type="gramEnd"/>
      <w:r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персонального компьютера.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 КЛАСС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Предметные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Общекультурные и </w:t>
      </w:r>
      <w:proofErr w:type="spellStart"/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общетрудовые</w:t>
      </w:r>
      <w:proofErr w:type="spellEnd"/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компетенции. Основы культуры труда. Самообслуживание.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будет знать о: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характерных </w:t>
      </w:r>
      <w:proofErr w:type="gramStart"/>
      <w:r w:rsidRPr="00E918EF">
        <w:rPr>
          <w:rFonts w:ascii="Times New Roman" w:hAnsi="Times New Roman" w:cs="Times New Roman"/>
          <w:color w:val="000000"/>
          <w:sz w:val="24"/>
          <w:szCs w:val="24"/>
        </w:rPr>
        <w:t>особенностях</w:t>
      </w:r>
      <w:proofErr w:type="gramEnd"/>
      <w:r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изученных видов декоративно-прикладного искусства;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proofErr w:type="gramStart"/>
      <w:r w:rsidRPr="00E918EF">
        <w:rPr>
          <w:rFonts w:ascii="Times New Roman" w:hAnsi="Times New Roman" w:cs="Times New Roman"/>
          <w:color w:val="000000"/>
          <w:sz w:val="24"/>
          <w:szCs w:val="24"/>
        </w:rPr>
        <w:t>профессиях</w:t>
      </w:r>
      <w:proofErr w:type="gramEnd"/>
      <w:r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мастеров прикладного искусства (в рамках</w:t>
      </w:r>
      <w:r w:rsidR="00480BB6"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изученного).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будет уметь: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узнавать и называть по характерным особенностям образцов или по описанию изученные и распространённые</w:t>
      </w:r>
      <w:r w:rsidR="00480BB6"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в крае ремёсла;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правила безопасного пользования домашними электроприборами (светильниками, звонками, </w:t>
      </w:r>
      <w:proofErr w:type="gramStart"/>
      <w:r w:rsidRPr="00E918EF">
        <w:rPr>
          <w:rFonts w:ascii="Times New Roman" w:hAnsi="Times New Roman" w:cs="Times New Roman"/>
          <w:color w:val="000000"/>
          <w:sz w:val="24"/>
          <w:szCs w:val="24"/>
        </w:rPr>
        <w:t>теле</w:t>
      </w:r>
      <w:proofErr w:type="gramEnd"/>
      <w:r w:rsidRPr="00E918EF">
        <w:rPr>
          <w:rFonts w:ascii="Times New Roman" w:hAnsi="Times New Roman" w:cs="Times New Roman"/>
          <w:color w:val="000000"/>
          <w:sz w:val="24"/>
          <w:szCs w:val="24"/>
        </w:rPr>
        <w:t>- и</w:t>
      </w:r>
      <w:r w:rsidR="00480BB6"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радиоаппаратурой).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Технология ручной обработки материалов. Основы</w:t>
      </w:r>
      <w:r w:rsidR="00480BB6"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художественно-практической деятельности.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будет знать: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названия и свойства наиболее распространённых искусственных и синтетических материалов (бумага, металлы,</w:t>
      </w:r>
      <w:r w:rsidR="00480BB6"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ткани);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последовательность чтения и выполнения разметки</w:t>
      </w:r>
      <w:r w:rsidR="00480BB6"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развёрток с помощью чертёжных инструментов;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линии чертежа (осевая и центровая);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правила безопасной работы канцелярским ножом;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косую строчку, её варианты, назначение;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несколько названий видов информационных технологий и соответствующих способов передачи информации</w:t>
      </w:r>
      <w:r w:rsidR="00480BB6"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(из реального окружения учащихся).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будет иметь представление о: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композиции декоративно-прикладного характера на</w:t>
      </w:r>
      <w:r w:rsidR="00480BB6"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плоскости и в объёме;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proofErr w:type="gramStart"/>
      <w:r w:rsidRPr="00E918EF">
        <w:rPr>
          <w:rFonts w:ascii="Times New Roman" w:hAnsi="Times New Roman" w:cs="Times New Roman"/>
          <w:color w:val="000000"/>
          <w:sz w:val="24"/>
          <w:szCs w:val="24"/>
        </w:rPr>
        <w:t>традициях</w:t>
      </w:r>
      <w:proofErr w:type="gramEnd"/>
      <w:r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канонов декоративно-прикладного искусства</w:t>
      </w:r>
      <w:r w:rsidR="00480BB6"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в изделиях.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будет уметь (под контролем учителя):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читать простейший чертёж (эскиз) развёрток;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выполнять разметку развёрток с помощью чертёжных</w:t>
      </w:r>
      <w:r w:rsidR="00480BB6"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инструментов с опорой на чертёж (эскиз);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подбирать и обосновывать наиболее рациональные технологические приёмы изготовления изделий;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выполнять рицовку;</w:t>
      </w:r>
    </w:p>
    <w:p w:rsidR="00DD4E09" w:rsidRPr="00E918EF" w:rsidRDefault="00DD4E09" w:rsidP="00480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оформлять изделия и</w:t>
      </w:r>
      <w:r w:rsidR="00480BB6"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соединять детали строчкой косо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го стежка и её вариантами;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находить и использовать дополнительную информацию</w:t>
      </w:r>
      <w:r w:rsidR="00480BB6"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из различных источников (в том числе из Интернета);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решать доступные технологические задачи.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Конструирование и моделирование.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будет знать: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простейшие способы достижения прочности конструкций.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Учащийся будет уметь: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конструировать и моделировать изделия из разных материалов по заданным техническим, технологическим и</w:t>
      </w:r>
      <w:r w:rsidR="00480BB6"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декоративно-художественным условиям;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изменять конструкцию изделия по заданным условиям;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выбирать способ соединения и соединительный материал в зависимости от требований конструкции.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Практика работы на компьютере.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будет знать: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названия и назначение основных устройств персонального компьютера для ввода, вывода и обработки информации;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основные правила безопасной работы на компьютере.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будет иметь общее представление о: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proofErr w:type="gramStart"/>
      <w:r w:rsidRPr="00E918EF">
        <w:rPr>
          <w:rFonts w:ascii="Times New Roman" w:hAnsi="Times New Roman" w:cs="Times New Roman"/>
          <w:color w:val="000000"/>
          <w:sz w:val="24"/>
          <w:szCs w:val="24"/>
        </w:rPr>
        <w:t>назначении</w:t>
      </w:r>
      <w:proofErr w:type="gramEnd"/>
      <w:r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клавиатуры, приёмах пользования мышью.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будет уметь (с помощью учителя):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включать и выключать компьютер;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пользоваться клавиатурой (в рамках необходимого для</w:t>
      </w:r>
      <w:r w:rsid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выполнения предъявляемого задания);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выполнять простей</w:t>
      </w:r>
      <w:r w:rsidR="00480BB6" w:rsidRPr="00E918EF">
        <w:rPr>
          <w:rFonts w:ascii="Times New Roman" w:hAnsi="Times New Roman" w:cs="Times New Roman"/>
          <w:color w:val="000000"/>
          <w:sz w:val="24"/>
          <w:szCs w:val="24"/>
        </w:rPr>
        <w:t>шие операции над готовыми файла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ми и папками (открывать, читать);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работать с ЭОР (электронными образовательными ресурсами), готовыми материалами на электронных носите</w:t>
      </w:r>
      <w:r w:rsidR="00480BB6" w:rsidRPr="00E918EF">
        <w:rPr>
          <w:rFonts w:ascii="Times New Roman" w:hAnsi="Times New Roman" w:cs="Times New Roman"/>
          <w:color w:val="000000"/>
          <w:sz w:val="24"/>
          <w:szCs w:val="24"/>
        </w:rPr>
        <w:t>лях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: активация диска, чтение информации,</w:t>
      </w:r>
      <w:r w:rsidR="00480BB6"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выполнение предложенных заданий, закрытие материала</w:t>
      </w:r>
      <w:r w:rsidR="00480BB6"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и изъятие диска из компьютера.</w:t>
      </w:r>
    </w:p>
    <w:p w:rsidR="00480BB6" w:rsidRPr="00E918EF" w:rsidRDefault="00480BB6" w:rsidP="00DD4E0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4E09" w:rsidRPr="00E918EF" w:rsidRDefault="00DD4E09" w:rsidP="00DD4E0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 КЛАСС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Общекультурные и </w:t>
      </w:r>
      <w:proofErr w:type="spellStart"/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общетрудовые</w:t>
      </w:r>
      <w:proofErr w:type="spellEnd"/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компетенции.</w:t>
      </w:r>
      <w:r w:rsidR="00480BB6"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Основы культуры труда. Самообслуживание.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будет иметь общее представление: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о творчестве и творческих профессиях, о мировых достижениях в области техники и искусства (в рамках</w:t>
      </w:r>
      <w:r w:rsid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изученного), о наиболее значимых окружающих производствах;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об основных правилах дизайна и их учёте при конструировании изделий (единство формы, функции и декора;</w:t>
      </w:r>
      <w:r w:rsidR="00480BB6"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стилевая гармония);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о правилах безопасного пользования бытовыми приборами.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будет уметь: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организовывать и выполнять свою художественно-практическую деятельность в соответствии с собственным замыслом;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использовать знания и умения, приобретённые в ходе изучения технологии, изобразительного искусства и других</w:t>
      </w:r>
      <w:r w:rsidR="00480BB6"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учебных предметов в собственной творческой деятельности;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защищать природу и материальное окружение и бережно относиться к ним;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безопасно пользоваться бытовыми приборами (розетками, электрочайниками, компьютером);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выполнять простой ремонт одежды (пришивать пуговицы, зашивать разрывы по шву).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Технология ручной обработки материалов. Основы</w:t>
      </w:r>
      <w:r w:rsidR="00480BB6"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художественно-практической деятельности.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будет знать: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названия и свойства наиболее распространённых искусственных и синтетических материалов (бумага, металлы,</w:t>
      </w:r>
      <w:r w:rsidR="00480BB6"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ткани);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последовательность чтения и выполнения разметки</w:t>
      </w:r>
      <w:r w:rsidR="00480BB6"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развёрток с помощью чертёжных инструментов;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линии чертежа (осевая и центровая);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правила безопасной работы канцелярским ножом;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косую строчку, её варианты, назначение;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несколько названий видов информационных технологий и соответствующих способов передачи информации</w:t>
      </w:r>
      <w:r w:rsidR="00480BB6"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(из реального окружения учащихся).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будет иметь представление о: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proofErr w:type="gramStart"/>
      <w:r w:rsidRPr="00E918EF">
        <w:rPr>
          <w:rFonts w:ascii="Times New Roman" w:hAnsi="Times New Roman" w:cs="Times New Roman"/>
          <w:color w:val="000000"/>
          <w:sz w:val="24"/>
          <w:szCs w:val="24"/>
        </w:rPr>
        <w:t>дизайне</w:t>
      </w:r>
      <w:proofErr w:type="gramEnd"/>
      <w:r w:rsidRPr="00E918EF">
        <w:rPr>
          <w:rFonts w:ascii="Times New Roman" w:hAnsi="Times New Roman" w:cs="Times New Roman"/>
          <w:color w:val="000000"/>
          <w:sz w:val="24"/>
          <w:szCs w:val="24"/>
        </w:rPr>
        <w:t>, его месте и роли в современной проектной деятельности;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lastRenderedPageBreak/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основных </w:t>
      </w:r>
      <w:proofErr w:type="gramStart"/>
      <w:r w:rsidRPr="00E918EF">
        <w:rPr>
          <w:rFonts w:ascii="Times New Roman" w:hAnsi="Times New Roman" w:cs="Times New Roman"/>
          <w:color w:val="000000"/>
          <w:sz w:val="24"/>
          <w:szCs w:val="24"/>
        </w:rPr>
        <w:t>условиях</w:t>
      </w:r>
      <w:proofErr w:type="gramEnd"/>
      <w:r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дизайна — единстве пользы, удобства и красоты;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композиции декоративно-прикладного характера на</w:t>
      </w:r>
      <w:r w:rsidR="00480BB6"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плоскости и в объёме;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proofErr w:type="gramStart"/>
      <w:r w:rsidRPr="00E918EF">
        <w:rPr>
          <w:rFonts w:ascii="Times New Roman" w:hAnsi="Times New Roman" w:cs="Times New Roman"/>
          <w:color w:val="000000"/>
          <w:sz w:val="24"/>
          <w:szCs w:val="24"/>
        </w:rPr>
        <w:t>традициях</w:t>
      </w:r>
      <w:proofErr w:type="gramEnd"/>
      <w:r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канонов декоративно-прикладного искусства</w:t>
      </w:r>
      <w:r w:rsidR="00480BB6"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в изделиях;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стилизации природных форм в технике, архитектуре</w:t>
      </w:r>
      <w:r w:rsidR="00480BB6"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и др.;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художественных техниках (в рамках </w:t>
      </w:r>
      <w:proofErr w:type="gramStart"/>
      <w:r w:rsidRPr="00E918EF">
        <w:rPr>
          <w:rFonts w:ascii="Times New Roman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E918E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будет уметь самостоятельно: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читать простейший чертёж (эскиз) плоских и объёмных</w:t>
      </w:r>
      <w:r w:rsidR="00480BB6"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изделий (развёрток);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выполнять разметку развёрток с помощью чертёжных</w:t>
      </w:r>
      <w:r w:rsidR="00480BB6"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инструментов;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подбирать и обосновывать наиболее рациональные технологические приёмы изготовления изделий;</w:t>
      </w:r>
    </w:p>
    <w:p w:rsidR="00DD4E09" w:rsidRPr="00E918EF" w:rsidRDefault="00DD4E09" w:rsidP="00DD4E0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выполнять рицовку;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оформлять изделия и соединять детали петельной</w:t>
      </w:r>
      <w:r w:rsidR="00480BB6"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строчкой и её вариантами;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находить и использовать дополнительную информацию</w:t>
      </w:r>
      <w:r w:rsidR="00480BB6"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из различных источников (в том числе из Интернета).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Конструирование и моделирование.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будет знать: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простейшие способы достижения прочности конструкций.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будет уметь: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конструировать и моделировать изделия из разных</w:t>
      </w:r>
      <w:r w:rsidR="00480BB6"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материалов по заданным декоративно-художественным</w:t>
      </w:r>
      <w:r w:rsidR="00480BB6"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условиям;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изменять конструкцию изделия по заданным условиям;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выбирать способ соединения и соединительного материала в зависимости от требований конструкции.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Практика работы на компьютере.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будет иметь представление о: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proofErr w:type="gramStart"/>
      <w:r w:rsidRPr="00E918EF">
        <w:rPr>
          <w:rFonts w:ascii="Times New Roman" w:hAnsi="Times New Roman" w:cs="Times New Roman"/>
          <w:color w:val="000000"/>
          <w:sz w:val="24"/>
          <w:szCs w:val="24"/>
        </w:rPr>
        <w:t>использовании</w:t>
      </w:r>
      <w:proofErr w:type="gramEnd"/>
      <w:r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компьютеров в различных сферах жизни и деятельности человека.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будет знать: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названия и основное назначение частей компьютера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(с </w:t>
      </w:r>
      <w:proofErr w:type="gramStart"/>
      <w:r w:rsidRPr="00E918EF">
        <w:rPr>
          <w:rFonts w:ascii="Times New Roman" w:hAnsi="Times New Roman" w:cs="Times New Roman"/>
          <w:color w:val="000000"/>
          <w:sz w:val="24"/>
          <w:szCs w:val="24"/>
        </w:rPr>
        <w:t>которыми</w:t>
      </w:r>
      <w:proofErr w:type="gramEnd"/>
      <w:r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работали на уроках).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color w:val="000000"/>
          <w:sz w:val="24"/>
          <w:szCs w:val="24"/>
        </w:rPr>
        <w:t>Учащийся научится с помощью учителя: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создавать небольшие тексты и печатные публикации</w:t>
      </w:r>
      <w:r w:rsidR="00480BB6"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с использованием изображений на экране компьютера;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оформлять текст (выбор шрифта, размера, цвета шрифта, выравнивание абзаца);</w:t>
      </w:r>
    </w:p>
    <w:p w:rsidR="00DD4E09" w:rsidRPr="00E918EF" w:rsidRDefault="00DD4E09" w:rsidP="00DD4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>работать с доступной информацией;</w:t>
      </w:r>
    </w:p>
    <w:p w:rsidR="00DD4E09" w:rsidRPr="00E918EF" w:rsidRDefault="00DD4E09" w:rsidP="00DD4E0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color w:val="636466"/>
          <w:sz w:val="24"/>
          <w:szCs w:val="24"/>
        </w:rPr>
        <w:t xml:space="preserve">• </w:t>
      </w:r>
      <w:r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работать в программах </w:t>
      </w:r>
      <w:proofErr w:type="spellStart"/>
      <w:r w:rsidRPr="00E918EF">
        <w:rPr>
          <w:rFonts w:ascii="Times New Roman" w:hAnsi="Times New Roman" w:cs="Times New Roman"/>
          <w:color w:val="000000"/>
          <w:sz w:val="24"/>
          <w:szCs w:val="24"/>
        </w:rPr>
        <w:t>Word</w:t>
      </w:r>
      <w:proofErr w:type="spellEnd"/>
      <w:r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918EF">
        <w:rPr>
          <w:rFonts w:ascii="Times New Roman" w:hAnsi="Times New Roman" w:cs="Times New Roman"/>
          <w:color w:val="000000"/>
          <w:sz w:val="24"/>
          <w:szCs w:val="24"/>
        </w:rPr>
        <w:t>Power</w:t>
      </w:r>
      <w:proofErr w:type="spellEnd"/>
      <w:r w:rsidRPr="00E91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18EF">
        <w:rPr>
          <w:rFonts w:ascii="Times New Roman" w:hAnsi="Times New Roman" w:cs="Times New Roman"/>
          <w:color w:val="000000"/>
          <w:sz w:val="24"/>
          <w:szCs w:val="24"/>
        </w:rPr>
        <w:t>Point</w:t>
      </w:r>
      <w:proofErr w:type="spellEnd"/>
      <w:r w:rsidRPr="00E918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70983" w:rsidRPr="00E918EF" w:rsidRDefault="00770983" w:rsidP="00480BB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983" w:rsidRPr="00E918EF" w:rsidRDefault="00770983" w:rsidP="00480BB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BB6" w:rsidRPr="00E918EF" w:rsidRDefault="00480BB6" w:rsidP="00480BB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8EF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480BB6" w:rsidRPr="00E918EF" w:rsidRDefault="00480BB6" w:rsidP="00770983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918EF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480BB6" w:rsidRPr="00E918EF" w:rsidRDefault="004F6435" w:rsidP="00480BB6">
      <w:pPr>
        <w:shd w:val="clear" w:color="auto" w:fill="FFFFFF"/>
        <w:spacing w:before="86"/>
        <w:ind w:left="374" w:firstLine="533"/>
        <w:rPr>
          <w:rFonts w:ascii="Times New Roman" w:hAnsi="Times New Roman" w:cs="Times New Roman"/>
          <w:b/>
          <w:bCs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sz w:val="24"/>
          <w:szCs w:val="24"/>
        </w:rPr>
        <w:t>Природная мастерская (11 ч.)</w:t>
      </w:r>
    </w:p>
    <w:p w:rsidR="00746622" w:rsidRPr="00E918EF" w:rsidRDefault="004F6435" w:rsidP="004F64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Прогулка на улице. Работа с учебником. Называние предметов рукотворного и природного мира.</w:t>
      </w:r>
    </w:p>
    <w:p w:rsidR="00746622" w:rsidRPr="00E918EF" w:rsidRDefault="00634664" w:rsidP="004F64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 xml:space="preserve">Называние транспортных средств в окружающем детей пространстве. </w:t>
      </w:r>
      <w:r w:rsidR="004F6435" w:rsidRPr="00E918EF">
        <w:rPr>
          <w:rFonts w:ascii="Times New Roman" w:hAnsi="Times New Roman" w:cs="Times New Roman"/>
          <w:sz w:val="24"/>
          <w:szCs w:val="24"/>
        </w:rPr>
        <w:t>Другие известные ученикам транспортные</w:t>
      </w:r>
      <w:r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="004F6435" w:rsidRPr="00E918EF">
        <w:rPr>
          <w:rFonts w:ascii="Times New Roman" w:hAnsi="Times New Roman" w:cs="Times New Roman"/>
          <w:sz w:val="24"/>
          <w:szCs w:val="24"/>
        </w:rPr>
        <w:t>средства. Функциональное назначение транспорта, использование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="004F6435" w:rsidRPr="00E918EF">
        <w:rPr>
          <w:rFonts w:ascii="Times New Roman" w:hAnsi="Times New Roman" w:cs="Times New Roman"/>
          <w:sz w:val="24"/>
          <w:szCs w:val="24"/>
        </w:rPr>
        <w:t>разных видов транспорта в трёх природных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="004F6435" w:rsidRPr="00E918EF">
        <w:rPr>
          <w:rFonts w:ascii="Times New Roman" w:hAnsi="Times New Roman" w:cs="Times New Roman"/>
          <w:sz w:val="24"/>
          <w:szCs w:val="24"/>
        </w:rPr>
        <w:t>средах — на земле, в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="004F6435" w:rsidRPr="00E918EF">
        <w:rPr>
          <w:rFonts w:ascii="Times New Roman" w:hAnsi="Times New Roman" w:cs="Times New Roman"/>
          <w:sz w:val="24"/>
          <w:szCs w:val="24"/>
        </w:rPr>
        <w:t xml:space="preserve">воздухе, на воде. </w:t>
      </w:r>
    </w:p>
    <w:p w:rsidR="00746622" w:rsidRPr="00E918EF" w:rsidRDefault="004F6435" w:rsidP="004F64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Природные материалы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из окружения детей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(общее визуальное представление). Виды природных материалов (шишки, листья, ветки,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раковины). Сбор природных материалов из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окружения детей. </w:t>
      </w:r>
      <w:proofErr w:type="gramStart"/>
      <w:r w:rsidRPr="00E918EF">
        <w:rPr>
          <w:rFonts w:ascii="Times New Roman" w:hAnsi="Times New Roman" w:cs="Times New Roman"/>
          <w:sz w:val="24"/>
          <w:szCs w:val="24"/>
        </w:rPr>
        <w:t>Способы засушивания листьев (между листами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журналов или газет,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проглаживание утюгом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(с помощью взрослого).</w:t>
      </w:r>
      <w:proofErr w:type="gramEnd"/>
      <w:r w:rsidRPr="00E918EF">
        <w:rPr>
          <w:rFonts w:ascii="Times New Roman" w:hAnsi="Times New Roman" w:cs="Times New Roman"/>
          <w:sz w:val="24"/>
          <w:szCs w:val="24"/>
        </w:rPr>
        <w:t xml:space="preserve"> Геометрические формы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(прямоугольник, круг,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треугольник, овал)</w:t>
      </w:r>
      <w:proofErr w:type="gramStart"/>
      <w:r w:rsidRPr="00E918E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918EF">
        <w:rPr>
          <w:rFonts w:ascii="Times New Roman" w:hAnsi="Times New Roman" w:cs="Times New Roman"/>
          <w:sz w:val="24"/>
          <w:szCs w:val="24"/>
        </w:rPr>
        <w:t xml:space="preserve">бор </w:t>
      </w:r>
      <w:r w:rsidRPr="00E918EF">
        <w:rPr>
          <w:rFonts w:ascii="Times New Roman" w:hAnsi="Times New Roman" w:cs="Times New Roman"/>
          <w:sz w:val="24"/>
          <w:szCs w:val="24"/>
        </w:rPr>
        <w:lastRenderedPageBreak/>
        <w:t>листьев деревьев и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кустарников из окружения детей. Отбор и составление групп листьев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по их форме. </w:t>
      </w:r>
    </w:p>
    <w:p w:rsidR="00746622" w:rsidRPr="00E918EF" w:rsidRDefault="004F6435" w:rsidP="004F64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Знакомство с разнообразием форм и цвета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семян разных растений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(в том числе и растений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своего края). Сбор семян деревьев, кустарников, цветов. Подбор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пар растений и их се</w:t>
      </w:r>
      <w:r w:rsidR="00746622" w:rsidRPr="00E918EF">
        <w:rPr>
          <w:rFonts w:ascii="Times New Roman" w:hAnsi="Times New Roman" w:cs="Times New Roman"/>
          <w:sz w:val="24"/>
          <w:szCs w:val="24"/>
        </w:rPr>
        <w:t>мян</w:t>
      </w:r>
      <w:r w:rsidRPr="00E918EF">
        <w:rPr>
          <w:rFonts w:ascii="Times New Roman" w:hAnsi="Times New Roman" w:cs="Times New Roman"/>
          <w:sz w:val="24"/>
          <w:szCs w:val="24"/>
        </w:rPr>
        <w:t xml:space="preserve"> разной формы. Рассматривание их, классифи</w:t>
      </w:r>
      <w:r w:rsidR="00746622" w:rsidRPr="00E918EF">
        <w:rPr>
          <w:rFonts w:ascii="Times New Roman" w:hAnsi="Times New Roman" w:cs="Times New Roman"/>
          <w:sz w:val="24"/>
          <w:szCs w:val="24"/>
        </w:rPr>
        <w:t>кация по степени кри</w:t>
      </w:r>
      <w:r w:rsidRPr="00E918EF">
        <w:rPr>
          <w:rFonts w:ascii="Times New Roman" w:hAnsi="Times New Roman" w:cs="Times New Roman"/>
          <w:sz w:val="24"/>
          <w:szCs w:val="24"/>
        </w:rPr>
        <w:t>визны. Игра на соотнесение ветки с её деревом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или кустарником. </w:t>
      </w:r>
    </w:p>
    <w:p w:rsidR="004F6435" w:rsidRPr="00E918EF" w:rsidRDefault="004F6435" w:rsidP="004F64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Сбор крупных плодов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деревьев (шишки, орехи, жёлуди и т. п.)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окружающего пространства. Игра на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узнавание растения по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его плоду. Знакомство с понятием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«композиция», с центровой композицией.</w:t>
      </w:r>
    </w:p>
    <w:p w:rsidR="00746622" w:rsidRPr="00E918EF" w:rsidRDefault="004F6435" w:rsidP="00746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Знакомство с особенностями организации рабочего места для работы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с природными материалами. </w:t>
      </w:r>
    </w:p>
    <w:p w:rsidR="004F6435" w:rsidRPr="00E918EF" w:rsidRDefault="004F6435" w:rsidP="004F64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Открытие нового —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точечное наклеивание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листьев за прожилки,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сушка под прессом.</w:t>
      </w:r>
    </w:p>
    <w:p w:rsidR="00746622" w:rsidRPr="00E918EF" w:rsidRDefault="004F6435" w:rsidP="004F64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Подбор листьев определённой формы для тематической композиции. Знакомство с инструкционной картой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(порядок </w:t>
      </w:r>
      <w:proofErr w:type="spellStart"/>
      <w:r w:rsidRPr="00E918EF">
        <w:rPr>
          <w:rFonts w:ascii="Times New Roman" w:hAnsi="Times New Roman" w:cs="Times New Roman"/>
          <w:sz w:val="24"/>
          <w:szCs w:val="24"/>
        </w:rPr>
        <w:t>ри</w:t>
      </w:r>
      <w:proofErr w:type="gramStart"/>
      <w:r w:rsidRPr="00E918EF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E918EF">
        <w:rPr>
          <w:rFonts w:ascii="Times New Roman" w:hAnsi="Times New Roman" w:cs="Times New Roman"/>
          <w:sz w:val="24"/>
          <w:szCs w:val="24"/>
        </w:rPr>
        <w:t>унков</w:t>
      </w:r>
      <w:proofErr w:type="spellEnd"/>
      <w:r w:rsidRPr="00E918EF">
        <w:rPr>
          <w:rFonts w:ascii="Times New Roman" w:hAnsi="Times New Roman" w:cs="Times New Roman"/>
          <w:sz w:val="24"/>
          <w:szCs w:val="24"/>
        </w:rPr>
        <w:t xml:space="preserve"> и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подписи к ним). </w:t>
      </w:r>
    </w:p>
    <w:p w:rsidR="004F6435" w:rsidRPr="00E918EF" w:rsidRDefault="004F6435" w:rsidP="004F64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Знакомство с понятием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«орнамент», вариантами орнаментов (в круге, квадрате, полосе).</w:t>
      </w:r>
    </w:p>
    <w:p w:rsidR="004F6435" w:rsidRPr="00E918EF" w:rsidRDefault="004F6435" w:rsidP="00634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Вата и клей —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соединительные материалы. Освоение способов соединения деталей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из природных материалов (пластилином, на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ватно-клеевую прослойку). </w:t>
      </w:r>
    </w:p>
    <w:p w:rsidR="00746622" w:rsidRPr="00E918EF" w:rsidRDefault="00746622" w:rsidP="00480B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435" w:rsidRPr="00E918EF" w:rsidRDefault="004F6435" w:rsidP="00480B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sz w:val="24"/>
          <w:szCs w:val="24"/>
        </w:rPr>
        <w:t>Пластилиновая мастерская (4 ч.)</w:t>
      </w:r>
    </w:p>
    <w:p w:rsidR="00634664" w:rsidRPr="00E918EF" w:rsidRDefault="00634664" w:rsidP="00634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Знакомство с пластичными материалами —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глина, пластилин,</w:t>
      </w:r>
    </w:p>
    <w:p w:rsidR="00746622" w:rsidRPr="00E918EF" w:rsidRDefault="00634664" w:rsidP="00634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тесто. Свойства пластилина. Введение понятия «инструмент». Знакомство со стеками, их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особенностями. Изделия и пластичные материалы, из которых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они изготовлены. </w:t>
      </w:r>
    </w:p>
    <w:p w:rsidR="00746622" w:rsidRPr="00E918EF" w:rsidRDefault="00634664" w:rsidP="00634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Знакомство с профессиями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людей, работающих с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пластическими материалами. Подготовка рабочего места. Введение понятия «технология». </w:t>
      </w:r>
    </w:p>
    <w:p w:rsidR="00634664" w:rsidRPr="00E918EF" w:rsidRDefault="00634664" w:rsidP="00634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Знакомство с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профессией кондитера.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Материалы кондитера.</w:t>
      </w:r>
    </w:p>
    <w:p w:rsidR="00746622" w:rsidRPr="00E918EF" w:rsidRDefault="00634664" w:rsidP="00746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Обучение умению определять конструктивные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особенности изделий и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технологию их изготовления. </w:t>
      </w:r>
    </w:p>
    <w:p w:rsidR="00634664" w:rsidRPr="00E918EF" w:rsidRDefault="00634664" w:rsidP="00746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mallCaps/>
          <w:spacing w:val="-8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Обучение умению определять конструктивные особенности изделий и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технологию их изготовления. </w:t>
      </w:r>
    </w:p>
    <w:p w:rsidR="00634664" w:rsidRPr="00E918EF" w:rsidRDefault="00634664" w:rsidP="00480B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435" w:rsidRPr="00E918EF" w:rsidRDefault="004F6435" w:rsidP="00480B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sz w:val="24"/>
          <w:szCs w:val="24"/>
        </w:rPr>
        <w:t>Бумажная мастерская (14 ч.)</w:t>
      </w:r>
    </w:p>
    <w:p w:rsidR="00634664" w:rsidRPr="00E918EF" w:rsidRDefault="00634664" w:rsidP="00634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</w:t>
      </w:r>
      <w:r w:rsidR="00746622" w:rsidRPr="00E918EF">
        <w:rPr>
          <w:rFonts w:ascii="Times New Roman" w:hAnsi="Times New Roman" w:cs="Times New Roman"/>
          <w:sz w:val="24"/>
          <w:szCs w:val="24"/>
        </w:rPr>
        <w:t>ведение поня</w:t>
      </w:r>
      <w:r w:rsidRPr="00E918EF">
        <w:rPr>
          <w:rFonts w:ascii="Times New Roman" w:hAnsi="Times New Roman" w:cs="Times New Roman"/>
          <w:sz w:val="24"/>
          <w:szCs w:val="24"/>
        </w:rPr>
        <w:t xml:space="preserve">тия «технология». </w:t>
      </w:r>
      <w:r w:rsidR="00746622" w:rsidRPr="00E918EF">
        <w:rPr>
          <w:rFonts w:ascii="Times New Roman" w:hAnsi="Times New Roman" w:cs="Times New Roman"/>
          <w:sz w:val="24"/>
          <w:szCs w:val="24"/>
        </w:rPr>
        <w:t>Оборудование рабочего места. Подбор и соот</w:t>
      </w:r>
      <w:r w:rsidRPr="00E918EF">
        <w:rPr>
          <w:rFonts w:ascii="Times New Roman" w:hAnsi="Times New Roman" w:cs="Times New Roman"/>
          <w:sz w:val="24"/>
          <w:szCs w:val="24"/>
        </w:rPr>
        <w:t>несение материалов и</w:t>
      </w:r>
    </w:p>
    <w:p w:rsidR="00746622" w:rsidRPr="00E918EF" w:rsidRDefault="00634664" w:rsidP="00634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 xml:space="preserve">ёлочных игрушек. </w:t>
      </w:r>
    </w:p>
    <w:p w:rsidR="00746622" w:rsidRPr="00E918EF" w:rsidRDefault="00634664" w:rsidP="00746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Знакомство с ножницами,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правилами техники безопасности. Формо</w:t>
      </w:r>
      <w:r w:rsidRPr="00E918EF">
        <w:rPr>
          <w:rFonts w:ascii="Times New Roman" w:hAnsi="Times New Roman" w:cs="Times New Roman"/>
          <w:sz w:val="24"/>
          <w:szCs w:val="24"/>
        </w:rPr>
        <w:t>образование бумажных полосок, их соединение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клеем. </w:t>
      </w:r>
    </w:p>
    <w:p w:rsidR="00634664" w:rsidRPr="00E918EF" w:rsidRDefault="00746622" w:rsidP="00746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Введение понятия «бу</w:t>
      </w:r>
      <w:r w:rsidR="00634664" w:rsidRPr="00E918EF">
        <w:rPr>
          <w:rFonts w:ascii="Times New Roman" w:hAnsi="Times New Roman" w:cs="Times New Roman"/>
          <w:sz w:val="24"/>
          <w:szCs w:val="24"/>
        </w:rPr>
        <w:t>мага — материал».</w:t>
      </w:r>
      <w:r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="00634664" w:rsidRPr="00E918EF">
        <w:rPr>
          <w:rFonts w:ascii="Times New Roman" w:hAnsi="Times New Roman" w:cs="Times New Roman"/>
          <w:sz w:val="24"/>
          <w:szCs w:val="24"/>
        </w:rPr>
        <w:t>Знакомство с видами</w:t>
      </w:r>
      <w:r w:rsidRPr="00E918EF">
        <w:rPr>
          <w:rFonts w:ascii="Times New Roman" w:hAnsi="Times New Roman" w:cs="Times New Roman"/>
          <w:sz w:val="24"/>
          <w:szCs w:val="24"/>
        </w:rPr>
        <w:t xml:space="preserve"> бумаги, их использова</w:t>
      </w:r>
      <w:r w:rsidR="00634664" w:rsidRPr="00E918EF">
        <w:rPr>
          <w:rFonts w:ascii="Times New Roman" w:hAnsi="Times New Roman" w:cs="Times New Roman"/>
          <w:sz w:val="24"/>
          <w:szCs w:val="24"/>
        </w:rPr>
        <w:t>нием. Профессии мастеров, использующих</w:t>
      </w:r>
      <w:r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="00634664" w:rsidRPr="00E918EF">
        <w:rPr>
          <w:rFonts w:ascii="Times New Roman" w:hAnsi="Times New Roman" w:cs="Times New Roman"/>
          <w:sz w:val="24"/>
          <w:szCs w:val="24"/>
        </w:rPr>
        <w:t>бумагу в своих работах.</w:t>
      </w:r>
    </w:p>
    <w:p w:rsidR="00746622" w:rsidRPr="00E918EF" w:rsidRDefault="004F6435" w:rsidP="00634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Введение понятия «картон — материал». Знакомство с разновидностями картона, их использованием в промышленности и творчестве мастеров.</w:t>
      </w:r>
      <w:r w:rsidR="00634664" w:rsidRPr="00E918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664" w:rsidRPr="00E918EF" w:rsidRDefault="00634664" w:rsidP="00634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Введение понятия «оригами». Освоение приёмов сгибания и складывания. Определение конструктивных особенностей изделий и технологий их изготовления.</w:t>
      </w:r>
    </w:p>
    <w:p w:rsidR="00746622" w:rsidRPr="00E918EF" w:rsidRDefault="00634664" w:rsidP="00746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Точечное наклеивание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деталей. </w:t>
      </w:r>
    </w:p>
    <w:p w:rsidR="00746622" w:rsidRPr="00E918EF" w:rsidRDefault="00634664" w:rsidP="00634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Введение понятия «аппликация». Закрепление приёмов сгибания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складывания. Определение конструктивных особенностей изделий и технологий их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изготовления. </w:t>
      </w:r>
    </w:p>
    <w:p w:rsidR="00746622" w:rsidRPr="00E918EF" w:rsidRDefault="00634664" w:rsidP="00634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Использование законов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композиции для изготовления аппликации.</w:t>
      </w:r>
    </w:p>
    <w:p w:rsidR="00746622" w:rsidRPr="00E918EF" w:rsidRDefault="00634664" w:rsidP="00746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Представления о 23 февраля — Дне защитника Отечества, о родах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войск, защищающих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небо, землю, водное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пространство, о родственниках, служивших в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армии. Введение понятия «техника». </w:t>
      </w:r>
    </w:p>
    <w:p w:rsidR="00634664" w:rsidRPr="00E918EF" w:rsidRDefault="00634664" w:rsidP="00634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Введение понятий «конструкция», «мозаика».</w:t>
      </w:r>
    </w:p>
    <w:p w:rsidR="00634664" w:rsidRPr="00E918EF" w:rsidRDefault="00634664" w:rsidP="00634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Ножницы — режущий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инструмент. Разновидности ножниц. Профессии мастеров, использующих ножницы в своей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работе. Конструкция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ножниц. Правила безопасной работы ножницами, их хранения.</w:t>
      </w:r>
    </w:p>
    <w:p w:rsidR="00746622" w:rsidRPr="00E918EF" w:rsidRDefault="00634664" w:rsidP="00746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Приём резания ножницами бумаги (средней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частью лезвий). Приём наклеивания мелких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кусочков бумаги (с помощью ватной палочки). </w:t>
      </w:r>
    </w:p>
    <w:p w:rsidR="00634664" w:rsidRPr="00E918EF" w:rsidRDefault="00634664" w:rsidP="00634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О роли матери в жизни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человека. Об уважительном отношении к девочкам и женщинам.</w:t>
      </w:r>
    </w:p>
    <w:p w:rsidR="00634664" w:rsidRPr="00E918EF" w:rsidRDefault="00634664" w:rsidP="00746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lastRenderedPageBreak/>
        <w:t>Приёмы резания бумаги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ножницами, вырезания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по линиям (прямой,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кривой, </w:t>
      </w:r>
      <w:proofErr w:type="gramStart"/>
      <w:r w:rsidRPr="00E918EF">
        <w:rPr>
          <w:rFonts w:ascii="Times New Roman" w:hAnsi="Times New Roman" w:cs="Times New Roman"/>
          <w:sz w:val="24"/>
          <w:szCs w:val="24"/>
        </w:rPr>
        <w:t>ломаной</w:t>
      </w:r>
      <w:proofErr w:type="gramEnd"/>
      <w:r w:rsidRPr="00E918EF">
        <w:rPr>
          <w:rFonts w:ascii="Times New Roman" w:hAnsi="Times New Roman" w:cs="Times New Roman"/>
          <w:sz w:val="24"/>
          <w:szCs w:val="24"/>
        </w:rPr>
        <w:t>), вытягивания, накручивания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бумажных полос (на карандаш, с помощью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ножниц). Определение</w:t>
      </w:r>
      <w:r w:rsidR="00746622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конструктивных особенностей изделия и технологии его изготовления. </w:t>
      </w:r>
    </w:p>
    <w:p w:rsidR="00634664" w:rsidRPr="00E918EF" w:rsidRDefault="00634664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Введение понятия «шаблон». Назначение шаблона. Разнообразие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форм шаблонов. Правила разметки по шаблону. Экономная разметка. Контроль точности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разметки прикладыва</w:t>
      </w:r>
      <w:r w:rsidR="009376ED" w:rsidRPr="00E918EF">
        <w:rPr>
          <w:rFonts w:ascii="Times New Roman" w:hAnsi="Times New Roman" w:cs="Times New Roman"/>
          <w:sz w:val="24"/>
          <w:szCs w:val="24"/>
        </w:rPr>
        <w:t>нием шаблона. Упраж</w:t>
      </w:r>
      <w:r w:rsidRPr="00E918EF">
        <w:rPr>
          <w:rFonts w:ascii="Times New Roman" w:hAnsi="Times New Roman" w:cs="Times New Roman"/>
          <w:sz w:val="24"/>
          <w:szCs w:val="24"/>
        </w:rPr>
        <w:t xml:space="preserve">нения по освоению правил разметки по шаблону. </w:t>
      </w:r>
    </w:p>
    <w:p w:rsidR="009376ED" w:rsidRPr="00E918EF" w:rsidRDefault="00634664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Знакомство с автономным планом работы.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Его соотнесение с рисунками инструкционной карты. Использование законов композиции. </w:t>
      </w:r>
    </w:p>
    <w:p w:rsidR="00634664" w:rsidRPr="00E918EF" w:rsidRDefault="00634664" w:rsidP="00634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Получение квадратной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заготовки из прямоугольного листа бумаги путём его складывания.</w:t>
      </w:r>
    </w:p>
    <w:p w:rsidR="009376ED" w:rsidRPr="00E918EF" w:rsidRDefault="00634664" w:rsidP="00634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Получение овальной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формы детали из прямоугольника. Складывание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бумажной заготовки гармошкой. Соединение деталей с помощью проволоки.</w:t>
      </w:r>
    </w:p>
    <w:p w:rsidR="009376ED" w:rsidRPr="00E918EF" w:rsidRDefault="00634664" w:rsidP="00634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 xml:space="preserve"> Орнамент в декоративно-прикладном творчестве народов России. Составление орнаментов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из геометрических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форм, наклеивание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деталей на всю поверхность. </w:t>
      </w:r>
    </w:p>
    <w:p w:rsidR="009376ED" w:rsidRPr="00E918EF" w:rsidRDefault="00634664" w:rsidP="00634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Отображение природы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в творчестве художников и поэтов. Первоцветы. </w:t>
      </w:r>
    </w:p>
    <w:p w:rsidR="009376ED" w:rsidRPr="00E918EF" w:rsidRDefault="00634664" w:rsidP="00634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Знакомство с понятием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«колорит». Цветосочетания. Подбор цветосочетаний материалов.</w:t>
      </w:r>
    </w:p>
    <w:p w:rsidR="009376ED" w:rsidRPr="00E918EF" w:rsidRDefault="00634664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 xml:space="preserve"> Знакомство с праздниками и культурными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традициями весеннего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периода. </w:t>
      </w:r>
    </w:p>
    <w:p w:rsidR="004F6435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Введение по</w:t>
      </w:r>
      <w:r w:rsidR="00634664" w:rsidRPr="00E918EF">
        <w:rPr>
          <w:rFonts w:ascii="Times New Roman" w:hAnsi="Times New Roman" w:cs="Times New Roman"/>
          <w:sz w:val="24"/>
          <w:szCs w:val="24"/>
        </w:rPr>
        <w:t>нятия «коллаж».</w:t>
      </w:r>
    </w:p>
    <w:p w:rsidR="009376ED" w:rsidRPr="00E918EF" w:rsidRDefault="009376ED" w:rsidP="00480B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6435" w:rsidRPr="00E918EF" w:rsidRDefault="004F6435" w:rsidP="00480B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sz w:val="24"/>
          <w:szCs w:val="24"/>
        </w:rPr>
        <w:t>Текстильная мастерская</w:t>
      </w:r>
      <w:r w:rsidR="00FB02C3" w:rsidRPr="00E918EF">
        <w:rPr>
          <w:rFonts w:ascii="Times New Roman" w:hAnsi="Times New Roman" w:cs="Times New Roman"/>
          <w:b/>
          <w:bCs/>
          <w:sz w:val="24"/>
          <w:szCs w:val="24"/>
        </w:rPr>
        <w:t xml:space="preserve"> (4 ч.)</w:t>
      </w:r>
    </w:p>
    <w:p w:rsidR="00634664" w:rsidRPr="00E918EF" w:rsidRDefault="00634664" w:rsidP="00634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Введение понятия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«ткани и нитки — материалы». Знакомство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 отдельными видами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ткани, их использованием.</w:t>
      </w:r>
    </w:p>
    <w:p w:rsidR="009376ED" w:rsidRPr="00E918EF" w:rsidRDefault="00634664" w:rsidP="00634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Профессии мастеров,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использующих ткани и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нитки в своих работах. </w:t>
      </w:r>
    </w:p>
    <w:p w:rsidR="009376ED" w:rsidRPr="00E918EF" w:rsidRDefault="00634664" w:rsidP="00634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Введение понятий: «игла — швейный инструмент», «швейные приспособления», «строчка», «стежок». Строение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иглы. Виды игл, их назначение, различия в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конструкциях. Виды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швейных приспособлений. Правила хранения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игл и булавок, безопасной работы иглой. </w:t>
      </w:r>
    </w:p>
    <w:p w:rsidR="00634664" w:rsidRPr="00E918EF" w:rsidRDefault="00634664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Приёмы отмеривания нитки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для шитья. Вдевание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нитки в иглу. Знакомство со строчкой прямого стежка и приёмом её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выполнения. Значение и назначение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вышивок. Общее представление об истории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вышивок. Разметка линий строчек продёргиванием ниток. Приём осыпания края ткани. Знакомство с понятием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«мережка». Варианты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строчки прямого стежка (перевивы). Прошивание строчки прямого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стежка с вариантами</w:t>
      </w:r>
      <w:r w:rsidR="009376ED" w:rsidRPr="00E918EF">
        <w:rPr>
          <w:rFonts w:ascii="Times New Roman" w:hAnsi="Times New Roman" w:cs="Times New Roman"/>
          <w:sz w:val="24"/>
          <w:szCs w:val="24"/>
        </w:rPr>
        <w:t xml:space="preserve"> по размеченной мереж</w:t>
      </w:r>
      <w:r w:rsidRPr="00E918EF">
        <w:rPr>
          <w:rFonts w:ascii="Times New Roman" w:hAnsi="Times New Roman" w:cs="Times New Roman"/>
          <w:sz w:val="24"/>
          <w:szCs w:val="24"/>
        </w:rPr>
        <w:t>ке.</w:t>
      </w:r>
    </w:p>
    <w:p w:rsidR="009376ED" w:rsidRPr="00E918EF" w:rsidRDefault="009376ED" w:rsidP="00480B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0BB6" w:rsidRPr="00E918EF" w:rsidRDefault="00480BB6" w:rsidP="00480B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8EF">
        <w:rPr>
          <w:rFonts w:ascii="Times New Roman" w:hAnsi="Times New Roman" w:cs="Times New Roman"/>
          <w:b/>
          <w:sz w:val="24"/>
          <w:szCs w:val="24"/>
        </w:rPr>
        <w:t>2 класс</w:t>
      </w:r>
      <w:r w:rsidR="009376ED" w:rsidRPr="00E918EF">
        <w:rPr>
          <w:rFonts w:ascii="Times New Roman" w:hAnsi="Times New Roman" w:cs="Times New Roman"/>
          <w:b/>
          <w:sz w:val="24"/>
          <w:szCs w:val="24"/>
        </w:rPr>
        <w:t xml:space="preserve"> (34 часа)</w:t>
      </w:r>
    </w:p>
    <w:p w:rsidR="00480BB6" w:rsidRPr="00E918EF" w:rsidRDefault="009376ED" w:rsidP="00480B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sz w:val="24"/>
          <w:szCs w:val="24"/>
        </w:rPr>
        <w:t>Художественная мастерская</w:t>
      </w:r>
      <w:r w:rsidR="00770983" w:rsidRPr="00E918EF">
        <w:rPr>
          <w:rFonts w:ascii="Times New Roman" w:hAnsi="Times New Roman" w:cs="Times New Roman"/>
          <w:b/>
          <w:bCs/>
          <w:sz w:val="24"/>
          <w:szCs w:val="24"/>
        </w:rPr>
        <w:t xml:space="preserve"> (9ч.)</w:t>
      </w:r>
    </w:p>
    <w:p w:rsidR="00257E25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Знакомство со средствами художественной</w:t>
      </w:r>
      <w:r w:rsidR="00257E25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выразительности: тон, форма и размер. </w:t>
      </w:r>
    </w:p>
    <w:p w:rsidR="009376ED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Подбор семян по тону, по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форме. Составление</w:t>
      </w:r>
      <w:r w:rsidR="00257E25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композиций по образцу, собственному замыслу. Обучение умению выбирать правильный план работы из</w:t>
      </w:r>
      <w:r w:rsidR="00257E25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двух предложенных.</w:t>
      </w:r>
    </w:p>
    <w:p w:rsidR="009376ED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Самостоятельная разметка по шаблону. Наклеивание семян на</w:t>
      </w:r>
      <w:r w:rsidR="00257E25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картонную основу. </w:t>
      </w:r>
      <w:r w:rsidR="00257E25" w:rsidRPr="00E918EF">
        <w:rPr>
          <w:rFonts w:ascii="Times New Roman" w:hAnsi="Times New Roman" w:cs="Times New Roman"/>
          <w:sz w:val="24"/>
          <w:szCs w:val="24"/>
        </w:rPr>
        <w:t>З</w:t>
      </w:r>
      <w:r w:rsidRPr="00E918EF">
        <w:rPr>
          <w:rFonts w:ascii="Times New Roman" w:hAnsi="Times New Roman" w:cs="Times New Roman"/>
          <w:sz w:val="24"/>
          <w:szCs w:val="24"/>
        </w:rPr>
        <w:t>накомство со средством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художественной выразительности — цветом.</w:t>
      </w:r>
    </w:p>
    <w:p w:rsidR="00257E25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Цветовой круг, цветосочетания. Упражнение</w:t>
      </w:r>
      <w:r w:rsidR="00257E25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по подбору близких по</w:t>
      </w:r>
      <w:r w:rsidR="00257E25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цвету и контрастных</w:t>
      </w:r>
      <w:r w:rsidR="00257E25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цветов. Использование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цвета в картинах художников. </w:t>
      </w:r>
    </w:p>
    <w:p w:rsidR="009376ED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Разметка деталей по шаблону. Использование линейки в</w:t>
      </w:r>
      <w:r w:rsidR="00257E25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качестве шаблона. Составление композиций</w:t>
      </w:r>
    </w:p>
    <w:p w:rsidR="00257E25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по образцу, собственному замыслу. Обучение</w:t>
      </w:r>
      <w:r w:rsidR="00257E25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умению выбирать правильный план работы</w:t>
      </w:r>
      <w:r w:rsidR="00257E25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из двух предложенных. Знакомство с видами</w:t>
      </w:r>
      <w:r w:rsidR="00257E25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композиций: </w:t>
      </w:r>
      <w:proofErr w:type="gramStart"/>
      <w:r w:rsidRPr="00E918EF"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 w:rsidRPr="00E918EF">
        <w:rPr>
          <w:rFonts w:ascii="Times New Roman" w:hAnsi="Times New Roman" w:cs="Times New Roman"/>
          <w:sz w:val="24"/>
          <w:szCs w:val="24"/>
        </w:rPr>
        <w:t>, вертикальная, горизонтальная. Центр</w:t>
      </w:r>
      <w:r w:rsidR="00257E25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композиции. Композиции в работах художников. Упражнение по</w:t>
      </w:r>
      <w:r w:rsidR="00257E25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составлению разных</w:t>
      </w:r>
      <w:r w:rsidR="00257E25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видов композиций из</w:t>
      </w:r>
      <w:r w:rsidR="00257E25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листьев. </w:t>
      </w:r>
    </w:p>
    <w:p w:rsidR="00257E25" w:rsidRPr="00E918EF" w:rsidRDefault="009376ED" w:rsidP="00257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Подбор цветосочетаний бумаги. Разметка деталей по шаблону. Составление</w:t>
      </w:r>
      <w:r w:rsidR="00257E25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композиции по образцу, собственному замыслу.</w:t>
      </w:r>
    </w:p>
    <w:p w:rsidR="00130871" w:rsidRPr="00E918EF" w:rsidRDefault="009376ED" w:rsidP="00130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Средства художественной выразительности. Светотень. Сравнение плоских</w:t>
      </w:r>
      <w:r w:rsidR="00257E25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и объёмных геометрических форм. Упражнения по освоению приёмов получения объёмных форм из бумажного </w:t>
      </w:r>
      <w:r w:rsidRPr="00E918EF">
        <w:rPr>
          <w:rFonts w:ascii="Times New Roman" w:hAnsi="Times New Roman" w:cs="Times New Roman"/>
          <w:sz w:val="24"/>
          <w:szCs w:val="24"/>
        </w:rPr>
        <w:lastRenderedPageBreak/>
        <w:t>листа. Разметка нескольких одинаковых</w:t>
      </w:r>
      <w:r w:rsidR="00257E25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деталей по шаблону,</w:t>
      </w:r>
      <w:r w:rsidR="00257E25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придание объёма деталям, наклеивание за</w:t>
      </w:r>
      <w:r w:rsidR="00257E25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фрагмент, точечно. Использование законов</w:t>
      </w:r>
      <w:r w:rsidR="00257E25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композиции. Составление композиции по образцу, собственному</w:t>
      </w:r>
      <w:r w:rsidR="00257E25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замыслу. </w:t>
      </w:r>
    </w:p>
    <w:p w:rsidR="009376ED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Введение понятия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«симметрия». Упражнение по определению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симметричных (и несимметричных) изображений и предметов.</w:t>
      </w:r>
    </w:p>
    <w:p w:rsidR="009376ED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Знакомство с образцами традиционного искусства, выполненными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в технике симметричного вырезания. Разметка симметричных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деталей складыванием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заготовок в несколько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слоёв и гармошкой,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разметкой на глаз, наклеивание за фрагмент,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точечно. Использование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законов композиции.</w:t>
      </w:r>
    </w:p>
    <w:p w:rsidR="00130871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Составление композиции по образцу, собственному замыслу</w:t>
      </w:r>
      <w:r w:rsidR="00130871" w:rsidRPr="00E918EF">
        <w:rPr>
          <w:rFonts w:ascii="Times New Roman" w:hAnsi="Times New Roman" w:cs="Times New Roman"/>
          <w:sz w:val="24"/>
          <w:szCs w:val="24"/>
        </w:rPr>
        <w:t>.</w:t>
      </w:r>
    </w:p>
    <w:p w:rsidR="009376ED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 xml:space="preserve"> О многообразии животного мира, формах клювов и ртов разных животных. Получение объёмных деталей путём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надрезания и последующего складывания части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детали. Упражнение по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изготовлению выпуклой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детали клюва. Разметка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детали по половине шаблона</w:t>
      </w:r>
      <w:r w:rsidR="00130871" w:rsidRPr="00E918EF">
        <w:rPr>
          <w:rFonts w:ascii="Times New Roman" w:hAnsi="Times New Roman" w:cs="Times New Roman"/>
          <w:sz w:val="24"/>
          <w:szCs w:val="24"/>
        </w:rPr>
        <w:t>.</w:t>
      </w:r>
      <w:r w:rsidRPr="00E918EF">
        <w:rPr>
          <w:rFonts w:ascii="Times New Roman" w:hAnsi="Times New Roman" w:cs="Times New Roman"/>
          <w:sz w:val="24"/>
          <w:szCs w:val="24"/>
        </w:rPr>
        <w:t xml:space="preserve"> О древних ящерах и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драконах. Мифология и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сказки. Криволинейное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сгибание картона.</w:t>
      </w:r>
    </w:p>
    <w:p w:rsidR="00257E25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Пробное упражнение по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освоению приёма получения криволинейного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сгиба.</w:t>
      </w:r>
    </w:p>
    <w:p w:rsidR="00130871" w:rsidRPr="00E918EF" w:rsidRDefault="00130871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E25" w:rsidRPr="00E918EF" w:rsidRDefault="00257E25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sz w:val="24"/>
          <w:szCs w:val="24"/>
        </w:rPr>
        <w:t>Чертёжная мастерская</w:t>
      </w:r>
      <w:r w:rsidR="00770983" w:rsidRPr="00E918EF">
        <w:rPr>
          <w:rFonts w:ascii="Times New Roman" w:hAnsi="Times New Roman" w:cs="Times New Roman"/>
          <w:b/>
          <w:bCs/>
          <w:sz w:val="24"/>
          <w:szCs w:val="24"/>
        </w:rPr>
        <w:t xml:space="preserve">  (7ч.)</w:t>
      </w:r>
    </w:p>
    <w:p w:rsidR="009376ED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 xml:space="preserve"> Введение понятия «технологические операции». Знакомство с основными технологическими операциями ручной обработки материалов и способами их выполнения. Задание подобрать технологические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операции и способы их выполнения предложенным готовым изделиям.</w:t>
      </w:r>
    </w:p>
    <w:p w:rsidR="009376ED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Знакомство с технологической картой. Самостоятельное составление плана работы.</w:t>
      </w:r>
    </w:p>
    <w:p w:rsidR="00130871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 xml:space="preserve">Складывание бумажных полосок пружинкой. </w:t>
      </w:r>
    </w:p>
    <w:p w:rsidR="00130871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Введение понятия «линейка — чертёжный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инструмент». Функциональное назначение линейки, разновидности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линеек. Проведение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прямых линий, измерение отрезков по линейке. Измерение сторон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многоугольников. Контроль точности измерений по линейке. </w:t>
      </w:r>
    </w:p>
    <w:p w:rsidR="009376ED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Введение понятия «чертёж». Линии чертежа: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основная, толстая, тонкая, штрихпунктирная</w:t>
      </w:r>
    </w:p>
    <w:p w:rsidR="009376ED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с двумя точками. Чтение чертежа. Изделия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 их чертежи. Построение прямоугольника от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одного прямого угла.</w:t>
      </w:r>
    </w:p>
    <w:p w:rsidR="009376ED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Изготовление изделия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по его чертежу. Знакомство с народным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промыслом плетения</w:t>
      </w:r>
    </w:p>
    <w:p w:rsidR="009376ED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изделий из разных материалов. Знакомство с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понятиями «ремесленник», «ремёсла», названиями ряда ремёсел.</w:t>
      </w:r>
    </w:p>
    <w:p w:rsidR="009376ED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Ремёсла родного края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учеников. Знакомство с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приёмом разметки прямоугольника от двух</w:t>
      </w:r>
    </w:p>
    <w:p w:rsidR="009376ED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прямых углов. Размет</w:t>
      </w:r>
      <w:r w:rsidR="00130871" w:rsidRPr="00E918EF">
        <w:rPr>
          <w:rFonts w:ascii="Times New Roman" w:hAnsi="Times New Roman" w:cs="Times New Roman"/>
          <w:sz w:val="24"/>
          <w:szCs w:val="24"/>
        </w:rPr>
        <w:t>ка одинаковых бумаж</w:t>
      </w:r>
      <w:r w:rsidRPr="00E918EF">
        <w:rPr>
          <w:rFonts w:ascii="Times New Roman" w:hAnsi="Times New Roman" w:cs="Times New Roman"/>
          <w:sz w:val="24"/>
          <w:szCs w:val="24"/>
        </w:rPr>
        <w:t>ных полосок. Упражнение по разметке полосок из бумаги.</w:t>
      </w:r>
    </w:p>
    <w:p w:rsidR="00130871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 xml:space="preserve">Плетение из бумажных полосок. </w:t>
      </w:r>
    </w:p>
    <w:p w:rsidR="009376ED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Введение понятия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«угольник — чертёжный инструмент».</w:t>
      </w:r>
    </w:p>
    <w:p w:rsidR="009376ED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Функциональное назначение угольника, разновидности угольников.</w:t>
      </w:r>
    </w:p>
    <w:p w:rsidR="009376ED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Контроль прямого угла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в изделиях прямоугольной формы. Измерение отрезков по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угольнику. Порядок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построения прямоугольника по угольнику.</w:t>
      </w:r>
    </w:p>
    <w:p w:rsidR="009376ED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Упражнение в построении прямоугольника по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угольнику. Контроль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точности </w:t>
      </w:r>
      <w:proofErr w:type="gramStart"/>
      <w:r w:rsidRPr="00E918EF">
        <w:rPr>
          <w:rFonts w:ascii="Times New Roman" w:hAnsi="Times New Roman" w:cs="Times New Roman"/>
          <w:sz w:val="24"/>
          <w:szCs w:val="24"/>
        </w:rPr>
        <w:t>отложенных</w:t>
      </w:r>
      <w:proofErr w:type="gramEnd"/>
    </w:p>
    <w:p w:rsidR="009376ED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размеров по угольнику.</w:t>
      </w:r>
    </w:p>
    <w:p w:rsidR="009376ED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Закрепление умения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чтения чертежа. Введение понятий:</w:t>
      </w:r>
    </w:p>
    <w:p w:rsidR="009376ED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«циркуль — чертёжный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инструмент», «круг»,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«окружность», «дуга»,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«радиус». Функциональное назначение циркуля, его конструкция.</w:t>
      </w:r>
    </w:p>
    <w:p w:rsidR="009376ED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Построение окружности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циркулем. Откладывание радиуса окружности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циркулем по линейке.</w:t>
      </w:r>
    </w:p>
    <w:p w:rsidR="009376ED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Построение окружности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заданного радиуса. Контроль размера радиуса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 помощью циркуля и</w:t>
      </w:r>
    </w:p>
    <w:p w:rsidR="00130871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линейки. Упражнение в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построении окружностей</w:t>
      </w:r>
      <w:r w:rsidR="00130871" w:rsidRPr="00E918EF">
        <w:rPr>
          <w:rFonts w:ascii="Times New Roman" w:hAnsi="Times New Roman" w:cs="Times New Roman"/>
          <w:sz w:val="24"/>
          <w:szCs w:val="24"/>
        </w:rPr>
        <w:t>.</w:t>
      </w:r>
    </w:p>
    <w:p w:rsidR="00257E25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 xml:space="preserve"> Знакомство с чертежом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круглой детали. Соотнесение детали и её</w:t>
      </w:r>
      <w:r w:rsid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чертежа. </w:t>
      </w:r>
    </w:p>
    <w:p w:rsidR="00257E25" w:rsidRPr="00E918EF" w:rsidRDefault="00257E25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sz w:val="24"/>
          <w:szCs w:val="24"/>
        </w:rPr>
        <w:t>Конструкторская мастерская</w:t>
      </w:r>
      <w:r w:rsidR="00770983" w:rsidRPr="00E918EF">
        <w:rPr>
          <w:rFonts w:ascii="Times New Roman" w:hAnsi="Times New Roman" w:cs="Times New Roman"/>
          <w:b/>
          <w:bCs/>
          <w:sz w:val="24"/>
          <w:szCs w:val="24"/>
        </w:rPr>
        <w:t xml:space="preserve"> (9ч.)</w:t>
      </w:r>
    </w:p>
    <w:p w:rsidR="009376ED" w:rsidRPr="00E918EF" w:rsidRDefault="00130871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Вв</w:t>
      </w:r>
      <w:r w:rsidR="009376ED" w:rsidRPr="00E918EF">
        <w:rPr>
          <w:rFonts w:ascii="Times New Roman" w:hAnsi="Times New Roman" w:cs="Times New Roman"/>
          <w:sz w:val="24"/>
          <w:szCs w:val="24"/>
        </w:rPr>
        <w:t>едение понятий «подвижное и неподвижное</w:t>
      </w:r>
      <w:r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="009376ED" w:rsidRPr="00E918EF">
        <w:rPr>
          <w:rFonts w:ascii="Times New Roman" w:hAnsi="Times New Roman" w:cs="Times New Roman"/>
          <w:sz w:val="24"/>
          <w:szCs w:val="24"/>
        </w:rPr>
        <w:t>соединение деталей»,</w:t>
      </w:r>
      <w:r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="009376ED" w:rsidRPr="00E918EF">
        <w:rPr>
          <w:rFonts w:ascii="Times New Roman" w:hAnsi="Times New Roman" w:cs="Times New Roman"/>
          <w:sz w:val="24"/>
          <w:szCs w:val="24"/>
        </w:rPr>
        <w:t>«шарнир», «шило».</w:t>
      </w:r>
    </w:p>
    <w:p w:rsidR="009376ED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Приёмы безопасной работы шилом и его хранение. Упражнение в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пользовании шилом,</w:t>
      </w:r>
    </w:p>
    <w:p w:rsidR="00130871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прокалывание отверстий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шилом. Шарнирное соединение деталей по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принципу качения детали. Использование ранее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освоенных способов разметки и соединения деталей. Составление плана работы. Работа по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технологической карте. </w:t>
      </w:r>
    </w:p>
    <w:p w:rsidR="009376ED" w:rsidRPr="00E918EF" w:rsidRDefault="009376ED" w:rsidP="00937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lastRenderedPageBreak/>
        <w:t>Введение понятий «разборная конструкция»,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«неразборная конструк</w:t>
      </w:r>
      <w:r w:rsidRPr="00E918EF">
        <w:rPr>
          <w:rFonts w:ascii="Times New Roman" w:hAnsi="Times New Roman" w:cs="Times New Roman"/>
          <w:sz w:val="24"/>
          <w:szCs w:val="24"/>
        </w:rPr>
        <w:t>ция». Расширение знаний о шарнирном механизме. Пробные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упражнения изготовления шарнирного механизма по принципу</w:t>
      </w:r>
    </w:p>
    <w:p w:rsidR="00257E25" w:rsidRPr="00E918EF" w:rsidRDefault="009376ED" w:rsidP="00257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вращения.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Проверка конструкции в действии.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Внесение коррективов.</w:t>
      </w:r>
      <w:r w:rsidR="00257E25" w:rsidRPr="00E918EF">
        <w:rPr>
          <w:rFonts w:ascii="Times New Roman" w:hAnsi="Times New Roman" w:cs="Times New Roman"/>
          <w:sz w:val="24"/>
          <w:szCs w:val="24"/>
        </w:rPr>
        <w:t xml:space="preserve"> Об использовании пропеллера в технических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="00257E25" w:rsidRPr="00E918EF">
        <w:rPr>
          <w:rFonts w:ascii="Times New Roman" w:hAnsi="Times New Roman" w:cs="Times New Roman"/>
          <w:sz w:val="24"/>
          <w:szCs w:val="24"/>
        </w:rPr>
        <w:t>устройствах, машинах.</w:t>
      </w:r>
    </w:p>
    <w:p w:rsidR="00130871" w:rsidRPr="00E918EF" w:rsidRDefault="00257E25" w:rsidP="00257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Назначение винта (охлаждение, увеличение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подъёмной силы, вращение жерновов мельницы). Разметка деталей по чертежу. </w:t>
      </w:r>
    </w:p>
    <w:p w:rsidR="00257E25" w:rsidRPr="00E918EF" w:rsidRDefault="00257E25" w:rsidP="00257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Введение понятий «модель», «щелевой замок». Общее представление об истории освоения неба человеком.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Основные конструктивные части самолёта.</w:t>
      </w:r>
    </w:p>
    <w:p w:rsidR="00257E25" w:rsidRPr="00E918EF" w:rsidRDefault="00257E25" w:rsidP="00257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Разметка деталей по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сетке. Сборка деталей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модели щелевым замком. Общее представление</w:t>
      </w:r>
    </w:p>
    <w:p w:rsidR="00130871" w:rsidRPr="00E918EF" w:rsidRDefault="00257E25" w:rsidP="00257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об истории вооружения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армий России в разные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времена. </w:t>
      </w:r>
    </w:p>
    <w:p w:rsidR="00130871" w:rsidRPr="00E918EF" w:rsidRDefault="00257E25" w:rsidP="00257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О профессиях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женщин в современной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российской армии. </w:t>
      </w:r>
    </w:p>
    <w:p w:rsidR="00130871" w:rsidRPr="00E918EF" w:rsidRDefault="00257E25" w:rsidP="00257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Разметка деталей по чертежу.</w:t>
      </w:r>
    </w:p>
    <w:p w:rsidR="00130871" w:rsidRPr="00E918EF" w:rsidRDefault="00257E25" w:rsidP="00257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 xml:space="preserve"> Введение понятий «макет», «развёртка». Общее представление о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видах транспорта трёх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сфер (земля, вода,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небо). </w:t>
      </w:r>
    </w:p>
    <w:p w:rsidR="00257E25" w:rsidRPr="00E918EF" w:rsidRDefault="00257E25" w:rsidP="00257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Спецмашины.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Назначение машин.</w:t>
      </w:r>
    </w:p>
    <w:p w:rsidR="00130871" w:rsidRPr="00E918EF" w:rsidRDefault="00257E25" w:rsidP="00257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Сборка модели по её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готовой развёртке. </w:t>
      </w:r>
    </w:p>
    <w:p w:rsidR="00257E25" w:rsidRPr="00E918EF" w:rsidRDefault="00257E25" w:rsidP="00257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Представление о важности общения с родными и близкими, о проявлении внимания, о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поздравлениях к праздникам, о способах передачи информации, об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открытках, истории</w:t>
      </w:r>
      <w:r w:rsidR="00130871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открытки. Представление о работе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архитектора, об архитектуре. Использование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архитектором средств</w:t>
      </w:r>
    </w:p>
    <w:p w:rsidR="009376ED" w:rsidRPr="00E918EF" w:rsidRDefault="00257E25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художественной выразительности. Познако</w:t>
      </w:r>
      <w:r w:rsidR="00646804" w:rsidRPr="00E918EF">
        <w:rPr>
          <w:rFonts w:ascii="Times New Roman" w:hAnsi="Times New Roman" w:cs="Times New Roman"/>
          <w:sz w:val="24"/>
          <w:szCs w:val="24"/>
        </w:rPr>
        <w:t>мить с отдельными об</w:t>
      </w:r>
      <w:r w:rsidRPr="00E918EF">
        <w:rPr>
          <w:rFonts w:ascii="Times New Roman" w:hAnsi="Times New Roman" w:cs="Times New Roman"/>
          <w:sz w:val="24"/>
          <w:szCs w:val="24"/>
        </w:rPr>
        <w:t>разцами зодчества.</w:t>
      </w:r>
    </w:p>
    <w:p w:rsidR="00646804" w:rsidRPr="00E918EF" w:rsidRDefault="00646804" w:rsidP="00257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04" w:rsidRPr="00E918EF" w:rsidRDefault="00257E25" w:rsidP="00257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sz w:val="24"/>
          <w:szCs w:val="24"/>
        </w:rPr>
        <w:t>Рукодельная мастерская</w:t>
      </w:r>
      <w:r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="00770983" w:rsidRPr="00E918EF">
        <w:rPr>
          <w:rFonts w:ascii="Times New Roman" w:hAnsi="Times New Roman" w:cs="Times New Roman"/>
          <w:b/>
          <w:sz w:val="24"/>
          <w:szCs w:val="24"/>
        </w:rPr>
        <w:t>(9ч.)</w:t>
      </w:r>
    </w:p>
    <w:p w:rsidR="00257E25" w:rsidRPr="00E918EF" w:rsidRDefault="00257E25" w:rsidP="00257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Ткачество и вязание.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Ткани и трикотаж. Их</w:t>
      </w:r>
    </w:p>
    <w:p w:rsidR="00257E25" w:rsidRPr="00E918EF" w:rsidRDefault="00257E25" w:rsidP="00257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строение, свойства. Нетканые материалы (</w:t>
      </w:r>
      <w:proofErr w:type="spellStart"/>
      <w:r w:rsidRPr="00E918EF">
        <w:rPr>
          <w:rFonts w:ascii="Times New Roman" w:hAnsi="Times New Roman" w:cs="Times New Roman"/>
          <w:sz w:val="24"/>
          <w:szCs w:val="24"/>
        </w:rPr>
        <w:t>флизелин</w:t>
      </w:r>
      <w:proofErr w:type="spellEnd"/>
      <w:r w:rsidRPr="00E918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18EF">
        <w:rPr>
          <w:rFonts w:ascii="Times New Roman" w:hAnsi="Times New Roman" w:cs="Times New Roman"/>
          <w:sz w:val="24"/>
          <w:szCs w:val="24"/>
        </w:rPr>
        <w:t>синтепон</w:t>
      </w:r>
      <w:proofErr w:type="spellEnd"/>
      <w:r w:rsidRPr="00E918EF">
        <w:rPr>
          <w:rFonts w:ascii="Times New Roman" w:hAnsi="Times New Roman" w:cs="Times New Roman"/>
          <w:sz w:val="24"/>
          <w:szCs w:val="24"/>
        </w:rPr>
        <w:t>, ватные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диски), их строение и</w:t>
      </w:r>
    </w:p>
    <w:p w:rsidR="00257E25" w:rsidRPr="00E918EF" w:rsidRDefault="00257E25" w:rsidP="00257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свойства. Использование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тканей, трикотажа, нетканых материалов.</w:t>
      </w:r>
    </w:p>
    <w:p w:rsidR="00257E25" w:rsidRPr="00E918EF" w:rsidRDefault="00257E25" w:rsidP="00257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Профессии швеи и вязальщицы. Разметка на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глаз и по шаблонам.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Точечное клеевое соединение деталей, </w:t>
      </w:r>
      <w:proofErr w:type="spellStart"/>
      <w:r w:rsidRPr="00E918EF">
        <w:rPr>
          <w:rFonts w:ascii="Times New Roman" w:hAnsi="Times New Roman" w:cs="Times New Roman"/>
          <w:sz w:val="24"/>
          <w:szCs w:val="24"/>
        </w:rPr>
        <w:t>биговка</w:t>
      </w:r>
      <w:proofErr w:type="spellEnd"/>
      <w:r w:rsidRPr="00E918EF">
        <w:rPr>
          <w:rFonts w:ascii="Times New Roman" w:hAnsi="Times New Roman" w:cs="Times New Roman"/>
          <w:sz w:val="24"/>
          <w:szCs w:val="24"/>
        </w:rPr>
        <w:t>. Виды ниток: шёлковые, мулине, швейные,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пряжа. Их использование. Происхождение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шерстяных ниток —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пряжи. Изготовление пряжи — прядение.</w:t>
      </w:r>
    </w:p>
    <w:p w:rsidR="00257E25" w:rsidRPr="00E918EF" w:rsidRDefault="00257E25" w:rsidP="00257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Отображение древнего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ремесла прядения в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картинах художников.</w:t>
      </w:r>
    </w:p>
    <w:p w:rsidR="00646804" w:rsidRPr="00E918EF" w:rsidRDefault="00257E25" w:rsidP="00257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Изготовление колец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для помпона с помощью циркуля. Чтение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чертежа. Изготовление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помпона из пряжи. Составление плана работы. Работа по технологической карте. </w:t>
      </w:r>
    </w:p>
    <w:p w:rsidR="00257E25" w:rsidRPr="00E918EF" w:rsidRDefault="00257E25" w:rsidP="00257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Виды натуральных тканей: хлопчатобумажные, шёлковые, льняные, шерстяные. Их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происхождение. Сравнение образцов. Свойства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тканей. Поперечное и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продольное направление нитей тканей. Лицевая</w:t>
      </w:r>
    </w:p>
    <w:p w:rsidR="00257E25" w:rsidRPr="00E918EF" w:rsidRDefault="00257E25" w:rsidP="00257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и изнаночная сторона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тканей. Способы соединения деталей из ткани.</w:t>
      </w:r>
    </w:p>
    <w:p w:rsidR="00646804" w:rsidRPr="00E918EF" w:rsidRDefault="00257E25" w:rsidP="00257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Нанесение клейстера на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большую тканевую поверхность. </w:t>
      </w:r>
    </w:p>
    <w:p w:rsidR="00257E25" w:rsidRPr="00E918EF" w:rsidRDefault="00257E25" w:rsidP="00257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Вышивки разных народов. Их сходство и различия. Повторение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понятий «строчка»,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«стежок», правил пользования иглой и швейными булавками.</w:t>
      </w:r>
    </w:p>
    <w:p w:rsidR="00257E25" w:rsidRPr="00E918EF" w:rsidRDefault="00257E25" w:rsidP="00257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Строчка косого стежка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 её варианты. Пробное упражнение в выполнении строчки косого стежка и крестика.</w:t>
      </w:r>
    </w:p>
    <w:p w:rsidR="00257E25" w:rsidRPr="00E918EF" w:rsidRDefault="00257E25" w:rsidP="00257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18EF">
        <w:rPr>
          <w:rFonts w:ascii="Times New Roman" w:hAnsi="Times New Roman" w:cs="Times New Roman"/>
          <w:sz w:val="24"/>
          <w:szCs w:val="24"/>
        </w:rPr>
        <w:t>Безузелковое</w:t>
      </w:r>
      <w:proofErr w:type="spellEnd"/>
      <w:r w:rsidRPr="00E918EF">
        <w:rPr>
          <w:rFonts w:ascii="Times New Roman" w:hAnsi="Times New Roman" w:cs="Times New Roman"/>
          <w:sz w:val="24"/>
          <w:szCs w:val="24"/>
        </w:rPr>
        <w:t xml:space="preserve"> закрепление нитки на ткани.</w:t>
      </w:r>
    </w:p>
    <w:p w:rsidR="00257E25" w:rsidRPr="00E918EF" w:rsidRDefault="00257E25" w:rsidP="00257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Введение понятия «лекало». Технологические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операции изготовления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изделий из ткани, их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особенности. Особенности резания ткани и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разметки деталей кроя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по лекалу. Сравнение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технологий изготовления изделий из разных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материалов. Корректировка размера лекала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в соответствии с размером предмета, для которого изготавливается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футляр. Пришивание</w:t>
      </w:r>
      <w:r w:rsidR="0064680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бусины. Соединение</w:t>
      </w:r>
    </w:p>
    <w:p w:rsidR="00257E25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деталей кроя изучен</w:t>
      </w:r>
      <w:r w:rsidR="00257E25" w:rsidRPr="00E918EF">
        <w:rPr>
          <w:rFonts w:ascii="Times New Roman" w:hAnsi="Times New Roman" w:cs="Times New Roman"/>
          <w:sz w:val="24"/>
          <w:szCs w:val="24"/>
        </w:rPr>
        <w:t>ными строчками.</w:t>
      </w:r>
    </w:p>
    <w:p w:rsidR="00257E25" w:rsidRPr="00E918EF" w:rsidRDefault="00257E25" w:rsidP="00257E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BB6" w:rsidRPr="00E918EF" w:rsidRDefault="00480BB6" w:rsidP="00480B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8EF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480BB6" w:rsidRPr="00E918EF" w:rsidRDefault="00646804" w:rsidP="007709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sz w:val="24"/>
          <w:szCs w:val="24"/>
        </w:rPr>
        <w:t>Информационная мастерская</w:t>
      </w:r>
      <w:r w:rsidR="00770983" w:rsidRPr="00E918EF">
        <w:rPr>
          <w:rFonts w:ascii="Times New Roman" w:hAnsi="Times New Roman" w:cs="Times New Roman"/>
          <w:b/>
          <w:bCs/>
          <w:sz w:val="24"/>
          <w:szCs w:val="24"/>
        </w:rPr>
        <w:t xml:space="preserve"> (3ч.)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Компьютер как техническое средство. Функциональное назначение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18EF">
        <w:rPr>
          <w:rFonts w:ascii="Times New Roman" w:hAnsi="Times New Roman" w:cs="Times New Roman"/>
          <w:sz w:val="24"/>
          <w:szCs w:val="24"/>
        </w:rPr>
        <w:t>разных</w:t>
      </w:r>
      <w:proofErr w:type="gramEnd"/>
      <w:r w:rsidRPr="00E918EF">
        <w:rPr>
          <w:rFonts w:ascii="Times New Roman" w:hAnsi="Times New Roman" w:cs="Times New Roman"/>
          <w:sz w:val="24"/>
          <w:szCs w:val="24"/>
        </w:rPr>
        <w:t xml:space="preserve"> компьютерных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устройств. Использование компьютера в разных сферах современной жизни. Компьютерные устройства, их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названия и назначение.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lastRenderedPageBreak/>
        <w:t>Технические возможности компьютеров. Правила работы на компьютере. Предметы, приспособления, механизмы —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предшественники компьютера, чьи функции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он может выполнять.</w:t>
      </w:r>
    </w:p>
    <w:p w:rsidR="00646804" w:rsidRPr="00E918EF" w:rsidRDefault="00646804" w:rsidP="002E0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Соблюдение правил безопасной работы на компьютере. Знакомство</w:t>
      </w:r>
      <w:r w:rsid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с 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носителями информации. Последовательность работы с </w:t>
      </w:r>
      <w:r w:rsidR="002E02A8" w:rsidRPr="00E918EF">
        <w:rPr>
          <w:rFonts w:ascii="Times New Roman" w:hAnsi="Times New Roman" w:cs="Times New Roman"/>
          <w:sz w:val="24"/>
          <w:szCs w:val="24"/>
        </w:rPr>
        <w:t>ними</w:t>
      </w:r>
      <w:r w:rsidRPr="00E918EF">
        <w:rPr>
          <w:rFonts w:ascii="Times New Roman" w:hAnsi="Times New Roman" w:cs="Times New Roman"/>
          <w:sz w:val="24"/>
          <w:szCs w:val="24"/>
        </w:rPr>
        <w:t>. Пробные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упражнения по работе</w:t>
      </w:r>
      <w:r w:rsidR="00E918EF">
        <w:rPr>
          <w:rFonts w:ascii="Times New Roman" w:hAnsi="Times New Roman" w:cs="Times New Roman"/>
          <w:sz w:val="24"/>
          <w:szCs w:val="24"/>
        </w:rPr>
        <w:t xml:space="preserve"> </w:t>
      </w:r>
      <w:r w:rsidR="002E02A8" w:rsidRPr="00E918EF">
        <w:rPr>
          <w:rFonts w:ascii="Times New Roman" w:hAnsi="Times New Roman" w:cs="Times New Roman"/>
          <w:sz w:val="24"/>
          <w:szCs w:val="24"/>
        </w:rPr>
        <w:t>с носителями информации</w:t>
      </w:r>
      <w:r w:rsidRPr="00E918EF">
        <w:rPr>
          <w:rFonts w:ascii="Times New Roman" w:hAnsi="Times New Roman" w:cs="Times New Roman"/>
          <w:sz w:val="24"/>
          <w:szCs w:val="24"/>
        </w:rPr>
        <w:t>,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работа с информацией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на дисках.</w:t>
      </w:r>
    </w:p>
    <w:p w:rsidR="00646804" w:rsidRPr="00E918EF" w:rsidRDefault="00646804" w:rsidP="006468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sz w:val="24"/>
          <w:szCs w:val="24"/>
        </w:rPr>
        <w:t>Мастерская скульптора</w:t>
      </w:r>
      <w:r w:rsidR="00770983" w:rsidRPr="00E918EF">
        <w:rPr>
          <w:rFonts w:ascii="Times New Roman" w:hAnsi="Times New Roman" w:cs="Times New Roman"/>
          <w:b/>
          <w:bCs/>
          <w:sz w:val="24"/>
          <w:szCs w:val="24"/>
        </w:rPr>
        <w:t xml:space="preserve"> (4ч.)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Знакомство с понятиями «скульптура»,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«скульптор». Приёмы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работы скульптора.</w:t>
      </w:r>
    </w:p>
    <w:p w:rsidR="002E02A8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Древние скульптуры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разных стран и народов.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Их сюжеты, назначение, материалы, из которых они изготовлены.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Природа — источник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вдохновения и идей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скульптора. Образы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скульптур древности и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современных скульптур,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сходство и различия. Знакомство с понятием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«статуэтка». Сюжеты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статуэток, назначение,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материалы, из которых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они изготовлены. Средства художественной выразительности, которые использует скульптор. Мелкая скульптура России, художественные промыслы.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Отображение жизни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народа в сюжетах статуэток.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Жёсткий пластик (пластиковые бутылки). Резание пластика ножницами и канцелярским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ножом. Правила безо</w:t>
      </w:r>
      <w:r w:rsidR="002E02A8" w:rsidRPr="00E918EF">
        <w:rPr>
          <w:rFonts w:ascii="Times New Roman" w:hAnsi="Times New Roman" w:cs="Times New Roman"/>
          <w:sz w:val="24"/>
          <w:szCs w:val="24"/>
        </w:rPr>
        <w:t>пасной работы канце</w:t>
      </w:r>
      <w:r w:rsidRPr="00E918EF">
        <w:rPr>
          <w:rFonts w:ascii="Times New Roman" w:hAnsi="Times New Roman" w:cs="Times New Roman"/>
          <w:sz w:val="24"/>
          <w:szCs w:val="24"/>
        </w:rPr>
        <w:t>лярским ножом. Получение формы и изображения способом намазывания пластилина на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пластиковую основу,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получение многослойных пластилиновых деталей. Знакомство с понятиями «рельеф», «фактура». Общее представление о видах рельефа: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контррельеф, барельеф,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горельеф. Украшение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зданий рельефами.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Приёмы получения рельефных изображений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 xml:space="preserve">(процарапывание, вдавливание, </w:t>
      </w:r>
      <w:proofErr w:type="spellStart"/>
      <w:r w:rsidRPr="00E918EF">
        <w:rPr>
          <w:rFonts w:ascii="Times New Roman" w:hAnsi="Times New Roman" w:cs="Times New Roman"/>
          <w:sz w:val="24"/>
          <w:szCs w:val="24"/>
        </w:rPr>
        <w:t>налеп</w:t>
      </w:r>
      <w:proofErr w:type="spellEnd"/>
      <w:r w:rsidRPr="00E918EF">
        <w:rPr>
          <w:rFonts w:ascii="Times New Roman" w:hAnsi="Times New Roman" w:cs="Times New Roman"/>
          <w:sz w:val="24"/>
          <w:szCs w:val="24"/>
        </w:rPr>
        <w:t>).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Пробное упражнение в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освоении данных приёмов. Приспособления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для получения рельефов. Фольга как материал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для изготовления изделий. Свойства фольги.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Формообразование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фольги (плетение, </w:t>
      </w:r>
      <w:proofErr w:type="spellStart"/>
      <w:r w:rsidRPr="00E918EF">
        <w:rPr>
          <w:rFonts w:ascii="Times New Roman" w:hAnsi="Times New Roman" w:cs="Times New Roman"/>
          <w:sz w:val="24"/>
          <w:szCs w:val="24"/>
        </w:rPr>
        <w:t>сминание</w:t>
      </w:r>
      <w:proofErr w:type="spellEnd"/>
      <w:r w:rsidRPr="00E918EF">
        <w:rPr>
          <w:rFonts w:ascii="Times New Roman" w:hAnsi="Times New Roman" w:cs="Times New Roman"/>
          <w:sz w:val="24"/>
          <w:szCs w:val="24"/>
        </w:rPr>
        <w:t>, кручение, обёртывание, продавлива</w:t>
      </w:r>
      <w:r w:rsidR="002E02A8" w:rsidRPr="00E918EF">
        <w:rPr>
          <w:rFonts w:ascii="Times New Roman" w:hAnsi="Times New Roman" w:cs="Times New Roman"/>
          <w:sz w:val="24"/>
          <w:szCs w:val="24"/>
        </w:rPr>
        <w:t>ние, соединение скру</w:t>
      </w:r>
      <w:r w:rsidRPr="00E918EF">
        <w:rPr>
          <w:rFonts w:ascii="Times New Roman" w:hAnsi="Times New Roman" w:cs="Times New Roman"/>
          <w:sz w:val="24"/>
          <w:szCs w:val="24"/>
        </w:rPr>
        <w:t>чиванием деталей).</w:t>
      </w:r>
    </w:p>
    <w:p w:rsidR="00646804" w:rsidRPr="00E918EF" w:rsidRDefault="00646804" w:rsidP="002E0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Пробное упражнение в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освоении способов обра</w:t>
      </w:r>
      <w:r w:rsidRPr="00E918EF">
        <w:rPr>
          <w:rFonts w:ascii="Times New Roman" w:hAnsi="Times New Roman" w:cs="Times New Roman"/>
          <w:sz w:val="24"/>
          <w:szCs w:val="24"/>
        </w:rPr>
        <w:t>ботки фольги.</w:t>
      </w:r>
    </w:p>
    <w:p w:rsidR="00770983" w:rsidRPr="00E918EF" w:rsidRDefault="00770983" w:rsidP="006468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46804" w:rsidRPr="00E918EF" w:rsidRDefault="00646804" w:rsidP="006468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sz w:val="24"/>
          <w:szCs w:val="24"/>
        </w:rPr>
        <w:t>Мастерская рукодельницы (швеи, вышивальщицы)</w:t>
      </w:r>
      <w:r w:rsidR="00770983" w:rsidRPr="00E918EF">
        <w:rPr>
          <w:rFonts w:ascii="Times New Roman" w:hAnsi="Times New Roman" w:cs="Times New Roman"/>
          <w:b/>
          <w:bCs/>
          <w:sz w:val="24"/>
          <w:szCs w:val="24"/>
        </w:rPr>
        <w:t xml:space="preserve"> (10ч.)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Вышивание как древнее рукоделие. Виды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вышивок. Традиционные вышивки разных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регионов России. Использование вышивок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в современной одежде.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Работа вышивальщиц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в старые времена (ручная вышивка) и сегод</w:t>
      </w:r>
      <w:r w:rsidR="002E02A8" w:rsidRPr="00E918EF">
        <w:rPr>
          <w:rFonts w:ascii="Times New Roman" w:hAnsi="Times New Roman" w:cs="Times New Roman"/>
          <w:sz w:val="24"/>
          <w:szCs w:val="24"/>
        </w:rPr>
        <w:t>ня (ручная и автомати</w:t>
      </w:r>
      <w:r w:rsidRPr="00E918EF">
        <w:rPr>
          <w:rFonts w:ascii="Times New Roman" w:hAnsi="Times New Roman" w:cs="Times New Roman"/>
          <w:sz w:val="24"/>
          <w:szCs w:val="24"/>
        </w:rPr>
        <w:t>зированная вышивка).</w:t>
      </w:r>
    </w:p>
    <w:p w:rsidR="002E02A8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Закрепление нитки в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начале и конце работы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(узелковое и </w:t>
      </w:r>
      <w:proofErr w:type="spellStart"/>
      <w:r w:rsidRPr="00E918EF">
        <w:rPr>
          <w:rFonts w:ascii="Times New Roman" w:hAnsi="Times New Roman" w:cs="Times New Roman"/>
          <w:sz w:val="24"/>
          <w:szCs w:val="24"/>
        </w:rPr>
        <w:t>безузелковое</w:t>
      </w:r>
      <w:proofErr w:type="spellEnd"/>
      <w:r w:rsidRPr="00E918EF">
        <w:rPr>
          <w:rFonts w:ascii="Times New Roman" w:hAnsi="Times New Roman" w:cs="Times New Roman"/>
          <w:sz w:val="24"/>
          <w:szCs w:val="24"/>
        </w:rPr>
        <w:t>). Вышивка «Болгарский крест» — вариант строчки косого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стежка. 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Разметка деталей кроя по лекалу.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Обозначение размеров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на чертежах в сантиметрах. Введение понятия «строчка петельного стежка».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Варианты строчки петельного стежка. Узнавание ранее изученных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видов строчек в изделиях. Назначение ручных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строчек: отделка, соединение деталей. Порядок изготовления сложного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швейного изделия (раскрой по лекалам, выполнение плетения, скалывание деталей кроя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булавками, смётывание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деталей кроя и удаление булавок, сшивание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деталей кроя). История появления пуговиц. Назначение пуговиц. Виды пуговиц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(с дырочками, на ножке). Виды других застёжек. Способы и приём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пришивания пуговиц с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дырочками. Упражнение в пришивании пуговицы с дырочками.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Использование ранее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освоенных знаний и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умений. Работа с опорой на рисунки. </w:t>
      </w:r>
      <w:r w:rsidR="002E02A8" w:rsidRPr="00E918EF">
        <w:rPr>
          <w:rFonts w:ascii="Times New Roman" w:hAnsi="Times New Roman" w:cs="Times New Roman"/>
          <w:sz w:val="24"/>
          <w:szCs w:val="24"/>
        </w:rPr>
        <w:t>П</w:t>
      </w:r>
      <w:r w:rsidRPr="00E918EF">
        <w:rPr>
          <w:rFonts w:ascii="Times New Roman" w:hAnsi="Times New Roman" w:cs="Times New Roman"/>
          <w:sz w:val="24"/>
          <w:szCs w:val="24"/>
        </w:rPr>
        <w:t>редставления о назначении швейной машины, бытовых и промышленных швейных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машин, о профессии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швеи-мотористки. Тонкий трикотаж (чулочные изделия), его механические и технологические свойства.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Формообразование деталей из трикотажа спосо</w:t>
      </w:r>
      <w:r w:rsidR="002E02A8" w:rsidRPr="00E918EF">
        <w:rPr>
          <w:rFonts w:ascii="Times New Roman" w:hAnsi="Times New Roman" w:cs="Times New Roman"/>
          <w:sz w:val="24"/>
          <w:szCs w:val="24"/>
        </w:rPr>
        <w:t>бом набивки с последу</w:t>
      </w:r>
      <w:r w:rsidRPr="00E918EF">
        <w:rPr>
          <w:rFonts w:ascii="Times New Roman" w:hAnsi="Times New Roman" w:cs="Times New Roman"/>
          <w:sz w:val="24"/>
          <w:szCs w:val="24"/>
        </w:rPr>
        <w:t>ющей стяжкой и стяжкой на проволочный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каркас</w:t>
      </w:r>
      <w:r w:rsidR="002E02A8" w:rsidRPr="00E918EF">
        <w:rPr>
          <w:rFonts w:ascii="Times New Roman" w:hAnsi="Times New Roman" w:cs="Times New Roman"/>
          <w:sz w:val="24"/>
          <w:szCs w:val="24"/>
        </w:rPr>
        <w:t>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Знакомство с понятиями: «передаточный механизм», «передача».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Виды передач (</w:t>
      </w:r>
      <w:proofErr w:type="gramStart"/>
      <w:r w:rsidRPr="00E918EF">
        <w:rPr>
          <w:rFonts w:ascii="Times New Roman" w:hAnsi="Times New Roman" w:cs="Times New Roman"/>
          <w:sz w:val="24"/>
          <w:szCs w:val="24"/>
        </w:rPr>
        <w:t>зубчатая</w:t>
      </w:r>
      <w:proofErr w:type="gramEnd"/>
      <w:r w:rsidRPr="00E918EF">
        <w:rPr>
          <w:rFonts w:ascii="Times New Roman" w:hAnsi="Times New Roman" w:cs="Times New Roman"/>
          <w:sz w:val="24"/>
          <w:szCs w:val="24"/>
        </w:rPr>
        <w:t>,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цепная, ременная). Преимущества </w:t>
      </w:r>
      <w:proofErr w:type="gramStart"/>
      <w:r w:rsidRPr="00E918EF">
        <w:rPr>
          <w:rFonts w:ascii="Times New Roman" w:hAnsi="Times New Roman" w:cs="Times New Roman"/>
          <w:sz w:val="24"/>
          <w:szCs w:val="24"/>
        </w:rPr>
        <w:t>ножной</w:t>
      </w:r>
      <w:proofErr w:type="gramEnd"/>
      <w:r w:rsidRPr="00E918EF">
        <w:rPr>
          <w:rFonts w:ascii="Times New Roman" w:hAnsi="Times New Roman" w:cs="Times New Roman"/>
          <w:sz w:val="24"/>
          <w:szCs w:val="24"/>
        </w:rPr>
        <w:t xml:space="preserve"> и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электрической швейных</w:t>
      </w:r>
    </w:p>
    <w:p w:rsidR="002E02A8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машин. Использование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разных передач в технических устройствах,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знакомых учащимся. </w:t>
      </w:r>
    </w:p>
    <w:p w:rsidR="002E02A8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lastRenderedPageBreak/>
        <w:t>Назначение футляров,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конструкции футляров.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Требования к конструкции и материалам, из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которых изготавливаются футляры. </w:t>
      </w:r>
    </w:p>
    <w:p w:rsidR="002E02A8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Изготовление деталей кроя по лекалу.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Геометрические подвески — украшения к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Новому году. Разметка развёрток пирамид с использованием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циркуля для построения треугольных граней и деталей основания. Упражнение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 разметке развёрток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пирамид с использованием циркуля.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Работа в группах по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2—4 человека. Распределение работы внутри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групп.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Обсуждение назначения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изделия, его конструкции и технологии изготовления. Подбор материалов и инструментов.</w:t>
      </w:r>
    </w:p>
    <w:p w:rsidR="00646804" w:rsidRPr="00E918EF" w:rsidRDefault="00646804" w:rsidP="002E0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Работа с опорой на рисунки. Обсуждение ре</w:t>
      </w:r>
      <w:r w:rsidR="002E02A8" w:rsidRPr="00E918EF">
        <w:rPr>
          <w:rFonts w:ascii="Times New Roman" w:hAnsi="Times New Roman" w:cs="Times New Roman"/>
          <w:sz w:val="24"/>
          <w:szCs w:val="24"/>
        </w:rPr>
        <w:t>зультатов коллектив</w:t>
      </w:r>
      <w:r w:rsidRPr="00E918EF">
        <w:rPr>
          <w:rFonts w:ascii="Times New Roman" w:hAnsi="Times New Roman" w:cs="Times New Roman"/>
          <w:sz w:val="24"/>
          <w:szCs w:val="24"/>
        </w:rPr>
        <w:t>ной работы.</w:t>
      </w:r>
    </w:p>
    <w:p w:rsidR="002E02A8" w:rsidRPr="00E918EF" w:rsidRDefault="002E02A8" w:rsidP="006468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46804" w:rsidRPr="00E918EF" w:rsidRDefault="00646804" w:rsidP="006468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sz w:val="24"/>
          <w:szCs w:val="24"/>
        </w:rPr>
        <w:t>Мастерская инженеров-конструкторов, строителей, декораторов</w:t>
      </w:r>
      <w:r w:rsidR="00770983" w:rsidRPr="00E918EF">
        <w:rPr>
          <w:rFonts w:ascii="Times New Roman" w:hAnsi="Times New Roman" w:cs="Times New Roman"/>
          <w:b/>
          <w:bCs/>
          <w:sz w:val="24"/>
          <w:szCs w:val="24"/>
        </w:rPr>
        <w:t xml:space="preserve"> (12ч.)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Разнообразие строений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 их назначений. Требования к конструкции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 материалам строений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 зависимости от их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функционального назначения. Строительные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материалы прошлого и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современности. Декор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сооружений.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 xml:space="preserve">Обработка </w:t>
      </w:r>
      <w:proofErr w:type="spellStart"/>
      <w:r w:rsidRPr="00E918EF">
        <w:rPr>
          <w:rFonts w:ascii="Times New Roman" w:hAnsi="Times New Roman" w:cs="Times New Roman"/>
          <w:sz w:val="24"/>
          <w:szCs w:val="24"/>
        </w:rPr>
        <w:t>гофрокартона</w:t>
      </w:r>
      <w:proofErr w:type="spellEnd"/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(резание, склеивание,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расслоение). Использование его цвета и фактуры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для имитации конструктивных и декоративных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элементов сооружений.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Пробное упражнение по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обработке </w:t>
      </w:r>
      <w:proofErr w:type="spellStart"/>
      <w:r w:rsidRPr="00E918EF">
        <w:rPr>
          <w:rFonts w:ascii="Times New Roman" w:hAnsi="Times New Roman" w:cs="Times New Roman"/>
          <w:sz w:val="24"/>
          <w:szCs w:val="24"/>
        </w:rPr>
        <w:t>гофрокартона</w:t>
      </w:r>
      <w:proofErr w:type="spellEnd"/>
      <w:r w:rsidRPr="00E918EF">
        <w:rPr>
          <w:rFonts w:ascii="Times New Roman" w:hAnsi="Times New Roman" w:cs="Times New Roman"/>
          <w:sz w:val="24"/>
          <w:szCs w:val="24"/>
        </w:rPr>
        <w:t>. Введение понятий «развёртка», «рицовка».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Знакомство с профессией инженера-конструктора. Плоские и объёмные фигуры. Сравнение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объёмных фигур и их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развёрток. Последовательность построения развёртки объёмной геометрической фигуры.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Чтение чертежа развёртки, последовательность построения развёртки. Изготовление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развёрток. Выполнение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рицовки по сгибам картонной развёртки. Разнообразие форм объёмных упаковок. Подбор пар: упаковка и её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развёртка. Построение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развёртки коробки с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отдельной крышкой.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Чтение чертежей развёрток, их сравнение.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Расчёт размеров коробки и крышки. Последовательность разметки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дна коробки и крышки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с помощью циркуля.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Изготовление деталей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изделий из развёрток. Введение понятия «декор». Оклеивание коробки и её крышки тканью. Сборка деталей.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Декорирование объёмных изделий из картона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ранее освоенными способами отделки изделий. Введение понятий «машина», «макет». Основные части грузового автомобиля. Чтение чертежей деталей макета</w:t>
      </w:r>
      <w:r w:rsidR="002E02A8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грузового автомобиля.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Разметка развёрток и</w:t>
      </w:r>
      <w:r w:rsidR="00CF684A" w:rsidRPr="00E918EF">
        <w:rPr>
          <w:rFonts w:ascii="Times New Roman" w:hAnsi="Times New Roman" w:cs="Times New Roman"/>
          <w:sz w:val="24"/>
          <w:szCs w:val="24"/>
        </w:rPr>
        <w:t xml:space="preserve"> плоских деталей по чер</w:t>
      </w:r>
      <w:r w:rsidRPr="00E918EF">
        <w:rPr>
          <w:rFonts w:ascii="Times New Roman" w:hAnsi="Times New Roman" w:cs="Times New Roman"/>
          <w:sz w:val="24"/>
          <w:szCs w:val="24"/>
        </w:rPr>
        <w:t>тежам. Изготовление</w:t>
      </w:r>
      <w:r w:rsidR="00CF684A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деталей и узлов макета. Сборка изделия. Введение понятия «модель». Прочность как</w:t>
      </w:r>
      <w:r w:rsidR="00CF684A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техническое требование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к конструкции. Виды соединения деталей конструкции — подвижное</w:t>
      </w:r>
      <w:r w:rsidR="00CF684A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 неподвижное. Способы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подвижного и неподвижного соединения деталей</w:t>
      </w:r>
      <w:r w:rsidR="00CF684A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наборов типа «Конструктор». Группы деталей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наборов типа «Конструктор». Крепёжные детали</w:t>
      </w:r>
      <w:r w:rsidR="00CF684A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(винт, болт, гайка). Инструменты — отвёртка,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гаечный ключ. Профессии людей, работающих</w:t>
      </w:r>
      <w:r w:rsidR="00CF684A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на изучаемых машинах Знакомство с родами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войск Российской армии, военной техникой.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Военная форма разных</w:t>
      </w:r>
      <w:r w:rsidR="00CF684A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времён. Деление круга</w:t>
      </w:r>
      <w:r w:rsidR="00CF684A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на пять частей, изготовление </w:t>
      </w:r>
      <w:proofErr w:type="gramStart"/>
      <w:r w:rsidRPr="00E918EF">
        <w:rPr>
          <w:rFonts w:ascii="Times New Roman" w:hAnsi="Times New Roman" w:cs="Times New Roman"/>
          <w:sz w:val="24"/>
          <w:szCs w:val="24"/>
        </w:rPr>
        <w:t>пятиконечной</w:t>
      </w:r>
      <w:proofErr w:type="gramEnd"/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 xml:space="preserve">звезды (плоской и объёмной). </w:t>
      </w:r>
      <w:r w:rsidR="00CF684A" w:rsidRPr="00E918EF">
        <w:rPr>
          <w:rFonts w:ascii="Times New Roman" w:hAnsi="Times New Roman" w:cs="Times New Roman"/>
          <w:sz w:val="24"/>
          <w:szCs w:val="24"/>
        </w:rPr>
        <w:t>З</w:t>
      </w:r>
      <w:r w:rsidRPr="00E918EF">
        <w:rPr>
          <w:rFonts w:ascii="Times New Roman" w:hAnsi="Times New Roman" w:cs="Times New Roman"/>
          <w:sz w:val="24"/>
          <w:szCs w:val="24"/>
        </w:rPr>
        <w:t>накомство с понятием</w:t>
      </w:r>
      <w:r w:rsidR="00CF684A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«декоративно-прикладное искусство», художественными техниками </w:t>
      </w:r>
      <w:proofErr w:type="gramStart"/>
      <w:r w:rsidRPr="00E918EF">
        <w:rPr>
          <w:rFonts w:ascii="Times New Roman" w:hAnsi="Times New Roman" w:cs="Times New Roman"/>
          <w:sz w:val="24"/>
          <w:szCs w:val="24"/>
        </w:rPr>
        <w:t>—ф</w:t>
      </w:r>
      <w:proofErr w:type="gramEnd"/>
      <w:r w:rsidRPr="00E918EF">
        <w:rPr>
          <w:rFonts w:ascii="Times New Roman" w:hAnsi="Times New Roman" w:cs="Times New Roman"/>
          <w:sz w:val="24"/>
          <w:szCs w:val="24"/>
        </w:rPr>
        <w:t xml:space="preserve">илигрань и </w:t>
      </w:r>
      <w:proofErr w:type="spellStart"/>
      <w:r w:rsidRPr="00E918EF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Pr="00E918EF">
        <w:rPr>
          <w:rFonts w:ascii="Times New Roman" w:hAnsi="Times New Roman" w:cs="Times New Roman"/>
          <w:sz w:val="24"/>
          <w:szCs w:val="24"/>
        </w:rPr>
        <w:t>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Знакомство с профессией</w:t>
      </w:r>
      <w:r w:rsidR="00CF684A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художника-декоратора. Приём (получение) бу</w:t>
      </w:r>
      <w:r w:rsidR="00CF684A" w:rsidRPr="00E918EF">
        <w:rPr>
          <w:rFonts w:ascii="Times New Roman" w:hAnsi="Times New Roman" w:cs="Times New Roman"/>
          <w:sz w:val="24"/>
          <w:szCs w:val="24"/>
        </w:rPr>
        <w:t xml:space="preserve">мажных деталей, </w:t>
      </w:r>
      <w:r w:rsidRPr="00E918EF">
        <w:rPr>
          <w:rFonts w:ascii="Times New Roman" w:hAnsi="Times New Roman" w:cs="Times New Roman"/>
          <w:sz w:val="24"/>
          <w:szCs w:val="24"/>
        </w:rPr>
        <w:t>имитирующих филигрань.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Придание разных форм</w:t>
      </w:r>
      <w:r w:rsidR="00CF684A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готовым деталям </w:t>
      </w:r>
      <w:proofErr w:type="spellStart"/>
      <w:r w:rsidRPr="00E918EF">
        <w:rPr>
          <w:rFonts w:ascii="Times New Roman" w:hAnsi="Times New Roman" w:cs="Times New Roman"/>
          <w:sz w:val="24"/>
          <w:szCs w:val="24"/>
        </w:rPr>
        <w:t>квиллинга</w:t>
      </w:r>
      <w:proofErr w:type="spellEnd"/>
      <w:r w:rsidRPr="00E918EF">
        <w:rPr>
          <w:rFonts w:ascii="Times New Roman" w:hAnsi="Times New Roman" w:cs="Times New Roman"/>
          <w:sz w:val="24"/>
          <w:szCs w:val="24"/>
        </w:rPr>
        <w:t>. Знакомство с художественной техникой «</w:t>
      </w:r>
      <w:proofErr w:type="spellStart"/>
      <w:r w:rsidRPr="00E918EF">
        <w:rPr>
          <w:rFonts w:ascii="Times New Roman" w:hAnsi="Times New Roman" w:cs="Times New Roman"/>
          <w:sz w:val="24"/>
          <w:szCs w:val="24"/>
        </w:rPr>
        <w:t>изонить</w:t>
      </w:r>
      <w:proofErr w:type="spellEnd"/>
      <w:r w:rsidRPr="00E918EF">
        <w:rPr>
          <w:rFonts w:ascii="Times New Roman" w:hAnsi="Times New Roman" w:cs="Times New Roman"/>
          <w:sz w:val="24"/>
          <w:szCs w:val="24"/>
        </w:rPr>
        <w:t>». Освоение приёмов изготовления изделий в художественной</w:t>
      </w:r>
      <w:r w:rsidR="00CF684A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технике «</w:t>
      </w:r>
      <w:proofErr w:type="spellStart"/>
      <w:r w:rsidRPr="00E918EF">
        <w:rPr>
          <w:rFonts w:ascii="Times New Roman" w:hAnsi="Times New Roman" w:cs="Times New Roman"/>
          <w:sz w:val="24"/>
          <w:szCs w:val="24"/>
        </w:rPr>
        <w:t>изонить</w:t>
      </w:r>
      <w:proofErr w:type="spellEnd"/>
      <w:r w:rsidRPr="00E918EF">
        <w:rPr>
          <w:rFonts w:ascii="Times New Roman" w:hAnsi="Times New Roman" w:cs="Times New Roman"/>
          <w:sz w:val="24"/>
          <w:szCs w:val="24"/>
        </w:rPr>
        <w:t>». Знакомство с материалом</w:t>
      </w:r>
      <w:r w:rsidR="00CF684A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«креповая бумага».</w:t>
      </w:r>
    </w:p>
    <w:p w:rsidR="00646804" w:rsidRPr="00E918EF" w:rsidRDefault="00CF684A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Проведение исследова</w:t>
      </w:r>
      <w:r w:rsidR="00646804" w:rsidRPr="00E918EF">
        <w:rPr>
          <w:rFonts w:ascii="Times New Roman" w:hAnsi="Times New Roman" w:cs="Times New Roman"/>
          <w:sz w:val="24"/>
          <w:szCs w:val="24"/>
        </w:rPr>
        <w:t>ния по изучению свой</w:t>
      </w:r>
      <w:proofErr w:type="gramStart"/>
      <w:r w:rsidR="00646804" w:rsidRPr="00E918EF">
        <w:rPr>
          <w:rFonts w:ascii="Times New Roman" w:hAnsi="Times New Roman" w:cs="Times New Roman"/>
          <w:sz w:val="24"/>
          <w:szCs w:val="24"/>
        </w:rPr>
        <w:t>ств</w:t>
      </w:r>
      <w:r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="00646804" w:rsidRPr="00E918EF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="00646804" w:rsidRPr="00E918EF">
        <w:rPr>
          <w:rFonts w:ascii="Times New Roman" w:hAnsi="Times New Roman" w:cs="Times New Roman"/>
          <w:sz w:val="24"/>
          <w:szCs w:val="24"/>
        </w:rPr>
        <w:t>еповой бумаги. Освоение приёмов изготовления изделий из креповой бумаги.</w:t>
      </w:r>
    </w:p>
    <w:p w:rsidR="00646804" w:rsidRPr="00E918EF" w:rsidRDefault="00646804" w:rsidP="00CF68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Изготовление изделий</w:t>
      </w:r>
      <w:r w:rsidR="00CF684A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в разных художественных техниках с использованием крепов</w:t>
      </w:r>
      <w:r w:rsidR="00CF684A" w:rsidRPr="00E918EF">
        <w:rPr>
          <w:rFonts w:ascii="Times New Roman" w:hAnsi="Times New Roman" w:cs="Times New Roman"/>
          <w:sz w:val="24"/>
          <w:szCs w:val="24"/>
        </w:rPr>
        <w:t>ой бу</w:t>
      </w:r>
      <w:r w:rsidRPr="00E918EF">
        <w:rPr>
          <w:rFonts w:ascii="Times New Roman" w:hAnsi="Times New Roman" w:cs="Times New Roman"/>
          <w:sz w:val="24"/>
          <w:szCs w:val="24"/>
        </w:rPr>
        <w:t>маги.</w:t>
      </w:r>
    </w:p>
    <w:p w:rsidR="00CF684A" w:rsidRPr="00E918EF" w:rsidRDefault="00CF684A" w:rsidP="006468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46804" w:rsidRPr="00E918EF" w:rsidRDefault="00646804" w:rsidP="006468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Мастерская кукольника</w:t>
      </w:r>
      <w:r w:rsidR="00770983" w:rsidRPr="00E918EF">
        <w:rPr>
          <w:rFonts w:ascii="Times New Roman" w:hAnsi="Times New Roman" w:cs="Times New Roman"/>
          <w:b/>
          <w:bCs/>
          <w:sz w:val="24"/>
          <w:szCs w:val="24"/>
        </w:rPr>
        <w:t xml:space="preserve"> (5ч.)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Знакомство с историей</w:t>
      </w:r>
      <w:r w:rsidR="00CF684A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игрушки. Особенности</w:t>
      </w:r>
      <w:r w:rsidR="00CF684A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современных игрушек.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Повторение и расширение знаний о традиционных игрушечных промыслах России.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Нестандартное исполь</w:t>
      </w:r>
      <w:r w:rsidR="00CF684A" w:rsidRPr="00E918EF">
        <w:rPr>
          <w:rFonts w:ascii="Times New Roman" w:hAnsi="Times New Roman" w:cs="Times New Roman"/>
          <w:sz w:val="24"/>
          <w:szCs w:val="24"/>
        </w:rPr>
        <w:t>зование знакомых быто</w:t>
      </w:r>
      <w:r w:rsidRPr="00E918EF">
        <w:rPr>
          <w:rFonts w:ascii="Times New Roman" w:hAnsi="Times New Roman" w:cs="Times New Roman"/>
          <w:sz w:val="24"/>
          <w:szCs w:val="24"/>
        </w:rPr>
        <w:t>вых предметов (прищепки). Знакомство с различными видами кукол для</w:t>
      </w:r>
      <w:r w:rsidR="00CF684A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кукольных театров. Конструктивные особенности кукол-марионеток.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Работа в группах. Распределение ролей внутри групп.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Обсуждение конструкций и технологий изготовления кукол. Подбор</w:t>
      </w:r>
      <w:r w:rsidR="00CF684A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материалов и инструментов.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Обсуждение результатов</w:t>
      </w:r>
      <w:r w:rsidR="00CF684A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коллективной работы. Знакомство с возможностями вторичного использования предметов</w:t>
      </w:r>
      <w:r w:rsidR="00CF684A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одежды. Знакомство с конструктивными особенностями</w:t>
      </w:r>
      <w:r w:rsidR="00CF684A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неваляшки. Подбор материалов для изготовления деталей игрушки.</w:t>
      </w:r>
    </w:p>
    <w:p w:rsidR="00646804" w:rsidRPr="00E918EF" w:rsidRDefault="00646804" w:rsidP="0064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Использование вторсырья (например, круглые плоские коробки</w:t>
      </w:r>
      <w:r w:rsidR="00CF684A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из-под плавленого сыра</w:t>
      </w:r>
      <w:r w:rsidR="00CF684A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 др.).</w:t>
      </w:r>
    </w:p>
    <w:p w:rsidR="00646804" w:rsidRPr="00E918EF" w:rsidRDefault="00646804" w:rsidP="00CF68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Изготовление игрушк</w:t>
      </w:r>
      <w:proofErr w:type="gramStart"/>
      <w:r w:rsidRPr="00E918EF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CF684A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неваляшки из любых</w:t>
      </w:r>
      <w:r w:rsidR="00CF684A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доступных материалов</w:t>
      </w:r>
      <w:r w:rsidR="00CF684A" w:rsidRPr="00E918EF">
        <w:rPr>
          <w:rFonts w:ascii="Times New Roman" w:hAnsi="Times New Roman" w:cs="Times New Roman"/>
          <w:sz w:val="24"/>
          <w:szCs w:val="24"/>
        </w:rPr>
        <w:t xml:space="preserve"> с использованием гото</w:t>
      </w:r>
      <w:r w:rsidRPr="00E918EF">
        <w:rPr>
          <w:rFonts w:ascii="Times New Roman" w:hAnsi="Times New Roman" w:cs="Times New Roman"/>
          <w:sz w:val="24"/>
          <w:szCs w:val="24"/>
        </w:rPr>
        <w:t>вых форм.</w:t>
      </w:r>
    </w:p>
    <w:p w:rsidR="00770983" w:rsidRPr="00E918EF" w:rsidRDefault="00770983" w:rsidP="00770983">
      <w:pPr>
        <w:rPr>
          <w:rFonts w:ascii="Times New Roman" w:hAnsi="Times New Roman" w:cs="Times New Roman"/>
          <w:b/>
          <w:sz w:val="24"/>
          <w:szCs w:val="24"/>
        </w:rPr>
      </w:pPr>
    </w:p>
    <w:p w:rsidR="00480BB6" w:rsidRPr="00E918EF" w:rsidRDefault="00E24E45" w:rsidP="00770983">
      <w:pPr>
        <w:rPr>
          <w:rFonts w:ascii="Times New Roman" w:hAnsi="Times New Roman" w:cs="Times New Roman"/>
          <w:b/>
          <w:sz w:val="24"/>
          <w:szCs w:val="24"/>
        </w:rPr>
      </w:pPr>
      <w:r w:rsidRPr="00E918EF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E24E45" w:rsidRPr="00E918EF" w:rsidRDefault="00E24E45" w:rsidP="007709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sz w:val="24"/>
          <w:szCs w:val="24"/>
        </w:rPr>
        <w:t>Информационный центр</w:t>
      </w:r>
      <w:r w:rsidR="00770983" w:rsidRPr="00E918EF">
        <w:rPr>
          <w:rFonts w:ascii="Times New Roman" w:hAnsi="Times New Roman" w:cs="Times New Roman"/>
          <w:b/>
          <w:bCs/>
          <w:sz w:val="24"/>
          <w:szCs w:val="24"/>
        </w:rPr>
        <w:t xml:space="preserve"> (4ч.)</w:t>
      </w:r>
    </w:p>
    <w:p w:rsidR="001D7737" w:rsidRPr="00E918EF" w:rsidRDefault="001D7737" w:rsidP="001D7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Введение понятий «информация», «Интернет».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Повторение правил работы на компьютере, названий и назначений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частей компьютера. Знакомство с назначением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сканера. О получении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информации человеком с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помощью органов чувств.</w:t>
      </w:r>
    </w:p>
    <w:p w:rsidR="001D7737" w:rsidRPr="00E918EF" w:rsidRDefault="001D7737" w:rsidP="001D7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Книга (письменность)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как древнейшая информационная технология.</w:t>
      </w:r>
    </w:p>
    <w:p w:rsidR="001D7737" w:rsidRPr="00E918EF" w:rsidRDefault="001D7737" w:rsidP="001D7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Интернет — источник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информации. Общее представление об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истории пишущей машинки, её сходство и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различия с компьютером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(назначение, возможности), его клавиатурой.</w:t>
      </w:r>
    </w:p>
    <w:p w:rsidR="001D7737" w:rsidRPr="00E918EF" w:rsidRDefault="001D7737" w:rsidP="001D7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Клавиатура компьютера,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освоение навыка набора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текста на клавиатуре.</w:t>
      </w:r>
    </w:p>
    <w:p w:rsidR="001D7737" w:rsidRPr="00E918EF" w:rsidRDefault="001D7737" w:rsidP="00361A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 w:rsidRPr="00E918E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8EF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E918EF">
        <w:rPr>
          <w:rFonts w:ascii="Times New Roman" w:hAnsi="Times New Roman" w:cs="Times New Roman"/>
          <w:sz w:val="24"/>
          <w:szCs w:val="24"/>
        </w:rPr>
        <w:t>, её назначение,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возможности. Набор текстов, изменение шрифтов, форматирование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текста. Алгоритм создания таблиц в программе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8EF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E918EF">
        <w:rPr>
          <w:rFonts w:ascii="Times New Roman" w:hAnsi="Times New Roman" w:cs="Times New Roman"/>
          <w:sz w:val="24"/>
          <w:szCs w:val="24"/>
        </w:rPr>
        <w:t xml:space="preserve">. Введение понятий «презентация», «компьютерная презентация». Знакомство с возможностями программы </w:t>
      </w:r>
      <w:proofErr w:type="spellStart"/>
      <w:r w:rsidRPr="00E918EF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8EF">
        <w:rPr>
          <w:rFonts w:ascii="Times New Roman" w:hAnsi="Times New Roman" w:cs="Times New Roman"/>
          <w:sz w:val="24"/>
          <w:szCs w:val="24"/>
        </w:rPr>
        <w:t>P</w:t>
      </w:r>
      <w:proofErr w:type="gramStart"/>
      <w:r w:rsidRPr="00E918E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918EF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E918EF">
        <w:rPr>
          <w:rFonts w:ascii="Times New Roman" w:hAnsi="Times New Roman" w:cs="Times New Roman"/>
          <w:sz w:val="24"/>
          <w:szCs w:val="24"/>
        </w:rPr>
        <w:t>. Создание компьютерных презентаций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 использованием рисунков и шаблонов из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ресурса </w:t>
      </w:r>
      <w:r w:rsidRPr="00E918EF">
        <w:rPr>
          <w:rFonts w:ascii="Times New Roman" w:hAnsi="Times New Roman" w:cs="Times New Roman"/>
          <w:sz w:val="24"/>
          <w:szCs w:val="24"/>
        </w:rPr>
        <w:t>компьютера.</w:t>
      </w:r>
    </w:p>
    <w:p w:rsidR="00361A74" w:rsidRPr="00E918EF" w:rsidRDefault="00361A74" w:rsidP="001D77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D7737" w:rsidRPr="00E918EF" w:rsidRDefault="001D7737" w:rsidP="001D77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sz w:val="24"/>
          <w:szCs w:val="24"/>
        </w:rPr>
        <w:t>Проект «Дружный класс»</w:t>
      </w:r>
      <w:r w:rsidR="00770983" w:rsidRPr="00E918EF">
        <w:rPr>
          <w:rFonts w:ascii="Times New Roman" w:hAnsi="Times New Roman" w:cs="Times New Roman"/>
          <w:b/>
          <w:bCs/>
          <w:sz w:val="24"/>
          <w:szCs w:val="24"/>
        </w:rPr>
        <w:t xml:space="preserve"> (3ч.)</w:t>
      </w:r>
    </w:p>
    <w:p w:rsidR="001D7737" w:rsidRPr="00E918EF" w:rsidRDefault="001D7737" w:rsidP="001D7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Выбор тем страниц презентации, стиля их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оформления. Распределение работы по группам. Распечатывание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страниц презентации.</w:t>
      </w:r>
    </w:p>
    <w:p w:rsidR="001D7737" w:rsidRPr="00E918EF" w:rsidRDefault="001D7737" w:rsidP="001D7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Определение способа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сборки альбома. Использование ранее освоенных знаний и умений.</w:t>
      </w:r>
    </w:p>
    <w:p w:rsidR="001D7737" w:rsidRPr="00E918EF" w:rsidRDefault="001D7737" w:rsidP="001D7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Изготовление компьютерной презентации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класса на основе рисунков и шаблонов из ресурса компьютера с последующим распечатыванием страниц и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оформлением в форме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альбома, панно, стенда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 т. п. Знакомство с понятием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«эмблема». Требования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к эмблеме (схематичность, отражение самого существенного с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целью узнавания отражаемого события или явления). Обсуждение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вариантов эмблемы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класса. Работа в группах. Изготовление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эскизов эмблем. Подбор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конструкций эмблем,</w:t>
      </w:r>
    </w:p>
    <w:p w:rsidR="001D7737" w:rsidRPr="00E918EF" w:rsidRDefault="001D7737" w:rsidP="001D7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 xml:space="preserve">технологий их изготовления. Выбор окончательного варианта эмблемы класса </w:t>
      </w:r>
      <w:proofErr w:type="gramStart"/>
      <w:r w:rsidRPr="00E918EF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D7737" w:rsidRPr="00E918EF" w:rsidRDefault="001D7737" w:rsidP="001D7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критериям: требования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к содержанию эмблемы,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прочность, удобство использования, красота.</w:t>
      </w:r>
    </w:p>
    <w:p w:rsidR="00361A74" w:rsidRPr="00E918EF" w:rsidRDefault="001D7737" w:rsidP="001D7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Подбор материалов и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инструментов. </w:t>
      </w:r>
    </w:p>
    <w:p w:rsidR="001D7737" w:rsidRPr="00E918EF" w:rsidRDefault="001D7737" w:rsidP="00361A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Обсуждение возможных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конструкций папок и материалов с учётом требований к изделию (удобство, прочность, красота), замков, вариантов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оформления папок. Папки, упаковки для плоских и объёмных изделий. Обсуждение способов расчёта размеров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папки. Выбор своей конструкции каждым учеником. Использование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ранее освоенных знаний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 умений.</w:t>
      </w:r>
    </w:p>
    <w:p w:rsidR="00361A74" w:rsidRPr="00E918EF" w:rsidRDefault="00361A74" w:rsidP="001D77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D7737" w:rsidRPr="00E918EF" w:rsidRDefault="001D7737" w:rsidP="001D77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sz w:val="24"/>
          <w:szCs w:val="24"/>
        </w:rPr>
        <w:t>Студия «Реклама»</w:t>
      </w:r>
      <w:r w:rsidR="00770983" w:rsidRPr="00E918EF">
        <w:rPr>
          <w:rFonts w:ascii="Times New Roman" w:hAnsi="Times New Roman" w:cs="Times New Roman"/>
          <w:b/>
          <w:bCs/>
          <w:sz w:val="24"/>
          <w:szCs w:val="24"/>
        </w:rPr>
        <w:t xml:space="preserve"> (4ч.)</w:t>
      </w:r>
    </w:p>
    <w:p w:rsidR="001D7737" w:rsidRPr="00E918EF" w:rsidRDefault="001D7737" w:rsidP="001D7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lastRenderedPageBreak/>
        <w:t>Знакомство с понятиями «реклама», «</w:t>
      </w:r>
      <w:proofErr w:type="spellStart"/>
      <w:r w:rsidRPr="00E918EF">
        <w:rPr>
          <w:rFonts w:ascii="Times New Roman" w:hAnsi="Times New Roman" w:cs="Times New Roman"/>
          <w:sz w:val="24"/>
          <w:szCs w:val="24"/>
        </w:rPr>
        <w:t>маркетолог</w:t>
      </w:r>
      <w:proofErr w:type="spellEnd"/>
      <w:r w:rsidRPr="00E918EF">
        <w:rPr>
          <w:rFonts w:ascii="Times New Roman" w:hAnsi="Times New Roman" w:cs="Times New Roman"/>
          <w:sz w:val="24"/>
          <w:szCs w:val="24"/>
        </w:rPr>
        <w:t>», «маркетинг»,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«дизайнер». Виды рекламы (</w:t>
      </w:r>
      <w:r w:rsidR="00361A74" w:rsidRPr="00E918EF">
        <w:rPr>
          <w:rFonts w:ascii="Times New Roman" w:hAnsi="Times New Roman" w:cs="Times New Roman"/>
          <w:sz w:val="24"/>
          <w:szCs w:val="24"/>
        </w:rPr>
        <w:t>звуковая, зри</w:t>
      </w:r>
      <w:r w:rsidRPr="00E918EF">
        <w:rPr>
          <w:rFonts w:ascii="Times New Roman" w:hAnsi="Times New Roman" w:cs="Times New Roman"/>
          <w:sz w:val="24"/>
          <w:szCs w:val="24"/>
        </w:rPr>
        <w:t>тельная, зрительно-звуковая). Назначение рекламы, профессии людей,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участвующих в рекламной деятельности. Художественные приёмы,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используемые в рекламе. Виды упаковок, назначение упаковок. Требования к упаковкам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(к конструкциям и материалам). Конструкции упаковок-коробок.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Преобразование развёрток (достраивание, изменение размеров и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формы). Расчёт разме</w:t>
      </w:r>
      <w:r w:rsidR="00361A74" w:rsidRPr="00E918EF">
        <w:rPr>
          <w:rFonts w:ascii="Times New Roman" w:hAnsi="Times New Roman" w:cs="Times New Roman"/>
          <w:sz w:val="24"/>
          <w:szCs w:val="24"/>
        </w:rPr>
        <w:t>ров упаковок и их раз</w:t>
      </w:r>
      <w:r w:rsidRPr="00E918EF">
        <w:rPr>
          <w:rFonts w:ascii="Times New Roman" w:hAnsi="Times New Roman" w:cs="Times New Roman"/>
          <w:sz w:val="24"/>
          <w:szCs w:val="24"/>
        </w:rPr>
        <w:t>вёрток. Подбор материалов и способов оформления. Использование</w:t>
      </w:r>
    </w:p>
    <w:p w:rsidR="001D7737" w:rsidRPr="00E918EF" w:rsidRDefault="001D7737" w:rsidP="001D7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ранее освоенных знаний и умений. Конструкции упаковок-коробок. Расчёт размеров упаковок и их развёрток. Варианты зам</w:t>
      </w:r>
      <w:r w:rsidR="00361A74" w:rsidRPr="00E918EF">
        <w:rPr>
          <w:rFonts w:ascii="Times New Roman" w:hAnsi="Times New Roman" w:cs="Times New Roman"/>
          <w:sz w:val="24"/>
          <w:szCs w:val="24"/>
        </w:rPr>
        <w:t>ко</w:t>
      </w:r>
      <w:r w:rsidRPr="00E918EF">
        <w:rPr>
          <w:rFonts w:ascii="Times New Roman" w:hAnsi="Times New Roman" w:cs="Times New Roman"/>
          <w:sz w:val="24"/>
          <w:szCs w:val="24"/>
        </w:rPr>
        <w:t>в коробок. Подбор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материалов и способов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оформления. Построение развёрток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пирамид с помощью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шаблонов (1-й способ) и с помощью циркуля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(2-й способ). Способы</w:t>
      </w:r>
    </w:p>
    <w:p w:rsidR="001D7737" w:rsidRPr="00E918EF" w:rsidRDefault="001D7737" w:rsidP="00361A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изменения высоты бо</w:t>
      </w:r>
      <w:r w:rsidR="00361A74" w:rsidRPr="00E918EF">
        <w:rPr>
          <w:rFonts w:ascii="Times New Roman" w:hAnsi="Times New Roman" w:cs="Times New Roman"/>
          <w:sz w:val="24"/>
          <w:szCs w:val="24"/>
        </w:rPr>
        <w:t>ковых граней пирами</w:t>
      </w:r>
      <w:r w:rsidRPr="00E918EF">
        <w:rPr>
          <w:rFonts w:ascii="Times New Roman" w:hAnsi="Times New Roman" w:cs="Times New Roman"/>
          <w:sz w:val="24"/>
          <w:szCs w:val="24"/>
        </w:rPr>
        <w:t>ды.</w:t>
      </w:r>
    </w:p>
    <w:p w:rsidR="00361A74" w:rsidRPr="00E918EF" w:rsidRDefault="00361A74" w:rsidP="001D77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D7737" w:rsidRPr="00E918EF" w:rsidRDefault="001D7737" w:rsidP="001D77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sz w:val="24"/>
          <w:szCs w:val="24"/>
        </w:rPr>
        <w:t>Студия «Декор интерьера»</w:t>
      </w:r>
      <w:r w:rsidR="00770983" w:rsidRPr="00E918EF">
        <w:rPr>
          <w:rFonts w:ascii="Times New Roman" w:hAnsi="Times New Roman" w:cs="Times New Roman"/>
          <w:b/>
          <w:bCs/>
          <w:sz w:val="24"/>
          <w:szCs w:val="24"/>
        </w:rPr>
        <w:t xml:space="preserve"> (5ч.)</w:t>
      </w:r>
    </w:p>
    <w:p w:rsidR="001D7737" w:rsidRPr="00E918EF" w:rsidRDefault="001D7737" w:rsidP="001D7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Знакомство с понятиями: «интерьер», «</w:t>
      </w:r>
      <w:proofErr w:type="spellStart"/>
      <w:r w:rsidRPr="00E918EF">
        <w:rPr>
          <w:rFonts w:ascii="Times New Roman" w:hAnsi="Times New Roman" w:cs="Times New Roman"/>
          <w:sz w:val="24"/>
          <w:szCs w:val="24"/>
        </w:rPr>
        <w:t>декупаж</w:t>
      </w:r>
      <w:proofErr w:type="spellEnd"/>
      <w:r w:rsidRPr="00E918EF">
        <w:rPr>
          <w:rFonts w:ascii="Times New Roman" w:hAnsi="Times New Roman" w:cs="Times New Roman"/>
          <w:sz w:val="24"/>
          <w:szCs w:val="24"/>
        </w:rPr>
        <w:t>». Использование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разных материалов, эле</w:t>
      </w:r>
      <w:r w:rsidR="00361A74" w:rsidRPr="00E918EF">
        <w:rPr>
          <w:rFonts w:ascii="Times New Roman" w:hAnsi="Times New Roman" w:cs="Times New Roman"/>
          <w:sz w:val="24"/>
          <w:szCs w:val="24"/>
        </w:rPr>
        <w:t>ментов декора в интерье</w:t>
      </w:r>
      <w:r w:rsidRPr="00E918EF">
        <w:rPr>
          <w:rFonts w:ascii="Times New Roman" w:hAnsi="Times New Roman" w:cs="Times New Roman"/>
          <w:sz w:val="24"/>
          <w:szCs w:val="24"/>
        </w:rPr>
        <w:t xml:space="preserve">рах разных эпох и уровней достатка. Декор интерьеров. Художественная техника </w:t>
      </w:r>
      <w:proofErr w:type="spellStart"/>
      <w:r w:rsidRPr="00E918EF">
        <w:rPr>
          <w:rFonts w:ascii="Times New Roman" w:hAnsi="Times New Roman" w:cs="Times New Roman"/>
          <w:sz w:val="24"/>
          <w:szCs w:val="24"/>
        </w:rPr>
        <w:t>декупажа</w:t>
      </w:r>
      <w:proofErr w:type="spellEnd"/>
      <w:r w:rsidRPr="00E918EF">
        <w:rPr>
          <w:rFonts w:ascii="Times New Roman" w:hAnsi="Times New Roman" w:cs="Times New Roman"/>
          <w:sz w:val="24"/>
          <w:szCs w:val="24"/>
        </w:rPr>
        <w:t>.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Её история. Приёмы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выполнения </w:t>
      </w:r>
      <w:proofErr w:type="spellStart"/>
      <w:r w:rsidRPr="00E918EF">
        <w:rPr>
          <w:rFonts w:ascii="Times New Roman" w:hAnsi="Times New Roman" w:cs="Times New Roman"/>
          <w:sz w:val="24"/>
          <w:szCs w:val="24"/>
        </w:rPr>
        <w:t>декупажа</w:t>
      </w:r>
      <w:proofErr w:type="spellEnd"/>
      <w:r w:rsidRPr="00E918EF">
        <w:rPr>
          <w:rFonts w:ascii="Times New Roman" w:hAnsi="Times New Roman" w:cs="Times New Roman"/>
          <w:sz w:val="24"/>
          <w:szCs w:val="24"/>
        </w:rPr>
        <w:t>. Различное назначение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салфеток. Материалы,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из которых можно изготавливать салфетки.</w:t>
      </w:r>
    </w:p>
    <w:p w:rsidR="001D7737" w:rsidRPr="00E918EF" w:rsidRDefault="001D7737" w:rsidP="001D7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Способы изготовления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салфеток. Использование чертёжных инструментов для разметки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деталей плетёных салфеток. Повторение свой</w:t>
      </w:r>
      <w:proofErr w:type="gramStart"/>
      <w:r w:rsidRPr="00E918EF">
        <w:rPr>
          <w:rFonts w:ascii="Times New Roman" w:hAnsi="Times New Roman" w:cs="Times New Roman"/>
          <w:sz w:val="24"/>
          <w:szCs w:val="24"/>
        </w:rPr>
        <w:t>ств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E918EF">
        <w:rPr>
          <w:rFonts w:ascii="Times New Roman" w:hAnsi="Times New Roman" w:cs="Times New Roman"/>
          <w:sz w:val="24"/>
          <w:szCs w:val="24"/>
        </w:rPr>
        <w:t>еповой бумаги. Сравнение свой</w:t>
      </w:r>
      <w:proofErr w:type="gramStart"/>
      <w:r w:rsidRPr="00E918EF">
        <w:rPr>
          <w:rFonts w:ascii="Times New Roman" w:hAnsi="Times New Roman" w:cs="Times New Roman"/>
          <w:sz w:val="24"/>
          <w:szCs w:val="24"/>
        </w:rPr>
        <w:t>ств кр</w:t>
      </w:r>
      <w:proofErr w:type="gramEnd"/>
      <w:r w:rsidRPr="00E918EF">
        <w:rPr>
          <w:rFonts w:ascii="Times New Roman" w:hAnsi="Times New Roman" w:cs="Times New Roman"/>
          <w:sz w:val="24"/>
          <w:szCs w:val="24"/>
        </w:rPr>
        <w:t>еповой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бумаги со свойствами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других видов бумаги.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Технология обработки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креповой бумаги (сравнение и перенос известных способов обработки). Повторение способов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соединения деталей.</w:t>
      </w:r>
    </w:p>
    <w:p w:rsidR="001D7737" w:rsidRPr="00E918EF" w:rsidRDefault="001D7737" w:rsidP="001D7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Соединение деталей на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крючках. Свойства тонкой проволоки, придание спиралевидной и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кольцевой формы проволоке путём её накручивания на стержень. Введение понятия «полимеры». Использование полимеров в нашей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жизни. Свойства поролона, пенопласта, полиэтилена в сравнении</w:t>
      </w:r>
    </w:p>
    <w:p w:rsidR="001D7737" w:rsidRPr="00E918EF" w:rsidRDefault="001D7737" w:rsidP="00FB0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между собой и со свойствами других известных материалов. Повторение правил безопасной работы канцелярским ножом. Упражнение в обработке пенопласта — тонкого (пи</w:t>
      </w:r>
      <w:r w:rsidR="00FB02C3" w:rsidRPr="00E918EF">
        <w:rPr>
          <w:rFonts w:ascii="Times New Roman" w:hAnsi="Times New Roman" w:cs="Times New Roman"/>
          <w:sz w:val="24"/>
          <w:szCs w:val="24"/>
        </w:rPr>
        <w:t>щевые лотки) и толсто</w:t>
      </w:r>
      <w:r w:rsidRPr="00E918EF">
        <w:rPr>
          <w:rFonts w:ascii="Times New Roman" w:hAnsi="Times New Roman" w:cs="Times New Roman"/>
          <w:sz w:val="24"/>
          <w:szCs w:val="24"/>
        </w:rPr>
        <w:t>го (упаковка техники).</w:t>
      </w:r>
    </w:p>
    <w:p w:rsidR="00FB02C3" w:rsidRPr="00E918EF" w:rsidRDefault="00FB02C3" w:rsidP="001D77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D7737" w:rsidRPr="00E918EF" w:rsidRDefault="001D7737" w:rsidP="001D77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sz w:val="24"/>
          <w:szCs w:val="24"/>
        </w:rPr>
        <w:t>Новогодняя студия</w:t>
      </w:r>
      <w:r w:rsidR="00770983" w:rsidRPr="00E918EF">
        <w:rPr>
          <w:rFonts w:ascii="Times New Roman" w:hAnsi="Times New Roman" w:cs="Times New Roman"/>
          <w:b/>
          <w:bCs/>
          <w:sz w:val="24"/>
          <w:szCs w:val="24"/>
        </w:rPr>
        <w:t xml:space="preserve"> (3ч.)</w:t>
      </w:r>
    </w:p>
    <w:p w:rsidR="001D7737" w:rsidRPr="00E918EF" w:rsidRDefault="001D7737" w:rsidP="001D7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История новогодних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традиций России и других стран. Главные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герои новогодних праздников разных стран.</w:t>
      </w:r>
    </w:p>
    <w:p w:rsidR="001D7737" w:rsidRPr="00E918EF" w:rsidRDefault="001D7737" w:rsidP="001D7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Комбинирование бумажных материалов. Знакомство с понятиями, относящимися к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объёмным геометрическим фигурам: вершина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 ребро. Узнавание и называние объёмных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геометрических фигур.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Нахождение и счёт вершин и рёбер фигур.</w:t>
      </w:r>
    </w:p>
    <w:p w:rsidR="001D7737" w:rsidRPr="00E918EF" w:rsidRDefault="001D7737" w:rsidP="001D7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Подбор материалов для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изготовления моделей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объёмных геометрических фигур по заданным требованиям к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конструкции. Использование зубочисток, пробок из пробкового дерева и других материалов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или изделий в качестве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деталей конструкций. Свойства пластиковых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трубочек для коктейля.</w:t>
      </w:r>
    </w:p>
    <w:p w:rsidR="001D7737" w:rsidRPr="00E918EF" w:rsidRDefault="001D7737" w:rsidP="00FB0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Использование данных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свой</w:t>
      </w:r>
      <w:proofErr w:type="gramStart"/>
      <w:r w:rsidRPr="00E918EF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E918EF">
        <w:rPr>
          <w:rFonts w:ascii="Times New Roman" w:hAnsi="Times New Roman" w:cs="Times New Roman"/>
          <w:sz w:val="24"/>
          <w:szCs w:val="24"/>
        </w:rPr>
        <w:t>я подбора технологии изготовления новогодних игрушек (связывание, резание, нанизывание на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нитку или тонкую про</w:t>
      </w:r>
      <w:r w:rsidRPr="00E918EF">
        <w:rPr>
          <w:rFonts w:ascii="Times New Roman" w:hAnsi="Times New Roman" w:cs="Times New Roman"/>
          <w:sz w:val="24"/>
          <w:szCs w:val="24"/>
        </w:rPr>
        <w:t>волоку).</w:t>
      </w:r>
    </w:p>
    <w:p w:rsidR="00770983" w:rsidRPr="00E918EF" w:rsidRDefault="00770983" w:rsidP="001D77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D7737" w:rsidRPr="00E918EF" w:rsidRDefault="001D7737" w:rsidP="001D77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sz w:val="24"/>
          <w:szCs w:val="24"/>
        </w:rPr>
        <w:t>Студия «Мода»</w:t>
      </w:r>
      <w:r w:rsidR="00770983" w:rsidRPr="00E918EF">
        <w:rPr>
          <w:rFonts w:ascii="Times New Roman" w:hAnsi="Times New Roman" w:cs="Times New Roman"/>
          <w:b/>
          <w:bCs/>
          <w:sz w:val="24"/>
          <w:szCs w:val="24"/>
        </w:rPr>
        <w:t xml:space="preserve"> (4ч.)</w:t>
      </w:r>
    </w:p>
    <w:p w:rsidR="001D7737" w:rsidRPr="00E918EF" w:rsidRDefault="001D7737" w:rsidP="001D7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Мода разных времён.</w:t>
      </w:r>
    </w:p>
    <w:p w:rsidR="001D7737" w:rsidRPr="00E918EF" w:rsidRDefault="001D7737" w:rsidP="001D7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Особенности материалов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одежды разных времён.</w:t>
      </w:r>
    </w:p>
    <w:p w:rsidR="001D7737" w:rsidRPr="00E918EF" w:rsidRDefault="00361A74" w:rsidP="001D7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Профессии людей, соз</w:t>
      </w:r>
      <w:r w:rsidR="001D7737" w:rsidRPr="00E918EF">
        <w:rPr>
          <w:rFonts w:ascii="Times New Roman" w:hAnsi="Times New Roman" w:cs="Times New Roman"/>
          <w:sz w:val="24"/>
          <w:szCs w:val="24"/>
        </w:rPr>
        <w:t>дающих моду и одежду.</w:t>
      </w:r>
    </w:p>
    <w:p w:rsidR="00361A74" w:rsidRPr="00E918EF" w:rsidRDefault="001D7737" w:rsidP="00361A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Виды тканей натурального и искусственного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происхождения.</w:t>
      </w:r>
      <w:r w:rsidR="00361A74" w:rsidRPr="00E918EF">
        <w:rPr>
          <w:rFonts w:ascii="Times New Roman" w:hAnsi="Times New Roman" w:cs="Times New Roman"/>
          <w:sz w:val="24"/>
          <w:szCs w:val="24"/>
        </w:rPr>
        <w:t xml:space="preserve"> Мода разных времён.</w:t>
      </w:r>
    </w:p>
    <w:p w:rsidR="00361A74" w:rsidRPr="00E918EF" w:rsidRDefault="00361A74" w:rsidP="00361A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Особенности фасонов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одежды разных времён.</w:t>
      </w:r>
    </w:p>
    <w:p w:rsidR="00FB02C3" w:rsidRPr="00E918EF" w:rsidRDefault="00361A74" w:rsidP="00361A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 xml:space="preserve">Основные конструктивные особенности платьев разных эпох. </w:t>
      </w:r>
    </w:p>
    <w:p w:rsidR="00361A74" w:rsidRPr="00E918EF" w:rsidRDefault="00361A74" w:rsidP="00361A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Оклеивание картонных деталей тканью. Изготовление складок из ткани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на картонной детали.</w:t>
      </w:r>
    </w:p>
    <w:p w:rsidR="00361A74" w:rsidRPr="00E918EF" w:rsidRDefault="00361A74" w:rsidP="00361A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lastRenderedPageBreak/>
        <w:t>Проект «Костюм эпохи». Национальная одежда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народов России. Основные составляющие женского (рубаха, юбка-понёва, фартук, сарафан)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 мужского (</w:t>
      </w:r>
      <w:proofErr w:type="spellStart"/>
      <w:r w:rsidRPr="00E918EF">
        <w:rPr>
          <w:rFonts w:ascii="Times New Roman" w:hAnsi="Times New Roman" w:cs="Times New Roman"/>
          <w:sz w:val="24"/>
          <w:szCs w:val="24"/>
        </w:rPr>
        <w:t>рубаха</w:t>
      </w:r>
      <w:proofErr w:type="gramStart"/>
      <w:r w:rsidRPr="00E918EF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E918EF">
        <w:rPr>
          <w:rFonts w:ascii="Times New Roman" w:hAnsi="Times New Roman" w:cs="Times New Roman"/>
          <w:sz w:val="24"/>
          <w:szCs w:val="24"/>
        </w:rPr>
        <w:t>орты</w:t>
      </w:r>
      <w:proofErr w:type="spellEnd"/>
      <w:r w:rsidRPr="00E918EF">
        <w:rPr>
          <w:rFonts w:ascii="Times New Roman" w:hAnsi="Times New Roman" w:cs="Times New Roman"/>
          <w:sz w:val="24"/>
          <w:szCs w:val="24"/>
        </w:rPr>
        <w:t>, кушак) платья.</w:t>
      </w:r>
    </w:p>
    <w:p w:rsidR="00361A74" w:rsidRPr="00E918EF" w:rsidRDefault="00361A74" w:rsidP="00361A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Основные материалы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национальной одежды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(лён, хлопчатобумажная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ткань). Головные уборы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девушек и замужних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женщин разных губерний России. История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женских головных уборов, их современные фасоны. Проект «Национальный исторический</w:t>
      </w:r>
    </w:p>
    <w:p w:rsidR="00361A74" w:rsidRPr="00E918EF" w:rsidRDefault="00361A74" w:rsidP="00361A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костюм». Синтетические ткани, их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происхождение. Свойства синтетических тканей. Сравнение свойств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синтетических и натуральных тканей. Использование специфических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свойств синтетических</w:t>
      </w:r>
    </w:p>
    <w:p w:rsidR="00FB02C3" w:rsidRPr="00E918EF" w:rsidRDefault="00361A74" w:rsidP="00361A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тканей для изготовления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специальной защитной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одежды. </w:t>
      </w:r>
    </w:p>
    <w:p w:rsidR="00FB02C3" w:rsidRPr="00E918EF" w:rsidRDefault="00361A74" w:rsidP="00361A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Профессии людей, в которых используются специальные ко</w:t>
      </w:r>
      <w:r w:rsidR="00FB02C3" w:rsidRPr="00E918EF">
        <w:rPr>
          <w:rFonts w:ascii="Times New Roman" w:hAnsi="Times New Roman" w:cs="Times New Roman"/>
          <w:sz w:val="24"/>
          <w:szCs w:val="24"/>
        </w:rPr>
        <w:t>стюмы.</w:t>
      </w:r>
    </w:p>
    <w:p w:rsidR="00361A74" w:rsidRPr="00E918EF" w:rsidRDefault="00361A74" w:rsidP="00361A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Об истории школьной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формы. Назначение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школьной формы. Обсуждение требований к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ней (удобство, эстетичность, фасоны, материалы). Использование ранее освоенных знаний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 умений. Проект «Моя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школьная форма». Повторение знаний о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чертеже, линиях чертежа и условных обозначениях, о чертёжных инструментах. Расчёт размеров рамок. Получение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объёма складыванием.</w:t>
      </w:r>
    </w:p>
    <w:p w:rsidR="00FB02C3" w:rsidRPr="00E918EF" w:rsidRDefault="00361A74" w:rsidP="00361A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 xml:space="preserve">Проработка сгибов </w:t>
      </w:r>
      <w:proofErr w:type="spellStart"/>
      <w:r w:rsidRPr="00E918EF">
        <w:rPr>
          <w:rFonts w:ascii="Times New Roman" w:hAnsi="Times New Roman" w:cs="Times New Roman"/>
          <w:sz w:val="24"/>
          <w:szCs w:val="24"/>
        </w:rPr>
        <w:t>биговкой</w:t>
      </w:r>
      <w:proofErr w:type="spellEnd"/>
      <w:r w:rsidRPr="00E918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7737" w:rsidRPr="00E918EF" w:rsidRDefault="00361A74" w:rsidP="00FB0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Об истории вышивки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лентами. Выбор материалов для вышивки. Вдевание в иглу и закрепление тонкой ленты на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ткани в начале и конце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работы. Некоторые доступные приёмы вышивки лентами. Раз</w:t>
      </w:r>
      <w:r w:rsidR="00FB02C3" w:rsidRPr="00E918EF">
        <w:rPr>
          <w:rFonts w:ascii="Times New Roman" w:hAnsi="Times New Roman" w:cs="Times New Roman"/>
          <w:sz w:val="24"/>
          <w:szCs w:val="24"/>
        </w:rPr>
        <w:t>метка рисунка для вы</w:t>
      </w:r>
      <w:r w:rsidRPr="00E918EF">
        <w:rPr>
          <w:rFonts w:ascii="Times New Roman" w:hAnsi="Times New Roman" w:cs="Times New Roman"/>
          <w:sz w:val="24"/>
          <w:szCs w:val="24"/>
        </w:rPr>
        <w:t>шивки.</w:t>
      </w:r>
    </w:p>
    <w:p w:rsidR="00361A74" w:rsidRPr="00E918EF" w:rsidRDefault="00361A74" w:rsidP="00361A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sz w:val="24"/>
          <w:szCs w:val="24"/>
        </w:rPr>
        <w:t>Студия «Подарки»</w:t>
      </w:r>
      <w:r w:rsidR="00770983" w:rsidRPr="00E918EF">
        <w:rPr>
          <w:rFonts w:ascii="Times New Roman" w:hAnsi="Times New Roman" w:cs="Times New Roman"/>
          <w:b/>
          <w:bCs/>
          <w:sz w:val="24"/>
          <w:szCs w:val="24"/>
        </w:rPr>
        <w:t xml:space="preserve"> (3ч.)</w:t>
      </w:r>
    </w:p>
    <w:p w:rsidR="00361A74" w:rsidRPr="00E918EF" w:rsidRDefault="00361A74" w:rsidP="00361A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Особенности конструкций ранее изготовленных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сложных открыток. Конструктивная особенность</w:t>
      </w:r>
    </w:p>
    <w:p w:rsidR="00FB02C3" w:rsidRPr="00E918EF" w:rsidRDefault="00361A74" w:rsidP="00361A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плетёной открытки. Выбор размера и сюжетов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оформления открытки в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зависимости от её назначения. О наиболее значимых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 xml:space="preserve">победах Российского государства в разные времена. </w:t>
      </w:r>
    </w:p>
    <w:p w:rsidR="00361A74" w:rsidRPr="00E918EF" w:rsidRDefault="00361A74" w:rsidP="00FB0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Царь-пушка, её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история. Групповой проект.</w:t>
      </w:r>
    </w:p>
    <w:p w:rsidR="00361A74" w:rsidRPr="00E918EF" w:rsidRDefault="00361A74" w:rsidP="00361A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Об истории Международного женского дня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8 Марта. Особенности</w:t>
      </w:r>
    </w:p>
    <w:p w:rsidR="00FB02C3" w:rsidRPr="00E918EF" w:rsidRDefault="00361A74" w:rsidP="0077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конструкций ранее изготовленных сложных открыток, узнавание в них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ранее освоенных художественных техник. Подбор технологии изготовления представленных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образцов цветков из чис</w:t>
      </w:r>
      <w:r w:rsidRPr="00E918EF">
        <w:rPr>
          <w:rFonts w:ascii="Times New Roman" w:hAnsi="Times New Roman" w:cs="Times New Roman"/>
          <w:sz w:val="24"/>
          <w:szCs w:val="24"/>
        </w:rPr>
        <w:t>ла известных.</w:t>
      </w:r>
    </w:p>
    <w:p w:rsidR="00770983" w:rsidRPr="00E918EF" w:rsidRDefault="00361A74" w:rsidP="007709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8EF">
        <w:rPr>
          <w:rFonts w:ascii="Times New Roman" w:hAnsi="Times New Roman" w:cs="Times New Roman"/>
          <w:b/>
          <w:bCs/>
          <w:sz w:val="24"/>
          <w:szCs w:val="24"/>
        </w:rPr>
        <w:t>Студия «Игрушки»</w:t>
      </w:r>
      <w:r w:rsidR="00770983" w:rsidRPr="00E918EF">
        <w:rPr>
          <w:rFonts w:ascii="Times New Roman" w:hAnsi="Times New Roman" w:cs="Times New Roman"/>
          <w:b/>
          <w:bCs/>
          <w:sz w:val="24"/>
          <w:szCs w:val="24"/>
        </w:rPr>
        <w:t xml:space="preserve"> (8ч.)</w:t>
      </w:r>
    </w:p>
    <w:p w:rsidR="00361A74" w:rsidRPr="00E918EF" w:rsidRDefault="00361A74" w:rsidP="007709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Общее представление о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происхождении и назначении игрушек. Материалы, из которых изготавливали и изготавливают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игрушки. Российские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традиционные игрушечные промыслы. Современные игрушки (механические, электронные,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игрушки-конструкторы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и др.). Их развивающие</w:t>
      </w:r>
    </w:p>
    <w:p w:rsidR="00361A74" w:rsidRPr="00E918EF" w:rsidRDefault="00361A74" w:rsidP="00361A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возможности. Игрушки с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подвижными механизмами. Конструкции подвижных механизмов.</w:t>
      </w:r>
    </w:p>
    <w:p w:rsidR="00361A74" w:rsidRPr="00E918EF" w:rsidRDefault="00361A74" w:rsidP="00FB0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Раздвижной подвижный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механизм. Сравнение конструктив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ных особенностей изделий и их </w:t>
      </w:r>
      <w:r w:rsidRPr="00E918EF">
        <w:rPr>
          <w:rFonts w:ascii="Times New Roman" w:hAnsi="Times New Roman" w:cs="Times New Roman"/>
          <w:sz w:val="24"/>
          <w:szCs w:val="24"/>
        </w:rPr>
        <w:t>качающихся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механизмов. Изготовление качающегося механизма складыванием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деталей.</w:t>
      </w:r>
    </w:p>
    <w:p w:rsidR="00361A74" w:rsidRPr="00E918EF" w:rsidRDefault="00361A74" w:rsidP="00FB0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Подвижный механизм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типа «Щелкунчик». Особенности его конструкции и изготовления. Использование щелевого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замка.</w:t>
      </w:r>
      <w:r w:rsidRPr="00E918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61A74" w:rsidRPr="00E918EF" w:rsidRDefault="00361A74" w:rsidP="00FB0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8EF">
        <w:rPr>
          <w:rFonts w:ascii="Times New Roman" w:hAnsi="Times New Roman" w:cs="Times New Roman"/>
          <w:sz w:val="24"/>
          <w:szCs w:val="24"/>
        </w:rPr>
        <w:t>Рычажный механизм.</w:t>
      </w:r>
      <w:r w:rsidR="00FB02C3" w:rsidRPr="00E918EF">
        <w:rPr>
          <w:rFonts w:ascii="Times New Roman" w:hAnsi="Times New Roman" w:cs="Times New Roman"/>
          <w:sz w:val="24"/>
          <w:szCs w:val="24"/>
        </w:rPr>
        <w:t xml:space="preserve"> </w:t>
      </w:r>
      <w:r w:rsidRPr="00E918EF">
        <w:rPr>
          <w:rFonts w:ascii="Times New Roman" w:hAnsi="Times New Roman" w:cs="Times New Roman"/>
          <w:sz w:val="24"/>
          <w:szCs w:val="24"/>
        </w:rPr>
        <w:t>Особенности его кон</w:t>
      </w:r>
      <w:r w:rsidR="00FB02C3" w:rsidRPr="00E918EF">
        <w:rPr>
          <w:rFonts w:ascii="Times New Roman" w:hAnsi="Times New Roman" w:cs="Times New Roman"/>
          <w:sz w:val="24"/>
          <w:szCs w:val="24"/>
        </w:rPr>
        <w:t>струкции и изготовле</w:t>
      </w:r>
      <w:r w:rsidRPr="00E918EF">
        <w:rPr>
          <w:rFonts w:ascii="Times New Roman" w:hAnsi="Times New Roman" w:cs="Times New Roman"/>
          <w:sz w:val="24"/>
          <w:szCs w:val="24"/>
        </w:rPr>
        <w:t>ния.</w:t>
      </w:r>
    </w:p>
    <w:p w:rsidR="00FB02C3" w:rsidRPr="00E918EF" w:rsidRDefault="00FB02C3" w:rsidP="00F245D6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FB02C3" w:rsidRPr="00E918EF" w:rsidRDefault="00FB02C3" w:rsidP="00F245D6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E918EF" w:rsidRDefault="00E918EF" w:rsidP="00F245D6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E918EF" w:rsidRDefault="00E918EF" w:rsidP="00F245D6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F245D6" w:rsidRPr="00E918EF" w:rsidRDefault="00F245D6" w:rsidP="00F245D6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E91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Тематическое планирование по технологии  </w:t>
      </w:r>
    </w:p>
    <w:p w:rsidR="00F245D6" w:rsidRPr="00E918EF" w:rsidRDefault="00F245D6" w:rsidP="00F245D6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E91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1 класс (33 часа)</w:t>
      </w:r>
    </w:p>
    <w:tbl>
      <w:tblPr>
        <w:tblW w:w="10915" w:type="dxa"/>
        <w:tblInd w:w="-34" w:type="dxa"/>
        <w:tblLayout w:type="fixed"/>
        <w:tblLook w:val="0000"/>
      </w:tblPr>
      <w:tblGrid>
        <w:gridCol w:w="811"/>
        <w:gridCol w:w="8787"/>
        <w:gridCol w:w="1317"/>
      </w:tblGrid>
      <w:tr w:rsidR="00F245D6" w:rsidRPr="00E918EF" w:rsidTr="0087524C">
        <w:trPr>
          <w:trHeight w:val="101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6" w:rsidRPr="00E918EF" w:rsidRDefault="00F245D6" w:rsidP="001533D1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E918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E918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/</w:t>
            </w:r>
            <w:proofErr w:type="spellStart"/>
            <w:r w:rsidRPr="00E918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</w:t>
            </w:r>
            <w:proofErr w:type="spellEnd"/>
          </w:p>
          <w:p w:rsidR="00F245D6" w:rsidRPr="00E918EF" w:rsidRDefault="00F245D6" w:rsidP="001533D1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F245D6" w:rsidP="001533D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Тема урока</w:t>
            </w:r>
            <w:r w:rsidRPr="00E918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F245D6" w:rsidP="001533D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Количество часов</w:t>
            </w:r>
          </w:p>
        </w:tc>
      </w:tr>
      <w:tr w:rsidR="00F245D6" w:rsidRPr="00E918EF" w:rsidTr="0087524C">
        <w:trPr>
          <w:trHeight w:val="450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F245D6" w:rsidP="00181826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Природная мастерская</w:t>
            </w:r>
            <w:r w:rsidR="00692176"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(11 ч.)</w:t>
            </w:r>
          </w:p>
        </w:tc>
      </w:tr>
      <w:tr w:rsidR="00F245D6" w:rsidRPr="00E918EF" w:rsidTr="0087524C">
        <w:trPr>
          <w:trHeight w:val="15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6" w:rsidRPr="00E918EF" w:rsidRDefault="00F245D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F245D6" w:rsidP="00F2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Рукотворный и природный мир города.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F245D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F245D6" w:rsidRPr="00E918EF" w:rsidTr="0087524C">
        <w:trPr>
          <w:trHeight w:val="15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6" w:rsidRPr="00E918EF" w:rsidRDefault="00F245D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F245D6" w:rsidP="00F2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Рукотворный и природный мир села.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F245D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F245D6" w:rsidRPr="00E918EF" w:rsidTr="0087524C">
        <w:trPr>
          <w:trHeight w:val="15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6" w:rsidRPr="00E918EF" w:rsidRDefault="00F245D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F245D6" w:rsidP="00F2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На земле, на воде и в воздухе.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F245D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F245D6" w:rsidRPr="00E918EF" w:rsidTr="0087524C">
        <w:trPr>
          <w:trHeight w:val="15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6" w:rsidRPr="00E918EF" w:rsidRDefault="00F245D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F245D6" w:rsidP="00264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 и творчество.</w:t>
            </w:r>
            <w:r w:rsidR="00264841"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Природные материалы.</w:t>
            </w:r>
            <w:r w:rsidR="00264841"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Сбор природных материалов из</w:t>
            </w:r>
            <w:r w:rsidR="00264841"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64841"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окружения детей. </w:t>
            </w:r>
            <w:proofErr w:type="gramStart"/>
            <w:r w:rsidR="00264841" w:rsidRPr="00E918EF">
              <w:rPr>
                <w:rFonts w:ascii="Times New Roman" w:hAnsi="Times New Roman" w:cs="Times New Roman"/>
                <w:sz w:val="24"/>
                <w:szCs w:val="24"/>
              </w:rPr>
              <w:t>Способы засушивания листьев (между листами журналов или газет, проглаживание утюгом (с помощью взрослого).</w:t>
            </w:r>
            <w:proofErr w:type="gramEnd"/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F245D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F245D6" w:rsidRPr="00E918EF" w:rsidTr="0087524C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6" w:rsidRPr="00E918EF" w:rsidRDefault="00264841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264841" w:rsidP="00264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Листья и фантазии.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композиций, отбор и засушивание листьев</w:t>
            </w:r>
            <w:r w:rsidR="00EF719B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264841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264841" w:rsidRPr="00E918EF" w:rsidTr="0087524C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841" w:rsidRPr="00E918EF" w:rsidRDefault="00264841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4841" w:rsidRPr="00E918EF" w:rsidRDefault="00264841" w:rsidP="00264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Семена и фантазии.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композиций с использованием семян, листьев, веток и других природных материалов</w:t>
            </w:r>
            <w:r w:rsidR="00EF719B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4841" w:rsidRPr="00E918EF" w:rsidRDefault="00264841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F245D6" w:rsidRPr="00E918EF" w:rsidTr="0087524C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6" w:rsidRPr="00E918EF" w:rsidRDefault="00F245D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264841" w:rsidP="00264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Веточки и фантазии.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чисел (или букв) и доступных математических выражений</w:t>
            </w:r>
            <w:r w:rsidR="00EF719B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264841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264841" w:rsidRPr="00E918EF" w:rsidTr="0087524C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841" w:rsidRPr="00E918EF" w:rsidRDefault="00264841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4841" w:rsidRPr="00E918EF" w:rsidRDefault="00264841" w:rsidP="00264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Фантазии из шишек.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Составление фигур и малых композиций из собранных плодов или</w:t>
            </w:r>
          </w:p>
          <w:p w:rsidR="00264841" w:rsidRPr="00E918EF" w:rsidRDefault="00264841" w:rsidP="00264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других природных материалов (раковин, камешков и т. </w:t>
            </w:r>
            <w:r w:rsidR="00EF719B" w:rsidRPr="00E918E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EF719B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4841" w:rsidRPr="00E918EF" w:rsidRDefault="00264841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F245D6" w:rsidRPr="00E918EF" w:rsidTr="0087524C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6" w:rsidRPr="00E918EF" w:rsidRDefault="00264841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264841" w:rsidP="00264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Композиция из листьев. Что такое композиция?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Анализ образца композиции «Бабочка»</w:t>
            </w:r>
            <w:r w:rsidR="00EF719B"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(конструкция, материалы, способы изготовления) по вопросам учителя</w:t>
            </w:r>
            <w:r w:rsidR="00EF719B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264841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264841" w:rsidRPr="00E918EF" w:rsidTr="0087524C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841" w:rsidRPr="00E918EF" w:rsidRDefault="00264841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4841" w:rsidRPr="00E918EF" w:rsidRDefault="00264841" w:rsidP="00264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Орнамент из листьев. Что такое орнамент?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разных орнаментов из одних деталей-листьев (в круге, квадрате, полосе)</w:t>
            </w:r>
            <w:r w:rsidR="00EF719B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4841" w:rsidRPr="00E918EF" w:rsidRDefault="00264841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F245D6" w:rsidRPr="00E918EF" w:rsidTr="0087524C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6" w:rsidRPr="00E918EF" w:rsidRDefault="00F245D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264841" w:rsidP="00264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Природные материалы. Как их соединить?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Составление объёмных композиций из разных природных материалов.</w:t>
            </w:r>
            <w:r w:rsidR="00181826"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Проверь себя. </w:t>
            </w:r>
            <w:r w:rsidR="00181826" w:rsidRPr="00E918EF">
              <w:rPr>
                <w:rFonts w:ascii="Times New Roman" w:hAnsi="Times New Roman" w:cs="Times New Roman"/>
                <w:sz w:val="24"/>
                <w:szCs w:val="24"/>
              </w:rPr>
              <w:t>Проверка знаний и умений по</w:t>
            </w:r>
            <w:r w:rsidR="00EF719B"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изученной </w:t>
            </w:r>
            <w:r w:rsidR="00181826"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теме</w:t>
            </w:r>
            <w:r w:rsidR="00EF719B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F245D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264841" w:rsidRPr="00E918EF" w:rsidTr="0087524C">
        <w:trPr>
          <w:trHeight w:val="155"/>
        </w:trPr>
        <w:tc>
          <w:tcPr>
            <w:tcW w:w="109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4841" w:rsidRPr="00E918EF" w:rsidRDefault="00264841" w:rsidP="00264841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Пластилиновая мастерская</w:t>
            </w:r>
            <w:r w:rsidR="004F6435"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 ч.)</w:t>
            </w:r>
          </w:p>
        </w:tc>
      </w:tr>
      <w:tr w:rsidR="00F245D6" w:rsidRPr="00E918EF" w:rsidTr="0087524C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6" w:rsidRPr="00E918EF" w:rsidRDefault="0069217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264841" w:rsidP="00264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Материалы для лепки. Что может пластилин?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Исследование свой</w:t>
            </w:r>
            <w:proofErr w:type="gramStart"/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ств пл</w:t>
            </w:r>
            <w:proofErr w:type="gramEnd"/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астилина, получение из него различных форм</w:t>
            </w:r>
            <w:r w:rsidR="00EF719B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F245D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F245D6" w:rsidRPr="00E918EF" w:rsidTr="0087524C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6" w:rsidRPr="00E918EF" w:rsidRDefault="0069217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264841" w:rsidP="00264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мастерской кондитера. Как работает мастер?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Изготовление пирожных, печенья из пластилина</w:t>
            </w:r>
            <w:r w:rsidR="00EF719B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F245D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F245D6" w:rsidRPr="00E918EF" w:rsidTr="0087524C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6" w:rsidRPr="00E918EF" w:rsidRDefault="0069217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1533D1" w:rsidP="0015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В море. Какие цвета и формы у морских обитателей?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морских обитателей из пластилина</w:t>
            </w:r>
            <w:r w:rsidR="00EF719B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F245D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F245D6" w:rsidRPr="00E918EF" w:rsidTr="0087524C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6" w:rsidRPr="00E918EF" w:rsidRDefault="0069217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1533D1" w:rsidP="0015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Наши проекты. Аквариум.</w:t>
            </w:r>
            <w:r w:rsidR="00692176"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Проверь себя. </w:t>
            </w:r>
            <w:r w:rsidR="00692176"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 и умений по </w:t>
            </w:r>
            <w:r w:rsidR="00EF719B"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изученной </w:t>
            </w:r>
            <w:r w:rsidR="00692176" w:rsidRPr="00E918EF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="00EF719B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1533D1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1533D1" w:rsidRPr="00E918EF" w:rsidTr="0087524C">
        <w:trPr>
          <w:trHeight w:val="155"/>
        </w:trPr>
        <w:tc>
          <w:tcPr>
            <w:tcW w:w="109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33D1" w:rsidRPr="00E918EF" w:rsidRDefault="001533D1" w:rsidP="001533D1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Бумажная мастерская</w:t>
            </w:r>
            <w:r w:rsidR="004F6435"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(14 ч.) </w:t>
            </w:r>
          </w:p>
        </w:tc>
      </w:tr>
      <w:tr w:rsidR="00F245D6" w:rsidRPr="00E918EF" w:rsidTr="0087524C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6" w:rsidRPr="00E918EF" w:rsidRDefault="0069217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1533D1" w:rsidP="0015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Мастерская Деда Мороза и Снегурочки.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Изготовление ёлочных игрушек из бумажных полосок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F245D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F245D6" w:rsidRPr="00E918EF" w:rsidTr="0087524C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6" w:rsidRPr="00E918EF" w:rsidRDefault="0069217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1533D1" w:rsidP="0015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Бумага. Какие у неё есть секреты?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свойств нескольких видов бумаги, их сравнение.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F245D6" w:rsidP="001533D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F245D6" w:rsidRPr="00E918EF" w:rsidTr="0087524C">
        <w:trPr>
          <w:trHeight w:val="614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6" w:rsidRPr="00E918EF" w:rsidRDefault="0069217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1533D1" w:rsidP="0015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Бумага и картон. Какие секреты у картона?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Исследование свойств картона в сравнении со свойствами бумаги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1533D1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1533D1" w:rsidRPr="00E918EF" w:rsidTr="0087524C">
        <w:trPr>
          <w:trHeight w:val="51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3D1" w:rsidRPr="00E918EF" w:rsidRDefault="0069217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33D1" w:rsidRPr="00E918EF" w:rsidRDefault="001533D1" w:rsidP="0015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Оригами. Как сгибать и складывать бумагу?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в технике оригами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33D1" w:rsidRPr="00E918EF" w:rsidRDefault="0069217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1533D1" w:rsidRPr="00E918EF" w:rsidTr="0087524C">
        <w:trPr>
          <w:trHeight w:val="409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3D1" w:rsidRPr="00E918EF" w:rsidRDefault="0069217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33D1" w:rsidRPr="00E918EF" w:rsidRDefault="001533D1" w:rsidP="0015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Обитатели пруда. Какие секреты у оригами?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в технике оригами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33D1" w:rsidRPr="00E918EF" w:rsidRDefault="0069217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F245D6" w:rsidRPr="00E918EF" w:rsidTr="0087524C">
        <w:trPr>
          <w:trHeight w:val="5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6" w:rsidRPr="00E918EF" w:rsidRDefault="0069217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21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1533D1" w:rsidP="0015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Животные зоопарка. Одна основа, а сколько фигурок?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 в технике оригами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F245D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F245D6" w:rsidRPr="00E918EF" w:rsidTr="0087524C">
        <w:trPr>
          <w:trHeight w:val="567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6" w:rsidRPr="00E918EF" w:rsidRDefault="0069217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1533D1" w:rsidP="0015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Наша армия родная.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в технике оригами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F245D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181826" w:rsidRPr="00E918EF" w:rsidTr="0087524C">
        <w:trPr>
          <w:trHeight w:val="567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826" w:rsidRPr="00E918EF" w:rsidRDefault="0069217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1826" w:rsidRPr="00E918EF" w:rsidRDefault="00181826" w:rsidP="00181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Ножницы. Что ты о них знаешь?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Выполнение резаной мозаики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1826" w:rsidRPr="00E918EF" w:rsidRDefault="00D17ABA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F245D6" w:rsidRPr="00E918EF" w:rsidTr="0087524C">
        <w:trPr>
          <w:trHeight w:val="461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6" w:rsidRPr="00E918EF" w:rsidRDefault="0069217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181826" w:rsidP="00181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Весенний праздник 8 Марта. Как сделать подарок-портрет?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F245D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245D6" w:rsidRPr="00E918EF" w:rsidTr="0087524C">
        <w:trPr>
          <w:trHeight w:val="5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6" w:rsidRPr="00E918EF" w:rsidRDefault="0069217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181826" w:rsidP="00181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Шаблон. Для чего он нужен?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изделий, в которых разметка деталей выполняется с помощью шаблонов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F245D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245D6" w:rsidRPr="00E918EF" w:rsidTr="0087524C">
        <w:trPr>
          <w:trHeight w:val="5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6" w:rsidRPr="00E918EF" w:rsidRDefault="0069217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181826" w:rsidP="00181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Бабочки. Как изготовить их из листа бумаги?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из деталей, сложенных гармошкой, и деталей, изготовленных по шаблонам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F245D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245D6" w:rsidRPr="00E918EF" w:rsidTr="0087524C">
        <w:trPr>
          <w:trHeight w:val="5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6" w:rsidRPr="00E918EF" w:rsidRDefault="0069217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181826" w:rsidP="00181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Орнамент в полосе. Для чего нужен орнамент?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Изготовление орнаментов из деталей геометрических форм (в полосе, круге, квадрате)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F245D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245D6" w:rsidRPr="00E918EF" w:rsidTr="0087524C">
        <w:trPr>
          <w:trHeight w:val="590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6" w:rsidRPr="00E918EF" w:rsidRDefault="0069217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692176" w:rsidP="00692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Образы весны. Какие краски у весны?  </w:t>
            </w:r>
            <w:r w:rsidR="00EF719B"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зготовление аппликации на тему весны с использованием шаблонов.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F245D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245D6" w:rsidRPr="00E918EF" w:rsidTr="0087524C">
        <w:trPr>
          <w:trHeight w:val="429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5D6" w:rsidRPr="00E918EF" w:rsidRDefault="0069217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692176" w:rsidP="00692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Настроение весны. Что такое колорит?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рамок для аппликаций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5D6" w:rsidRPr="00E918EF" w:rsidRDefault="00F245D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92176" w:rsidRPr="00E918EF" w:rsidTr="0087524C">
        <w:trPr>
          <w:trHeight w:val="429"/>
        </w:trPr>
        <w:tc>
          <w:tcPr>
            <w:tcW w:w="109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176" w:rsidRPr="00E918EF" w:rsidRDefault="00692176" w:rsidP="00692176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Текстильная мастерская</w:t>
            </w:r>
            <w:r w:rsidR="004F6435"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 ч.)</w:t>
            </w:r>
          </w:p>
        </w:tc>
      </w:tr>
      <w:tr w:rsidR="00692176" w:rsidRPr="00E918EF" w:rsidTr="0087524C">
        <w:trPr>
          <w:trHeight w:val="429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76" w:rsidRPr="00E918EF" w:rsidRDefault="0069217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176" w:rsidRPr="00E918EF" w:rsidRDefault="00692176" w:rsidP="00692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Мир тканей. Для чего нужны ткани?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Исследование свойств нескольких видов тканей, их сравнение между собой и с бумагой. Завязывание узелка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176" w:rsidRPr="00E918EF" w:rsidRDefault="00D17ABA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92176" w:rsidRPr="00E918EF" w:rsidTr="0087524C">
        <w:trPr>
          <w:trHeight w:val="309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76" w:rsidRPr="00E918EF" w:rsidRDefault="0069217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176" w:rsidRPr="00E918EF" w:rsidRDefault="00692176" w:rsidP="00692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Игла-труженица. Что умеет игла?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Знакомство со строчкой прямого стежка и приёмом её выполнения.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176" w:rsidRPr="00E918EF" w:rsidRDefault="00D17ABA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92176" w:rsidRPr="00E918EF" w:rsidTr="0087524C">
        <w:trPr>
          <w:trHeight w:val="501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76" w:rsidRPr="00E918EF" w:rsidRDefault="00692176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176" w:rsidRPr="00E918EF" w:rsidRDefault="00692176" w:rsidP="00692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Вышивка. Для чего она нужна?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Разметка линий строчек продёргиванием ниток. Приём осыпания края ткани.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176" w:rsidRPr="00E918EF" w:rsidRDefault="00D17ABA" w:rsidP="001533D1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F719B" w:rsidRPr="00E918EF" w:rsidTr="0087524C">
        <w:trPr>
          <w:trHeight w:val="501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строчка и перевивы. Для чего они нужны?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</w:t>
            </w:r>
          </w:p>
          <w:p w:rsidR="00EF719B" w:rsidRPr="00E918EF" w:rsidRDefault="00EF719B" w:rsidP="00EF7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с вышивкой строчкой прямого стежка и её вариантами. </w:t>
            </w: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Проверь себя.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</w:tbl>
    <w:p w:rsidR="00F245D6" w:rsidRPr="00E918EF" w:rsidRDefault="00F245D6" w:rsidP="00F245D6">
      <w:pPr>
        <w:pStyle w:val="4"/>
        <w:jc w:val="left"/>
        <w:rPr>
          <w:i w:val="0"/>
          <w:sz w:val="24"/>
        </w:rPr>
      </w:pPr>
    </w:p>
    <w:p w:rsidR="00480BB6" w:rsidRPr="00E918EF" w:rsidRDefault="00480BB6" w:rsidP="00480B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0BB6" w:rsidRPr="00E918EF" w:rsidRDefault="00D17ABA" w:rsidP="00480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8EF">
        <w:rPr>
          <w:rFonts w:ascii="Times New Roman" w:hAnsi="Times New Roman" w:cs="Times New Roman"/>
          <w:b/>
          <w:sz w:val="24"/>
          <w:szCs w:val="24"/>
        </w:rPr>
        <w:t>2 класс 34 часа</w:t>
      </w:r>
    </w:p>
    <w:tbl>
      <w:tblPr>
        <w:tblW w:w="10915" w:type="dxa"/>
        <w:tblInd w:w="-34" w:type="dxa"/>
        <w:tblLayout w:type="fixed"/>
        <w:tblLook w:val="0000"/>
      </w:tblPr>
      <w:tblGrid>
        <w:gridCol w:w="811"/>
        <w:gridCol w:w="8787"/>
        <w:gridCol w:w="1317"/>
      </w:tblGrid>
      <w:tr w:rsidR="00D17ABA" w:rsidRPr="00E918EF" w:rsidTr="0087524C">
        <w:trPr>
          <w:trHeight w:val="101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E918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E918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/</w:t>
            </w:r>
            <w:proofErr w:type="spellStart"/>
            <w:r w:rsidRPr="00E918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</w:t>
            </w:r>
            <w:proofErr w:type="spellEnd"/>
          </w:p>
          <w:p w:rsidR="00D17ABA" w:rsidRPr="00E918EF" w:rsidRDefault="00D17ABA" w:rsidP="005F2D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Тема урока</w:t>
            </w:r>
            <w:r w:rsidRPr="00E918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Количество часов</w:t>
            </w:r>
          </w:p>
        </w:tc>
      </w:tr>
      <w:tr w:rsidR="00D17ABA" w:rsidRPr="00E918EF" w:rsidTr="0087524C">
        <w:trPr>
          <w:trHeight w:val="450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мастерская</w:t>
            </w:r>
            <w:r w:rsidR="00592CCA"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(9 ч.)</w:t>
            </w:r>
          </w:p>
        </w:tc>
      </w:tr>
      <w:tr w:rsidR="00D17ABA" w:rsidRPr="00E918EF" w:rsidTr="0087524C">
        <w:trPr>
          <w:trHeight w:val="15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D17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Что ты уже знаешь?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 из деталей, размеченных по шаблонам.</w:t>
            </w:r>
          </w:p>
          <w:p w:rsidR="00D17ABA" w:rsidRPr="00E918EF" w:rsidRDefault="00D17ABA" w:rsidP="00D17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в технике оригами.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D17ABA" w:rsidRPr="00E918EF" w:rsidTr="0087524C">
        <w:trPr>
          <w:trHeight w:val="15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D17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Зачем художнику знать о тоне, форме и размере?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Изготовление композиций из семян растений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D17ABA" w:rsidRPr="00E918EF" w:rsidTr="0087524C">
        <w:trPr>
          <w:trHeight w:val="15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D17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Какова роль цвета в композиции?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аппликаций, композиций с разными цветовыми сочетаниями материалов.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D17ABA" w:rsidRPr="00E918EF" w:rsidTr="0087524C">
        <w:trPr>
          <w:trHeight w:val="15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D17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Какие бывают цветочные композиции?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композиций разных видов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D17ABA" w:rsidRPr="00E918EF" w:rsidTr="0087524C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D17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Как увидеть белое изображение на белом фоне?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рельефных композиций из белой бумаги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D17ABA" w:rsidRPr="00E918EF" w:rsidTr="0087524C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D17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симметрия? Как получить симметричные детали?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композиций из симметричных бумажных деталей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D17ABA" w:rsidRPr="00E918EF" w:rsidTr="0087524C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D17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Можно ли сгибать картон? Как?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 сложных форм в одной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тематике. </w:t>
            </w: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Наши проекты.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Африканская саванна.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lastRenderedPageBreak/>
              <w:t>1</w:t>
            </w:r>
          </w:p>
        </w:tc>
      </w:tr>
      <w:tr w:rsidR="00D17ABA" w:rsidRPr="00E918EF" w:rsidTr="0087524C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D17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Как плоское превратить в объёмное?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 с использованием вышеуказанного приёма получения объёма с разметкой по половине шаблона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D17ABA" w:rsidRPr="00E918EF" w:rsidTr="0087524C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D17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Как согнуть картон по кривой линии?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 с деталями, имеющими кривые сгибы, с разметкой по половине шаблона.</w:t>
            </w: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Проверим себя.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D17ABA" w:rsidRPr="00E918EF" w:rsidTr="0087524C">
        <w:trPr>
          <w:trHeight w:val="155"/>
        </w:trPr>
        <w:tc>
          <w:tcPr>
            <w:tcW w:w="109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D17ABA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Чертёжная мастерская</w:t>
            </w:r>
            <w:r w:rsidR="00592CCA"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3C47EF"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ч.</w:t>
            </w:r>
            <w:r w:rsidR="00592CCA"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17ABA" w:rsidRPr="00E918EF" w:rsidTr="0087524C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5F2D47" w:rsidP="005F2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технологические операции и способы?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 с деталями, сложенными пружинкой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D17ABA" w:rsidRPr="00E918EF" w:rsidTr="0087524C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5F2D47" w:rsidP="005F2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линейка и что она умеет?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прямых линий и отрезков. Измерение отрезков. Измерение сторон геометрических фигур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D17ABA" w:rsidRPr="00E918EF" w:rsidTr="0087524C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5F2D47" w:rsidP="005F2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чертёж и как его прочитать?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 с основой прямоугольной формы по их чертежам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D17ABA" w:rsidRPr="00E918EF" w:rsidTr="0087524C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2D47" w:rsidRPr="00E918EF" w:rsidRDefault="005F2D47" w:rsidP="005F2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Как изготовить несколько одинаковых прямоугольников?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</w:t>
            </w:r>
          </w:p>
          <w:p w:rsidR="00D17ABA" w:rsidRPr="00E918EF" w:rsidRDefault="005F2D47" w:rsidP="005F2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с плетёными деталями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D17ABA" w:rsidRPr="00E918EF" w:rsidTr="0087524C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5F2D47" w:rsidP="005F2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Можно ли разметить прямоугольник по угольнику?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 с основой прямоугольной формы с помощью угольника по их чертежам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D17ABA" w:rsidRPr="00E918EF" w:rsidTr="0087524C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5F2D47" w:rsidP="005F2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Можно ли без шаблона разметить круг?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 с круглыми деталями, размеченными с помощью циркуля.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D17ABA" w:rsidRPr="00E918EF" w:rsidTr="0087524C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2D47" w:rsidRPr="00E918EF" w:rsidRDefault="005F2D47" w:rsidP="005F2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Мастерская Деда Мороза и Снегурочки.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 из кругов, размеченных с помощью циркуля, и частей кругов, из деталей прямоугольных форм, размеченных с помощью угольника и линейки.</w:t>
            </w:r>
          </w:p>
          <w:p w:rsidR="00D17ABA" w:rsidRPr="00E918EF" w:rsidRDefault="005F2D47" w:rsidP="005F2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Проверим себя.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5F2D47" w:rsidRPr="00E918EF" w:rsidTr="0087524C">
        <w:trPr>
          <w:trHeight w:val="155"/>
        </w:trPr>
        <w:tc>
          <w:tcPr>
            <w:tcW w:w="109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2D47" w:rsidRPr="00E918EF" w:rsidRDefault="005F2D47" w:rsidP="005F2D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Конструкторская мастерская</w:t>
            </w:r>
            <w:r w:rsidR="003C47EF"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(9 ч.)</w:t>
            </w:r>
          </w:p>
        </w:tc>
      </w:tr>
      <w:tr w:rsidR="00D17ABA" w:rsidRPr="00E918EF" w:rsidTr="0087524C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5F2D47" w:rsidP="005F2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Какой секрет у подвижных игрушек?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 с шарнирным механизмом по принципу качения детали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D17ABA" w:rsidRPr="00E918EF" w:rsidTr="0087524C">
        <w:trPr>
          <w:trHeight w:val="614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5F2D47" w:rsidP="005F2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из неподвижной игрушки сделать </w:t>
            </w:r>
            <w:proofErr w:type="gramStart"/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подвижную</w:t>
            </w:r>
            <w:proofErr w:type="gramEnd"/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 с шарнирным механизмом по принципу вращения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D17ABA" w:rsidRPr="00E918EF" w:rsidTr="0087524C">
        <w:trPr>
          <w:trHeight w:val="51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5F2D47" w:rsidP="005F2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Ещё один способ сделать игрушку подвижной.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 с шарнирным механизмом по принципу марионетки — «</w:t>
            </w:r>
            <w:proofErr w:type="spellStart"/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дергунчик</w:t>
            </w:r>
            <w:proofErr w:type="spellEnd"/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D17ABA" w:rsidRPr="00E918EF" w:rsidTr="0087524C">
        <w:trPr>
          <w:trHeight w:val="409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5F2D47" w:rsidP="005F2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Что заставляет вращаться винт-пропеллер?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изделий, имеющих пропеллер, крылья (мельница)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D17ABA" w:rsidRPr="00E918EF" w:rsidTr="0087524C">
        <w:trPr>
          <w:trHeight w:val="5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5F2D47" w:rsidP="005F2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Можно ли соединить детали без соединительных материалов?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модели самолёта. Сборка щелевым замком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D17ABA" w:rsidRPr="00E918EF" w:rsidTr="0087524C">
        <w:trPr>
          <w:trHeight w:val="567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5F2D47" w:rsidP="005F2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День защитника Отечества. Изменяется ли вооружение в армии?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изделия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на военную тематику</w:t>
            </w:r>
            <w:r w:rsidR="00592CCA"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(например, открытки</w:t>
            </w:r>
            <w:r w:rsidR="00592CCA"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со вставками)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D17ABA" w:rsidRPr="00E918EF" w:rsidTr="0087524C">
        <w:trPr>
          <w:trHeight w:val="567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592CCA" w:rsidP="00592C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Как машины помогают человеку?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моделей машин по их развёрткам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D17ABA" w:rsidRPr="00E918EF" w:rsidTr="0087524C">
        <w:trPr>
          <w:trHeight w:val="461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592CCA" w:rsidP="00592C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Поздравляем женщин и девочек.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Изготовление поздравительных открыток с использованием разметки по линейке или угольнику и других ранее освоенных знаний и умений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D17ABA" w:rsidRPr="00E918EF" w:rsidTr="0087524C">
        <w:trPr>
          <w:trHeight w:val="5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2CCA" w:rsidRPr="00E918EF" w:rsidRDefault="00592CCA" w:rsidP="00592C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интересного в работе архитектора? Наши проекты.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Макет города. Изготовление макета города мечты.</w:t>
            </w:r>
          </w:p>
          <w:p w:rsidR="00D17ABA" w:rsidRPr="00E918EF" w:rsidRDefault="00592CCA" w:rsidP="00592C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Проверим себя.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92CCA" w:rsidRPr="00E918EF" w:rsidTr="0087524C">
        <w:trPr>
          <w:trHeight w:val="555"/>
        </w:trPr>
        <w:tc>
          <w:tcPr>
            <w:tcW w:w="109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2CCA" w:rsidRPr="00E918EF" w:rsidRDefault="00592CCA" w:rsidP="00592CCA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Рукодельная мастерская</w:t>
            </w:r>
            <w:r w:rsidR="003C47EF"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(9 ч.)</w:t>
            </w:r>
          </w:p>
        </w:tc>
      </w:tr>
      <w:tr w:rsidR="00D17ABA" w:rsidRPr="00E918EF" w:rsidTr="0087524C">
        <w:trPr>
          <w:trHeight w:val="5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592CCA" w:rsidP="00592C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Какие бывают ткани?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 из нетканых материалов (ватных дисков, </w:t>
            </w:r>
            <w:proofErr w:type="spellStart"/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синтепона</w:t>
            </w:r>
            <w:proofErr w:type="spellEnd"/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D17ABA" w:rsidRPr="00E918EF" w:rsidTr="0087524C">
        <w:trPr>
          <w:trHeight w:val="5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592CCA" w:rsidP="00592C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Какие бывают ткани?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 из нетканых материалов (ватных дисков, </w:t>
            </w:r>
            <w:proofErr w:type="spellStart"/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синтепона</w:t>
            </w:r>
            <w:proofErr w:type="spellEnd"/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D17ABA" w:rsidRPr="00E918EF" w:rsidTr="0087524C">
        <w:trPr>
          <w:trHeight w:val="590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28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592CCA" w:rsidP="00592C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Какие бывают нитки. Как они используются?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изделий, частью которых является помпон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D17ABA" w:rsidRPr="00E918EF" w:rsidTr="0087524C">
        <w:trPr>
          <w:trHeight w:val="429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592CCA" w:rsidP="00592C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такое натуральные ткани? Каковы их свойства?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изделий, требующих наклеивания ткани на картонную основу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D17ABA" w:rsidRPr="00E918EF" w:rsidTr="0087524C">
        <w:trPr>
          <w:trHeight w:val="429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592CCA" w:rsidP="00592C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Строчка косого стежка. Есть ли у неё «дочки»?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 с вышивкой крестом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D17ABA" w:rsidRPr="00E918EF" w:rsidTr="0087524C">
        <w:trPr>
          <w:trHeight w:val="309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592CCA" w:rsidP="005F2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Строчка косого стежка. Есть ли у неё «дочки»?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 с вышивкой крестом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D17ABA" w:rsidRPr="00E918EF" w:rsidTr="0087524C">
        <w:trPr>
          <w:trHeight w:val="501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592CCA" w:rsidP="005F2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Как ткань превращается в изделие? Лекало.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изделий, размеченных по лекалам и соединённых изученными ручными строчками.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D17ABA" w:rsidRPr="00E918EF" w:rsidTr="0087524C">
        <w:trPr>
          <w:trHeight w:val="501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592CCA" w:rsidP="005F2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Как ткань превращается в изделие? Лекало.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изделий, размеченных по лекалам и соединённых изученными ручными строчками.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7ABA" w:rsidRPr="00E918EF" w:rsidRDefault="00D17ABA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719B" w:rsidRPr="00E918EF" w:rsidTr="0087524C">
        <w:trPr>
          <w:trHeight w:val="501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19B" w:rsidRPr="00E918EF" w:rsidRDefault="00EF719B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5F2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Проверим себя. Что узнали, чему научились.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Проверка знаний и умений за 2 класс.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5F2D47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</w:tbl>
    <w:p w:rsidR="00D17ABA" w:rsidRPr="00E918EF" w:rsidRDefault="00D17ABA" w:rsidP="00D17ABA">
      <w:pPr>
        <w:pStyle w:val="4"/>
        <w:jc w:val="left"/>
        <w:rPr>
          <w:i w:val="0"/>
          <w:sz w:val="24"/>
        </w:rPr>
      </w:pPr>
    </w:p>
    <w:p w:rsidR="003C47EF" w:rsidRPr="00E918EF" w:rsidRDefault="003C47EF" w:rsidP="003C47EF">
      <w:pPr>
        <w:pStyle w:val="4"/>
        <w:jc w:val="left"/>
        <w:rPr>
          <w:i w:val="0"/>
          <w:sz w:val="24"/>
        </w:rPr>
      </w:pPr>
    </w:p>
    <w:p w:rsidR="003C47EF" w:rsidRPr="00E918EF" w:rsidRDefault="003C47EF" w:rsidP="003C47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47EF" w:rsidRPr="00E918EF" w:rsidRDefault="003C47EF" w:rsidP="003C47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8EF">
        <w:rPr>
          <w:rFonts w:ascii="Times New Roman" w:hAnsi="Times New Roman" w:cs="Times New Roman"/>
          <w:b/>
          <w:sz w:val="24"/>
          <w:szCs w:val="24"/>
        </w:rPr>
        <w:t>3 класс 34 часа</w:t>
      </w:r>
    </w:p>
    <w:tbl>
      <w:tblPr>
        <w:tblW w:w="10915" w:type="dxa"/>
        <w:tblInd w:w="-34" w:type="dxa"/>
        <w:tblLayout w:type="fixed"/>
        <w:tblLook w:val="0000"/>
      </w:tblPr>
      <w:tblGrid>
        <w:gridCol w:w="672"/>
        <w:gridCol w:w="8968"/>
        <w:gridCol w:w="1275"/>
      </w:tblGrid>
      <w:tr w:rsidR="003C47EF" w:rsidRPr="00E918EF" w:rsidTr="0087524C">
        <w:trPr>
          <w:trHeight w:val="90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E918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E918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/</w:t>
            </w:r>
            <w:proofErr w:type="spellStart"/>
            <w:r w:rsidRPr="00E918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</w:t>
            </w:r>
            <w:proofErr w:type="spellEnd"/>
          </w:p>
          <w:p w:rsidR="003C47EF" w:rsidRPr="00E918EF" w:rsidRDefault="003C47EF" w:rsidP="0087524C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Тема урока</w:t>
            </w:r>
            <w:r w:rsidRPr="00E918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Количество часов</w:t>
            </w:r>
          </w:p>
        </w:tc>
      </w:tr>
      <w:tr w:rsidR="003C47EF" w:rsidRPr="00E918EF" w:rsidTr="0087524C">
        <w:trPr>
          <w:trHeight w:val="390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Информационная мастерская</w:t>
            </w:r>
            <w:r w:rsidR="00770983"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7524C"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(3ч.)</w:t>
            </w:r>
          </w:p>
        </w:tc>
      </w:tr>
      <w:tr w:rsidR="003C47EF" w:rsidRPr="00E918EF" w:rsidTr="0087524C">
        <w:trPr>
          <w:trHeight w:val="1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3C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Вспомним и обсудим!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во 2 классе. Изготовление изделия из природного материала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3C47EF" w:rsidRPr="00E918EF" w:rsidTr="0087524C">
        <w:trPr>
          <w:trHeight w:val="33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3C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Знакомимся с компьютером.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знакомство с возможностями компьютера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3C47EF" w:rsidRPr="00E918EF" w:rsidTr="0087524C">
        <w:trPr>
          <w:trHeight w:val="1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3C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 — твой помощник.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Активация информации на С</w:t>
            </w:r>
            <w:proofErr w:type="gramStart"/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/DVD-дисках. Работа с учебной информацией на них. </w:t>
            </w: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Проверим себя.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3C47EF" w:rsidRPr="00E918EF" w:rsidTr="0087524C">
        <w:trPr>
          <w:trHeight w:val="134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3C47EF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Мастерская скульптора</w:t>
            </w:r>
            <w:r w:rsidR="0087524C"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(4ч.)</w:t>
            </w:r>
          </w:p>
        </w:tc>
      </w:tr>
      <w:tr w:rsidR="003C47EF" w:rsidRPr="00E918EF" w:rsidTr="0087524C">
        <w:trPr>
          <w:trHeight w:val="1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3C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Как работает скульптор? Скульптура разных времён и народов.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скульптурных изделий из пластичных материалов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3C47EF" w:rsidRPr="00E918EF" w:rsidTr="0087524C">
        <w:trPr>
          <w:trHeight w:val="406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9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3C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Статуэтки.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 в технике намазывания пластилина на пластиковую заготовку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3C47EF" w:rsidRPr="00E918EF" w:rsidTr="0087524C">
        <w:trPr>
          <w:trHeight w:val="134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9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3C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Рельеф и его виды. Как придать поверхности фактуру и объём?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с рельефной отделкой из пластичных материалов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3C47EF" w:rsidRPr="00E918EF" w:rsidTr="0087524C">
        <w:trPr>
          <w:trHeight w:val="134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9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3C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Конструируем из фольги.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 из фольги с использованием изученных приёмов обработки фольги. </w:t>
            </w: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Проверим себя.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3C47EF" w:rsidRPr="00E918EF" w:rsidTr="0087524C">
        <w:trPr>
          <w:trHeight w:val="134"/>
        </w:trPr>
        <w:tc>
          <w:tcPr>
            <w:tcW w:w="109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3C47EF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Мастерская рукодельницы (швеи, вышивальщицы)</w:t>
            </w:r>
            <w:r w:rsidR="0087524C"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(10ч.)</w:t>
            </w:r>
          </w:p>
        </w:tc>
      </w:tr>
      <w:tr w:rsidR="003C47EF" w:rsidRPr="00E918EF" w:rsidTr="0087524C">
        <w:trPr>
          <w:trHeight w:val="134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9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3C4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Вышивка и вышивание.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нитки в начале и конце работы (узелковое и </w:t>
            </w:r>
            <w:proofErr w:type="spellStart"/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безузелковое</w:t>
            </w:r>
            <w:proofErr w:type="spellEnd"/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). Вышивка «Болгарский крест» — вариант строчки косого стежка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3C47EF" w:rsidRPr="00E918EF" w:rsidTr="0087524C">
        <w:trPr>
          <w:trHeight w:val="134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9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Строчка петельного стежка.</w:t>
            </w:r>
            <w:r w:rsidR="00404483"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Изделие с разметкой деталей кроя по лекалам и применением (сшивание или отделка) строчки петельного стежка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87524C" w:rsidRPr="00E918EF" w:rsidTr="0087524C">
        <w:trPr>
          <w:trHeight w:val="134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24C" w:rsidRPr="00E918EF" w:rsidRDefault="0087524C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9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24C" w:rsidRPr="00E918EF" w:rsidRDefault="0087524C" w:rsidP="00404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Строчка петельного стежка.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Изделие с разметкой деталей кроя по лекалам и применением (сшивание или отделка) строчки петельного стежка.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24C" w:rsidRPr="00E918EF" w:rsidRDefault="0087524C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3C47EF" w:rsidRPr="00E918EF" w:rsidTr="0087524C">
        <w:trPr>
          <w:trHeight w:val="31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EF" w:rsidRPr="00E918EF" w:rsidRDefault="00E865A1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9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404483" w:rsidP="00404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Пришивание пуговиц.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изделия с использованием пуговиц с дырочками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3C47EF" w:rsidRPr="00E918EF" w:rsidTr="0087524C">
        <w:trPr>
          <w:trHeight w:val="134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EF" w:rsidRPr="00E918EF" w:rsidRDefault="00E865A1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12</w:t>
            </w:r>
          </w:p>
        </w:tc>
        <w:tc>
          <w:tcPr>
            <w:tcW w:w="89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404483" w:rsidP="00404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Наши проекты. Подарок малышам «Волшебное дерево»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изделия сложной конструкции с отделкой пуговицами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3C47EF" w:rsidRPr="00E918EF" w:rsidTr="0087524C">
        <w:trPr>
          <w:trHeight w:val="134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E865A1"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9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404483" w:rsidP="00404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швейной машины.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изделия из тонкого трикотажа с использованием способа стяжки деталей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3C47EF" w:rsidRPr="00E918EF" w:rsidTr="0087524C">
        <w:trPr>
          <w:trHeight w:val="134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E865A1"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9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404483" w:rsidP="00404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Секреты швейной машины.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изделия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из тонкого трикотажа с использованием способа стяжки деталей (продолжение)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E865A1" w:rsidRPr="00E918EF" w:rsidTr="0087524C">
        <w:trPr>
          <w:trHeight w:val="134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5A1" w:rsidRPr="00E918EF" w:rsidRDefault="00E865A1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9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5A1" w:rsidRPr="00E918EF" w:rsidRDefault="00E865A1" w:rsidP="00404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Футляры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. Изготовление футляра из плотного несыпучего материала с застёжкой из бусины или пуговицы с дырочками.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5A1" w:rsidRPr="00E918EF" w:rsidRDefault="0087524C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3C47EF" w:rsidRPr="00E918EF" w:rsidTr="0087524C">
        <w:trPr>
          <w:trHeight w:val="134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E865A1"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9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E865A1" w:rsidP="00404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Футляры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. Изготовление футляра из плотного несыпучего материала с застёжкой из бусины или пуговицы с дырочками. </w:t>
            </w:r>
            <w:r w:rsidR="00404483"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аппликацией. </w:t>
            </w:r>
            <w:r w:rsidR="00404483"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Проверим себя.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3C47EF" w:rsidRPr="00E918EF" w:rsidTr="0087524C">
        <w:trPr>
          <w:trHeight w:val="134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E865A1"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9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404483" w:rsidP="00404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Наши проекты. Подвеска.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 из пирамид, построенных с помощью линейки и циркуля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404483" w:rsidRPr="00E918EF" w:rsidTr="0087524C">
        <w:trPr>
          <w:trHeight w:val="134"/>
        </w:trPr>
        <w:tc>
          <w:tcPr>
            <w:tcW w:w="1091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483" w:rsidRPr="00E918EF" w:rsidRDefault="00404483" w:rsidP="00E865A1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Мастерская инженеров-конструкторов, строителей, декораторов</w:t>
            </w:r>
            <w:r w:rsidR="0087524C"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(12 ч.)</w:t>
            </w:r>
          </w:p>
        </w:tc>
      </w:tr>
      <w:tr w:rsidR="003C47EF" w:rsidRPr="00E918EF" w:rsidTr="0087524C">
        <w:trPr>
          <w:trHeight w:val="393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89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E865A1" w:rsidP="00404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 и украшение дома.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макетов зданий с элементами декора из </w:t>
            </w:r>
            <w:proofErr w:type="spellStart"/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гофрокартона</w:t>
            </w:r>
            <w:proofErr w:type="spellEnd"/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3C47EF" w:rsidRPr="00E918EF" w:rsidTr="0087524C">
        <w:trPr>
          <w:trHeight w:val="446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89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E865A1" w:rsidP="00404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Объём и объёмные формы. Развёртка.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изделия кубической формы на основе развёртки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3C47EF" w:rsidRPr="00E918EF" w:rsidTr="0087524C">
        <w:trPr>
          <w:trHeight w:val="222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9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E865A1" w:rsidP="00404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Подарочные упаковки.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коробо</w:t>
            </w:r>
            <w:proofErr w:type="gramStart"/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упаковок призматических форм из картона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3C47EF" w:rsidRPr="00E918EF" w:rsidTr="0087524C">
        <w:trPr>
          <w:trHeight w:val="481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89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E865A1" w:rsidP="00404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Декорирование (украшение) готовых форм.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Декорирование коробок-упаковок оклеиванием тканью и другими известными ученикам способами отделки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3C47EF" w:rsidRPr="00E918EF" w:rsidTr="0087524C">
        <w:trPr>
          <w:trHeight w:val="491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89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E865A1" w:rsidP="00404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из сложных развёрток.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транспортных средств из картона и цветной бумаги по чертежам деталей объёмных и плоских форм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3C47EF" w:rsidRPr="00E918EF" w:rsidTr="0087524C">
        <w:trPr>
          <w:trHeight w:val="378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89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E865A1" w:rsidP="00E86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из сложных развёрток.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транспортных средств из картона и цветной бумаги по чертежам деталей объёмных и плоских форм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3C47EF" w:rsidRPr="00E918EF" w:rsidTr="0087524C">
        <w:trPr>
          <w:trHeight w:val="399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9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E865A1" w:rsidP="00E86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Модели и конструкции. Наши проекты. Парад военной техники.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макетов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и моделей техники из наборов типа «Конструктор»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C47EF" w:rsidRPr="00E918EF" w:rsidTr="0087524C">
        <w:trPr>
          <w:trHeight w:val="31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89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E865A1" w:rsidP="00E86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Наша родная армия.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поздравительной открытки по чертежам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C47EF" w:rsidRPr="00E918EF" w:rsidTr="0087524C">
        <w:trPr>
          <w:trHeight w:val="481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89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E865A1" w:rsidP="00E86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Художник-декоратор. Филигрань и </w:t>
            </w:r>
            <w:proofErr w:type="spellStart"/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квиллинг</w:t>
            </w:r>
            <w:proofErr w:type="spellEnd"/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 с использованием художественной техники «</w:t>
            </w:r>
            <w:proofErr w:type="spellStart"/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C47EF" w:rsidRPr="00E918EF" w:rsidTr="0087524C">
        <w:trPr>
          <w:trHeight w:val="478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89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E865A1" w:rsidP="00E86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Художник-декоратор. Филигрань и </w:t>
            </w:r>
            <w:proofErr w:type="spellStart"/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квиллинг</w:t>
            </w:r>
            <w:proofErr w:type="spellEnd"/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 с использованием художественной техники «</w:t>
            </w:r>
            <w:proofErr w:type="spellStart"/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C47EF" w:rsidRPr="00E918EF" w:rsidTr="0087524C">
        <w:trPr>
          <w:trHeight w:val="362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89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E865A1" w:rsidP="00404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Изонить</w:t>
            </w:r>
            <w:proofErr w:type="spellEnd"/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 в художественной технике «</w:t>
            </w:r>
            <w:proofErr w:type="spellStart"/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C47EF" w:rsidRPr="00E918EF" w:rsidTr="0087524C">
        <w:trPr>
          <w:trHeight w:val="371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89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E865A1" w:rsidP="00404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Художественные техники из креповой бумаги.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 в разных художественных техниках с использованием креповой бумаги. </w:t>
            </w: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Проверим себя.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865A1" w:rsidRPr="00E918EF" w:rsidTr="0087524C">
        <w:trPr>
          <w:trHeight w:val="371"/>
        </w:trPr>
        <w:tc>
          <w:tcPr>
            <w:tcW w:w="109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5A1" w:rsidRPr="00E918EF" w:rsidRDefault="00E865A1" w:rsidP="00E865A1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Мастерская кукольника</w:t>
            </w:r>
            <w:r w:rsidR="0087524C"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 ч.)</w:t>
            </w:r>
          </w:p>
        </w:tc>
      </w:tr>
      <w:tr w:rsidR="003C47EF" w:rsidRPr="00E918EF" w:rsidTr="0087524C">
        <w:trPr>
          <w:trHeight w:val="371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89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E865A1" w:rsidP="00404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Может ли игрушка быть полезной.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декоративных зажимов на основе прищепок, разных по материалам и конструкциям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C47EF" w:rsidRPr="00E918EF" w:rsidTr="0087524C">
        <w:trPr>
          <w:trHeight w:val="314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89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E865A1" w:rsidP="00E86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Театральные куклы-марионетки.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марионетки из любого подходящего материала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C47EF" w:rsidRPr="00E918EF" w:rsidTr="0087524C">
        <w:trPr>
          <w:trHeight w:val="345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89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E865A1" w:rsidP="00E86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Игрушка из носка.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из предметов и материалов одежды (из старых вещей)</w:t>
            </w:r>
            <w:r w:rsidR="0087524C" w:rsidRPr="00E91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EF" w:rsidRPr="00E918EF" w:rsidRDefault="003C47EF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865A1" w:rsidRPr="00E918EF" w:rsidTr="0087524C">
        <w:trPr>
          <w:trHeight w:val="434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5A1" w:rsidRPr="00E918EF" w:rsidRDefault="00E865A1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89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5A1" w:rsidRPr="00E918EF" w:rsidRDefault="00E865A1" w:rsidP="00EF7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Игрушка-неваляшка.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игрушки-неваляшки из любых доступных материалов с использованием готовых форм.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5A1" w:rsidRPr="00E918EF" w:rsidRDefault="00E865A1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524C" w:rsidRPr="00E918EF" w:rsidTr="0087524C">
        <w:trPr>
          <w:trHeight w:val="434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24C" w:rsidRPr="00E918EF" w:rsidRDefault="0087524C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89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24C" w:rsidRPr="00E918EF" w:rsidRDefault="0087524C" w:rsidP="00EF7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Проверим себя. Что узнали, чему научились.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24C" w:rsidRPr="00E918EF" w:rsidRDefault="0087524C" w:rsidP="00404483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</w:tbl>
    <w:p w:rsidR="00480BB6" w:rsidRPr="00E918EF" w:rsidRDefault="00480BB6" w:rsidP="00480BB6">
      <w:pPr>
        <w:rPr>
          <w:rFonts w:ascii="Times New Roman" w:hAnsi="Times New Roman" w:cs="Times New Roman"/>
          <w:sz w:val="24"/>
          <w:szCs w:val="24"/>
        </w:rPr>
      </w:pPr>
    </w:p>
    <w:p w:rsidR="00E918EF" w:rsidRDefault="00E918EF" w:rsidP="00EF71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19B" w:rsidRPr="00E918EF" w:rsidRDefault="00EF719B" w:rsidP="00EF71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8EF">
        <w:rPr>
          <w:rFonts w:ascii="Times New Roman" w:hAnsi="Times New Roman" w:cs="Times New Roman"/>
          <w:b/>
          <w:sz w:val="24"/>
          <w:szCs w:val="24"/>
        </w:rPr>
        <w:lastRenderedPageBreak/>
        <w:t>4 класс 34 часа</w:t>
      </w:r>
    </w:p>
    <w:tbl>
      <w:tblPr>
        <w:tblW w:w="10915" w:type="dxa"/>
        <w:tblInd w:w="-34" w:type="dxa"/>
        <w:tblLayout w:type="fixed"/>
        <w:tblLook w:val="0000"/>
      </w:tblPr>
      <w:tblGrid>
        <w:gridCol w:w="811"/>
        <w:gridCol w:w="8787"/>
        <w:gridCol w:w="1317"/>
      </w:tblGrid>
      <w:tr w:rsidR="00EF719B" w:rsidRPr="00E918EF" w:rsidTr="00EF719B">
        <w:trPr>
          <w:trHeight w:val="101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E918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E918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/</w:t>
            </w:r>
            <w:proofErr w:type="spellStart"/>
            <w:r w:rsidRPr="00E918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</w:t>
            </w:r>
            <w:proofErr w:type="spellEnd"/>
          </w:p>
          <w:p w:rsidR="00EF719B" w:rsidRPr="00E918EF" w:rsidRDefault="00EF719B" w:rsidP="00EF719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Тема урока</w:t>
            </w:r>
            <w:r w:rsidRPr="00E918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Количество часов</w:t>
            </w:r>
          </w:p>
        </w:tc>
      </w:tr>
      <w:tr w:rsidR="00EF719B" w:rsidRPr="00E918EF" w:rsidTr="00EF719B">
        <w:trPr>
          <w:trHeight w:val="450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Информационный центр</w:t>
            </w:r>
            <w:r w:rsidR="000101C3"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(4ч.)</w:t>
            </w:r>
          </w:p>
        </w:tc>
      </w:tr>
      <w:tr w:rsidR="00EF719B" w:rsidRPr="00E918EF" w:rsidTr="00EF719B">
        <w:trPr>
          <w:trHeight w:val="15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Вспомним и обсудим!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3 классе материала. Решение и составление кроссвордов на конструкторско-технологическую тематику (по группам)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EF719B" w:rsidRPr="00E918EF" w:rsidTr="00EF719B">
        <w:trPr>
          <w:trHeight w:val="15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Информация. Интернет.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алгоритма поиска информации технологического и другого учебного содержания в Интернете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EF719B" w:rsidRPr="00E918EF" w:rsidTr="00EF719B">
        <w:trPr>
          <w:trHeight w:val="15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текста на компьютере.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клавиатуры компьютера, текстового набора, форматирования текста, изменения шрифтов. Создание таблиц в программе </w:t>
            </w:r>
            <w:proofErr w:type="spellStart"/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. Использование таблиц для выполнения учебных заданий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EF719B" w:rsidRPr="00E918EF" w:rsidTr="00EF719B">
        <w:trPr>
          <w:trHeight w:val="15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презентаций. Программа </w:t>
            </w:r>
            <w:proofErr w:type="spellStart"/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Power</w:t>
            </w:r>
            <w:proofErr w:type="spellEnd"/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proofErr w:type="gramStart"/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int</w:t>
            </w:r>
            <w:proofErr w:type="spellEnd"/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презентаций по разным темам учебного курса технологии и других учебных предметов. </w:t>
            </w: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Проверим себя.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EF719B" w:rsidRPr="00E918EF" w:rsidTr="00EF719B">
        <w:trPr>
          <w:trHeight w:val="155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«Дружный класс»</w:t>
            </w:r>
            <w:r w:rsidR="000101C3"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(3ч.)</w:t>
            </w:r>
          </w:p>
        </w:tc>
      </w:tr>
      <w:tr w:rsidR="00EF719B" w:rsidRPr="00E918EF" w:rsidTr="00EF719B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Презентация класса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(проект). Изготовление компьютерной презентации класса на основе рисунков и шаблонов из ресурса компьютера с последующим распечатыванием страниц и оформлением в форме альбома, панно, стенда и т. п.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EF719B" w:rsidRPr="00E918EF" w:rsidTr="00EF719B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Эмблема класса.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эмблемы класса с использованием известных способов и художественных техник, а также освоенных возможностей компьютера.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EF719B" w:rsidRPr="00E918EF" w:rsidTr="00EF719B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Папка «Мои достижения».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папки (упаковки) достижений на основе ранее освоенных знаний и умений. </w:t>
            </w: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Проверим себя.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EF719B" w:rsidRPr="00E918EF" w:rsidTr="00EF719B">
        <w:trPr>
          <w:trHeight w:val="155"/>
        </w:trPr>
        <w:tc>
          <w:tcPr>
            <w:tcW w:w="109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Студия «Реклама»</w:t>
            </w:r>
            <w:r w:rsidR="000101C3"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(4ч.)</w:t>
            </w:r>
          </w:p>
        </w:tc>
      </w:tr>
      <w:tr w:rsidR="00EF719B" w:rsidRPr="00E918EF" w:rsidTr="00EF719B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D03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Реклама и маркетинг.</w:t>
            </w:r>
            <w:r w:rsidR="00D03DD0"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или групповая работа по созданию рекламы известных ученикам изделий, товаров.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EF719B" w:rsidRPr="00E918EF" w:rsidTr="00EF719B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D03DD0" w:rsidP="00D03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Упаковка для мелочей.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упаковок для мелочей из развёрток разных форм с расчётом необходимых размеров.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EF719B" w:rsidRPr="00E918EF" w:rsidTr="00EF719B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D03DD0" w:rsidP="00D03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Коробочка для подарка.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коробочек для сюрпризов из развёрток разных форм с расчётом необходимых размеров.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EF719B" w:rsidRPr="00E918EF" w:rsidTr="00EF719B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D03DD0" w:rsidP="00D03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Упаковка для сюрприза.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упаковок пирамидальной формы двумя способами. </w:t>
            </w: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Проверим себя.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D03DD0" w:rsidRPr="00E918EF" w:rsidTr="00311C0E">
        <w:trPr>
          <w:trHeight w:val="155"/>
        </w:trPr>
        <w:tc>
          <w:tcPr>
            <w:tcW w:w="109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3DD0" w:rsidRPr="00E918EF" w:rsidRDefault="00D03DD0" w:rsidP="00D03DD0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Студия «Декор интерьера»</w:t>
            </w:r>
            <w:r w:rsidR="000101C3"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(5ч.)</w:t>
            </w:r>
          </w:p>
        </w:tc>
      </w:tr>
      <w:tr w:rsidR="00EF719B" w:rsidRPr="00E918EF" w:rsidTr="00EF719B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D03DD0" w:rsidP="00D03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Интерьеры разных времён. Художественная техника «</w:t>
            </w:r>
            <w:proofErr w:type="spellStart"/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декупаж</w:t>
            </w:r>
            <w:proofErr w:type="spellEnd"/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</w:t>
            </w:r>
            <w:r w:rsidR="00EA0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(декорирование) в художественной технике «</w:t>
            </w:r>
            <w:proofErr w:type="spellStart"/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декупаж</w:t>
            </w:r>
            <w:proofErr w:type="spellEnd"/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EF719B" w:rsidRPr="00E918EF" w:rsidTr="00EF719B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D03DD0" w:rsidP="00D03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Плетёные салфетки.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плетёных салфеток с помощью чертёжных инструментов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EF719B" w:rsidRPr="00E918EF" w:rsidTr="00EF719B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D03DD0" w:rsidP="00D03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Цветы из креповой бумаги.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цветов из креповой бумаги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EF719B" w:rsidRPr="00E918EF" w:rsidTr="00EF719B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D03DD0" w:rsidP="00D03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Сувениры на проволочных кольцах.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 из картона с соединением деталей проволочными кольцами и петлями.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EF719B" w:rsidRPr="00E918EF" w:rsidTr="00EF719B">
        <w:trPr>
          <w:trHeight w:val="1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D03DD0" w:rsidP="00D03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Изделия из полимеров.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изделий из тонкого</w:t>
            </w:r>
            <w:r w:rsidR="000101C3"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 толстого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пенопласта.</w:t>
            </w:r>
            <w:r w:rsidR="000101C3"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Проверим себя.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D03DD0" w:rsidRPr="00E918EF" w:rsidTr="00F76A09">
        <w:trPr>
          <w:trHeight w:val="155"/>
        </w:trPr>
        <w:tc>
          <w:tcPr>
            <w:tcW w:w="109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3DD0" w:rsidRPr="00E918EF" w:rsidRDefault="00D03DD0" w:rsidP="00D03DD0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Новогодняя студия</w:t>
            </w:r>
            <w:r w:rsidR="000101C3"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 ч.)</w:t>
            </w:r>
          </w:p>
        </w:tc>
      </w:tr>
      <w:tr w:rsidR="00EF719B" w:rsidRPr="00E918EF" w:rsidTr="00EF719B">
        <w:trPr>
          <w:trHeight w:val="614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19B" w:rsidRPr="00E918EF" w:rsidRDefault="000101C3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17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D03DD0" w:rsidP="00D03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Новогодние традиции.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новогодних игрушек с объёмными слоёными деталями из креповой бумаги.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EF719B" w:rsidRPr="00E918EF" w:rsidTr="00EF719B">
        <w:trPr>
          <w:trHeight w:val="51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19B" w:rsidRPr="00E918EF" w:rsidRDefault="000101C3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D03DD0" w:rsidP="00D03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Игрушки из зубочисток.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игрушек объёмных геометрических форм из зубочисток с их закреплением в углах с помощью пробок, пенопласта, пластилина и т. п.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EF719B" w:rsidRPr="00E918EF" w:rsidTr="00EF719B">
        <w:trPr>
          <w:trHeight w:val="409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19B" w:rsidRPr="00E918EF" w:rsidRDefault="000101C3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D03DD0" w:rsidP="00D03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Игрушки из трубочек для коктейля.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игрушек из трубочек для коктейля путём их нанизывания на нитку или тонкую проволоку. </w:t>
            </w: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Проверим себя.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19B" w:rsidRPr="00E918EF" w:rsidRDefault="00EF719B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0101C3" w:rsidRPr="00E918EF" w:rsidTr="0009355C">
        <w:trPr>
          <w:trHeight w:val="409"/>
        </w:trPr>
        <w:tc>
          <w:tcPr>
            <w:tcW w:w="109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0101C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Студия «Игрушки» (4 ч.)</w:t>
            </w:r>
          </w:p>
        </w:tc>
      </w:tr>
      <w:tr w:rsidR="000101C3" w:rsidRPr="00E918EF" w:rsidTr="00EF719B">
        <w:trPr>
          <w:trHeight w:val="409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C3" w:rsidRPr="00E918EF" w:rsidRDefault="000101C3" w:rsidP="00235910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235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игрушек. </w:t>
            </w:r>
            <w:proofErr w:type="spellStart"/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Игрушка-попрыгушка</w:t>
            </w:r>
            <w:proofErr w:type="spellEnd"/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игрушек</w:t>
            </w:r>
          </w:p>
          <w:p w:rsidR="000101C3" w:rsidRPr="00E918EF" w:rsidRDefault="000101C3" w:rsidP="00235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с раздвижным подвижным механизмом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235910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101C3" w:rsidRPr="00E918EF" w:rsidTr="00EF719B">
        <w:trPr>
          <w:trHeight w:val="409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C3" w:rsidRPr="00E918EF" w:rsidRDefault="000101C3" w:rsidP="00251202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251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Качающиеся игрушки.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игрушек с качающимся механизмом из сложенных деталей. Использование щелевого замка.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251202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101C3" w:rsidRPr="00E918EF" w:rsidTr="00EF719B">
        <w:trPr>
          <w:trHeight w:val="409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C3" w:rsidRPr="00E918EF" w:rsidRDefault="000101C3" w:rsidP="00251202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251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Подвижная игрушка «Щелкунчик».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игрушек с подвижным механизмом типа «Щелкунчик»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251202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101C3" w:rsidRPr="00E918EF" w:rsidTr="00EF719B">
        <w:trPr>
          <w:trHeight w:val="409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C3" w:rsidRPr="00E918EF" w:rsidRDefault="000101C3" w:rsidP="00251202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251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Игрушка с рычажным механизмом.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игрушек с рычажным механизмом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251202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101C3" w:rsidRPr="00E918EF" w:rsidTr="001F01FC">
        <w:trPr>
          <w:trHeight w:val="409"/>
        </w:trPr>
        <w:tc>
          <w:tcPr>
            <w:tcW w:w="109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D03DD0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Студия «Подарки» (3ч.)</w:t>
            </w:r>
          </w:p>
        </w:tc>
      </w:tr>
      <w:tr w:rsidR="000101C3" w:rsidRPr="00E918EF" w:rsidTr="00EF719B">
        <w:trPr>
          <w:trHeight w:val="555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C3" w:rsidRPr="00E918EF" w:rsidRDefault="000101C3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256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Плетёная открытка.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открытки сложной конструкции по заданным требованиям к ней (размер, оформление и др.)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0101C3" w:rsidRPr="00E918EF" w:rsidTr="00EF719B">
        <w:trPr>
          <w:trHeight w:val="567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C3" w:rsidRPr="00E918EF" w:rsidRDefault="000101C3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256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День защитника Отечества.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макета Царь-пушки или объёмного макета другого исторического военного технического объекта.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0101C3" w:rsidRPr="00E918EF" w:rsidTr="00EF719B">
        <w:trPr>
          <w:trHeight w:val="567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C3" w:rsidRPr="00E918EF" w:rsidRDefault="000101C3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256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Весенние цветы.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цветков сложных </w:t>
            </w:r>
            <w:proofErr w:type="gramStart"/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конструкций</w:t>
            </w:r>
            <w:proofErr w:type="gramEnd"/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ранее освоенных знаний и умений. </w:t>
            </w: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Проверим себя.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</w:tr>
      <w:tr w:rsidR="000101C3" w:rsidRPr="00E918EF" w:rsidTr="00E72E6C">
        <w:trPr>
          <w:trHeight w:val="590"/>
        </w:trPr>
        <w:tc>
          <w:tcPr>
            <w:tcW w:w="109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0101C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9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Студия «Мода» (8)</w:t>
            </w:r>
          </w:p>
        </w:tc>
      </w:tr>
      <w:tr w:rsidR="000101C3" w:rsidRPr="00E918EF" w:rsidTr="00EF719B">
        <w:trPr>
          <w:trHeight w:val="429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C3" w:rsidRPr="00E918EF" w:rsidRDefault="000101C3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256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одежды и текстильных материалов.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Проектное задание по поиску информации о стране происхождения разных видов тканей. Подбор образцов тканей для коллекции.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101C3" w:rsidRPr="00E918EF" w:rsidTr="00EF719B">
        <w:trPr>
          <w:trHeight w:val="429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C3" w:rsidRPr="00E918EF" w:rsidRDefault="000101C3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256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Исторический костюм.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плоскостной картонной модели костюма исторической эпохи.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101C3" w:rsidRPr="00E918EF" w:rsidTr="00EF719B">
        <w:trPr>
          <w:trHeight w:val="309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C3" w:rsidRPr="00E918EF" w:rsidRDefault="000101C3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256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Одежда народов России.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плоскостной картонной модели народного или исторического костюма народов России.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101C3" w:rsidRPr="00E918EF" w:rsidTr="00EF719B">
        <w:trPr>
          <w:trHeight w:val="501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C3" w:rsidRPr="00E918EF" w:rsidRDefault="000101C3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256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Синтетические ткани.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коллекции тканей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101C3" w:rsidRPr="00E918EF" w:rsidTr="00EF719B">
        <w:trPr>
          <w:trHeight w:val="501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C3" w:rsidRPr="00E918EF" w:rsidRDefault="000101C3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256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Твоя школьная форма.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Проект «Моя школьная форма». Изготовление вариантов школьной формы для картонных кукол.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101C3" w:rsidRPr="00E918EF" w:rsidTr="00EF719B">
        <w:trPr>
          <w:trHeight w:val="501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C3" w:rsidRPr="00E918EF" w:rsidRDefault="000101C3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256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Объёмные рамки.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объёмных рамок для плоскостных изделий с помощью чертежных инструментов.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101C3" w:rsidRPr="00E918EF" w:rsidTr="00EF719B">
        <w:trPr>
          <w:trHeight w:val="501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C3" w:rsidRPr="00E918EF" w:rsidRDefault="000101C3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256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Вышивка лентами.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вышивок тонкими лентами, украшение изделий вышивками тонкими лентами. </w:t>
            </w: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Проверим себя.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101C3" w:rsidRPr="00E918EF" w:rsidTr="00EF719B">
        <w:trPr>
          <w:trHeight w:val="501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C3" w:rsidRPr="00E918EF" w:rsidRDefault="000101C3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01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Проверим себя. </w:t>
            </w:r>
            <w:r w:rsidRPr="00E918EF">
              <w:rPr>
                <w:rFonts w:ascii="Times New Roman" w:hAnsi="Times New Roman" w:cs="Times New Roman"/>
                <w:sz w:val="24"/>
                <w:szCs w:val="24"/>
              </w:rPr>
              <w:t>Проверка знаний и умений за 4 класс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01C3" w:rsidRPr="00E918EF" w:rsidRDefault="000101C3" w:rsidP="00EF719B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1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</w:tbl>
    <w:p w:rsidR="00480BB6" w:rsidRPr="00E918EF" w:rsidRDefault="00480BB6" w:rsidP="00480B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BB6" w:rsidRPr="000101C3" w:rsidRDefault="00480BB6" w:rsidP="00480B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BB6" w:rsidRPr="00DA2CC8" w:rsidRDefault="00480BB6" w:rsidP="00480BB6">
      <w:pPr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0BB6" w:rsidRPr="00DA2CC8" w:rsidRDefault="00480BB6" w:rsidP="00480BB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480BB6" w:rsidRPr="00DA2CC8" w:rsidRDefault="00480BB6" w:rsidP="00480BB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480BB6" w:rsidRPr="00DA2CC8" w:rsidRDefault="00480BB6" w:rsidP="00480BB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480BB6" w:rsidRPr="00DA2CC8" w:rsidRDefault="00480BB6" w:rsidP="00480BB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480BB6" w:rsidRPr="00DA2CC8" w:rsidRDefault="00480BB6" w:rsidP="00480BB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480BB6" w:rsidRPr="00DA2CC8" w:rsidRDefault="00480BB6" w:rsidP="00480BB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sectPr w:rsidR="00480BB6" w:rsidRPr="00DA2CC8" w:rsidSect="00634664">
          <w:footerReference w:type="even" r:id="rId7"/>
          <w:footerReference w:type="default" r:id="rId8"/>
          <w:pgSz w:w="11906" w:h="16838"/>
          <w:pgMar w:top="720" w:right="720" w:bottom="720" w:left="720" w:header="709" w:footer="720" w:gutter="0"/>
          <w:pgNumType w:start="1"/>
          <w:cols w:space="720"/>
          <w:titlePg/>
          <w:docGrid w:linePitch="299"/>
        </w:sectPr>
      </w:pPr>
    </w:p>
    <w:p w:rsidR="00480BB6" w:rsidRDefault="00480BB6" w:rsidP="00480BB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 класс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1"/>
        <w:gridCol w:w="146"/>
        <w:gridCol w:w="9214"/>
        <w:gridCol w:w="1134"/>
      </w:tblGrid>
      <w:tr w:rsidR="00480BB6" w:rsidRPr="0067786A" w:rsidTr="00F86A92">
        <w:trPr>
          <w:trHeight w:val="285"/>
        </w:trPr>
        <w:tc>
          <w:tcPr>
            <w:tcW w:w="817" w:type="dxa"/>
            <w:gridSpan w:val="2"/>
            <w:vMerge w:val="restart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86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="00F86A9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="00F86A9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="00F86A9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14" w:type="dxa"/>
            <w:vMerge w:val="restart"/>
          </w:tcPr>
          <w:p w:rsidR="00480BB6" w:rsidRPr="0067786A" w:rsidRDefault="00480BB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86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86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80BB6" w:rsidRPr="0067786A" w:rsidTr="00F86A92">
        <w:trPr>
          <w:trHeight w:val="285"/>
        </w:trPr>
        <w:tc>
          <w:tcPr>
            <w:tcW w:w="817" w:type="dxa"/>
            <w:gridSpan w:val="2"/>
            <w:vMerge/>
            <w:vAlign w:val="center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  <w:vMerge/>
            <w:vAlign w:val="center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0BB6" w:rsidRPr="0067786A" w:rsidTr="00F86A92">
        <w:trPr>
          <w:trHeight w:val="285"/>
        </w:trPr>
        <w:tc>
          <w:tcPr>
            <w:tcW w:w="817" w:type="dxa"/>
            <w:gridSpan w:val="2"/>
            <w:vMerge/>
            <w:vAlign w:val="center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  <w:vMerge/>
            <w:vAlign w:val="center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0BB6" w:rsidRPr="0067786A" w:rsidTr="00F86A92">
        <w:tc>
          <w:tcPr>
            <w:tcW w:w="10031" w:type="dxa"/>
            <w:gridSpan w:val="3"/>
          </w:tcPr>
          <w:p w:rsidR="00480BB6" w:rsidRPr="0067786A" w:rsidRDefault="00480BB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86A">
              <w:rPr>
                <w:rFonts w:ascii="Times New Roman" w:hAnsi="Times New Roman"/>
                <w:b/>
                <w:sz w:val="24"/>
                <w:szCs w:val="24"/>
              </w:rPr>
              <w:t>1 четверть (9 ч)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0BB6" w:rsidRPr="0067786A" w:rsidTr="00F86A92">
        <w:tc>
          <w:tcPr>
            <w:tcW w:w="10031" w:type="dxa"/>
            <w:gridSpan w:val="3"/>
          </w:tcPr>
          <w:p w:rsidR="00480BB6" w:rsidRPr="0067786A" w:rsidRDefault="00480BB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8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Давайте познакомимся – 1ч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0BB6" w:rsidRPr="0067786A" w:rsidTr="00F86A92">
        <w:tc>
          <w:tcPr>
            <w:tcW w:w="817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Здравствуй, дорогой друг. Как работать с учебником.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BB6" w:rsidRPr="0067786A" w:rsidTr="00F86A92">
        <w:tc>
          <w:tcPr>
            <w:tcW w:w="10031" w:type="dxa"/>
            <w:gridSpan w:val="3"/>
          </w:tcPr>
          <w:p w:rsidR="00480BB6" w:rsidRPr="0067786A" w:rsidRDefault="00480BB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Человек и земля – 23ч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BB6" w:rsidRPr="0067786A" w:rsidTr="00F86A92">
        <w:tc>
          <w:tcPr>
            <w:tcW w:w="10031" w:type="dxa"/>
            <w:gridSpan w:val="3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480BB6" w:rsidRPr="0067786A" w:rsidTr="00F86A92">
        <w:tc>
          <w:tcPr>
            <w:tcW w:w="817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Земледелие.</w:t>
            </w:r>
          </w:p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BB6" w:rsidRPr="0067786A" w:rsidTr="00F86A92">
        <w:tc>
          <w:tcPr>
            <w:tcW w:w="10031" w:type="dxa"/>
            <w:gridSpan w:val="3"/>
          </w:tcPr>
          <w:p w:rsidR="00480BB6" w:rsidRPr="0067786A" w:rsidRDefault="00480BB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786A">
              <w:rPr>
                <w:rFonts w:ascii="Times New Roman" w:hAnsi="Times New Roman"/>
                <w:b/>
                <w:i/>
                <w:sz w:val="24"/>
                <w:szCs w:val="24"/>
              </w:rPr>
              <w:t>Посуда (4 ч.)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BB6" w:rsidRPr="0067786A" w:rsidTr="00F86A92">
        <w:tc>
          <w:tcPr>
            <w:tcW w:w="817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Виды посуды. «Корзина с цветами»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BB6" w:rsidRPr="0067786A" w:rsidTr="00F86A92">
        <w:tc>
          <w:tcPr>
            <w:tcW w:w="817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Работа с пластилином. Семейка грибов на поляне.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BB6" w:rsidRPr="0067786A" w:rsidTr="00F86A92">
        <w:tc>
          <w:tcPr>
            <w:tcW w:w="817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1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86A">
              <w:rPr>
                <w:rFonts w:ascii="Times New Roman" w:hAnsi="Times New Roman"/>
                <w:sz w:val="24"/>
                <w:szCs w:val="24"/>
              </w:rPr>
              <w:t>Тестопластика</w:t>
            </w:r>
            <w:proofErr w:type="spellEnd"/>
            <w:r w:rsidRPr="0067786A">
              <w:rPr>
                <w:rFonts w:ascii="Times New Roman" w:hAnsi="Times New Roman"/>
                <w:sz w:val="24"/>
                <w:szCs w:val="24"/>
              </w:rPr>
              <w:t>. Игрушка из теста.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BB6" w:rsidRPr="0067786A" w:rsidTr="00F86A92">
        <w:tc>
          <w:tcPr>
            <w:tcW w:w="817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1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Проект «Праздничный стол»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BB6" w:rsidRPr="0067786A" w:rsidTr="00F86A92">
        <w:tc>
          <w:tcPr>
            <w:tcW w:w="10031" w:type="dxa"/>
            <w:gridSpan w:val="3"/>
          </w:tcPr>
          <w:p w:rsidR="00480BB6" w:rsidRPr="0067786A" w:rsidRDefault="00480BB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786A">
              <w:rPr>
                <w:rFonts w:ascii="Times New Roman" w:hAnsi="Times New Roman"/>
                <w:b/>
                <w:i/>
                <w:sz w:val="24"/>
                <w:szCs w:val="24"/>
              </w:rPr>
              <w:t>Народные промыслы (5 ч)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80BB6" w:rsidRPr="0067786A" w:rsidTr="00F86A92">
        <w:tc>
          <w:tcPr>
            <w:tcW w:w="671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60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Народные промыслы. Золотая хохлома.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BB6" w:rsidRPr="0067786A" w:rsidTr="00F86A92">
        <w:tc>
          <w:tcPr>
            <w:tcW w:w="671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60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Народные промыслы. Городецкая роспись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BB6" w:rsidRPr="0067786A" w:rsidTr="00F86A92">
        <w:tc>
          <w:tcPr>
            <w:tcW w:w="671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60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Народные промыслы.</w:t>
            </w:r>
          </w:p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Дымковская игрушка.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BB6" w:rsidRPr="0067786A" w:rsidTr="00F86A92">
        <w:tc>
          <w:tcPr>
            <w:tcW w:w="10031" w:type="dxa"/>
            <w:gridSpan w:val="3"/>
          </w:tcPr>
          <w:p w:rsidR="00480BB6" w:rsidRPr="0067786A" w:rsidRDefault="00480BB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2 четверть (7 ч)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0BB6" w:rsidRPr="0067786A" w:rsidTr="00F86A92">
        <w:tc>
          <w:tcPr>
            <w:tcW w:w="671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60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Народные промыслы. Матрёшка.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BB6" w:rsidRPr="0067786A" w:rsidTr="00F86A92">
        <w:tc>
          <w:tcPr>
            <w:tcW w:w="671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60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Рельефная картина. Пейзаж «Деревня».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BB6" w:rsidRPr="0067786A" w:rsidTr="00F86A92">
        <w:tc>
          <w:tcPr>
            <w:tcW w:w="10031" w:type="dxa"/>
            <w:gridSpan w:val="3"/>
          </w:tcPr>
          <w:p w:rsidR="00480BB6" w:rsidRPr="0067786A" w:rsidRDefault="00480BB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786A">
              <w:rPr>
                <w:rFonts w:ascii="Times New Roman" w:hAnsi="Times New Roman"/>
                <w:b/>
                <w:i/>
                <w:sz w:val="24"/>
                <w:szCs w:val="24"/>
              </w:rPr>
              <w:t>Домашние животные и птицы (3 ч)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80BB6" w:rsidRPr="0067786A" w:rsidTr="00F86A92">
        <w:tc>
          <w:tcPr>
            <w:tcW w:w="671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360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Конструирование. Лошадка.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BB6" w:rsidRPr="0067786A" w:rsidTr="00F86A92">
        <w:tc>
          <w:tcPr>
            <w:tcW w:w="671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60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Домашние птицы. Работа с природными материалами. Мозаика.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BB6" w:rsidRPr="0067786A" w:rsidTr="00F86A92">
        <w:tc>
          <w:tcPr>
            <w:tcW w:w="671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60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Проект «Деревенский двор».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BB6" w:rsidRPr="0067786A" w:rsidTr="00F86A92">
        <w:tc>
          <w:tcPr>
            <w:tcW w:w="11165" w:type="dxa"/>
            <w:gridSpan w:val="4"/>
          </w:tcPr>
          <w:p w:rsidR="00480BB6" w:rsidRPr="0067786A" w:rsidRDefault="00480BB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786A">
              <w:rPr>
                <w:rFonts w:ascii="Times New Roman" w:hAnsi="Times New Roman"/>
                <w:b/>
                <w:i/>
                <w:sz w:val="24"/>
                <w:szCs w:val="24"/>
              </w:rPr>
              <w:t>Новый год (1ч)</w:t>
            </w:r>
          </w:p>
        </w:tc>
      </w:tr>
      <w:tr w:rsidR="00480BB6" w:rsidRPr="0067786A" w:rsidTr="00F86A92">
        <w:tc>
          <w:tcPr>
            <w:tcW w:w="671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360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Елочные игрушки из яиц.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BB6" w:rsidRPr="0067786A" w:rsidTr="00F86A92">
        <w:tc>
          <w:tcPr>
            <w:tcW w:w="11165" w:type="dxa"/>
            <w:gridSpan w:val="4"/>
          </w:tcPr>
          <w:p w:rsidR="00480BB6" w:rsidRPr="0067786A" w:rsidRDefault="00480BB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786A">
              <w:rPr>
                <w:rFonts w:ascii="Times New Roman" w:hAnsi="Times New Roman"/>
                <w:b/>
                <w:i/>
                <w:sz w:val="24"/>
                <w:szCs w:val="24"/>
              </w:rPr>
              <w:t>Строительство (1 ч.)</w:t>
            </w:r>
          </w:p>
        </w:tc>
      </w:tr>
      <w:tr w:rsidR="00480BB6" w:rsidRPr="0067786A" w:rsidTr="00F86A92">
        <w:tc>
          <w:tcPr>
            <w:tcW w:w="671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360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86A">
              <w:rPr>
                <w:rFonts w:ascii="Times New Roman" w:hAnsi="Times New Roman"/>
                <w:sz w:val="24"/>
                <w:szCs w:val="24"/>
              </w:rPr>
              <w:t>Полуобъёмная</w:t>
            </w:r>
            <w:proofErr w:type="spellEnd"/>
            <w:r w:rsidRPr="0067786A">
              <w:rPr>
                <w:rFonts w:ascii="Times New Roman" w:hAnsi="Times New Roman"/>
                <w:sz w:val="24"/>
                <w:szCs w:val="24"/>
              </w:rPr>
              <w:t xml:space="preserve"> пластика. Изба.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BB6" w:rsidRPr="0067786A" w:rsidTr="00F86A92">
        <w:tc>
          <w:tcPr>
            <w:tcW w:w="10031" w:type="dxa"/>
            <w:gridSpan w:val="3"/>
          </w:tcPr>
          <w:p w:rsidR="00480BB6" w:rsidRPr="0067786A" w:rsidRDefault="00480BB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3 четверть (10 ч)</w:t>
            </w:r>
          </w:p>
          <w:p w:rsidR="00480BB6" w:rsidRPr="0067786A" w:rsidRDefault="00480BB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86A">
              <w:rPr>
                <w:rFonts w:ascii="Times New Roman" w:hAnsi="Times New Roman"/>
                <w:b/>
                <w:sz w:val="24"/>
                <w:szCs w:val="24"/>
              </w:rPr>
              <w:t>В доме (4 ч.)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0BB6" w:rsidRPr="0067786A" w:rsidTr="00F86A92">
        <w:tc>
          <w:tcPr>
            <w:tcW w:w="671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360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Работа с волокнистыми материалами. </w:t>
            </w:r>
          </w:p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Помпон.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BB6" w:rsidRPr="0067786A" w:rsidTr="00F86A92">
        <w:tc>
          <w:tcPr>
            <w:tcW w:w="671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360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Проект «Убранство избы».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BB6" w:rsidRPr="0067786A" w:rsidTr="00F86A92">
        <w:tc>
          <w:tcPr>
            <w:tcW w:w="671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360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Работа с бумагой. Плетение.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BB6" w:rsidRPr="0067786A" w:rsidTr="00F86A92">
        <w:tc>
          <w:tcPr>
            <w:tcW w:w="671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360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Конструирование. Стол и скамья.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BB6" w:rsidRPr="0067786A" w:rsidTr="00F86A92">
        <w:tc>
          <w:tcPr>
            <w:tcW w:w="11165" w:type="dxa"/>
            <w:gridSpan w:val="4"/>
          </w:tcPr>
          <w:p w:rsidR="00480BB6" w:rsidRPr="0067786A" w:rsidRDefault="00480BB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786A">
              <w:rPr>
                <w:rFonts w:ascii="Times New Roman" w:hAnsi="Times New Roman"/>
                <w:b/>
                <w:i/>
                <w:sz w:val="24"/>
                <w:szCs w:val="24"/>
              </w:rPr>
              <w:t>Народный костюм (4 ч.)</w:t>
            </w:r>
          </w:p>
        </w:tc>
      </w:tr>
      <w:tr w:rsidR="00480BB6" w:rsidRPr="0067786A" w:rsidTr="00F86A92">
        <w:tc>
          <w:tcPr>
            <w:tcW w:w="671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360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Народный костюм. Русская красавица.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BB6" w:rsidRPr="0067786A" w:rsidTr="00F86A92">
        <w:tc>
          <w:tcPr>
            <w:tcW w:w="671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360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Народный костюм. Аппликация.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BB6" w:rsidRPr="0067786A" w:rsidTr="00F86A92">
        <w:tc>
          <w:tcPr>
            <w:tcW w:w="671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360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  <w:lang w:eastAsia="ru-RU"/>
              </w:rPr>
              <w:t>Работа с ткаными материалами. Шитье.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BB6" w:rsidRPr="0067786A" w:rsidTr="00F86A92">
        <w:tc>
          <w:tcPr>
            <w:tcW w:w="671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360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Салфетка. Вышивка.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BB6" w:rsidRPr="0067786A" w:rsidTr="00F86A92">
        <w:tc>
          <w:tcPr>
            <w:tcW w:w="11165" w:type="dxa"/>
            <w:gridSpan w:val="4"/>
          </w:tcPr>
          <w:p w:rsidR="00480BB6" w:rsidRPr="0067786A" w:rsidRDefault="00480BB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86A">
              <w:rPr>
                <w:rFonts w:ascii="Times New Roman" w:hAnsi="Times New Roman"/>
                <w:b/>
                <w:sz w:val="24"/>
                <w:szCs w:val="24"/>
              </w:rPr>
              <w:t>Человек и вода (3 ч.)</w:t>
            </w:r>
          </w:p>
        </w:tc>
      </w:tr>
      <w:tr w:rsidR="00480BB6" w:rsidRPr="0067786A" w:rsidTr="00F86A92">
        <w:tc>
          <w:tcPr>
            <w:tcW w:w="671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360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86A">
              <w:rPr>
                <w:rFonts w:ascii="Times New Roman" w:hAnsi="Times New Roman"/>
                <w:sz w:val="24"/>
                <w:szCs w:val="24"/>
              </w:rPr>
              <w:t>Изонить</w:t>
            </w:r>
            <w:proofErr w:type="spellEnd"/>
            <w:r w:rsidRPr="0067786A">
              <w:rPr>
                <w:rFonts w:ascii="Times New Roman" w:hAnsi="Times New Roman"/>
                <w:sz w:val="24"/>
                <w:szCs w:val="24"/>
              </w:rPr>
              <w:t>. Золотая рыбка.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BB6" w:rsidRPr="0067786A" w:rsidTr="00F86A92">
        <w:tc>
          <w:tcPr>
            <w:tcW w:w="671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360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Проект «Аквариум»</w:t>
            </w:r>
          </w:p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BB6" w:rsidRPr="0067786A" w:rsidTr="00F86A92">
        <w:tc>
          <w:tcPr>
            <w:tcW w:w="671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9360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Работа с бумагой. Русалка.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BB6" w:rsidRPr="0067786A" w:rsidTr="00F86A92">
        <w:tc>
          <w:tcPr>
            <w:tcW w:w="10031" w:type="dxa"/>
            <w:gridSpan w:val="3"/>
          </w:tcPr>
          <w:p w:rsidR="00480BB6" w:rsidRPr="0067786A" w:rsidRDefault="00480BB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86A">
              <w:rPr>
                <w:rFonts w:ascii="Times New Roman" w:hAnsi="Times New Roman"/>
                <w:b/>
                <w:sz w:val="24"/>
                <w:szCs w:val="24"/>
              </w:rPr>
              <w:t>Человек и воздух (3 ч)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0BB6" w:rsidRPr="0067786A" w:rsidTr="00F86A92">
        <w:tc>
          <w:tcPr>
            <w:tcW w:w="671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360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Работа с бумагой. Птица счастья.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BB6" w:rsidRPr="0067786A" w:rsidTr="00F86A92">
        <w:tc>
          <w:tcPr>
            <w:tcW w:w="671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360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Объемная модель. Ветряная мельница.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BB6" w:rsidRPr="0067786A" w:rsidTr="00F86A92">
        <w:tc>
          <w:tcPr>
            <w:tcW w:w="671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360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Использование ветра. Флюгер.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BB6" w:rsidRPr="0067786A" w:rsidTr="00F86A92">
        <w:tc>
          <w:tcPr>
            <w:tcW w:w="10031" w:type="dxa"/>
            <w:gridSpan w:val="3"/>
          </w:tcPr>
          <w:p w:rsidR="00480BB6" w:rsidRPr="0067786A" w:rsidRDefault="00480BB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86A">
              <w:rPr>
                <w:rFonts w:ascii="Times New Roman" w:hAnsi="Times New Roman"/>
                <w:b/>
                <w:sz w:val="24"/>
                <w:szCs w:val="24"/>
              </w:rPr>
              <w:t>Человек и информатика (4 ч)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0BB6" w:rsidRPr="0067786A" w:rsidTr="00F86A92">
        <w:tc>
          <w:tcPr>
            <w:tcW w:w="671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360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Книгопечатание. Работа с бумагой и картоном.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BB6" w:rsidRPr="0067786A" w:rsidTr="00F86A92">
        <w:tc>
          <w:tcPr>
            <w:tcW w:w="671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360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Способы поиска информации. Поиск информации в Интернете.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BB6" w:rsidRPr="0067786A" w:rsidTr="00F86A92">
        <w:tc>
          <w:tcPr>
            <w:tcW w:w="671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360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Способы поиска информации. Поиск информации в Интернете.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0BB6" w:rsidRPr="0067786A" w:rsidTr="00F86A92">
        <w:tc>
          <w:tcPr>
            <w:tcW w:w="671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360" w:type="dxa"/>
            <w:gridSpan w:val="2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Сохранение  информации.</w:t>
            </w:r>
          </w:p>
        </w:tc>
        <w:tc>
          <w:tcPr>
            <w:tcW w:w="1134" w:type="dxa"/>
          </w:tcPr>
          <w:p w:rsidR="00480BB6" w:rsidRPr="0067786A" w:rsidRDefault="00480BB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8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80BB6" w:rsidRDefault="00480BB6" w:rsidP="00480B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480BB6" w:rsidRPr="00480BB6" w:rsidRDefault="00480BB6" w:rsidP="00480BB6">
      <w:pPr>
        <w:jc w:val="center"/>
        <w:rPr>
          <w:rFonts w:ascii="Times New Roman" w:hAnsi="Times New Roman"/>
          <w:b/>
          <w:sz w:val="24"/>
          <w:szCs w:val="24"/>
        </w:rPr>
      </w:pPr>
      <w:r w:rsidRPr="00480BB6">
        <w:rPr>
          <w:rFonts w:ascii="Times New Roman" w:hAnsi="Times New Roman"/>
          <w:b/>
          <w:sz w:val="24"/>
          <w:szCs w:val="24"/>
        </w:rPr>
        <w:t>3 класс</w:t>
      </w: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9"/>
        <w:gridCol w:w="9452"/>
        <w:gridCol w:w="1134"/>
      </w:tblGrid>
      <w:tr w:rsidR="00F245D6" w:rsidRPr="00AB656D" w:rsidTr="00F245D6">
        <w:trPr>
          <w:trHeight w:val="293"/>
        </w:trPr>
        <w:tc>
          <w:tcPr>
            <w:tcW w:w="579" w:type="dxa"/>
            <w:vMerge w:val="restart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B656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B656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AB656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2" w:type="dxa"/>
            <w:vMerge w:val="restart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F245D6" w:rsidRPr="00AB656D" w:rsidTr="00F245D6">
        <w:trPr>
          <w:trHeight w:val="293"/>
        </w:trPr>
        <w:tc>
          <w:tcPr>
            <w:tcW w:w="579" w:type="dxa"/>
            <w:vMerge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2" w:type="dxa"/>
            <w:vMerge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5D6" w:rsidRPr="00AB656D" w:rsidTr="00F245D6">
        <w:tc>
          <w:tcPr>
            <w:tcW w:w="579" w:type="dxa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52" w:type="dxa"/>
          </w:tcPr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Путешествуем по городу. </w:t>
            </w:r>
          </w:p>
          <w:p w:rsidR="00F245D6" w:rsidRDefault="00F245D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45D6" w:rsidRPr="00AB656D" w:rsidRDefault="00F245D6" w:rsidP="00F24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245D6" w:rsidRPr="00AB656D" w:rsidTr="001533D1">
        <w:tc>
          <w:tcPr>
            <w:tcW w:w="11165" w:type="dxa"/>
            <w:gridSpan w:val="3"/>
          </w:tcPr>
          <w:p w:rsidR="00F245D6" w:rsidRPr="00F245D6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245D6">
              <w:rPr>
                <w:rFonts w:ascii="Times New Roman" w:hAnsi="Times New Roman"/>
                <w:b/>
                <w:i/>
                <w:sz w:val="24"/>
                <w:szCs w:val="24"/>
              </w:rPr>
              <w:t>Человек и земля (21 ч)</w:t>
            </w:r>
          </w:p>
        </w:tc>
      </w:tr>
      <w:tr w:rsidR="00F245D6" w:rsidRPr="00AB656D" w:rsidTr="00F245D6">
        <w:tc>
          <w:tcPr>
            <w:tcW w:w="579" w:type="dxa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52" w:type="dxa"/>
          </w:tcPr>
          <w:p w:rsidR="00F245D6" w:rsidRPr="00AB656D" w:rsidRDefault="00F245D6" w:rsidP="00F24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Архитектура.</w:t>
            </w:r>
          </w:p>
          <w:p w:rsidR="00F245D6" w:rsidRPr="00AB656D" w:rsidRDefault="00F245D6" w:rsidP="00F24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«Дом»</w:t>
            </w:r>
          </w:p>
        </w:tc>
        <w:tc>
          <w:tcPr>
            <w:tcW w:w="1134" w:type="dxa"/>
          </w:tcPr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245D6" w:rsidRPr="00AB656D" w:rsidTr="00F245D6">
        <w:tc>
          <w:tcPr>
            <w:tcW w:w="579" w:type="dxa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452" w:type="dxa"/>
          </w:tcPr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Городские постройки.</w:t>
            </w:r>
          </w:p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«Телебашня»</w:t>
            </w:r>
          </w:p>
        </w:tc>
        <w:tc>
          <w:tcPr>
            <w:tcW w:w="1134" w:type="dxa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F245D6" w:rsidRPr="00AB656D" w:rsidTr="00F245D6">
        <w:tc>
          <w:tcPr>
            <w:tcW w:w="579" w:type="dxa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452" w:type="dxa"/>
          </w:tcPr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Парк.</w:t>
            </w:r>
          </w:p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«Городской парк»</w:t>
            </w:r>
          </w:p>
        </w:tc>
        <w:tc>
          <w:tcPr>
            <w:tcW w:w="1134" w:type="dxa"/>
          </w:tcPr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245D6" w:rsidRPr="00AB656D" w:rsidTr="00F245D6">
        <w:trPr>
          <w:trHeight w:val="293"/>
        </w:trPr>
        <w:tc>
          <w:tcPr>
            <w:tcW w:w="579" w:type="dxa"/>
            <w:vMerge w:val="restart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5-</w:t>
            </w:r>
          </w:p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452" w:type="dxa"/>
            <w:vMerge w:val="restart"/>
          </w:tcPr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Проект</w:t>
            </w: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«Детская площадка»</w:t>
            </w:r>
          </w:p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Изделия: «Качалка», «Песочница», «Игровой комплекс», «Качели»</w:t>
            </w:r>
          </w:p>
        </w:tc>
        <w:tc>
          <w:tcPr>
            <w:tcW w:w="1134" w:type="dxa"/>
            <w:vMerge w:val="restart"/>
          </w:tcPr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F245D6" w:rsidRPr="00AB656D" w:rsidTr="00F245D6">
        <w:trPr>
          <w:trHeight w:val="293"/>
        </w:trPr>
        <w:tc>
          <w:tcPr>
            <w:tcW w:w="579" w:type="dxa"/>
            <w:vMerge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2" w:type="dxa"/>
            <w:vMerge/>
          </w:tcPr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5D6" w:rsidRPr="00AB656D" w:rsidTr="00F245D6">
        <w:trPr>
          <w:trHeight w:val="293"/>
        </w:trPr>
        <w:tc>
          <w:tcPr>
            <w:tcW w:w="579" w:type="dxa"/>
            <w:vMerge w:val="restart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7-</w:t>
            </w:r>
          </w:p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452" w:type="dxa"/>
            <w:vMerge w:val="restart"/>
          </w:tcPr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Ателье мод.</w:t>
            </w:r>
          </w:p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Одежда. Пряжа и ткани.</w:t>
            </w:r>
          </w:p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Изделия: «Строчка стебельчатых стежков», «Украшение платочка монограммой», «Украшение фартука»</w:t>
            </w:r>
          </w:p>
        </w:tc>
        <w:tc>
          <w:tcPr>
            <w:tcW w:w="1134" w:type="dxa"/>
            <w:vMerge w:val="restart"/>
          </w:tcPr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F245D6" w:rsidRPr="00AB656D" w:rsidTr="00F245D6">
        <w:trPr>
          <w:trHeight w:val="293"/>
        </w:trPr>
        <w:tc>
          <w:tcPr>
            <w:tcW w:w="579" w:type="dxa"/>
            <w:vMerge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2" w:type="dxa"/>
            <w:vMerge/>
          </w:tcPr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5D6" w:rsidRPr="00AB656D" w:rsidTr="00F245D6">
        <w:tc>
          <w:tcPr>
            <w:tcW w:w="579" w:type="dxa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452" w:type="dxa"/>
          </w:tcPr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Изготовление тканей.</w:t>
            </w:r>
          </w:p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«Гобелен»</w:t>
            </w:r>
          </w:p>
        </w:tc>
        <w:tc>
          <w:tcPr>
            <w:tcW w:w="1134" w:type="dxa"/>
          </w:tcPr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245D6" w:rsidRPr="00AB656D" w:rsidTr="00F245D6">
        <w:tc>
          <w:tcPr>
            <w:tcW w:w="579" w:type="dxa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452" w:type="dxa"/>
          </w:tcPr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Вязание.</w:t>
            </w:r>
          </w:p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«Воздушные петли»</w:t>
            </w:r>
          </w:p>
        </w:tc>
        <w:tc>
          <w:tcPr>
            <w:tcW w:w="1134" w:type="dxa"/>
          </w:tcPr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245D6" w:rsidRPr="00AB656D" w:rsidTr="00F245D6">
        <w:tc>
          <w:tcPr>
            <w:tcW w:w="579" w:type="dxa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452" w:type="dxa"/>
          </w:tcPr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Одежда для карнавала.</w:t>
            </w:r>
          </w:p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Изделия: «Кавалер», «Дама»</w:t>
            </w:r>
          </w:p>
        </w:tc>
        <w:tc>
          <w:tcPr>
            <w:tcW w:w="1134" w:type="dxa"/>
          </w:tcPr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245D6" w:rsidRPr="00AB656D" w:rsidTr="00F245D6">
        <w:tc>
          <w:tcPr>
            <w:tcW w:w="579" w:type="dxa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452" w:type="dxa"/>
          </w:tcPr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Бисероплетение</w:t>
            </w:r>
            <w:proofErr w:type="spellEnd"/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Изделия: «Браслетик», «Цветочки»</w:t>
            </w:r>
          </w:p>
        </w:tc>
        <w:tc>
          <w:tcPr>
            <w:tcW w:w="1134" w:type="dxa"/>
          </w:tcPr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245D6" w:rsidRPr="00AB656D" w:rsidTr="00F245D6">
        <w:tc>
          <w:tcPr>
            <w:tcW w:w="579" w:type="dxa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452" w:type="dxa"/>
          </w:tcPr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Кафе.</w:t>
            </w:r>
          </w:p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«Весы»</w:t>
            </w:r>
          </w:p>
        </w:tc>
        <w:tc>
          <w:tcPr>
            <w:tcW w:w="1134" w:type="dxa"/>
          </w:tcPr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245D6" w:rsidRPr="00AB656D" w:rsidTr="00F245D6">
        <w:tc>
          <w:tcPr>
            <w:tcW w:w="579" w:type="dxa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452" w:type="dxa"/>
          </w:tcPr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Фруктовый завтрак.</w:t>
            </w:r>
          </w:p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«Солнышко в тарелке»</w:t>
            </w:r>
          </w:p>
        </w:tc>
        <w:tc>
          <w:tcPr>
            <w:tcW w:w="1134" w:type="dxa"/>
          </w:tcPr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245D6" w:rsidRPr="00AB656D" w:rsidTr="00F245D6">
        <w:tc>
          <w:tcPr>
            <w:tcW w:w="579" w:type="dxa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452" w:type="dxa"/>
          </w:tcPr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Колпачок-цыпленок.</w:t>
            </w:r>
          </w:p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«Колпачок-цыпленок»</w:t>
            </w:r>
          </w:p>
        </w:tc>
        <w:tc>
          <w:tcPr>
            <w:tcW w:w="1134" w:type="dxa"/>
          </w:tcPr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245D6" w:rsidRPr="00AB656D" w:rsidTr="00F245D6">
        <w:tc>
          <w:tcPr>
            <w:tcW w:w="579" w:type="dxa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452" w:type="dxa"/>
          </w:tcPr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Бутерброды.</w:t>
            </w:r>
          </w:p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«Радуга на шпажке»</w:t>
            </w:r>
          </w:p>
        </w:tc>
        <w:tc>
          <w:tcPr>
            <w:tcW w:w="1134" w:type="dxa"/>
          </w:tcPr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245D6" w:rsidRPr="00AB656D" w:rsidTr="00F245D6">
        <w:tc>
          <w:tcPr>
            <w:tcW w:w="579" w:type="dxa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452" w:type="dxa"/>
          </w:tcPr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Салфетница</w:t>
            </w:r>
            <w:proofErr w:type="spellEnd"/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Изделия: «</w:t>
            </w:r>
            <w:proofErr w:type="spellStart"/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Салфетница</w:t>
            </w:r>
            <w:proofErr w:type="spellEnd"/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», «Способы складывания салфеток»</w:t>
            </w:r>
          </w:p>
        </w:tc>
        <w:tc>
          <w:tcPr>
            <w:tcW w:w="1134" w:type="dxa"/>
          </w:tcPr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245D6" w:rsidRPr="00AB656D" w:rsidTr="00F245D6">
        <w:tc>
          <w:tcPr>
            <w:tcW w:w="579" w:type="dxa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9452" w:type="dxa"/>
          </w:tcPr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Магазин подарков.</w:t>
            </w:r>
          </w:p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Изделия: «Соленое тесто», «Брелок для ключей»</w:t>
            </w:r>
          </w:p>
        </w:tc>
        <w:tc>
          <w:tcPr>
            <w:tcW w:w="1134" w:type="dxa"/>
          </w:tcPr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245D6" w:rsidRPr="00AB656D" w:rsidTr="00F245D6">
        <w:tc>
          <w:tcPr>
            <w:tcW w:w="579" w:type="dxa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452" w:type="dxa"/>
          </w:tcPr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Золотистая соломка.</w:t>
            </w:r>
          </w:p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«Золотистая соломка»</w:t>
            </w:r>
          </w:p>
        </w:tc>
        <w:tc>
          <w:tcPr>
            <w:tcW w:w="1134" w:type="dxa"/>
          </w:tcPr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245D6" w:rsidRPr="00AB656D" w:rsidTr="00F245D6">
        <w:tc>
          <w:tcPr>
            <w:tcW w:w="579" w:type="dxa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452" w:type="dxa"/>
          </w:tcPr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Упаковка подарков.</w:t>
            </w:r>
          </w:p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«Упаковка подарков»</w:t>
            </w:r>
          </w:p>
        </w:tc>
        <w:tc>
          <w:tcPr>
            <w:tcW w:w="1134" w:type="dxa"/>
          </w:tcPr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245D6" w:rsidRPr="00AB656D" w:rsidTr="00F245D6">
        <w:tc>
          <w:tcPr>
            <w:tcW w:w="579" w:type="dxa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452" w:type="dxa"/>
          </w:tcPr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Автомастерская.</w:t>
            </w:r>
          </w:p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«Фургон «Мороженое»</w:t>
            </w:r>
          </w:p>
        </w:tc>
        <w:tc>
          <w:tcPr>
            <w:tcW w:w="1134" w:type="dxa"/>
          </w:tcPr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245D6" w:rsidRPr="00AB656D" w:rsidTr="00F245D6">
        <w:tc>
          <w:tcPr>
            <w:tcW w:w="579" w:type="dxa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452" w:type="dxa"/>
          </w:tcPr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Грузовик.</w:t>
            </w:r>
          </w:p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Изделия: «Грузовик», «Автомобиль»</w:t>
            </w:r>
          </w:p>
        </w:tc>
        <w:tc>
          <w:tcPr>
            <w:tcW w:w="1134" w:type="dxa"/>
          </w:tcPr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F245D6" w:rsidRPr="00AB656D" w:rsidTr="001533D1">
        <w:tc>
          <w:tcPr>
            <w:tcW w:w="11165" w:type="dxa"/>
            <w:gridSpan w:val="3"/>
          </w:tcPr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45D6">
              <w:rPr>
                <w:rFonts w:ascii="Times New Roman" w:hAnsi="Times New Roman"/>
                <w:b/>
                <w:i/>
                <w:sz w:val="24"/>
                <w:szCs w:val="24"/>
              </w:rPr>
              <w:t>Человек и вода (4 ч)</w:t>
            </w:r>
          </w:p>
        </w:tc>
      </w:tr>
      <w:tr w:rsidR="00F245D6" w:rsidRPr="00AB656D" w:rsidTr="00F245D6">
        <w:tc>
          <w:tcPr>
            <w:tcW w:w="579" w:type="dxa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452" w:type="dxa"/>
          </w:tcPr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Мосты.</w:t>
            </w:r>
          </w:p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модель «Мост»</w:t>
            </w:r>
          </w:p>
        </w:tc>
        <w:tc>
          <w:tcPr>
            <w:tcW w:w="1134" w:type="dxa"/>
          </w:tcPr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245D6" w:rsidRPr="00AB656D" w:rsidTr="00F245D6">
        <w:tc>
          <w:tcPr>
            <w:tcW w:w="579" w:type="dxa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452" w:type="dxa"/>
          </w:tcPr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Водный транспорт.</w:t>
            </w:r>
          </w:p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Проект «Водный транспорт»</w:t>
            </w:r>
          </w:p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«Яхта»</w:t>
            </w:r>
          </w:p>
        </w:tc>
        <w:tc>
          <w:tcPr>
            <w:tcW w:w="1134" w:type="dxa"/>
          </w:tcPr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245D6" w:rsidRPr="00AB656D" w:rsidTr="00F245D6">
        <w:tc>
          <w:tcPr>
            <w:tcW w:w="579" w:type="dxa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452" w:type="dxa"/>
          </w:tcPr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Океанариум.</w:t>
            </w:r>
          </w:p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Проект «Океанариум»</w:t>
            </w:r>
          </w:p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«Осьминог и рыбки»</w:t>
            </w:r>
          </w:p>
        </w:tc>
        <w:tc>
          <w:tcPr>
            <w:tcW w:w="1134" w:type="dxa"/>
          </w:tcPr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245D6" w:rsidRPr="00AB656D" w:rsidTr="00F245D6">
        <w:tc>
          <w:tcPr>
            <w:tcW w:w="579" w:type="dxa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452" w:type="dxa"/>
          </w:tcPr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Фонтаны.</w:t>
            </w:r>
          </w:p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«Фонтан»</w:t>
            </w:r>
          </w:p>
        </w:tc>
        <w:tc>
          <w:tcPr>
            <w:tcW w:w="1134" w:type="dxa"/>
          </w:tcPr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245D6" w:rsidRPr="00AB656D" w:rsidTr="001533D1">
        <w:tc>
          <w:tcPr>
            <w:tcW w:w="11165" w:type="dxa"/>
            <w:gridSpan w:val="3"/>
          </w:tcPr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245D6">
              <w:rPr>
                <w:rFonts w:ascii="Times New Roman" w:hAnsi="Times New Roman"/>
                <w:b/>
                <w:i/>
                <w:sz w:val="24"/>
                <w:szCs w:val="24"/>
              </w:rPr>
              <w:t>Человек и воздух (3 ч)</w:t>
            </w:r>
          </w:p>
        </w:tc>
      </w:tr>
      <w:tr w:rsidR="00F245D6" w:rsidRPr="00AB656D" w:rsidTr="00F245D6">
        <w:tc>
          <w:tcPr>
            <w:tcW w:w="579" w:type="dxa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452" w:type="dxa"/>
          </w:tcPr>
          <w:p w:rsidR="00F245D6" w:rsidRPr="00AB656D" w:rsidRDefault="00F245D6" w:rsidP="00F245D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Зоопарк</w:t>
            </w:r>
          </w:p>
          <w:p w:rsidR="00F245D6" w:rsidRPr="00AB656D" w:rsidRDefault="00F245D6" w:rsidP="00F245D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«Птицы»</w:t>
            </w:r>
          </w:p>
        </w:tc>
        <w:tc>
          <w:tcPr>
            <w:tcW w:w="1134" w:type="dxa"/>
          </w:tcPr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245D6" w:rsidRPr="00AB656D" w:rsidTr="00F245D6">
        <w:tc>
          <w:tcPr>
            <w:tcW w:w="579" w:type="dxa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452" w:type="dxa"/>
          </w:tcPr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Вертолетная площадка</w:t>
            </w:r>
          </w:p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«Вертолет «Муха»</w:t>
            </w:r>
          </w:p>
        </w:tc>
        <w:tc>
          <w:tcPr>
            <w:tcW w:w="1134" w:type="dxa"/>
          </w:tcPr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245D6" w:rsidRPr="00AB656D" w:rsidTr="00F245D6">
        <w:tc>
          <w:tcPr>
            <w:tcW w:w="579" w:type="dxa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452" w:type="dxa"/>
          </w:tcPr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Воздушный шар.</w:t>
            </w:r>
          </w:p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«Воздушный шар»</w:t>
            </w:r>
          </w:p>
        </w:tc>
        <w:tc>
          <w:tcPr>
            <w:tcW w:w="1134" w:type="dxa"/>
          </w:tcPr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245D6" w:rsidRPr="00AB656D" w:rsidTr="001533D1">
        <w:tc>
          <w:tcPr>
            <w:tcW w:w="11165" w:type="dxa"/>
            <w:gridSpan w:val="3"/>
          </w:tcPr>
          <w:p w:rsidR="00F245D6" w:rsidRPr="00F245D6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245D6">
              <w:rPr>
                <w:rFonts w:ascii="Times New Roman" w:hAnsi="Times New Roman"/>
                <w:b/>
                <w:i/>
                <w:sz w:val="24"/>
                <w:szCs w:val="24"/>
              </w:rPr>
              <w:t>Человек и информация (5 ч)</w:t>
            </w:r>
          </w:p>
        </w:tc>
      </w:tr>
      <w:tr w:rsidR="00F245D6" w:rsidRPr="00AB656D" w:rsidTr="00F245D6">
        <w:tc>
          <w:tcPr>
            <w:tcW w:w="579" w:type="dxa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452" w:type="dxa"/>
          </w:tcPr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Переплетная мастерская.</w:t>
            </w:r>
          </w:p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«Переплетные работы»</w:t>
            </w:r>
          </w:p>
        </w:tc>
        <w:tc>
          <w:tcPr>
            <w:tcW w:w="1134" w:type="dxa"/>
          </w:tcPr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245D6" w:rsidRPr="00AB656D" w:rsidTr="00F245D6">
        <w:tc>
          <w:tcPr>
            <w:tcW w:w="579" w:type="dxa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452" w:type="dxa"/>
          </w:tcPr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Почта.</w:t>
            </w:r>
          </w:p>
        </w:tc>
        <w:tc>
          <w:tcPr>
            <w:tcW w:w="1134" w:type="dxa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245D6" w:rsidRPr="00AB656D" w:rsidTr="00F245D6">
        <w:trPr>
          <w:trHeight w:val="293"/>
        </w:trPr>
        <w:tc>
          <w:tcPr>
            <w:tcW w:w="579" w:type="dxa"/>
            <w:vMerge w:val="restart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32.</w:t>
            </w:r>
          </w:p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452" w:type="dxa"/>
            <w:vMerge w:val="restart"/>
          </w:tcPr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Кукольный театр.</w:t>
            </w:r>
          </w:p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Проект «Готовим спектакль»</w:t>
            </w:r>
          </w:p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«Кукольный театр»</w:t>
            </w:r>
          </w:p>
        </w:tc>
        <w:tc>
          <w:tcPr>
            <w:tcW w:w="1134" w:type="dxa"/>
            <w:vMerge w:val="restart"/>
          </w:tcPr>
          <w:p w:rsidR="00F245D6" w:rsidRPr="00AB656D" w:rsidRDefault="00F245D6" w:rsidP="00480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F245D6" w:rsidRPr="00AB656D" w:rsidTr="00F245D6">
        <w:trPr>
          <w:trHeight w:val="293"/>
        </w:trPr>
        <w:tc>
          <w:tcPr>
            <w:tcW w:w="579" w:type="dxa"/>
            <w:vMerge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2" w:type="dxa"/>
            <w:vMerge/>
          </w:tcPr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5D6" w:rsidRPr="00AB656D" w:rsidTr="00F245D6">
        <w:tc>
          <w:tcPr>
            <w:tcW w:w="579" w:type="dxa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452" w:type="dxa"/>
          </w:tcPr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Афиша.</w:t>
            </w:r>
          </w:p>
          <w:p w:rsidR="00F245D6" w:rsidRPr="00AB656D" w:rsidRDefault="00F245D6" w:rsidP="00480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«Афиша»</w:t>
            </w:r>
          </w:p>
        </w:tc>
        <w:tc>
          <w:tcPr>
            <w:tcW w:w="1134" w:type="dxa"/>
          </w:tcPr>
          <w:p w:rsidR="00F245D6" w:rsidRPr="00AB656D" w:rsidRDefault="00F245D6" w:rsidP="00480B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480BB6" w:rsidRPr="00AB656D" w:rsidRDefault="00480BB6" w:rsidP="00480BB6">
      <w:pPr>
        <w:rPr>
          <w:rFonts w:ascii="Times New Roman" w:hAnsi="Times New Roman"/>
          <w:sz w:val="24"/>
          <w:szCs w:val="24"/>
        </w:rPr>
      </w:pPr>
    </w:p>
    <w:p w:rsidR="00480BB6" w:rsidRPr="00AB656D" w:rsidRDefault="00480BB6" w:rsidP="00480BB6">
      <w:pPr>
        <w:jc w:val="center"/>
        <w:rPr>
          <w:rFonts w:ascii="Times New Roman" w:hAnsi="Times New Roman"/>
          <w:sz w:val="24"/>
          <w:szCs w:val="24"/>
        </w:rPr>
      </w:pPr>
    </w:p>
    <w:p w:rsidR="00480BB6" w:rsidRPr="00AB656D" w:rsidRDefault="00480BB6" w:rsidP="00480BB6">
      <w:pPr>
        <w:jc w:val="center"/>
        <w:rPr>
          <w:rFonts w:ascii="Times New Roman" w:hAnsi="Times New Roman"/>
          <w:sz w:val="24"/>
          <w:szCs w:val="24"/>
        </w:rPr>
      </w:pPr>
    </w:p>
    <w:p w:rsidR="00480BB6" w:rsidRDefault="00480BB6" w:rsidP="00DD4E09"/>
    <w:sectPr w:rsidR="00480BB6" w:rsidSect="00DD4E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403" w:rsidRDefault="00E53403" w:rsidP="001D7737">
      <w:pPr>
        <w:spacing w:after="0" w:line="240" w:lineRule="auto"/>
      </w:pPr>
      <w:r>
        <w:separator/>
      </w:r>
    </w:p>
  </w:endnote>
  <w:endnote w:type="continuationSeparator" w:id="0">
    <w:p w:rsidR="00E53403" w:rsidRDefault="00E53403" w:rsidP="001D7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19B" w:rsidRDefault="00845C5F" w:rsidP="00480B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719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719B">
      <w:rPr>
        <w:rStyle w:val="a5"/>
      </w:rPr>
      <w:t>14</w:t>
    </w:r>
    <w:r>
      <w:rPr>
        <w:rStyle w:val="a5"/>
      </w:rPr>
      <w:fldChar w:fldCharType="end"/>
    </w:r>
  </w:p>
  <w:p w:rsidR="00EF719B" w:rsidRDefault="00EF719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19B" w:rsidRPr="00AA7735" w:rsidRDefault="00EF719B">
    <w:pPr>
      <w:pStyle w:val="a3"/>
      <w:jc w:val="center"/>
      <w:rPr>
        <w:lang w:val="ru-RU"/>
      </w:rPr>
    </w:pPr>
  </w:p>
  <w:p w:rsidR="00EF719B" w:rsidRDefault="00EF719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403" w:rsidRDefault="00E53403" w:rsidP="001D7737">
      <w:pPr>
        <w:spacing w:after="0" w:line="240" w:lineRule="auto"/>
      </w:pPr>
      <w:r>
        <w:separator/>
      </w:r>
    </w:p>
  </w:footnote>
  <w:footnote w:type="continuationSeparator" w:id="0">
    <w:p w:rsidR="00E53403" w:rsidRDefault="00E53403" w:rsidP="001D77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E09"/>
    <w:rsid w:val="000101C3"/>
    <w:rsid w:val="00130871"/>
    <w:rsid w:val="001533D1"/>
    <w:rsid w:val="00181826"/>
    <w:rsid w:val="001D7737"/>
    <w:rsid w:val="00257E25"/>
    <w:rsid w:val="00264841"/>
    <w:rsid w:val="002E02A8"/>
    <w:rsid w:val="00361A74"/>
    <w:rsid w:val="003C47EF"/>
    <w:rsid w:val="00404483"/>
    <w:rsid w:val="00480BB6"/>
    <w:rsid w:val="004F6435"/>
    <w:rsid w:val="00592CCA"/>
    <w:rsid w:val="005F2D47"/>
    <w:rsid w:val="00634664"/>
    <w:rsid w:val="00646804"/>
    <w:rsid w:val="00692176"/>
    <w:rsid w:val="00746622"/>
    <w:rsid w:val="00770983"/>
    <w:rsid w:val="00845C5F"/>
    <w:rsid w:val="0087524C"/>
    <w:rsid w:val="009376ED"/>
    <w:rsid w:val="00B469C0"/>
    <w:rsid w:val="00B62DB1"/>
    <w:rsid w:val="00C26E74"/>
    <w:rsid w:val="00CF0477"/>
    <w:rsid w:val="00CF684A"/>
    <w:rsid w:val="00D03DD0"/>
    <w:rsid w:val="00D17ABA"/>
    <w:rsid w:val="00D57443"/>
    <w:rsid w:val="00D77349"/>
    <w:rsid w:val="00DD4E09"/>
    <w:rsid w:val="00E24E45"/>
    <w:rsid w:val="00E53403"/>
    <w:rsid w:val="00E865A1"/>
    <w:rsid w:val="00E918EF"/>
    <w:rsid w:val="00EA0A1B"/>
    <w:rsid w:val="00EF719B"/>
    <w:rsid w:val="00F245D6"/>
    <w:rsid w:val="00F86A92"/>
    <w:rsid w:val="00FB0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43"/>
  </w:style>
  <w:style w:type="paragraph" w:styleId="4">
    <w:name w:val="heading 4"/>
    <w:basedOn w:val="a"/>
    <w:next w:val="a"/>
    <w:link w:val="40"/>
    <w:qFormat/>
    <w:rsid w:val="00480BB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80BB6"/>
    <w:rPr>
      <w:rFonts w:ascii="Times New Roman" w:eastAsia="Times New Roman" w:hAnsi="Times New Roman" w:cs="Times New Roman"/>
      <w:b/>
      <w:i/>
      <w:szCs w:val="24"/>
      <w:lang w:eastAsia="ru-RU"/>
    </w:rPr>
  </w:style>
  <w:style w:type="paragraph" w:customStyle="1" w:styleId="1">
    <w:name w:val="Обычный1"/>
    <w:basedOn w:val="a"/>
    <w:rsid w:val="00480BB6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paragraph" w:styleId="a3">
    <w:name w:val="footer"/>
    <w:basedOn w:val="a"/>
    <w:link w:val="a4"/>
    <w:rsid w:val="00480BB6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noProof/>
      <w:sz w:val="20"/>
      <w:szCs w:val="20"/>
      <w:lang w:val="en-US"/>
    </w:rPr>
  </w:style>
  <w:style w:type="character" w:customStyle="1" w:styleId="a4">
    <w:name w:val="Нижний колонтитул Знак"/>
    <w:basedOn w:val="a0"/>
    <w:link w:val="a3"/>
    <w:rsid w:val="00480BB6"/>
    <w:rPr>
      <w:rFonts w:ascii="Arial" w:eastAsia="Arial" w:hAnsi="Arial" w:cs="Arial"/>
      <w:noProof/>
      <w:sz w:val="20"/>
      <w:szCs w:val="20"/>
      <w:lang w:val="en-US"/>
    </w:rPr>
  </w:style>
  <w:style w:type="character" w:styleId="a5">
    <w:name w:val="page number"/>
    <w:basedOn w:val="a0"/>
    <w:rsid w:val="00480BB6"/>
  </w:style>
  <w:style w:type="paragraph" w:customStyle="1" w:styleId="u-2-msonormal">
    <w:name w:val="u-2-msonormal"/>
    <w:basedOn w:val="a"/>
    <w:uiPriority w:val="99"/>
    <w:rsid w:val="00480BB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480BB6"/>
    <w:rPr>
      <w:rFonts w:cs="Times New Roman"/>
    </w:rPr>
  </w:style>
  <w:style w:type="paragraph" w:customStyle="1" w:styleId="c3">
    <w:name w:val="c3"/>
    <w:basedOn w:val="a"/>
    <w:uiPriority w:val="99"/>
    <w:rsid w:val="00480BB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480BB6"/>
    <w:rPr>
      <w:rFonts w:cs="Times New Roman"/>
    </w:rPr>
  </w:style>
  <w:style w:type="character" w:customStyle="1" w:styleId="c5">
    <w:name w:val="c5"/>
    <w:basedOn w:val="a0"/>
    <w:uiPriority w:val="99"/>
    <w:rsid w:val="00480BB6"/>
    <w:rPr>
      <w:rFonts w:cs="Times New Roman"/>
    </w:rPr>
  </w:style>
  <w:style w:type="character" w:customStyle="1" w:styleId="c10">
    <w:name w:val="c10"/>
    <w:basedOn w:val="a0"/>
    <w:uiPriority w:val="99"/>
    <w:rsid w:val="00480BB6"/>
    <w:rPr>
      <w:rFonts w:cs="Times New Roman"/>
    </w:rPr>
  </w:style>
  <w:style w:type="paragraph" w:customStyle="1" w:styleId="c7">
    <w:name w:val="c7"/>
    <w:basedOn w:val="a"/>
    <w:uiPriority w:val="99"/>
    <w:rsid w:val="00480BB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80BB6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480BB6"/>
    <w:rPr>
      <w:rFonts w:ascii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1D7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D77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93971-B551-4EE9-97DA-85890D1A3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25</Pages>
  <Words>9388</Words>
  <Characters>53513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8</cp:revision>
  <dcterms:created xsi:type="dcterms:W3CDTF">2018-08-18T14:46:00Z</dcterms:created>
  <dcterms:modified xsi:type="dcterms:W3CDTF">2018-12-08T17:31:00Z</dcterms:modified>
</cp:coreProperties>
</file>