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B0B" w:rsidRPr="00705DC6" w:rsidRDefault="0014794E" w:rsidP="00705DC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Рабочая программа по информатике и ИКТ</w:t>
      </w:r>
      <w:r w:rsidR="00336897" w:rsidRPr="00705DC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321F2B" w:rsidRPr="00705DC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8 класс (УМК </w:t>
      </w:r>
      <w:proofErr w:type="spellStart"/>
      <w:r w:rsidR="00321F2B" w:rsidRPr="00705DC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Угринович</w:t>
      </w:r>
      <w:proofErr w:type="spellEnd"/>
      <w:r w:rsidR="00321F2B" w:rsidRPr="00705DC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Н. Д.)</w:t>
      </w:r>
      <w:r w:rsidR="008A0B0B" w:rsidRPr="00705D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A0B0B" w:rsidRPr="00705DC6" w:rsidRDefault="008A0B0B" w:rsidP="00705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0B0B" w:rsidRPr="00705DC6" w:rsidRDefault="008A0B0B" w:rsidP="00705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Пояснительная записка</w:t>
      </w:r>
      <w:r w:rsidRPr="00705DC6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</w:p>
    <w:p w:rsidR="00336897" w:rsidRPr="00705DC6" w:rsidRDefault="00336897" w:rsidP="00705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8A0B0B" w:rsidRPr="00705DC6" w:rsidRDefault="008A0B0B" w:rsidP="00705D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по информатике и ИКТ составлена на основе </w:t>
      </w:r>
      <w:r w:rsidRPr="00705D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авторской </w:t>
      </w:r>
      <w:proofErr w:type="gramStart"/>
      <w:r w:rsidRPr="00705D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программы  </w:t>
      </w:r>
      <w:proofErr w:type="spellStart"/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Угриновича</w:t>
      </w:r>
      <w:proofErr w:type="spellEnd"/>
      <w:proofErr w:type="gramEnd"/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Н.Д.</w:t>
      </w:r>
      <w:r w:rsidRPr="00705D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5DC6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705DC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 учетом примерной программы основного общего образования по курсу «Информатика и ИКТ» и кодификатора элементов содержания для составления контрольных измерительных материалов (КИМ) единого государственного экзамена.</w:t>
      </w:r>
    </w:p>
    <w:p w:rsidR="008A0B0B" w:rsidRPr="00705DC6" w:rsidRDefault="008A0B0B" w:rsidP="00705D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базового курса информатики рекомендуется проводить на второй ступени общего образования.  В Федеральном базисном учебном плане предусматривается выделение 102 учебных часа на изучение курса «Информатика и ИКТ» в основной школе.</w:t>
      </w:r>
    </w:p>
    <w:p w:rsidR="008A0B0B" w:rsidRPr="00705DC6" w:rsidRDefault="008A0B0B" w:rsidP="00705D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нашей школе курс </w:t>
      </w:r>
      <w:proofErr w:type="gramStart"/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информатики  изучается</w:t>
      </w:r>
      <w:proofErr w:type="gramEnd"/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двух лет: в 8 классе - 1 час в неделю (34 часа в год), в 9 классе - 2 часа в неделю (68 часов в год). </w:t>
      </w:r>
    </w:p>
    <w:p w:rsidR="008A0B0B" w:rsidRPr="00705DC6" w:rsidRDefault="008A0B0B" w:rsidP="00705D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Программа курса «Информатика и ИКТ» предусматривает формирование у учащихся </w:t>
      </w:r>
      <w:proofErr w:type="spellStart"/>
      <w:r w:rsidRPr="00705DC6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«Информатика и информационно-коммуника</w:t>
      </w:r>
      <w:r w:rsidRPr="00705DC6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ционные технологии (ИКТ)» на этапе основного общего образования являются: </w:t>
      </w:r>
    </w:p>
    <w:p w:rsidR="008A0B0B" w:rsidRPr="00705DC6" w:rsidRDefault="008A0B0B" w:rsidP="00705D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определение адекватных способов решения учебной задачи на основе заданных алгоритмов; </w:t>
      </w:r>
    </w:p>
    <w:p w:rsidR="008A0B0B" w:rsidRPr="00705DC6" w:rsidRDefault="008A0B0B" w:rsidP="00705D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комбинирование известных алгоритмов деятельности в ситуациях, не предполагающих стандартное применение одного из них; </w:t>
      </w:r>
    </w:p>
    <w:p w:rsidR="008A0B0B" w:rsidRPr="00705DC6" w:rsidRDefault="008A0B0B" w:rsidP="00705D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базы данных;</w:t>
      </w:r>
    </w:p>
    <w:p w:rsidR="008A0B0B" w:rsidRPr="00705DC6" w:rsidRDefault="008A0B0B" w:rsidP="00705D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умениями совместной деятельности (согласование и координация деятельности с другими ее участниками, объективное оценивание своего вклада в решение общих задач коллектива, учет особенностей различного ролевого поведения).</w:t>
      </w:r>
    </w:p>
    <w:p w:rsidR="008A0B0B" w:rsidRPr="00705DC6" w:rsidRDefault="008A0B0B" w:rsidP="00705D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Большое внимание уделяется формированию у учащихся алгоритмического и системного мышления, а также практических умений и навыков в области информационных и коммуникационных технологий. Практические работы выделены в отдельный раздел «</w:t>
      </w:r>
      <w:r w:rsidRPr="00705D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Компьютерный практикум»</w:t>
      </w: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ориентированный на выполнение в операционной системе </w:t>
      </w: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Linux</w:t>
      </w: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</w:p>
    <w:p w:rsidR="00336897" w:rsidRPr="00705DC6" w:rsidRDefault="00336897" w:rsidP="00705DC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DC6">
        <w:rPr>
          <w:rFonts w:ascii="Times New Roman" w:hAnsi="Times New Roman" w:cs="Times New Roman"/>
          <w:sz w:val="24"/>
          <w:szCs w:val="24"/>
        </w:rPr>
        <w:t xml:space="preserve">Изучение информатики на второй ступени обучения средней общеобразовательной школы в 8 классе направлено на достижение следующих </w:t>
      </w:r>
      <w:r w:rsidRPr="00705DC6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336897" w:rsidRPr="00705DC6" w:rsidRDefault="00336897" w:rsidP="00705DC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705DC6">
        <w:rPr>
          <w:rFonts w:ascii="Times New Roman" w:hAnsi="Times New Roman" w:cs="Times New Roman"/>
          <w:sz w:val="24"/>
          <w:szCs w:val="24"/>
        </w:rPr>
        <w:t>освоение</w:t>
      </w:r>
      <w:proofErr w:type="gramEnd"/>
      <w:r w:rsidRPr="00705DC6">
        <w:rPr>
          <w:rFonts w:ascii="Times New Roman" w:hAnsi="Times New Roman" w:cs="Times New Roman"/>
          <w:sz w:val="24"/>
          <w:szCs w:val="24"/>
        </w:rPr>
        <w:t> знаний, составляющих основу научного представления об информации, информационных процессов, системах, технологиях и моделях;</w:t>
      </w:r>
    </w:p>
    <w:p w:rsidR="00336897" w:rsidRPr="00705DC6" w:rsidRDefault="00336897" w:rsidP="00705DC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705DC6">
        <w:rPr>
          <w:rFonts w:ascii="Times New Roman" w:hAnsi="Times New Roman" w:cs="Times New Roman"/>
          <w:sz w:val="24"/>
          <w:szCs w:val="24"/>
        </w:rPr>
        <w:t>овладение</w:t>
      </w:r>
      <w:proofErr w:type="gramEnd"/>
      <w:r w:rsidRPr="00705DC6">
        <w:rPr>
          <w:rFonts w:ascii="Times New Roman" w:hAnsi="Times New Roman" w:cs="Times New Roman"/>
          <w:sz w:val="24"/>
          <w:szCs w:val="24"/>
        </w:rPr>
        <w:t xml:space="preserve"> умениями работать с различными видами информации с помощью компьютера и других средств информационные и коммуникационные технологии (ИКТ), организовывать собственную информационную деятельность и планировать ее результаты;</w:t>
      </w:r>
    </w:p>
    <w:p w:rsidR="00336897" w:rsidRPr="00705DC6" w:rsidRDefault="00336897" w:rsidP="00705DC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705DC6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705DC6">
        <w:rPr>
          <w:rFonts w:ascii="Times New Roman" w:hAnsi="Times New Roman" w:cs="Times New Roman"/>
          <w:sz w:val="24"/>
          <w:szCs w:val="24"/>
        </w:rPr>
        <w:t> познавательных интересов, интеллектуальных и творческих способностей средствами ИКТ;</w:t>
      </w:r>
    </w:p>
    <w:p w:rsidR="00336897" w:rsidRPr="00705DC6" w:rsidRDefault="00336897" w:rsidP="00705DC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705DC6">
        <w:rPr>
          <w:rFonts w:ascii="Times New Roman" w:hAnsi="Times New Roman" w:cs="Times New Roman"/>
          <w:sz w:val="24"/>
          <w:szCs w:val="24"/>
        </w:rPr>
        <w:t>воспитание</w:t>
      </w:r>
      <w:proofErr w:type="gramEnd"/>
      <w:r w:rsidRPr="00705DC6">
        <w:rPr>
          <w:rFonts w:ascii="Times New Roman" w:hAnsi="Times New Roman" w:cs="Times New Roman"/>
          <w:sz w:val="24"/>
          <w:szCs w:val="24"/>
        </w:rPr>
        <w:t> ответственного отношения к информации с учетом правовых и этических аспектов ее распространения, избирательного отношения к полученной информации;</w:t>
      </w:r>
    </w:p>
    <w:p w:rsidR="00336897" w:rsidRPr="00705DC6" w:rsidRDefault="00336897" w:rsidP="00705DC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705DC6">
        <w:rPr>
          <w:rFonts w:ascii="Times New Roman" w:hAnsi="Times New Roman" w:cs="Times New Roman"/>
          <w:sz w:val="24"/>
          <w:szCs w:val="24"/>
        </w:rPr>
        <w:lastRenderedPageBreak/>
        <w:t>выработка</w:t>
      </w:r>
      <w:proofErr w:type="gramEnd"/>
      <w:r w:rsidRPr="00705DC6">
        <w:rPr>
          <w:rFonts w:ascii="Times New Roman" w:hAnsi="Times New Roman" w:cs="Times New Roman"/>
          <w:sz w:val="24"/>
          <w:szCs w:val="24"/>
        </w:rPr>
        <w:t xml:space="preserve"> навыков применения средств ИКТ в повседневной жизни, при выполнении индивидуальных и коллективных проектов, в учебной деятельности, при дальнейшем освоении профессий.</w:t>
      </w:r>
    </w:p>
    <w:p w:rsidR="00336897" w:rsidRPr="00705DC6" w:rsidRDefault="00336897" w:rsidP="00705DC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05DC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05DC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Задачи:</w:t>
      </w:r>
    </w:p>
    <w:p w:rsidR="00336897" w:rsidRPr="00705DC6" w:rsidRDefault="00336897" w:rsidP="00705DC6">
      <w:pPr>
        <w:numPr>
          <w:ilvl w:val="0"/>
          <w:numId w:val="5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5DC6">
        <w:rPr>
          <w:rFonts w:ascii="Times New Roman" w:hAnsi="Times New Roman" w:cs="Times New Roman"/>
          <w:sz w:val="24"/>
          <w:szCs w:val="24"/>
        </w:rPr>
        <w:t>обеспечение</w:t>
      </w:r>
      <w:proofErr w:type="gramEnd"/>
      <w:r w:rsidRPr="00705DC6">
        <w:rPr>
          <w:rFonts w:ascii="Times New Roman" w:hAnsi="Times New Roman" w:cs="Times New Roman"/>
          <w:sz w:val="24"/>
          <w:szCs w:val="24"/>
        </w:rPr>
        <w:t xml:space="preserve"> прочного и сознательного овладения учащимися системой знаний и умений, необходимых в повседневной жизни и трудовой деятельности каждому члену современного общества, достаточных для изучения смежных дисциплин и продолжения образования;</w:t>
      </w:r>
    </w:p>
    <w:p w:rsidR="00336897" w:rsidRPr="00705DC6" w:rsidRDefault="00336897" w:rsidP="00705DC6">
      <w:pPr>
        <w:numPr>
          <w:ilvl w:val="0"/>
          <w:numId w:val="5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5DC6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705DC6">
        <w:rPr>
          <w:rFonts w:ascii="Times New Roman" w:hAnsi="Times New Roman" w:cs="Times New Roman"/>
          <w:sz w:val="24"/>
          <w:szCs w:val="24"/>
        </w:rPr>
        <w:t xml:space="preserve"> у учащихся устойчивого интереса к предмету;</w:t>
      </w:r>
    </w:p>
    <w:p w:rsidR="00336897" w:rsidRPr="00705DC6" w:rsidRDefault="00336897" w:rsidP="00705DC6">
      <w:pPr>
        <w:numPr>
          <w:ilvl w:val="0"/>
          <w:numId w:val="5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5DC6">
        <w:rPr>
          <w:rFonts w:ascii="Times New Roman" w:hAnsi="Times New Roman" w:cs="Times New Roman"/>
          <w:sz w:val="24"/>
          <w:szCs w:val="24"/>
        </w:rPr>
        <w:t>выявление</w:t>
      </w:r>
      <w:proofErr w:type="gramEnd"/>
      <w:r w:rsidRPr="00705DC6">
        <w:rPr>
          <w:rFonts w:ascii="Times New Roman" w:hAnsi="Times New Roman" w:cs="Times New Roman"/>
          <w:sz w:val="24"/>
          <w:szCs w:val="24"/>
        </w:rPr>
        <w:t xml:space="preserve"> и развитие их творческих способностей;</w:t>
      </w:r>
    </w:p>
    <w:p w:rsidR="00336897" w:rsidRPr="00705DC6" w:rsidRDefault="00336897" w:rsidP="00705DC6">
      <w:pPr>
        <w:numPr>
          <w:ilvl w:val="0"/>
          <w:numId w:val="5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05DC6">
        <w:rPr>
          <w:rFonts w:ascii="Times New Roman" w:hAnsi="Times New Roman" w:cs="Times New Roman"/>
          <w:sz w:val="24"/>
          <w:szCs w:val="24"/>
        </w:rPr>
        <w:t>ориентация</w:t>
      </w:r>
      <w:proofErr w:type="gramEnd"/>
      <w:r w:rsidRPr="00705DC6">
        <w:rPr>
          <w:rFonts w:ascii="Times New Roman" w:hAnsi="Times New Roman" w:cs="Times New Roman"/>
          <w:sz w:val="24"/>
          <w:szCs w:val="24"/>
        </w:rPr>
        <w:t xml:space="preserve"> на профессии, существенным образом связанные с информатикой;</w:t>
      </w:r>
    </w:p>
    <w:p w:rsidR="00336897" w:rsidRPr="00705DC6" w:rsidRDefault="00336897" w:rsidP="00705DC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705DC6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705DC6">
        <w:rPr>
          <w:rFonts w:ascii="Times New Roman" w:hAnsi="Times New Roman" w:cs="Times New Roman"/>
          <w:sz w:val="24"/>
          <w:szCs w:val="24"/>
        </w:rPr>
        <w:t xml:space="preserve"> умения проводить анализ действительности для построения информационной модели и изображать ее с помощью какого-либо системно-информационного языка;</w:t>
      </w:r>
    </w:p>
    <w:p w:rsidR="00336897" w:rsidRPr="00705DC6" w:rsidRDefault="00336897" w:rsidP="00705DC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705DC6">
        <w:rPr>
          <w:rFonts w:ascii="Times New Roman" w:hAnsi="Times New Roman" w:cs="Times New Roman"/>
          <w:sz w:val="24"/>
          <w:szCs w:val="24"/>
        </w:rPr>
        <w:t>обеспечить</w:t>
      </w:r>
      <w:proofErr w:type="gramEnd"/>
      <w:r w:rsidRPr="00705DC6">
        <w:rPr>
          <w:rFonts w:ascii="Times New Roman" w:hAnsi="Times New Roman" w:cs="Times New Roman"/>
          <w:sz w:val="24"/>
          <w:szCs w:val="24"/>
        </w:rPr>
        <w:t xml:space="preserve"> вхождение учащихся в информационное общество.</w:t>
      </w:r>
    </w:p>
    <w:p w:rsidR="00336897" w:rsidRPr="00705DC6" w:rsidRDefault="00336897" w:rsidP="00705DC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705DC6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705DC6">
        <w:rPr>
          <w:rFonts w:ascii="Times New Roman" w:hAnsi="Times New Roman" w:cs="Times New Roman"/>
          <w:sz w:val="24"/>
          <w:szCs w:val="24"/>
        </w:rPr>
        <w:t xml:space="preserve"> пользовательских навыков для введения компьютера в учебную деятельность;</w:t>
      </w:r>
    </w:p>
    <w:p w:rsidR="00336897" w:rsidRPr="00705DC6" w:rsidRDefault="00336897" w:rsidP="00705DC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705DC6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705DC6">
        <w:rPr>
          <w:rFonts w:ascii="Times New Roman" w:hAnsi="Times New Roman" w:cs="Times New Roman"/>
          <w:sz w:val="24"/>
          <w:szCs w:val="24"/>
        </w:rPr>
        <w:t xml:space="preserve"> у школьника представления об информационной деятельности человека и информационной этике как основах современного информационного общества;</w:t>
      </w:r>
    </w:p>
    <w:p w:rsidR="00336897" w:rsidRPr="00705DC6" w:rsidRDefault="00336897" w:rsidP="00705DC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705DC6">
        <w:rPr>
          <w:rFonts w:ascii="Times New Roman" w:hAnsi="Times New Roman" w:cs="Times New Roman"/>
          <w:sz w:val="24"/>
          <w:szCs w:val="24"/>
        </w:rPr>
        <w:t>научить</w:t>
      </w:r>
      <w:proofErr w:type="gramEnd"/>
      <w:r w:rsidRPr="00705DC6">
        <w:rPr>
          <w:rFonts w:ascii="Times New Roman" w:hAnsi="Times New Roman" w:cs="Times New Roman"/>
          <w:sz w:val="24"/>
          <w:szCs w:val="24"/>
        </w:rPr>
        <w:t xml:space="preserve"> каждого учащегося пользоваться средствами ИКТ (текстовый процессор, табличный процессор и др.).</w:t>
      </w:r>
    </w:p>
    <w:p w:rsidR="00A9344C" w:rsidRPr="00705DC6" w:rsidRDefault="00A9344C" w:rsidP="00705DC6">
      <w:pPr>
        <w:pStyle w:val="1"/>
        <w:spacing w:before="0" w:after="0"/>
        <w:rPr>
          <w:szCs w:val="24"/>
        </w:rPr>
      </w:pPr>
      <w:bookmarkStart w:id="0" w:name="_Toc384650423"/>
      <w:bookmarkStart w:id="1" w:name="_Toc384650524"/>
    </w:p>
    <w:p w:rsidR="00336897" w:rsidRPr="00705DC6" w:rsidRDefault="00336897" w:rsidP="00705DC6">
      <w:pPr>
        <w:pStyle w:val="1"/>
        <w:spacing w:before="0" w:after="0"/>
        <w:rPr>
          <w:szCs w:val="24"/>
        </w:rPr>
      </w:pPr>
      <w:r w:rsidRPr="00705DC6">
        <w:rPr>
          <w:szCs w:val="24"/>
        </w:rPr>
        <w:t>Общая характеристика учебного предмета</w:t>
      </w:r>
      <w:bookmarkEnd w:id="0"/>
      <w:bookmarkEnd w:id="1"/>
      <w:r w:rsidRPr="00705DC6">
        <w:rPr>
          <w:szCs w:val="24"/>
        </w:rPr>
        <w:t xml:space="preserve"> </w:t>
      </w:r>
    </w:p>
    <w:p w:rsidR="00336897" w:rsidRPr="00705DC6" w:rsidRDefault="00336897" w:rsidP="00705D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DC6">
        <w:rPr>
          <w:rFonts w:ascii="Times New Roman" w:hAnsi="Times New Roman" w:cs="Times New Roman"/>
          <w:sz w:val="24"/>
          <w:szCs w:val="24"/>
        </w:rPr>
        <w:t>Информационные процессы и информационные технологии являются сегодня приоритетными объектами изучения на всех ступенях школьного курса информатики. Одним из наиболее актуальных направлений информатизации образования является развитие содержания и методики обучения информатике, информационным и коммуникационным технологиям в системе непрерывного образования в условиях информатизации и массовой коммуникации современного общества. В соответствии со структурой школьного образования вообще (начальная, основная и профильная школы), сегодня выстраивается многоуровневая структура предмета «Информатики и ИКТ», который рассматривается как систематический курс, непрерывно развивающий знания школьников в области информатики и информационно – коммуникационных технологий.</w:t>
      </w:r>
    </w:p>
    <w:p w:rsidR="00336897" w:rsidRPr="00705DC6" w:rsidRDefault="00336897" w:rsidP="00705DC6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Toc384650424"/>
      <w:bookmarkStart w:id="3" w:name="_Toc384650525"/>
      <w:r w:rsidRPr="00705DC6">
        <w:rPr>
          <w:rFonts w:ascii="Times New Roman" w:hAnsi="Times New Roman" w:cs="Times New Roman"/>
          <w:sz w:val="24"/>
          <w:szCs w:val="24"/>
        </w:rPr>
        <w:t xml:space="preserve">Основным предназначением образовательной области «Информатика» на </w:t>
      </w:r>
      <w:r w:rsidRPr="00705DC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05DC6">
        <w:rPr>
          <w:rFonts w:ascii="Times New Roman" w:hAnsi="Times New Roman" w:cs="Times New Roman"/>
          <w:sz w:val="24"/>
          <w:szCs w:val="24"/>
        </w:rPr>
        <w:t xml:space="preserve"> ступени обучения   </w:t>
      </w:r>
      <w:proofErr w:type="gramStart"/>
      <w:r w:rsidRPr="00705DC6">
        <w:rPr>
          <w:rFonts w:ascii="Times New Roman" w:hAnsi="Times New Roman" w:cs="Times New Roman"/>
          <w:sz w:val="24"/>
          <w:szCs w:val="24"/>
        </w:rPr>
        <w:t>базового  уровня</w:t>
      </w:r>
      <w:proofErr w:type="gramEnd"/>
      <w:r w:rsidRPr="00705DC6">
        <w:rPr>
          <w:rFonts w:ascii="Times New Roman" w:hAnsi="Times New Roman" w:cs="Times New Roman"/>
          <w:sz w:val="24"/>
          <w:szCs w:val="24"/>
        </w:rPr>
        <w:t xml:space="preserve"> являются получение школьниками представление о сущности информационных процессов,  рассматривать примеры передачи, хранения и обработки информации в деятельности человека, живой природе и технике, классификация информации, выделять общее и особенное, устанавливать связи, сравнивать, проводить аналогии и т.д. Это помогает ребенку осмысленно видеть окружающий мир, более успешно в нем ориентироваться, формировать основы научного мировоззрения.</w:t>
      </w:r>
      <w:bookmarkEnd w:id="2"/>
      <w:bookmarkEnd w:id="3"/>
    </w:p>
    <w:p w:rsidR="008A0B0B" w:rsidRPr="00705DC6" w:rsidRDefault="008A0B0B" w:rsidP="00705D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0B0B" w:rsidRPr="00705DC6" w:rsidRDefault="008A0B0B" w:rsidP="00705D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тематическом планировании курса в каждой теме указаны работы компьютерного практикума, содержащиеся в учебниках, главы учебников и необходимое для выполнения компьютерного практикума программное обеспечение для различных операционных систем. </w:t>
      </w:r>
    </w:p>
    <w:p w:rsidR="008A0B0B" w:rsidRPr="00705DC6" w:rsidRDefault="008A0B0B" w:rsidP="00705D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Преподавание обновленного курса «Информатика и ИКТ» ориентировано на использование учебного и программно-методического комплекса, в который входят: </w:t>
      </w:r>
    </w:p>
    <w:p w:rsidR="008A0B0B" w:rsidRPr="00705DC6" w:rsidRDefault="008A0B0B" w:rsidP="00705D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5DC6">
        <w:rPr>
          <w:rFonts w:ascii="Times New Roman" w:eastAsia="Times New Roman" w:hAnsi="Times New Roman" w:cs="Times New Roman"/>
          <w:sz w:val="24"/>
          <w:szCs w:val="24"/>
        </w:rPr>
        <w:t>Угринович</w:t>
      </w:r>
      <w:proofErr w:type="spellEnd"/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 Н.Д. Информатика и ИКТ: учебник для 8 класса / Н.Д. </w:t>
      </w:r>
      <w:proofErr w:type="spellStart"/>
      <w:r w:rsidRPr="00705DC6">
        <w:rPr>
          <w:rFonts w:ascii="Times New Roman" w:eastAsia="Times New Roman" w:hAnsi="Times New Roman" w:cs="Times New Roman"/>
          <w:sz w:val="24"/>
          <w:szCs w:val="24"/>
        </w:rPr>
        <w:t>Угринович</w:t>
      </w:r>
      <w:proofErr w:type="spellEnd"/>
      <w:r w:rsidRPr="00705DC6">
        <w:rPr>
          <w:rFonts w:ascii="Times New Roman" w:eastAsia="Times New Roman" w:hAnsi="Times New Roman" w:cs="Times New Roman"/>
          <w:sz w:val="24"/>
          <w:szCs w:val="24"/>
        </w:rPr>
        <w:t>. – 4-е изд. – М.: Бином. Лаборатория знаний, 201</w:t>
      </w:r>
      <w:r w:rsidR="000877A7" w:rsidRPr="00705DC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8A0B0B" w:rsidRPr="00705DC6" w:rsidRDefault="008A0B0B" w:rsidP="00705DC6">
      <w:pPr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0B0B" w:rsidRPr="00705DC6" w:rsidRDefault="008A0B0B" w:rsidP="00705DC6">
      <w:pPr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Формы организации учебного процесса </w:t>
      </w:r>
    </w:p>
    <w:p w:rsidR="008A0B0B" w:rsidRPr="00705DC6" w:rsidRDefault="008A0B0B" w:rsidP="00705DC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Единицей учебного процесса является урок. В первой части урока проводиться объяснение нового материала, во второй части урока планируется компьютерный практикум в форме практических работ или компьютерных практических заданий рассчитанные, с учетом требований </w:t>
      </w:r>
      <w:proofErr w:type="spellStart"/>
      <w:r w:rsidRPr="00705DC6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, на 10-25 мин. и направлены на отработку отдельных технологических приемов </w:t>
      </w: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практикумов – интегрированных практических работ, ориентированных на получение целостного содержательного результата, осмысленного и интересного для учащихся. </w:t>
      </w:r>
      <w:r w:rsidR="00A9344C"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работы, рассчитанные на несколько уроков, учитывают эти временные границы и сочетают работу за компьютером с работой за «столом».</w:t>
      </w:r>
    </w:p>
    <w:p w:rsidR="008A0B0B" w:rsidRPr="00705DC6" w:rsidRDefault="008A0B0B" w:rsidP="00705DC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Всего на выполнение различных практических работ отведено более половины учебных часов. Часть практической работы (прежде всего подготовительный этап, не требующий использования средств информационных и коммуникационных технологий) включена в домашнюю работу учащихся, в проектную деятельность. Работа может быть разбита на части и осуществляться в течение нескольких недель. </w:t>
      </w:r>
    </w:p>
    <w:p w:rsidR="008A0B0B" w:rsidRPr="00705DC6" w:rsidRDefault="008A0B0B" w:rsidP="00705DC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0B0B" w:rsidRPr="00705DC6" w:rsidRDefault="008A0B0B" w:rsidP="00705DC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текущего контроля знаний, умений, навыков; промежуточной и итоговой аттестации учащихся</w:t>
      </w:r>
    </w:p>
    <w:p w:rsidR="008A0B0B" w:rsidRPr="00705DC6" w:rsidRDefault="008A0B0B" w:rsidP="00705D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i/>
          <w:iCs/>
          <w:sz w:val="24"/>
          <w:szCs w:val="24"/>
        </w:rPr>
        <w:t>Все формы контроля по продолжительности рассчитаны на 10-40 минут.</w:t>
      </w:r>
    </w:p>
    <w:p w:rsidR="008A0B0B" w:rsidRPr="00705DC6" w:rsidRDefault="008A0B0B" w:rsidP="00705D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Текущий контроль</w:t>
      </w:r>
      <w:r w:rsidRPr="00705D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05DC6">
        <w:rPr>
          <w:rFonts w:ascii="Times New Roman" w:eastAsia="Times New Roman" w:hAnsi="Times New Roman" w:cs="Times New Roman"/>
          <w:sz w:val="24"/>
          <w:szCs w:val="24"/>
        </w:rPr>
        <w:t>осуществляется с помощью компьютерного практикума в форме практических работ и практических заданий.</w:t>
      </w:r>
    </w:p>
    <w:p w:rsidR="008A0B0B" w:rsidRPr="00705DC6" w:rsidRDefault="008A0B0B" w:rsidP="00705D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Тематический </w:t>
      </w:r>
      <w:r w:rsidRPr="00705DC6">
        <w:rPr>
          <w:rFonts w:ascii="Times New Roman" w:eastAsia="Times New Roman" w:hAnsi="Times New Roman" w:cs="Times New Roman"/>
          <w:b/>
          <w:sz w:val="24"/>
          <w:szCs w:val="24"/>
        </w:rPr>
        <w:t>контроль</w:t>
      </w:r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по завершении крупного блока (темы) в форме контрольной работы, </w:t>
      </w:r>
      <w:proofErr w:type="gramStart"/>
      <w:r w:rsidRPr="00705DC6">
        <w:rPr>
          <w:rFonts w:ascii="Times New Roman" w:eastAsia="Times New Roman" w:hAnsi="Times New Roman" w:cs="Times New Roman"/>
          <w:sz w:val="24"/>
          <w:szCs w:val="24"/>
        </w:rPr>
        <w:t>тестирования,  выполнения</w:t>
      </w:r>
      <w:proofErr w:type="gramEnd"/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 зачетной практической работы.</w:t>
      </w:r>
      <w:r w:rsidRPr="00705D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8A0B0B" w:rsidRPr="00705DC6" w:rsidRDefault="008A0B0B" w:rsidP="00705D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Итоговый</w:t>
      </w:r>
      <w:r w:rsidRPr="00705DC6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контроль</w:t>
      </w:r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по завершении учебного материала в форме, </w:t>
      </w:r>
      <w:proofErr w:type="gramStart"/>
      <w:r w:rsidRPr="00705DC6">
        <w:rPr>
          <w:rFonts w:ascii="Times New Roman" w:eastAsia="Times New Roman" w:hAnsi="Times New Roman" w:cs="Times New Roman"/>
          <w:sz w:val="24"/>
          <w:szCs w:val="24"/>
        </w:rPr>
        <w:t>утвержденной  Положением</w:t>
      </w:r>
      <w:proofErr w:type="gramEnd"/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учреждения - контрольной работы.</w:t>
      </w:r>
    </w:p>
    <w:p w:rsidR="00954E91" w:rsidRPr="00705DC6" w:rsidRDefault="00954E91" w:rsidP="00705D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54E91" w:rsidRPr="00705DC6" w:rsidRDefault="00954E91" w:rsidP="00705D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E3A8D" w:rsidRPr="00705DC6" w:rsidRDefault="006E3A8D" w:rsidP="00705D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E3A8D" w:rsidRDefault="006E3A8D" w:rsidP="00705D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51EA8" w:rsidRDefault="00951EA8" w:rsidP="00705D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51EA8" w:rsidRDefault="00951EA8" w:rsidP="00705D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51EA8" w:rsidRPr="00705DC6" w:rsidRDefault="00951EA8" w:rsidP="00705D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E3A8D" w:rsidRPr="00705DC6" w:rsidRDefault="006E3A8D" w:rsidP="00705D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54E91" w:rsidRPr="00705DC6" w:rsidRDefault="00954E91" w:rsidP="00705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lastRenderedPageBreak/>
        <w:t>Учебно-тематический план</w:t>
      </w:r>
    </w:p>
    <w:tbl>
      <w:tblPr>
        <w:tblW w:w="3931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7778"/>
        <w:gridCol w:w="3547"/>
      </w:tblGrid>
      <w:tr w:rsidR="00951EA8" w:rsidRPr="00705DC6" w:rsidTr="00951EA8">
        <w:trPr>
          <w:cantSplit/>
          <w:trHeight w:val="326"/>
          <w:jc w:val="center"/>
        </w:trPr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EA8" w:rsidRPr="00705DC6" w:rsidRDefault="00951EA8" w:rsidP="0070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77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EA8" w:rsidRPr="00705DC6" w:rsidRDefault="00951EA8" w:rsidP="0070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A8" w:rsidRPr="00705DC6" w:rsidRDefault="00951EA8" w:rsidP="0070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 </w:t>
            </w:r>
          </w:p>
        </w:tc>
      </w:tr>
      <w:tr w:rsidR="00951EA8" w:rsidRPr="00705DC6" w:rsidTr="00951EA8">
        <w:trPr>
          <w:trHeight w:val="9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EA8" w:rsidRPr="00705DC6" w:rsidRDefault="00951EA8" w:rsidP="0070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51EA8" w:rsidRPr="00705DC6" w:rsidRDefault="00951EA8" w:rsidP="0070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EA8" w:rsidRPr="00705DC6" w:rsidRDefault="00951EA8" w:rsidP="0070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в рабочей программе</w:t>
            </w:r>
          </w:p>
        </w:tc>
      </w:tr>
      <w:tr w:rsidR="00951EA8" w:rsidRPr="00705DC6" w:rsidTr="00951EA8">
        <w:trPr>
          <w:trHeight w:val="284"/>
          <w:jc w:val="center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A8" w:rsidRPr="00705DC6" w:rsidRDefault="00951EA8" w:rsidP="0070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EA8" w:rsidRPr="00705DC6" w:rsidRDefault="00951EA8" w:rsidP="00705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5D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A8" w:rsidRPr="00705DC6" w:rsidRDefault="00951EA8" w:rsidP="0070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51EA8" w:rsidRPr="00705DC6" w:rsidTr="00951EA8">
        <w:trPr>
          <w:trHeight w:val="284"/>
          <w:jc w:val="center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A8" w:rsidRPr="00705DC6" w:rsidRDefault="00951EA8" w:rsidP="0070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A8" w:rsidRPr="00705DC6" w:rsidRDefault="00951EA8" w:rsidP="0070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Компьютер как универсальное устройство обработки информации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A8" w:rsidRPr="00705DC6" w:rsidRDefault="00951EA8" w:rsidP="0070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51EA8" w:rsidRPr="00705DC6" w:rsidTr="00951EA8">
        <w:trPr>
          <w:trHeight w:val="284"/>
          <w:jc w:val="center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A8" w:rsidRPr="00705DC6" w:rsidRDefault="00951EA8" w:rsidP="0070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1EA8" w:rsidRPr="00705DC6" w:rsidRDefault="00951EA8" w:rsidP="00705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5D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A8" w:rsidRPr="00705DC6" w:rsidRDefault="00951EA8" w:rsidP="0070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51EA8" w:rsidRPr="00705DC6" w:rsidTr="00951EA8">
        <w:trPr>
          <w:trHeight w:val="284"/>
          <w:jc w:val="center"/>
        </w:trPr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A8" w:rsidRPr="00705DC6" w:rsidRDefault="00951EA8" w:rsidP="0070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</w:tc>
        <w:tc>
          <w:tcPr>
            <w:tcW w:w="77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A8" w:rsidRPr="00705DC6" w:rsidRDefault="00951EA8" w:rsidP="0070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ВСЕГО: 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1EA8" w:rsidRPr="00705DC6" w:rsidRDefault="00951EA8" w:rsidP="0070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:rsidR="000877A7" w:rsidRPr="00705DC6" w:rsidRDefault="000877A7" w:rsidP="00705DC6">
      <w:pPr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Программой предусмотрено проведение</w:t>
      </w:r>
      <w:r w:rsidRPr="00705DC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2160"/>
        <w:gridCol w:w="2160"/>
      </w:tblGrid>
      <w:tr w:rsidR="000877A7" w:rsidRPr="00705DC6" w:rsidTr="002C58D4">
        <w:trPr>
          <w:jc w:val="center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7A7" w:rsidRPr="00705DC6" w:rsidRDefault="000877A7" w:rsidP="0070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7A7" w:rsidRPr="00705DC6" w:rsidRDefault="000877A7" w:rsidP="0070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877A7" w:rsidRPr="00705DC6" w:rsidRDefault="000877A7" w:rsidP="0070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0877A7" w:rsidRPr="00705DC6" w:rsidTr="002C58D4">
        <w:trPr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7A7" w:rsidRPr="00705DC6" w:rsidRDefault="000877A7" w:rsidP="0070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0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</w:t>
            </w:r>
            <w:proofErr w:type="gramEnd"/>
            <w:r w:rsidRPr="0070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7A7" w:rsidRPr="00705DC6" w:rsidRDefault="00D907B8" w:rsidP="0070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877A7" w:rsidRPr="00705DC6" w:rsidRDefault="000877A7" w:rsidP="0070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7A7" w:rsidRPr="00705DC6" w:rsidTr="002C58D4">
        <w:trPr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7A7" w:rsidRPr="00705DC6" w:rsidRDefault="000877A7" w:rsidP="0070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0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проверочные</w:t>
            </w:r>
            <w:proofErr w:type="gramEnd"/>
            <w:r w:rsidRPr="0070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7A7" w:rsidRPr="00705DC6" w:rsidRDefault="000877A7" w:rsidP="0070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877A7" w:rsidRPr="00705DC6" w:rsidRDefault="000877A7" w:rsidP="0070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7A7" w:rsidRPr="00705DC6" w:rsidTr="002C58D4">
        <w:trPr>
          <w:jc w:val="center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7A7" w:rsidRPr="00705DC6" w:rsidRDefault="000877A7" w:rsidP="0070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0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творческие</w:t>
            </w:r>
            <w:proofErr w:type="gramEnd"/>
            <w:r w:rsidRPr="0070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77A7" w:rsidRPr="00705DC6" w:rsidRDefault="000877A7" w:rsidP="0070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877A7" w:rsidRPr="00705DC6" w:rsidRDefault="000877A7" w:rsidP="0070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36897" w:rsidRPr="00705DC6" w:rsidRDefault="008A0B0B" w:rsidP="00705DC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951EA8" w:rsidRDefault="00951EA8" w:rsidP="00705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51EA8" w:rsidRDefault="00951EA8" w:rsidP="00705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8A0B0B" w:rsidRPr="00705DC6" w:rsidRDefault="008A0B0B" w:rsidP="00705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b/>
          <w:caps/>
          <w:sz w:val="24"/>
          <w:szCs w:val="24"/>
        </w:rPr>
        <w:t>Содержание курса информатики и ИКТ</w:t>
      </w:r>
    </w:p>
    <w:p w:rsidR="0071393D" w:rsidRPr="00705DC6" w:rsidRDefault="0071393D" w:rsidP="00705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1393D" w:rsidRPr="00705DC6" w:rsidRDefault="0071393D" w:rsidP="0070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b/>
          <w:bCs/>
          <w:sz w:val="24"/>
          <w:szCs w:val="24"/>
        </w:rPr>
        <w:t>1. Информация и информационные процессы – 8 ч</w:t>
      </w:r>
    </w:p>
    <w:p w:rsidR="0071393D" w:rsidRPr="00705DC6" w:rsidRDefault="0071393D" w:rsidP="0070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Информация и информационные процессы в неживой природе. Информация и информационные процессы в живой природе. Человек: информация и информационные процессы.  Информация и информационные процессы в технике. Знаки: форма и значение. Знаковые системы. Кодирование информации. Количество информации как мера уменьшения неопределенности знания. Определение количества информации. Алфавитный подход к определению количества информации.</w:t>
      </w:r>
    </w:p>
    <w:p w:rsidR="0071393D" w:rsidRPr="00705DC6" w:rsidRDefault="0071393D" w:rsidP="00705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Компьютер как универсальное устройство обработки информации – 12 ч</w:t>
      </w:r>
    </w:p>
    <w:p w:rsidR="0071393D" w:rsidRPr="00705DC6" w:rsidRDefault="0071393D" w:rsidP="0070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Программная обработка данных на компьютере. Устройство компьютера. Процессор и системная плата. Устройства ввода информации. Устройства вывода информации. Оперативная память. Долговременная память.   Файл. Файловая система. Работа </w:t>
      </w:r>
      <w:proofErr w:type="gramStart"/>
      <w:r w:rsidRPr="00705DC6">
        <w:rPr>
          <w:rFonts w:ascii="Times New Roman" w:eastAsia="Times New Roman" w:hAnsi="Times New Roman" w:cs="Times New Roman"/>
          <w:sz w:val="24"/>
          <w:szCs w:val="24"/>
        </w:rPr>
        <w:t>с  файлами</w:t>
      </w:r>
      <w:proofErr w:type="gramEnd"/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 и дисками. Программное обеспечение компьютера.  Операционная система.  Прикладное программное обеспечение. Графический интерфейс операционных систем и приложений. Представление информационного пространства с помощью графического интерфейса. Компьютерные вирусы и антивирусные программы. Правовая охрана информации. Лицензионные, условно бесплатные и свободно распространяемые программы. Защита информации.</w:t>
      </w:r>
    </w:p>
    <w:p w:rsidR="0071393D" w:rsidRPr="00705DC6" w:rsidRDefault="0071393D" w:rsidP="00705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 Коммуникационные технологии – 14 ч</w:t>
      </w:r>
    </w:p>
    <w:p w:rsidR="0071393D" w:rsidRPr="00705DC6" w:rsidRDefault="0071393D" w:rsidP="0070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Передача информации. Локальные компьютерные сети. Глобальная компьютерная сеть. Интернет. Состав Интернета. Адресация в Интернете. Маршрутизация и транспортировка данных по компьютерным сетям. Информационные ресурсы Интернета. Всемирная паутина. Электронная почта. Файловые архивы. Общение в Интернете. Мобильный Интернет. Звук и видео в Интернете. Поиск информации в Интернете. Электронная коммерция в Интернете. Разработка </w:t>
      </w:r>
      <w:proofErr w:type="spellStart"/>
      <w:r w:rsidRPr="00705DC6"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spellEnd"/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-сайтов с использованием языка разметки гипертекста HTML. </w:t>
      </w:r>
      <w:proofErr w:type="spellStart"/>
      <w:r w:rsidRPr="00705DC6"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spellEnd"/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-страницы и </w:t>
      </w:r>
      <w:proofErr w:type="spellStart"/>
      <w:r w:rsidRPr="00705DC6"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spellEnd"/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-сайты. Структура </w:t>
      </w:r>
      <w:proofErr w:type="spellStart"/>
      <w:r w:rsidRPr="00705DC6"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spellEnd"/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-страницы. Форматирование текста на </w:t>
      </w:r>
      <w:proofErr w:type="spellStart"/>
      <w:r w:rsidRPr="00705DC6"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spellEnd"/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-странице. Вставка изображений в </w:t>
      </w:r>
      <w:proofErr w:type="spellStart"/>
      <w:r w:rsidRPr="00705DC6"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spellEnd"/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-страницы. Гиперссылки на </w:t>
      </w:r>
      <w:proofErr w:type="spellStart"/>
      <w:r w:rsidRPr="00705DC6"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spellEnd"/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-страницах. Списки на </w:t>
      </w:r>
      <w:proofErr w:type="spellStart"/>
      <w:r w:rsidRPr="00705DC6"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spellEnd"/>
      <w:r w:rsidRPr="00705DC6">
        <w:rPr>
          <w:rFonts w:ascii="Times New Roman" w:eastAsia="Times New Roman" w:hAnsi="Times New Roman" w:cs="Times New Roman"/>
          <w:sz w:val="24"/>
          <w:szCs w:val="24"/>
        </w:rPr>
        <w:t>-страницах.  Интерактивные формы.</w:t>
      </w:r>
    </w:p>
    <w:p w:rsidR="0071393D" w:rsidRPr="00705DC6" w:rsidRDefault="0071393D" w:rsidP="00705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05D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Практические работы </w:t>
      </w:r>
      <w:r w:rsidRPr="00705DC6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705DC6">
        <w:rPr>
          <w:rFonts w:ascii="Times New Roman" w:eastAsia="Times New Roman" w:hAnsi="Times New Roman" w:cs="Times New Roman"/>
          <w:b/>
          <w:bCs/>
          <w:sz w:val="24"/>
          <w:szCs w:val="24"/>
        </w:rPr>
        <w:t>в учебнике):</w:t>
      </w:r>
    </w:p>
    <w:p w:rsidR="0071393D" w:rsidRPr="00705DC6" w:rsidRDefault="0071393D" w:rsidP="00705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Практическая работа 1.1.  «Перевод единиц измерения количества информации с помощью калькулятора»</w:t>
      </w:r>
    </w:p>
    <w:p w:rsidR="0071393D" w:rsidRPr="00705DC6" w:rsidRDefault="0071393D" w:rsidP="00705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Практическая работа 1.2. «Тренировка ввода текстовой и цифровой информации с помощью клавиатурного тренажера»</w:t>
      </w:r>
    </w:p>
    <w:p w:rsidR="0071393D" w:rsidRPr="00705DC6" w:rsidRDefault="0071393D" w:rsidP="00705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Практическая работа 2.1.  «Работа с файлами с использованием файлового менеджера»</w:t>
      </w:r>
    </w:p>
    <w:p w:rsidR="0071393D" w:rsidRPr="00705DC6" w:rsidRDefault="0071393D" w:rsidP="00705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Практическая работа 2.2.  «Форматирование дискеты»</w:t>
      </w:r>
    </w:p>
    <w:p w:rsidR="0071393D" w:rsidRPr="00705DC6" w:rsidRDefault="0071393D" w:rsidP="00705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Практическая работа 2.3.  «Определение разрешающей способности мыши»</w:t>
      </w:r>
    </w:p>
    <w:p w:rsidR="0071393D" w:rsidRPr="00705DC6" w:rsidRDefault="0071393D" w:rsidP="00705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Практическая работа 2.4.  «Установка даты и времени с использованием графического интерфейса операционной системы»</w:t>
      </w:r>
    </w:p>
    <w:p w:rsidR="0071393D" w:rsidRPr="00705DC6" w:rsidRDefault="0071393D" w:rsidP="00705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Практическая работа 2.5. «Защита от вирусов: обнаружение и лечение»</w:t>
      </w:r>
    </w:p>
    <w:p w:rsidR="0071393D" w:rsidRPr="00705DC6" w:rsidRDefault="0071393D" w:rsidP="0070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работа 3.1.  «Предоставление доступа к диску на компьютере, подключенном </w:t>
      </w:r>
      <w:proofErr w:type="gramStart"/>
      <w:r w:rsidRPr="00705DC6">
        <w:rPr>
          <w:rFonts w:ascii="Times New Roman" w:eastAsia="Times New Roman" w:hAnsi="Times New Roman" w:cs="Times New Roman"/>
          <w:sz w:val="24"/>
          <w:szCs w:val="24"/>
        </w:rPr>
        <w:t>к  локальной</w:t>
      </w:r>
      <w:proofErr w:type="gramEnd"/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 сети»</w:t>
      </w:r>
    </w:p>
    <w:p w:rsidR="0071393D" w:rsidRPr="00705DC6" w:rsidRDefault="0071393D" w:rsidP="0070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Практическая работа 3.2.  «Подключение к Интернету»</w:t>
      </w:r>
    </w:p>
    <w:p w:rsidR="0071393D" w:rsidRPr="00705DC6" w:rsidRDefault="0071393D" w:rsidP="0070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Практическая работа 3.3.  «География Интернета»</w:t>
      </w:r>
    </w:p>
    <w:p w:rsidR="0071393D" w:rsidRPr="00705DC6" w:rsidRDefault="0071393D" w:rsidP="0070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Практическая работа 3.4.  «Путешествие по Всемирной паутине»</w:t>
      </w:r>
    </w:p>
    <w:p w:rsidR="0071393D" w:rsidRPr="00705DC6" w:rsidRDefault="0071393D" w:rsidP="0070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работа 3.5 «Работа с электронной </w:t>
      </w:r>
      <w:r w:rsidRPr="00705DC6">
        <w:rPr>
          <w:rFonts w:ascii="Times New Roman" w:eastAsia="Times New Roman" w:hAnsi="Times New Roman" w:cs="Times New Roman"/>
          <w:sz w:val="24"/>
          <w:szCs w:val="24"/>
          <w:lang w:val="en-US"/>
        </w:rPr>
        <w:t>Web</w:t>
      </w:r>
      <w:r w:rsidRPr="00705DC6">
        <w:rPr>
          <w:rFonts w:ascii="Times New Roman" w:eastAsia="Times New Roman" w:hAnsi="Times New Roman" w:cs="Times New Roman"/>
          <w:sz w:val="24"/>
          <w:szCs w:val="24"/>
        </w:rPr>
        <w:t>-почтой»</w:t>
      </w:r>
    </w:p>
    <w:p w:rsidR="0071393D" w:rsidRPr="00705DC6" w:rsidRDefault="0071393D" w:rsidP="0070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работа </w:t>
      </w:r>
      <w:proofErr w:type="gramStart"/>
      <w:r w:rsidRPr="00705DC6">
        <w:rPr>
          <w:rFonts w:ascii="Times New Roman" w:eastAsia="Times New Roman" w:hAnsi="Times New Roman" w:cs="Times New Roman"/>
          <w:sz w:val="24"/>
          <w:szCs w:val="24"/>
        </w:rPr>
        <w:t>3.6  «</w:t>
      </w:r>
      <w:proofErr w:type="gramEnd"/>
      <w:r w:rsidRPr="00705DC6">
        <w:rPr>
          <w:rFonts w:ascii="Times New Roman" w:eastAsia="Times New Roman" w:hAnsi="Times New Roman" w:cs="Times New Roman"/>
          <w:sz w:val="24"/>
          <w:szCs w:val="24"/>
        </w:rPr>
        <w:t>Загрузка файлов из Интернета»</w:t>
      </w:r>
    </w:p>
    <w:p w:rsidR="0071393D" w:rsidRPr="00705DC6" w:rsidRDefault="0071393D" w:rsidP="0070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Практическая работа 3.7.  «Поиск информации в Интернете»</w:t>
      </w:r>
    </w:p>
    <w:p w:rsidR="0071393D" w:rsidRPr="00705DC6" w:rsidRDefault="0071393D" w:rsidP="0070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работа 3.8.  «Разработка сайта с использованием языка </w:t>
      </w:r>
      <w:proofErr w:type="gramStart"/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разметки  </w:t>
      </w:r>
      <w:r w:rsidRPr="00705DC6">
        <w:rPr>
          <w:rFonts w:ascii="Times New Roman" w:eastAsia="Times New Roman" w:hAnsi="Times New Roman" w:cs="Times New Roman"/>
          <w:sz w:val="24"/>
          <w:szCs w:val="24"/>
          <w:lang w:val="en-US"/>
        </w:rPr>
        <w:t>HTML</w:t>
      </w:r>
      <w:proofErr w:type="gramEnd"/>
      <w:r w:rsidRPr="00705DC6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71393D" w:rsidRPr="00705DC6" w:rsidRDefault="0071393D" w:rsidP="0070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0B0B" w:rsidRPr="00705DC6" w:rsidRDefault="008A0B0B" w:rsidP="00705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b/>
          <w:bCs/>
          <w:sz w:val="24"/>
          <w:szCs w:val="24"/>
        </w:rPr>
        <w:t>Творческая работа учащихся</w:t>
      </w:r>
    </w:p>
    <w:p w:rsidR="008A0B0B" w:rsidRPr="00705DC6" w:rsidRDefault="008A0B0B" w:rsidP="00705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Разработка сайта с использованием языка разметки текста </w:t>
      </w:r>
      <w:r w:rsidRPr="00705DC6">
        <w:rPr>
          <w:rFonts w:ascii="Times New Roman" w:eastAsia="Times New Roman" w:hAnsi="Times New Roman" w:cs="Times New Roman"/>
          <w:sz w:val="24"/>
          <w:szCs w:val="24"/>
          <w:lang w:val="en-US"/>
        </w:rPr>
        <w:t>HTML</w:t>
      </w:r>
    </w:p>
    <w:p w:rsidR="008A0B0B" w:rsidRPr="00705DC6" w:rsidRDefault="008A0B0B" w:rsidP="00705D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i/>
          <w:iCs/>
          <w:sz w:val="24"/>
          <w:szCs w:val="24"/>
        </w:rPr>
        <w:t>Задание:</w:t>
      </w:r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придумать тематику сайта.</w:t>
      </w:r>
    </w:p>
    <w:p w:rsidR="008A0B0B" w:rsidRPr="00705DC6" w:rsidRDefault="008A0B0B" w:rsidP="0070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Реализуйте свой проект средствами графического редактора и </w:t>
      </w:r>
      <w:r w:rsidRPr="00705DC6">
        <w:rPr>
          <w:rFonts w:ascii="Times New Roman" w:eastAsia="Times New Roman" w:hAnsi="Times New Roman" w:cs="Times New Roman"/>
          <w:sz w:val="24"/>
          <w:szCs w:val="24"/>
          <w:lang w:val="en-US"/>
        </w:rPr>
        <w:t>Web</w:t>
      </w:r>
      <w:r w:rsidRPr="00705DC6">
        <w:rPr>
          <w:rFonts w:ascii="Times New Roman" w:eastAsia="Times New Roman" w:hAnsi="Times New Roman" w:cs="Times New Roman"/>
          <w:sz w:val="24"/>
          <w:szCs w:val="24"/>
        </w:rPr>
        <w:t>-редактора. Подготовьтесь представить свою работу товарищам по классу</w:t>
      </w:r>
    </w:p>
    <w:p w:rsidR="008A0B0B" w:rsidRPr="00705DC6" w:rsidRDefault="008A0B0B" w:rsidP="00705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bCs/>
          <w:sz w:val="24"/>
          <w:szCs w:val="24"/>
        </w:rPr>
        <w:t>Практические работы</w:t>
      </w:r>
    </w:p>
    <w:p w:rsidR="008A0B0B" w:rsidRPr="00705DC6" w:rsidRDefault="008A0B0B" w:rsidP="0070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В учебнике 8 класса </w:t>
      </w:r>
      <w:proofErr w:type="spellStart"/>
      <w:r w:rsidRPr="00705DC6">
        <w:rPr>
          <w:rFonts w:ascii="Times New Roman" w:eastAsia="Times New Roman" w:hAnsi="Times New Roman" w:cs="Times New Roman"/>
          <w:sz w:val="24"/>
          <w:szCs w:val="24"/>
        </w:rPr>
        <w:t>Угринович</w:t>
      </w:r>
      <w:proofErr w:type="spellEnd"/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 Н.Д.  </w:t>
      </w:r>
      <w:proofErr w:type="gramStart"/>
      <w:r w:rsidRPr="00705DC6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proofErr w:type="gramEnd"/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 тексты практических работ.</w:t>
      </w:r>
    </w:p>
    <w:p w:rsidR="00951EA8" w:rsidRDefault="00951EA8" w:rsidP="00705DC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bookmarkStart w:id="4" w:name="_Toc235499252"/>
    </w:p>
    <w:p w:rsidR="00951EA8" w:rsidRDefault="00951EA8" w:rsidP="00705DC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D5321A" w:rsidRPr="00705DC6" w:rsidRDefault="00D5321A" w:rsidP="00705DC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lastRenderedPageBreak/>
        <w:t>Требования к уровню подготовки учащихся</w:t>
      </w:r>
    </w:p>
    <w:p w:rsidR="00D5321A" w:rsidRPr="00705DC6" w:rsidRDefault="00D5321A" w:rsidP="00705DC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05DC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gramEnd"/>
      <w:r w:rsidRPr="00705D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 информатики и информационных технологий в 8 классе</w:t>
      </w:r>
    </w:p>
    <w:p w:rsidR="0091458B" w:rsidRPr="00705DC6" w:rsidRDefault="0091458B" w:rsidP="00705DC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321A" w:rsidRPr="00705DC6" w:rsidRDefault="00D5321A" w:rsidP="00705D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5DC6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705DC6">
        <w:rPr>
          <w:rFonts w:ascii="Times New Roman" w:hAnsi="Times New Roman" w:cs="Times New Roman"/>
          <w:sz w:val="24"/>
          <w:szCs w:val="24"/>
        </w:rPr>
        <w:t xml:space="preserve"> подход отражает стратегию современной образовательной политики: компьютерный практикум для данного курса предполагает практические работы разного уровня сложности. Система заданий сориентирована не столько на передачу «готовых знаний», сколько на форми</w:t>
      </w:r>
      <w:r w:rsidRPr="00705DC6">
        <w:rPr>
          <w:rFonts w:ascii="Times New Roman" w:hAnsi="Times New Roman" w:cs="Times New Roman"/>
          <w:sz w:val="24"/>
          <w:szCs w:val="24"/>
        </w:rPr>
        <w:softHyphen/>
        <w:t>рование активной личности, мотивированной к самообразованию. Не только практические работы, но и самостоятельная домашняя творческая работа по поиску информации, задания на поиск нес</w:t>
      </w:r>
      <w:r w:rsidRPr="00705DC6">
        <w:rPr>
          <w:rFonts w:ascii="Times New Roman" w:hAnsi="Times New Roman" w:cs="Times New Roman"/>
          <w:sz w:val="24"/>
          <w:szCs w:val="24"/>
        </w:rPr>
        <w:softHyphen/>
        <w:t>тандартных способов решения, работа с терминологическим словарем в конце учебника способствуют этому. Для седьмых классов важным можно считать и раз</w:t>
      </w:r>
      <w:r w:rsidRPr="00705DC6">
        <w:rPr>
          <w:rFonts w:ascii="Times New Roman" w:hAnsi="Times New Roman" w:cs="Times New Roman"/>
          <w:sz w:val="24"/>
          <w:szCs w:val="24"/>
        </w:rPr>
        <w:softHyphen/>
        <w:t>витие умений самостоятельно и мотивированно организовывать свою познавательную де</w:t>
      </w:r>
      <w:r w:rsidRPr="00705DC6">
        <w:rPr>
          <w:rFonts w:ascii="Times New Roman" w:hAnsi="Times New Roman" w:cs="Times New Roman"/>
          <w:sz w:val="24"/>
          <w:szCs w:val="24"/>
        </w:rPr>
        <w:softHyphen/>
        <w:t>ятельность (от постановки цели до получения и оценки результата), использовать элемен</w:t>
      </w:r>
      <w:r w:rsidRPr="00705DC6">
        <w:rPr>
          <w:rFonts w:ascii="Times New Roman" w:hAnsi="Times New Roman" w:cs="Times New Roman"/>
          <w:sz w:val="24"/>
          <w:szCs w:val="24"/>
        </w:rPr>
        <w:softHyphen/>
        <w:t>ты причинно-следственного и структурно-функционального анализа, определять сущно</w:t>
      </w:r>
      <w:r w:rsidRPr="00705DC6">
        <w:rPr>
          <w:rFonts w:ascii="Times New Roman" w:hAnsi="Times New Roman" w:cs="Times New Roman"/>
          <w:sz w:val="24"/>
          <w:szCs w:val="24"/>
        </w:rPr>
        <w:softHyphen/>
        <w:t>стные характеристики изучаемого объекта, самостоятельно выбирать критерии для срав</w:t>
      </w:r>
      <w:r w:rsidRPr="00705DC6">
        <w:rPr>
          <w:rFonts w:ascii="Times New Roman" w:hAnsi="Times New Roman" w:cs="Times New Roman"/>
          <w:sz w:val="24"/>
          <w:szCs w:val="24"/>
        </w:rPr>
        <w:softHyphen/>
        <w:t>нения, сопоставления, оценки и классификации объектов — в плане это является основой для целеполагания.  При выполнении творчес</w:t>
      </w:r>
      <w:r w:rsidRPr="00705DC6">
        <w:rPr>
          <w:rFonts w:ascii="Times New Roman" w:hAnsi="Times New Roman" w:cs="Times New Roman"/>
          <w:sz w:val="24"/>
          <w:szCs w:val="24"/>
        </w:rPr>
        <w:softHyphen/>
        <w:t xml:space="preserve">ких </w:t>
      </w:r>
      <w:proofErr w:type="gramStart"/>
      <w:r w:rsidRPr="00705DC6">
        <w:rPr>
          <w:rFonts w:ascii="Times New Roman" w:hAnsi="Times New Roman" w:cs="Times New Roman"/>
          <w:sz w:val="24"/>
          <w:szCs w:val="24"/>
        </w:rPr>
        <w:t>работ  формируется</w:t>
      </w:r>
      <w:proofErr w:type="gramEnd"/>
      <w:r w:rsidRPr="00705DC6">
        <w:rPr>
          <w:rFonts w:ascii="Times New Roman" w:hAnsi="Times New Roman" w:cs="Times New Roman"/>
          <w:sz w:val="24"/>
          <w:szCs w:val="24"/>
        </w:rPr>
        <w:t xml:space="preserve"> умение опреде</w:t>
      </w:r>
      <w:r w:rsidRPr="00705DC6">
        <w:rPr>
          <w:rFonts w:ascii="Times New Roman" w:hAnsi="Times New Roman" w:cs="Times New Roman"/>
          <w:sz w:val="24"/>
          <w:szCs w:val="24"/>
        </w:rPr>
        <w:softHyphen/>
        <w:t>лять адекватные способы решения учебной задачи на основе заданных алгоритмов, ком</w:t>
      </w:r>
      <w:r w:rsidRPr="00705DC6">
        <w:rPr>
          <w:rFonts w:ascii="Times New Roman" w:hAnsi="Times New Roman" w:cs="Times New Roman"/>
          <w:sz w:val="24"/>
          <w:szCs w:val="24"/>
        </w:rPr>
        <w:softHyphen/>
        <w:t>бинировать известные алгоритмы деятельности в ситуациях, не предполагающих стан</w:t>
      </w:r>
      <w:r w:rsidRPr="00705DC6">
        <w:rPr>
          <w:rFonts w:ascii="Times New Roman" w:hAnsi="Times New Roman" w:cs="Times New Roman"/>
          <w:sz w:val="24"/>
          <w:szCs w:val="24"/>
        </w:rPr>
        <w:softHyphen/>
        <w:t>дартного применения одного из них, мотивированно отказываться от образца деятель</w:t>
      </w:r>
      <w:r w:rsidRPr="00705DC6">
        <w:rPr>
          <w:rFonts w:ascii="Times New Roman" w:hAnsi="Times New Roman" w:cs="Times New Roman"/>
          <w:sz w:val="24"/>
          <w:szCs w:val="24"/>
        </w:rPr>
        <w:softHyphen/>
        <w:t>ности, искать оригинальные решения. Учащиеся должны научиться представлять результаты ин</w:t>
      </w:r>
      <w:r w:rsidRPr="00705DC6">
        <w:rPr>
          <w:rFonts w:ascii="Times New Roman" w:hAnsi="Times New Roman" w:cs="Times New Roman"/>
          <w:sz w:val="24"/>
          <w:szCs w:val="24"/>
        </w:rPr>
        <w:softHyphen/>
        <w:t xml:space="preserve">дивидуальной и групповой познавательной деятельности в форме публичной презентации. Реализация календарно-тематического плана обеспечивает освоение </w:t>
      </w:r>
      <w:proofErr w:type="spellStart"/>
      <w:r w:rsidRPr="00705DC6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705DC6">
        <w:rPr>
          <w:rFonts w:ascii="Times New Roman" w:hAnsi="Times New Roman" w:cs="Times New Roman"/>
          <w:sz w:val="24"/>
          <w:szCs w:val="24"/>
        </w:rPr>
        <w:t xml:space="preserve"> умений и компетенций в рамках информационно-коммуникативной деятельности. На уроках по теме «Технология обработки графической информации» овладевают коммуникативными, общекультурными, эстетическими навыками, умениями презентовать результаты своего труда, которые являются </w:t>
      </w:r>
      <w:proofErr w:type="gramStart"/>
      <w:r w:rsidRPr="00705DC6">
        <w:rPr>
          <w:rFonts w:ascii="Times New Roman" w:hAnsi="Times New Roman" w:cs="Times New Roman"/>
          <w:sz w:val="24"/>
          <w:szCs w:val="24"/>
        </w:rPr>
        <w:t>востребованными  в</w:t>
      </w:r>
      <w:proofErr w:type="gramEnd"/>
      <w:r w:rsidRPr="00705DC6">
        <w:rPr>
          <w:rFonts w:ascii="Times New Roman" w:hAnsi="Times New Roman" w:cs="Times New Roman"/>
          <w:sz w:val="24"/>
          <w:szCs w:val="24"/>
        </w:rPr>
        <w:t xml:space="preserve">  любой предметной области. С точки зрения развития умений и навыков рефлексивной деятельности, особое внимание уделено способности учащихся самостоятельно организовывать свою учеб</w:t>
      </w:r>
      <w:r w:rsidRPr="00705DC6">
        <w:rPr>
          <w:rFonts w:ascii="Times New Roman" w:hAnsi="Times New Roman" w:cs="Times New Roman"/>
          <w:sz w:val="24"/>
          <w:szCs w:val="24"/>
        </w:rPr>
        <w:softHyphen/>
        <w:t>ную деятельность (постановка цели, планирование, определение оптимального соотно</w:t>
      </w:r>
      <w:r w:rsidRPr="00705DC6">
        <w:rPr>
          <w:rFonts w:ascii="Times New Roman" w:hAnsi="Times New Roman" w:cs="Times New Roman"/>
          <w:sz w:val="24"/>
          <w:szCs w:val="24"/>
        </w:rPr>
        <w:softHyphen/>
        <w:t>шения цели и средств и др.), оценивать ее результаты, определять причины возникших трудностей и пути их устранения, осознавать сферы своих интересов и соотносить их со своими учебными достижениями, чертами своей личности.</w:t>
      </w:r>
    </w:p>
    <w:p w:rsidR="00D5321A" w:rsidRPr="00705DC6" w:rsidRDefault="00D5321A" w:rsidP="00705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DC6">
        <w:rPr>
          <w:rFonts w:ascii="Times New Roman" w:hAnsi="Times New Roman" w:cs="Times New Roman"/>
          <w:sz w:val="24"/>
          <w:szCs w:val="24"/>
        </w:rPr>
        <w:tab/>
        <w:t xml:space="preserve">В результате обучения информатике обучаемые должны: </w:t>
      </w:r>
    </w:p>
    <w:p w:rsidR="00D5321A" w:rsidRPr="00705DC6" w:rsidRDefault="00D5321A" w:rsidP="00705DC6">
      <w:pPr>
        <w:spacing w:after="0" w:line="240" w:lineRule="auto"/>
        <w:ind w:hanging="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05DC6">
        <w:rPr>
          <w:rFonts w:ascii="Times New Roman" w:hAnsi="Times New Roman" w:cs="Times New Roman"/>
          <w:b/>
          <w:sz w:val="24"/>
          <w:szCs w:val="24"/>
        </w:rPr>
        <w:t>знать</w:t>
      </w:r>
      <w:proofErr w:type="gramEnd"/>
      <w:r w:rsidRPr="00705DC6">
        <w:rPr>
          <w:rFonts w:ascii="Times New Roman" w:hAnsi="Times New Roman" w:cs="Times New Roman"/>
          <w:b/>
          <w:sz w:val="24"/>
          <w:szCs w:val="24"/>
        </w:rPr>
        <w:t>/понимать:</w:t>
      </w:r>
    </w:p>
    <w:p w:rsidR="00D5321A" w:rsidRPr="00705DC6" w:rsidRDefault="00D5321A" w:rsidP="00705DC6">
      <w:pPr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- для объектов окружающей действительности указывать их признаки, свойства, действия, поведение, состояния;</w:t>
      </w:r>
    </w:p>
    <w:p w:rsidR="00D5321A" w:rsidRPr="00705DC6" w:rsidRDefault="00D5321A" w:rsidP="00705DC6">
      <w:pPr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- называть отношения, связывающие данный объект с другими объектами;</w:t>
      </w:r>
    </w:p>
    <w:p w:rsidR="00D5321A" w:rsidRPr="00705DC6" w:rsidRDefault="00D5321A" w:rsidP="00705DC6">
      <w:pPr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- осуществлять деление заданного множества объектов на классы по заданному или само</w:t>
      </w:r>
      <w:r w:rsidRPr="00705DC6">
        <w:rPr>
          <w:rFonts w:ascii="Times New Roman" w:eastAsia="Times New Roman" w:hAnsi="Times New Roman" w:cs="Times New Roman"/>
          <w:sz w:val="24"/>
          <w:szCs w:val="24"/>
        </w:rPr>
        <w:softHyphen/>
        <w:t>стоятельно выбранному признаку — основанию классификации;</w:t>
      </w:r>
    </w:p>
    <w:p w:rsidR="00D5321A" w:rsidRPr="00705DC6" w:rsidRDefault="00D5321A" w:rsidP="00705DC6">
      <w:pPr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- понимать смысл терминов «система», «системный подход», «системный эффект»;</w:t>
      </w:r>
    </w:p>
    <w:p w:rsidR="00D5321A" w:rsidRPr="00705DC6" w:rsidRDefault="00D5321A" w:rsidP="00705DC6">
      <w:pPr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- приводить примеры материальных, нематериальных и смешанных систем;</w:t>
      </w:r>
    </w:p>
    <w:p w:rsidR="00D5321A" w:rsidRPr="00705DC6" w:rsidRDefault="00D5321A" w:rsidP="00705DC6">
      <w:pPr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- понимать смысл терминов «модель», «моделирование»;</w:t>
      </w:r>
    </w:p>
    <w:p w:rsidR="00D5321A" w:rsidRPr="00705DC6" w:rsidRDefault="00D5321A" w:rsidP="00705DC6">
      <w:pPr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- иметь представление о назначении и области применения моделей;</w:t>
      </w:r>
    </w:p>
    <w:p w:rsidR="00D5321A" w:rsidRPr="00705DC6" w:rsidRDefault="00D5321A" w:rsidP="00705DC6">
      <w:pPr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- различать натурные и информационные модели, приводить их примеры;</w:t>
      </w:r>
    </w:p>
    <w:p w:rsidR="00D5321A" w:rsidRPr="00705DC6" w:rsidRDefault="00D5321A" w:rsidP="00705DC6">
      <w:pPr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lastRenderedPageBreak/>
        <w:t>- приводить примеры образных, знаковых и смешанных информационных моделей;</w:t>
      </w:r>
    </w:p>
    <w:p w:rsidR="00D5321A" w:rsidRPr="00705DC6" w:rsidRDefault="00D5321A" w:rsidP="00705DC6">
      <w:pPr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- знать правила построения табличных моделей, схем, графов, деревьев;</w:t>
      </w:r>
    </w:p>
    <w:p w:rsidR="00D5321A" w:rsidRPr="00705DC6" w:rsidRDefault="00D5321A" w:rsidP="00705DC6">
      <w:pPr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- знать правила построения диаграмм и уметь выбирать тип диаграммы в зависимости от цели её создания;</w:t>
      </w:r>
    </w:p>
    <w:p w:rsidR="00D5321A" w:rsidRPr="00705DC6" w:rsidRDefault="00D5321A" w:rsidP="00705DC6">
      <w:pPr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- осуществлять выбор того или иного вида информационной модели в зависимости от за</w:t>
      </w:r>
      <w:r w:rsidRPr="00705DC6">
        <w:rPr>
          <w:rFonts w:ascii="Times New Roman" w:eastAsia="Times New Roman" w:hAnsi="Times New Roman" w:cs="Times New Roman"/>
          <w:sz w:val="24"/>
          <w:szCs w:val="24"/>
        </w:rPr>
        <w:softHyphen/>
        <w:t>данной цели моделирования;</w:t>
      </w:r>
    </w:p>
    <w:p w:rsidR="00D5321A" w:rsidRPr="00705DC6" w:rsidRDefault="00D5321A" w:rsidP="00705DC6">
      <w:pPr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- приводить примеры формальных и неформальных исполнителей;</w:t>
      </w:r>
    </w:p>
    <w:p w:rsidR="00D5321A" w:rsidRPr="00705DC6" w:rsidRDefault="00D5321A" w:rsidP="00705DC6">
      <w:pPr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- давать характеристику формальному исполнителю, указывая: круг решаемых задач, сре</w:t>
      </w:r>
      <w:r w:rsidRPr="00705DC6">
        <w:rPr>
          <w:rFonts w:ascii="Times New Roman" w:eastAsia="Times New Roman" w:hAnsi="Times New Roman" w:cs="Times New Roman"/>
          <w:sz w:val="24"/>
          <w:szCs w:val="24"/>
        </w:rPr>
        <w:softHyphen/>
        <w:t>ду, систему команд, систему отказов, режимы работы;</w:t>
      </w:r>
    </w:p>
    <w:p w:rsidR="00D5321A" w:rsidRPr="00705DC6" w:rsidRDefault="00D5321A" w:rsidP="00705DC6">
      <w:pPr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- осуществлять управление имеющимся формальным исполнителем;</w:t>
      </w:r>
    </w:p>
    <w:p w:rsidR="00D5321A" w:rsidRPr="00705DC6" w:rsidRDefault="00D5321A" w:rsidP="00705DC6">
      <w:pPr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- выполнять операции с основными объектами операционной системы;</w:t>
      </w:r>
    </w:p>
    <w:p w:rsidR="00D5321A" w:rsidRPr="00705DC6" w:rsidRDefault="00D5321A" w:rsidP="00705DC6">
      <w:pPr>
        <w:autoSpaceDE w:val="0"/>
        <w:autoSpaceDN w:val="0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- выполнять основные операции с объектами файловой системы;</w:t>
      </w:r>
    </w:p>
    <w:p w:rsidR="002B2DDF" w:rsidRPr="00705DC6" w:rsidRDefault="002B2DDF" w:rsidP="00705DC6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информационных процессов; примеры источников и приемников информации;</w:t>
      </w:r>
    </w:p>
    <w:p w:rsidR="002B2DDF" w:rsidRPr="00705DC6" w:rsidRDefault="002B2DDF" w:rsidP="00705DC6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единицы измерения количества и скорости передачи информации; принцип дискретного (цифрового) представления информации; </w:t>
      </w:r>
    </w:p>
    <w:p w:rsidR="002B2DDF" w:rsidRPr="00705DC6" w:rsidRDefault="002B2DDF" w:rsidP="00705DC6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свойства алгоритма, типы алгоритмических конструкций: следование, ветвление, цикл; понятие вспомогательного алгоритма; </w:t>
      </w:r>
    </w:p>
    <w:p w:rsidR="002B2DDF" w:rsidRPr="00705DC6" w:rsidRDefault="002B2DDF" w:rsidP="00705DC6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программный принцип работы компьютера;</w:t>
      </w:r>
    </w:p>
    <w:p w:rsidR="002B2DDF" w:rsidRPr="00705DC6" w:rsidRDefault="002B2DDF" w:rsidP="00705DC6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назначение и функции используемых информационных и коммуникационных технологий; </w:t>
      </w:r>
    </w:p>
    <w:p w:rsidR="00D5321A" w:rsidRPr="00705DC6" w:rsidRDefault="002B2DDF" w:rsidP="00705DC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705DC6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D5321A" w:rsidRPr="00705DC6">
        <w:rPr>
          <w:rFonts w:ascii="Times New Roman" w:eastAsia="Times New Roman" w:hAnsi="Times New Roman" w:cs="Times New Roman"/>
          <w:b/>
          <w:sz w:val="24"/>
          <w:szCs w:val="24"/>
        </w:rPr>
        <w:t>меть</w:t>
      </w:r>
      <w:proofErr w:type="gramEnd"/>
      <w:r w:rsidR="00D5321A" w:rsidRPr="00705DC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5321A" w:rsidRPr="00705DC6" w:rsidRDefault="00D5321A" w:rsidP="00705D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- уметь «читать» (получать информацию) информационные модели разных видов: табли</w:t>
      </w:r>
      <w:r w:rsidRPr="00705DC6">
        <w:rPr>
          <w:rFonts w:ascii="Times New Roman" w:eastAsia="Times New Roman" w:hAnsi="Times New Roman" w:cs="Times New Roman"/>
          <w:sz w:val="24"/>
          <w:szCs w:val="24"/>
        </w:rPr>
        <w:softHyphen/>
        <w:t>цы, схемы, графики, диаграммы и т.д.;</w:t>
      </w:r>
    </w:p>
    <w:p w:rsidR="00D5321A" w:rsidRPr="00705DC6" w:rsidRDefault="00D5321A" w:rsidP="00705D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- уметь применять текстовый процессор для создания словесных описаний, списков, табличных моделей, схем и графов;</w:t>
      </w:r>
    </w:p>
    <w:p w:rsidR="00D5321A" w:rsidRPr="00705DC6" w:rsidRDefault="00D5321A" w:rsidP="00705D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- уметь применять инструменты простейших графических редакторов для создания и редактирования образных информационных моделей;</w:t>
      </w:r>
    </w:p>
    <w:p w:rsidR="00D5321A" w:rsidRPr="00705DC6" w:rsidRDefault="00D5321A" w:rsidP="00705D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- выполнять вычисления по стандартным и собственным формулам в среде электронных таблиц;</w:t>
      </w:r>
    </w:p>
    <w:p w:rsidR="00D5321A" w:rsidRPr="00705DC6" w:rsidRDefault="00D5321A" w:rsidP="00705DC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- создавать с помощью Мастера диаграмм круговые, столбчатые, ярусные, областные и другие диаграммы, строить графики функций;</w:t>
      </w:r>
    </w:p>
    <w:p w:rsidR="00D5321A" w:rsidRPr="00705DC6" w:rsidRDefault="00D5321A" w:rsidP="0070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- для поддер</w:t>
      </w:r>
      <w:r w:rsidR="008E08B4" w:rsidRPr="00705DC6">
        <w:rPr>
          <w:rFonts w:ascii="Times New Roman" w:eastAsia="Times New Roman" w:hAnsi="Times New Roman" w:cs="Times New Roman"/>
          <w:sz w:val="24"/>
          <w:szCs w:val="24"/>
        </w:rPr>
        <w:t xml:space="preserve">жки своих выступлений создавать </w:t>
      </w:r>
      <w:r w:rsidRPr="00705DC6">
        <w:rPr>
          <w:rFonts w:ascii="Times New Roman" w:eastAsia="Times New Roman" w:hAnsi="Times New Roman" w:cs="Times New Roman"/>
          <w:sz w:val="24"/>
          <w:szCs w:val="24"/>
        </w:rPr>
        <w:t>мультимедийные презентации, содержащие образные, знаковые и смешанные информационные модели рассматриваемого объекта</w:t>
      </w:r>
      <w:r w:rsidR="008E08B4" w:rsidRPr="00705DC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5321A" w:rsidRPr="00705DC6" w:rsidRDefault="00D5321A" w:rsidP="00705D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</w:p>
    <w:p w:rsidR="00D5321A" w:rsidRPr="00705DC6" w:rsidRDefault="00D5321A" w:rsidP="00705D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D5321A" w:rsidRPr="00705DC6" w:rsidRDefault="00D5321A" w:rsidP="00705D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D5321A" w:rsidRPr="00705DC6" w:rsidRDefault="00D5321A" w:rsidP="00705D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информационные объекты, в базе данных;</w:t>
      </w:r>
    </w:p>
    <w:p w:rsidR="00D5321A" w:rsidRPr="00705DC6" w:rsidRDefault="00D5321A" w:rsidP="00705D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 </w:t>
      </w:r>
    </w:p>
    <w:p w:rsidR="00D5321A" w:rsidRPr="00705DC6" w:rsidRDefault="00D5321A" w:rsidP="00705D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- </w:t>
      </w: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 </w:t>
      </w:r>
    </w:p>
    <w:p w:rsidR="002B2DDF" w:rsidRPr="00705DC6" w:rsidRDefault="002B2DDF" w:rsidP="00705D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705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использовать</w:t>
      </w:r>
      <w:proofErr w:type="gramEnd"/>
      <w:r w:rsidRPr="00705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приобретенные знания и умения в практической деятельности и повседневной жизни </w:t>
      </w:r>
      <w:r w:rsidRPr="00705D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для:</w:t>
      </w:r>
    </w:p>
    <w:p w:rsidR="002B2DDF" w:rsidRPr="00705DC6" w:rsidRDefault="002B2DDF" w:rsidP="0070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создания простейших моделей объектов и процессов в виде изображений и чертежей, динамических (электронных) таблиц, программ (в том числе – в форме блок-схем); </w:t>
      </w:r>
    </w:p>
    <w:p w:rsidR="002B2DDF" w:rsidRPr="00705DC6" w:rsidRDefault="002B2DDF" w:rsidP="0070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 компьютерных экспериментов с использованием готовых моделей объектов и процессов;</w:t>
      </w:r>
    </w:p>
    <w:p w:rsidR="002B2DDF" w:rsidRPr="00705DC6" w:rsidRDefault="002B2DDF" w:rsidP="0070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создания информационных объектов, в том числе для оформления результатов учебной работы;</w:t>
      </w:r>
    </w:p>
    <w:p w:rsidR="002B2DDF" w:rsidRPr="00705DC6" w:rsidRDefault="002B2DDF" w:rsidP="0070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индивидуального информационного пространства, создания личных коллекций информационных объектов;</w:t>
      </w:r>
    </w:p>
    <w:p w:rsidR="002B2DDF" w:rsidRPr="00705DC6" w:rsidRDefault="002B2DDF" w:rsidP="00705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</w:t>
      </w:r>
    </w:p>
    <w:p w:rsidR="00D5321A" w:rsidRPr="00705DC6" w:rsidRDefault="00D5321A" w:rsidP="00705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DC6">
        <w:rPr>
          <w:rFonts w:ascii="Times New Roman" w:hAnsi="Times New Roman" w:cs="Times New Roman"/>
          <w:b/>
          <w:i/>
          <w:sz w:val="24"/>
          <w:szCs w:val="24"/>
        </w:rPr>
        <w:t xml:space="preserve">Направленность курса – </w:t>
      </w:r>
      <w:r w:rsidRPr="00705DC6">
        <w:rPr>
          <w:rFonts w:ascii="Times New Roman" w:hAnsi="Times New Roman" w:cs="Times New Roman"/>
          <w:sz w:val="24"/>
          <w:szCs w:val="24"/>
        </w:rPr>
        <w:t xml:space="preserve">развивающая, обучение ориентировано не только на получение новых знаний в области информатики и информационных технологий, но и на активизацию мыслительных процессов, формирование и развитие у школьников обобщенных способов деятельности, формирование навыков самостоятельной работы.  </w:t>
      </w:r>
    </w:p>
    <w:p w:rsidR="00D5321A" w:rsidRPr="00705DC6" w:rsidRDefault="00D5321A" w:rsidP="00705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4"/>
    <w:p w:rsidR="008A0B0B" w:rsidRPr="00705DC6" w:rsidRDefault="008A0B0B" w:rsidP="00705DC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i/>
          <w:iCs/>
          <w:sz w:val="24"/>
          <w:szCs w:val="24"/>
        </w:rPr>
        <w:br w:type="page"/>
      </w:r>
    </w:p>
    <w:p w:rsidR="00D12581" w:rsidRPr="00705DC6" w:rsidRDefault="00D12581" w:rsidP="00705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lastRenderedPageBreak/>
        <w:t xml:space="preserve">Календарно-тематическое </w:t>
      </w:r>
      <w:r w:rsidR="0014794E" w:rsidRPr="00705DC6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планирование </w:t>
      </w:r>
    </w:p>
    <w:p w:rsidR="0014794E" w:rsidRPr="00705DC6" w:rsidRDefault="0014794E" w:rsidP="00705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05DC6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proofErr w:type="gramEnd"/>
      <w:r w:rsidRPr="00705DC6">
        <w:rPr>
          <w:rFonts w:ascii="Times New Roman" w:eastAsia="Times New Roman" w:hAnsi="Times New Roman" w:cs="Times New Roman"/>
          <w:bCs/>
          <w:sz w:val="24"/>
          <w:szCs w:val="24"/>
        </w:rPr>
        <w:t xml:space="preserve"> информатике и ИКТ в 8 классе</w:t>
      </w:r>
      <w:r w:rsidR="00D12581" w:rsidRPr="00705D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05DC6">
        <w:rPr>
          <w:rFonts w:ascii="Times New Roman" w:eastAsia="Times New Roman" w:hAnsi="Times New Roman" w:cs="Times New Roman"/>
          <w:sz w:val="24"/>
          <w:szCs w:val="24"/>
        </w:rPr>
        <w:t>(1 ч. в неделю, 3</w:t>
      </w:r>
      <w:r w:rsidR="008C6A55" w:rsidRPr="00705DC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 ч. в год) </w:t>
      </w:r>
    </w:p>
    <w:tbl>
      <w:tblPr>
        <w:tblW w:w="15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1628"/>
        <w:gridCol w:w="2977"/>
        <w:gridCol w:w="708"/>
        <w:gridCol w:w="142"/>
        <w:gridCol w:w="571"/>
        <w:gridCol w:w="2406"/>
        <w:gridCol w:w="3092"/>
        <w:gridCol w:w="1867"/>
        <w:gridCol w:w="992"/>
        <w:gridCol w:w="850"/>
      </w:tblGrid>
      <w:tr w:rsidR="00D174EF" w:rsidRPr="00705DC6" w:rsidTr="00C86313">
        <w:trPr>
          <w:trHeight w:val="345"/>
        </w:trPr>
        <w:tc>
          <w:tcPr>
            <w:tcW w:w="465" w:type="dxa"/>
            <w:vMerge w:val="restart"/>
          </w:tcPr>
          <w:p w:rsidR="00D174EF" w:rsidRPr="00705DC6" w:rsidRDefault="00D174EF" w:rsidP="00705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8" w:type="dxa"/>
            <w:vMerge w:val="restart"/>
          </w:tcPr>
          <w:p w:rsidR="00D174EF" w:rsidRPr="00705DC6" w:rsidRDefault="00D174EF" w:rsidP="00705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учебника</w:t>
            </w:r>
          </w:p>
        </w:tc>
        <w:tc>
          <w:tcPr>
            <w:tcW w:w="2977" w:type="dxa"/>
            <w:vMerge w:val="restart"/>
          </w:tcPr>
          <w:p w:rsidR="00D174EF" w:rsidRPr="00705DC6" w:rsidRDefault="00D174EF" w:rsidP="00705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gridSpan w:val="2"/>
            <w:vMerge w:val="restart"/>
          </w:tcPr>
          <w:p w:rsidR="00D174EF" w:rsidRPr="00D174EF" w:rsidRDefault="00D174EF" w:rsidP="00705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4EF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  <w:r w:rsidRPr="00D174E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урока</w:t>
            </w:r>
          </w:p>
        </w:tc>
        <w:tc>
          <w:tcPr>
            <w:tcW w:w="571" w:type="dxa"/>
            <w:vMerge w:val="restart"/>
          </w:tcPr>
          <w:p w:rsidR="00D174EF" w:rsidRPr="00D174EF" w:rsidRDefault="00D174EF" w:rsidP="00705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4EF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2406" w:type="dxa"/>
            <w:vMerge w:val="restart"/>
          </w:tcPr>
          <w:p w:rsidR="00D174EF" w:rsidRPr="00705DC6" w:rsidRDefault="00D174EF" w:rsidP="00705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3092" w:type="dxa"/>
            <w:vMerge w:val="restart"/>
          </w:tcPr>
          <w:p w:rsidR="00D174EF" w:rsidRPr="00705DC6" w:rsidRDefault="00D174EF" w:rsidP="00705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подготовки</w:t>
            </w:r>
          </w:p>
        </w:tc>
        <w:tc>
          <w:tcPr>
            <w:tcW w:w="1867" w:type="dxa"/>
            <w:vMerge w:val="restart"/>
          </w:tcPr>
          <w:p w:rsidR="00D174EF" w:rsidRPr="00705DC6" w:rsidRDefault="00D174EF" w:rsidP="00705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1842" w:type="dxa"/>
            <w:gridSpan w:val="2"/>
          </w:tcPr>
          <w:p w:rsidR="00D174EF" w:rsidRPr="00705DC6" w:rsidRDefault="00D174EF" w:rsidP="00705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D174EF" w:rsidRPr="00705DC6" w:rsidTr="00C86313">
        <w:trPr>
          <w:trHeight w:val="435"/>
        </w:trPr>
        <w:tc>
          <w:tcPr>
            <w:tcW w:w="465" w:type="dxa"/>
            <w:vMerge/>
          </w:tcPr>
          <w:p w:rsidR="00D174EF" w:rsidRPr="00705DC6" w:rsidRDefault="00D174EF" w:rsidP="00705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D174EF" w:rsidRPr="00705DC6" w:rsidRDefault="00D174EF" w:rsidP="00705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174EF" w:rsidRPr="00705DC6" w:rsidRDefault="00D174EF" w:rsidP="00705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D174EF" w:rsidRPr="00705DC6" w:rsidRDefault="00D174EF" w:rsidP="00705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D174EF" w:rsidRPr="00705DC6" w:rsidRDefault="00D174EF" w:rsidP="00705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</w:tcPr>
          <w:p w:rsidR="00D174EF" w:rsidRPr="00705DC6" w:rsidRDefault="00D174EF" w:rsidP="00705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D174EF" w:rsidRPr="00705DC6" w:rsidRDefault="00D174EF" w:rsidP="00705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</w:tcPr>
          <w:p w:rsidR="00D174EF" w:rsidRPr="00705DC6" w:rsidRDefault="00D174EF" w:rsidP="00705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74EF" w:rsidRPr="00705DC6" w:rsidRDefault="00D174EF" w:rsidP="00705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D174EF" w:rsidRPr="00705DC6" w:rsidRDefault="00D174EF" w:rsidP="00705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</w:tr>
      <w:tr w:rsidR="00D174EF" w:rsidRPr="00705DC6" w:rsidTr="00C86313">
        <w:trPr>
          <w:trHeight w:val="279"/>
        </w:trPr>
        <w:tc>
          <w:tcPr>
            <w:tcW w:w="465" w:type="dxa"/>
          </w:tcPr>
          <w:p w:rsidR="00D174EF" w:rsidRPr="00705DC6" w:rsidRDefault="00D174EF" w:rsidP="00705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:rsidR="00D174EF" w:rsidRPr="00705DC6" w:rsidRDefault="00D174EF" w:rsidP="00705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174EF" w:rsidRPr="00705DC6" w:rsidRDefault="00D174EF" w:rsidP="00705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:rsidR="00D174EF" w:rsidRPr="00705DC6" w:rsidRDefault="00D174EF" w:rsidP="00705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" w:type="dxa"/>
          </w:tcPr>
          <w:p w:rsidR="00D174EF" w:rsidRPr="00705DC6" w:rsidRDefault="00D174EF" w:rsidP="00D17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D174EF" w:rsidRPr="00705DC6" w:rsidRDefault="00D174EF" w:rsidP="00705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2" w:type="dxa"/>
          </w:tcPr>
          <w:p w:rsidR="00D174EF" w:rsidRPr="00705DC6" w:rsidRDefault="00D174EF" w:rsidP="00705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7" w:type="dxa"/>
          </w:tcPr>
          <w:p w:rsidR="00D174EF" w:rsidRPr="00705DC6" w:rsidRDefault="00D174EF" w:rsidP="00705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174EF" w:rsidRPr="00705DC6" w:rsidRDefault="00D174EF" w:rsidP="00705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174EF" w:rsidRPr="00705DC6" w:rsidRDefault="00D174EF" w:rsidP="00705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7268D" w:rsidRPr="00705DC6" w:rsidTr="00381518">
        <w:tc>
          <w:tcPr>
            <w:tcW w:w="15698" w:type="dxa"/>
            <w:gridSpan w:val="11"/>
          </w:tcPr>
          <w:p w:rsidR="00F7268D" w:rsidRPr="00705DC6" w:rsidRDefault="00F7268D" w:rsidP="00705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«Информация и информационные процессы» (</w:t>
            </w:r>
            <w:r w:rsidR="0071393D"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8C3EE2" w:rsidRPr="00705DC6" w:rsidTr="00C86313">
        <w:tc>
          <w:tcPr>
            <w:tcW w:w="465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</w:tcPr>
          <w:p w:rsidR="008C3EE2" w:rsidRPr="00705DC6" w:rsidRDefault="008C3EE2" w:rsidP="008C3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Информация в природе, обществе и технике</w:t>
            </w:r>
          </w:p>
        </w:tc>
        <w:tc>
          <w:tcPr>
            <w:tcW w:w="297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в компьютерном классе. Информация и информационные процессы в неживой и живой природе</w:t>
            </w:r>
          </w:p>
        </w:tc>
        <w:tc>
          <w:tcPr>
            <w:tcW w:w="850" w:type="dxa"/>
            <w:gridSpan w:val="2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</w:p>
        </w:tc>
        <w:tc>
          <w:tcPr>
            <w:tcW w:w="571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Информационные процессы, информационные сигналы.</w:t>
            </w:r>
          </w:p>
        </w:tc>
        <w:tc>
          <w:tcPr>
            <w:tcW w:w="3092" w:type="dxa"/>
          </w:tcPr>
          <w:p w:rsidR="008C3EE2" w:rsidRPr="00705DC6" w:rsidRDefault="008C3EE2" w:rsidP="008C3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процессы. 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: приводить примеры получения, передачи и использования информации в живой и неживой природе. </w:t>
            </w:r>
          </w:p>
        </w:tc>
        <w:tc>
          <w:tcPr>
            <w:tcW w:w="186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Контроль учителя и самоконтроль</w:t>
            </w:r>
          </w:p>
        </w:tc>
        <w:tc>
          <w:tcPr>
            <w:tcW w:w="992" w:type="dxa"/>
          </w:tcPr>
          <w:p w:rsidR="008C3EE2" w:rsidRPr="00321F2B" w:rsidRDefault="008C3EE2" w:rsidP="008C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F2B">
              <w:rPr>
                <w:rFonts w:ascii="Times New Roman" w:eastAsia="Times New Roman" w:hAnsi="Times New Roman" w:cs="Times New Roman"/>
                <w:sz w:val="28"/>
                <w:szCs w:val="28"/>
              </w:rPr>
              <w:t>05.09.</w:t>
            </w:r>
          </w:p>
        </w:tc>
        <w:tc>
          <w:tcPr>
            <w:tcW w:w="850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E2" w:rsidRPr="00705DC6" w:rsidTr="00C86313">
        <w:tc>
          <w:tcPr>
            <w:tcW w:w="465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8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Человек: информация и информационные процессы</w:t>
            </w:r>
          </w:p>
        </w:tc>
        <w:tc>
          <w:tcPr>
            <w:tcW w:w="850" w:type="dxa"/>
            <w:gridSpan w:val="2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</w:p>
        </w:tc>
        <w:tc>
          <w:tcPr>
            <w:tcW w:w="571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Способы восприятия информации. Свойства информации. </w:t>
            </w:r>
          </w:p>
        </w:tc>
        <w:tc>
          <w:tcPr>
            <w:tcW w:w="3092" w:type="dxa"/>
          </w:tcPr>
          <w:p w:rsidR="008C3EE2" w:rsidRPr="00705DC6" w:rsidRDefault="008C3EE2" w:rsidP="008C3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: свойства </w:t>
            </w:r>
            <w:proofErr w:type="gramStart"/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информации,  примеры</w:t>
            </w:r>
            <w:proofErr w:type="gramEnd"/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информации человеком</w:t>
            </w:r>
          </w:p>
        </w:tc>
        <w:tc>
          <w:tcPr>
            <w:tcW w:w="186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Контроль учителя и самоконтроль, практическая работа 1.2.</w:t>
            </w:r>
          </w:p>
        </w:tc>
        <w:tc>
          <w:tcPr>
            <w:tcW w:w="992" w:type="dxa"/>
          </w:tcPr>
          <w:p w:rsidR="008C3EE2" w:rsidRPr="00321F2B" w:rsidRDefault="008C3EE2" w:rsidP="008C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F2B">
              <w:rPr>
                <w:rFonts w:ascii="Times New Roman" w:eastAsia="Times New Roman" w:hAnsi="Times New Roman" w:cs="Times New Roman"/>
                <w:sz w:val="28"/>
                <w:szCs w:val="28"/>
              </w:rPr>
              <w:t>12.09.</w:t>
            </w:r>
          </w:p>
        </w:tc>
        <w:tc>
          <w:tcPr>
            <w:tcW w:w="850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E2" w:rsidRPr="00705DC6" w:rsidTr="00C86313">
        <w:tc>
          <w:tcPr>
            <w:tcW w:w="465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628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Информация и информационные процессы в технике</w:t>
            </w:r>
          </w:p>
        </w:tc>
        <w:tc>
          <w:tcPr>
            <w:tcW w:w="850" w:type="dxa"/>
            <w:gridSpan w:val="2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</w:p>
        </w:tc>
        <w:tc>
          <w:tcPr>
            <w:tcW w:w="571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6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Управление техническими устройствами. Микропроцессор. Роботы.</w:t>
            </w:r>
          </w:p>
        </w:tc>
        <w:tc>
          <w:tcPr>
            <w:tcW w:w="3092" w:type="dxa"/>
          </w:tcPr>
          <w:p w:rsidR="008C3EE2" w:rsidRPr="00705DC6" w:rsidRDefault="008C3EE2" w:rsidP="008C3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приводить примеры информационных процессов в технических системах; примеры использования информационных и коммуникационных технологий.</w:t>
            </w:r>
          </w:p>
        </w:tc>
        <w:tc>
          <w:tcPr>
            <w:tcW w:w="186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Контроль учителя и самоконтроль, практическая работа 1.2</w:t>
            </w:r>
          </w:p>
        </w:tc>
        <w:tc>
          <w:tcPr>
            <w:tcW w:w="992" w:type="dxa"/>
          </w:tcPr>
          <w:p w:rsidR="008C3EE2" w:rsidRDefault="008C3EE2" w:rsidP="008C3EE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21F2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19.09</w:t>
            </w:r>
          </w:p>
          <w:p w:rsidR="008C3EE2" w:rsidRPr="00321F2B" w:rsidRDefault="008C3EE2" w:rsidP="008C3EE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21F2B">
              <w:rPr>
                <w:rFonts w:ascii="Times New Roman" w:eastAsia="Times New Roman" w:hAnsi="Times New Roman" w:cs="Times New Roman"/>
                <w:sz w:val="28"/>
                <w:szCs w:val="28"/>
              </w:rPr>
              <w:t>26.09.</w:t>
            </w:r>
          </w:p>
        </w:tc>
        <w:tc>
          <w:tcPr>
            <w:tcW w:w="850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E2" w:rsidRPr="00705DC6" w:rsidTr="00C86313">
        <w:tc>
          <w:tcPr>
            <w:tcW w:w="465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8" w:type="dxa"/>
          </w:tcPr>
          <w:p w:rsidR="008C3EE2" w:rsidRPr="00705DC6" w:rsidRDefault="008C3EE2" w:rsidP="008C3EE2">
            <w:pPr>
              <w:numPr>
                <w:ilvl w:val="1"/>
                <w:numId w:val="8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Кодирование информации с помощью знаковых систем</w:t>
            </w:r>
          </w:p>
        </w:tc>
        <w:tc>
          <w:tcPr>
            <w:tcW w:w="297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Знаки. Знаковые системы</w:t>
            </w:r>
          </w:p>
        </w:tc>
        <w:tc>
          <w:tcPr>
            <w:tcW w:w="850" w:type="dxa"/>
            <w:gridSpan w:val="2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</w:p>
        </w:tc>
        <w:tc>
          <w:tcPr>
            <w:tcW w:w="571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Форма знаков. Иконические знаки и символы. Знаковая система. Естественные и 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формальные языки.</w:t>
            </w:r>
          </w:p>
        </w:tc>
        <w:tc>
          <w:tcPr>
            <w:tcW w:w="3092" w:type="dxa"/>
          </w:tcPr>
          <w:p w:rsidR="008C3EE2" w:rsidRPr="00705DC6" w:rsidRDefault="008C3EE2" w:rsidP="008C3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 примеры</w:t>
            </w:r>
            <w:proofErr w:type="gramEnd"/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знаковых систем; основы двоичной системы счисления.</w:t>
            </w:r>
          </w:p>
        </w:tc>
        <w:tc>
          <w:tcPr>
            <w:tcW w:w="186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Контроль учителя и самоконтроль, практическая работа 1.2</w:t>
            </w:r>
          </w:p>
        </w:tc>
        <w:tc>
          <w:tcPr>
            <w:tcW w:w="992" w:type="dxa"/>
          </w:tcPr>
          <w:p w:rsidR="008C3EE2" w:rsidRPr="00321F2B" w:rsidRDefault="008C3EE2" w:rsidP="008C3EE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21F2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03.10.</w:t>
            </w:r>
          </w:p>
        </w:tc>
        <w:tc>
          <w:tcPr>
            <w:tcW w:w="850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E2" w:rsidRPr="00705DC6" w:rsidTr="00C86313">
        <w:tc>
          <w:tcPr>
            <w:tcW w:w="465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628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Кодирование информации</w:t>
            </w:r>
          </w:p>
        </w:tc>
        <w:tc>
          <w:tcPr>
            <w:tcW w:w="850" w:type="dxa"/>
            <w:gridSpan w:val="2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</w:p>
        </w:tc>
        <w:tc>
          <w:tcPr>
            <w:tcW w:w="571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Код, длина кода, перекодирование.</w:t>
            </w:r>
          </w:p>
        </w:tc>
        <w:tc>
          <w:tcPr>
            <w:tcW w:w="3092" w:type="dxa"/>
          </w:tcPr>
          <w:p w:rsidR="008C3EE2" w:rsidRPr="00705DC6" w:rsidRDefault="008C3EE2" w:rsidP="008C3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перекодировки, назначение таблицы перекодировки</w:t>
            </w:r>
          </w:p>
        </w:tc>
        <w:tc>
          <w:tcPr>
            <w:tcW w:w="186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Контроль учителя и самоконтроль</w:t>
            </w:r>
          </w:p>
        </w:tc>
        <w:tc>
          <w:tcPr>
            <w:tcW w:w="992" w:type="dxa"/>
          </w:tcPr>
          <w:p w:rsidR="008C3EE2" w:rsidRPr="00321F2B" w:rsidRDefault="008C3EE2" w:rsidP="008C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F2B">
              <w:rPr>
                <w:rFonts w:ascii="Times New Roman" w:eastAsia="Times New Roman" w:hAnsi="Times New Roman" w:cs="Times New Roman"/>
                <w:sz w:val="28"/>
                <w:szCs w:val="28"/>
              </w:rPr>
              <w:t>10.10.</w:t>
            </w:r>
          </w:p>
        </w:tc>
        <w:tc>
          <w:tcPr>
            <w:tcW w:w="850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E2" w:rsidRPr="00705DC6" w:rsidTr="00C86313">
        <w:tc>
          <w:tcPr>
            <w:tcW w:w="465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8" w:type="dxa"/>
          </w:tcPr>
          <w:p w:rsidR="008C3EE2" w:rsidRPr="00705DC6" w:rsidRDefault="008C3EE2" w:rsidP="008C3EE2">
            <w:pPr>
              <w:numPr>
                <w:ilvl w:val="1"/>
                <w:numId w:val="8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информации</w:t>
            </w:r>
          </w:p>
        </w:tc>
        <w:tc>
          <w:tcPr>
            <w:tcW w:w="297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информации как мера уменьшения неопределенности.</w:t>
            </w:r>
          </w:p>
        </w:tc>
        <w:tc>
          <w:tcPr>
            <w:tcW w:w="850" w:type="dxa"/>
            <w:gridSpan w:val="2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</w:p>
        </w:tc>
        <w:tc>
          <w:tcPr>
            <w:tcW w:w="571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информации, единицы измерения информации.</w:t>
            </w:r>
          </w:p>
        </w:tc>
        <w:tc>
          <w:tcPr>
            <w:tcW w:w="3092" w:type="dxa"/>
          </w:tcPr>
          <w:p w:rsidR="008C3EE2" w:rsidRPr="00705DC6" w:rsidRDefault="008C3EE2" w:rsidP="008C3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единицы измерения информации. 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переводить информацию из одних единиц в другие. </w:t>
            </w:r>
          </w:p>
        </w:tc>
        <w:tc>
          <w:tcPr>
            <w:tcW w:w="186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учителя и </w:t>
            </w:r>
            <w:proofErr w:type="gramStart"/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самоконтроль,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практическая</w:t>
            </w:r>
            <w:proofErr w:type="gramEnd"/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работа 1.1.</w:t>
            </w:r>
          </w:p>
        </w:tc>
        <w:tc>
          <w:tcPr>
            <w:tcW w:w="992" w:type="dxa"/>
          </w:tcPr>
          <w:p w:rsidR="008C3EE2" w:rsidRPr="00321F2B" w:rsidRDefault="008C3EE2" w:rsidP="008C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F2B">
              <w:rPr>
                <w:rFonts w:ascii="Times New Roman" w:eastAsia="Times New Roman" w:hAnsi="Times New Roman" w:cs="Times New Roman"/>
                <w:sz w:val="28"/>
                <w:szCs w:val="28"/>
              </w:rPr>
              <w:t>17.10.</w:t>
            </w:r>
          </w:p>
        </w:tc>
        <w:tc>
          <w:tcPr>
            <w:tcW w:w="850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E2" w:rsidRPr="00705DC6" w:rsidTr="00C86313">
        <w:tc>
          <w:tcPr>
            <w:tcW w:w="465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8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информации. Алфавитный подход.</w:t>
            </w:r>
          </w:p>
        </w:tc>
        <w:tc>
          <w:tcPr>
            <w:tcW w:w="850" w:type="dxa"/>
            <w:gridSpan w:val="2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571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Алфавит. Мощность алфавита. Информационная ёмкость символа.</w:t>
            </w:r>
          </w:p>
        </w:tc>
        <w:tc>
          <w:tcPr>
            <w:tcW w:w="3092" w:type="dxa"/>
          </w:tcPr>
          <w:p w:rsidR="008C3EE2" w:rsidRPr="00705DC6" w:rsidRDefault="008C3EE2" w:rsidP="008C3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суть алфавитного подхода. 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вычислять информационную емкость одного знака алфавита или сообщения</w:t>
            </w:r>
          </w:p>
        </w:tc>
        <w:tc>
          <w:tcPr>
            <w:tcW w:w="186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учителя и </w:t>
            </w:r>
            <w:proofErr w:type="gramStart"/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самоконтроль,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практическая</w:t>
            </w:r>
            <w:proofErr w:type="gramEnd"/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работа 1.1.</w:t>
            </w:r>
          </w:p>
        </w:tc>
        <w:tc>
          <w:tcPr>
            <w:tcW w:w="992" w:type="dxa"/>
          </w:tcPr>
          <w:p w:rsidR="008C3EE2" w:rsidRPr="00321F2B" w:rsidRDefault="008C3EE2" w:rsidP="008C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F2B">
              <w:rPr>
                <w:rFonts w:ascii="Times New Roman" w:eastAsia="Times New Roman" w:hAnsi="Times New Roman" w:cs="Times New Roman"/>
                <w:sz w:val="28"/>
                <w:szCs w:val="28"/>
              </w:rPr>
              <w:t>24.10.</w:t>
            </w:r>
          </w:p>
        </w:tc>
        <w:tc>
          <w:tcPr>
            <w:tcW w:w="850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E2" w:rsidRPr="00705DC6" w:rsidTr="00381518">
        <w:tc>
          <w:tcPr>
            <w:tcW w:w="15698" w:type="dxa"/>
            <w:gridSpan w:val="11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«Компьютер как универсальное </w:t>
            </w:r>
            <w:proofErr w:type="gramStart"/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устройство  обработки</w:t>
            </w:r>
            <w:proofErr w:type="gramEnd"/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информации» (1</w:t>
            </w: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8C3EE2" w:rsidRPr="00705DC6" w:rsidTr="00C86313">
        <w:tc>
          <w:tcPr>
            <w:tcW w:w="465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8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2.1. Программная обработка данных на компьютере.</w:t>
            </w:r>
          </w:p>
        </w:tc>
        <w:tc>
          <w:tcPr>
            <w:tcW w:w="297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Программная обработка данных на компьютере.</w:t>
            </w:r>
          </w:p>
        </w:tc>
        <w:tc>
          <w:tcPr>
            <w:tcW w:w="850" w:type="dxa"/>
            <w:gridSpan w:val="2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</w:p>
        </w:tc>
        <w:tc>
          <w:tcPr>
            <w:tcW w:w="571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Данные. Программа. Процессор. Магистраль.</w:t>
            </w:r>
          </w:p>
        </w:tc>
        <w:tc>
          <w:tcPr>
            <w:tcW w:w="3092" w:type="dxa"/>
          </w:tcPr>
          <w:p w:rsidR="008C3EE2" w:rsidRPr="00705DC6" w:rsidRDefault="008C3EE2" w:rsidP="008C3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компьютера при работе с информацией; группы устройств, входящих в состав компьютера, и их функции</w:t>
            </w:r>
          </w:p>
        </w:tc>
        <w:tc>
          <w:tcPr>
            <w:tcW w:w="186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Контроль учителя и самоконтроль</w:t>
            </w:r>
          </w:p>
        </w:tc>
        <w:tc>
          <w:tcPr>
            <w:tcW w:w="992" w:type="dxa"/>
          </w:tcPr>
          <w:p w:rsidR="008C3EE2" w:rsidRPr="00321F2B" w:rsidRDefault="008C3EE2" w:rsidP="008C3EE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21F2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07.11.</w:t>
            </w:r>
          </w:p>
        </w:tc>
        <w:tc>
          <w:tcPr>
            <w:tcW w:w="850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E2" w:rsidRPr="00705DC6" w:rsidTr="00C86313">
        <w:tc>
          <w:tcPr>
            <w:tcW w:w="465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8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2.2. Устройство компьютера</w:t>
            </w:r>
          </w:p>
        </w:tc>
        <w:tc>
          <w:tcPr>
            <w:tcW w:w="297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Процессор и системная плата</w:t>
            </w:r>
          </w:p>
        </w:tc>
        <w:tc>
          <w:tcPr>
            <w:tcW w:w="850" w:type="dxa"/>
            <w:gridSpan w:val="2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</w:p>
        </w:tc>
        <w:tc>
          <w:tcPr>
            <w:tcW w:w="571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Процессор. Тактовая частота. Разрядность. Кэш-память. Системная плата. Магистраль.</w:t>
            </w:r>
          </w:p>
        </w:tc>
        <w:tc>
          <w:tcPr>
            <w:tcW w:w="3092" w:type="dxa"/>
          </w:tcPr>
          <w:p w:rsidR="008C3EE2" w:rsidRPr="00705DC6" w:rsidRDefault="008C3EE2" w:rsidP="008C3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процессора и системной платы; основные характеристики процессора, влияющие на его производительность</w:t>
            </w:r>
          </w:p>
        </w:tc>
        <w:tc>
          <w:tcPr>
            <w:tcW w:w="186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Контроль учителя и самоконтроль</w:t>
            </w:r>
          </w:p>
        </w:tc>
        <w:tc>
          <w:tcPr>
            <w:tcW w:w="992" w:type="dxa"/>
          </w:tcPr>
          <w:p w:rsidR="008C3EE2" w:rsidRPr="00321F2B" w:rsidRDefault="008C3EE2" w:rsidP="008C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F2B">
              <w:rPr>
                <w:rFonts w:ascii="Times New Roman" w:eastAsia="Times New Roman" w:hAnsi="Times New Roman" w:cs="Times New Roman"/>
                <w:sz w:val="28"/>
                <w:szCs w:val="28"/>
              </w:rPr>
              <w:t>14.11.</w:t>
            </w:r>
          </w:p>
        </w:tc>
        <w:tc>
          <w:tcPr>
            <w:tcW w:w="850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E2" w:rsidRPr="00705DC6" w:rsidTr="00C86313">
        <w:tc>
          <w:tcPr>
            <w:tcW w:w="465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8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Устройства ввода-вывода информации</w:t>
            </w:r>
          </w:p>
        </w:tc>
        <w:tc>
          <w:tcPr>
            <w:tcW w:w="850" w:type="dxa"/>
            <w:gridSpan w:val="2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</w:p>
        </w:tc>
        <w:tc>
          <w:tcPr>
            <w:tcW w:w="571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ввода-вывода, растр, пиксель, разрешающая 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</w:t>
            </w:r>
          </w:p>
        </w:tc>
        <w:tc>
          <w:tcPr>
            <w:tcW w:w="3092" w:type="dxa"/>
          </w:tcPr>
          <w:p w:rsidR="008C3EE2" w:rsidRPr="00705DC6" w:rsidRDefault="008C3EE2" w:rsidP="008C3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proofErr w:type="spellEnd"/>
            <w:proofErr w:type="gramEnd"/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ввода-вывода; устройство клавиатуры;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 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устройствами  ввода-вывода информации</w:t>
            </w:r>
          </w:p>
        </w:tc>
        <w:tc>
          <w:tcPr>
            <w:tcW w:w="186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учителя и самоконтроль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Практическая 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2.3</w:t>
            </w:r>
          </w:p>
        </w:tc>
        <w:tc>
          <w:tcPr>
            <w:tcW w:w="992" w:type="dxa"/>
          </w:tcPr>
          <w:p w:rsidR="008C3EE2" w:rsidRPr="00321F2B" w:rsidRDefault="008C3EE2" w:rsidP="008C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F2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21.11.</w:t>
            </w:r>
          </w:p>
        </w:tc>
        <w:tc>
          <w:tcPr>
            <w:tcW w:w="850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E2" w:rsidRPr="00705DC6" w:rsidTr="00C86313">
        <w:tc>
          <w:tcPr>
            <w:tcW w:w="465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28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Память ПК</w:t>
            </w:r>
          </w:p>
        </w:tc>
        <w:tc>
          <w:tcPr>
            <w:tcW w:w="850" w:type="dxa"/>
            <w:gridSpan w:val="2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</w:p>
        </w:tc>
        <w:tc>
          <w:tcPr>
            <w:tcW w:w="571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память, ОЗУ, </w:t>
            </w:r>
            <w:proofErr w:type="gramStart"/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ПЗУ,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  <w:t>долговременная</w:t>
            </w:r>
            <w:proofErr w:type="gramEnd"/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память, носитель</w:t>
            </w:r>
          </w:p>
        </w:tc>
        <w:tc>
          <w:tcPr>
            <w:tcW w:w="3092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 назначение</w:t>
            </w:r>
            <w:proofErr w:type="gramEnd"/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и структуру оперативной и долговременной памяти компьютера</w:t>
            </w:r>
          </w:p>
        </w:tc>
        <w:tc>
          <w:tcPr>
            <w:tcW w:w="186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Контроль учителя и самоконтроль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Практическая работа 2.1</w:t>
            </w:r>
          </w:p>
        </w:tc>
        <w:tc>
          <w:tcPr>
            <w:tcW w:w="992" w:type="dxa"/>
          </w:tcPr>
          <w:p w:rsidR="008C3EE2" w:rsidRPr="00321F2B" w:rsidRDefault="008C3EE2" w:rsidP="008C3EE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21F2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28.11.</w:t>
            </w:r>
          </w:p>
        </w:tc>
        <w:tc>
          <w:tcPr>
            <w:tcW w:w="850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E2" w:rsidRPr="00705DC6" w:rsidTr="00C86313">
        <w:tc>
          <w:tcPr>
            <w:tcW w:w="465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8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2.3. Файлы и файловая система</w:t>
            </w:r>
          </w:p>
        </w:tc>
        <w:tc>
          <w:tcPr>
            <w:tcW w:w="297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Файл. Файловая система</w:t>
            </w:r>
          </w:p>
        </w:tc>
        <w:tc>
          <w:tcPr>
            <w:tcW w:w="850" w:type="dxa"/>
            <w:gridSpan w:val="2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571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Файл, имя файла, расширение, папка, таблица размещения файлов, форматирование дисков.</w:t>
            </w:r>
          </w:p>
        </w:tc>
        <w:tc>
          <w:tcPr>
            <w:tcW w:w="3092" w:type="dxa"/>
          </w:tcPr>
          <w:p w:rsidR="008C3EE2" w:rsidRPr="00705DC6" w:rsidRDefault="008C3EE2" w:rsidP="008C3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принцип хранения информации в виде файлов; правила составления имени файла. </w:t>
            </w: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папками и файлами.</w:t>
            </w:r>
          </w:p>
        </w:tc>
        <w:tc>
          <w:tcPr>
            <w:tcW w:w="186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Контроль учителя и самоконтроль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Практическая работа 2.1.</w:t>
            </w:r>
          </w:p>
        </w:tc>
        <w:tc>
          <w:tcPr>
            <w:tcW w:w="992" w:type="dxa"/>
          </w:tcPr>
          <w:p w:rsidR="008C3EE2" w:rsidRPr="00321F2B" w:rsidRDefault="008C3EE2" w:rsidP="008C3EE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21F2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05.12.</w:t>
            </w:r>
          </w:p>
        </w:tc>
        <w:tc>
          <w:tcPr>
            <w:tcW w:w="850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E2" w:rsidRPr="00705DC6" w:rsidTr="00C86313">
        <w:tc>
          <w:tcPr>
            <w:tcW w:w="465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8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Работа с файлами и дисками</w:t>
            </w:r>
          </w:p>
        </w:tc>
        <w:tc>
          <w:tcPr>
            <w:tcW w:w="850" w:type="dxa"/>
            <w:gridSpan w:val="2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571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Файловые менеджеры, копирование, перемещение, удаление, переименование, архивация, дефрагментация</w:t>
            </w:r>
          </w:p>
        </w:tc>
        <w:tc>
          <w:tcPr>
            <w:tcW w:w="3092" w:type="dxa"/>
          </w:tcPr>
          <w:p w:rsidR="008C3EE2" w:rsidRPr="00705DC6" w:rsidRDefault="008C3EE2" w:rsidP="008C3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принцип операций архивирования/ разархивирования файлов, дефрагментации файлов 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proofErr w:type="spellEnd"/>
            <w:proofErr w:type="gramEnd"/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с файлами, архивами </w:t>
            </w:r>
          </w:p>
        </w:tc>
        <w:tc>
          <w:tcPr>
            <w:tcW w:w="186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Контроль учителя и самоконтроль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Практическая работа 2.2.</w:t>
            </w:r>
          </w:p>
        </w:tc>
        <w:tc>
          <w:tcPr>
            <w:tcW w:w="992" w:type="dxa"/>
          </w:tcPr>
          <w:p w:rsidR="008C3EE2" w:rsidRPr="00321F2B" w:rsidRDefault="008C3EE2" w:rsidP="008C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F2B">
              <w:rPr>
                <w:rFonts w:ascii="Times New Roman" w:eastAsia="Times New Roman" w:hAnsi="Times New Roman" w:cs="Times New Roman"/>
                <w:sz w:val="28"/>
                <w:szCs w:val="28"/>
              </w:rPr>
              <w:t>12.12.</w:t>
            </w:r>
          </w:p>
        </w:tc>
        <w:tc>
          <w:tcPr>
            <w:tcW w:w="850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E2" w:rsidRPr="00705DC6" w:rsidTr="00C86313">
        <w:tc>
          <w:tcPr>
            <w:tcW w:w="465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8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2.4. Программное обеспечение компьютера</w:t>
            </w:r>
          </w:p>
        </w:tc>
        <w:tc>
          <w:tcPr>
            <w:tcW w:w="297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Операционная система. </w:t>
            </w:r>
          </w:p>
        </w:tc>
        <w:tc>
          <w:tcPr>
            <w:tcW w:w="850" w:type="dxa"/>
            <w:gridSpan w:val="2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</w:p>
        </w:tc>
        <w:tc>
          <w:tcPr>
            <w:tcW w:w="571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Операционная система. Драйверы. Установка и загрузка ОС. </w:t>
            </w:r>
          </w:p>
        </w:tc>
        <w:tc>
          <w:tcPr>
            <w:tcW w:w="3092" w:type="dxa"/>
          </w:tcPr>
          <w:p w:rsidR="008C3EE2" w:rsidRPr="00705DC6" w:rsidRDefault="008C3EE2" w:rsidP="008C3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роль операционной системы и принцип её </w:t>
            </w:r>
            <w:proofErr w:type="gramStart"/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загрузки;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proofErr w:type="gramEnd"/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загружать ОС</w:t>
            </w:r>
          </w:p>
        </w:tc>
        <w:tc>
          <w:tcPr>
            <w:tcW w:w="186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Контроль учителя и самоконтроль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Практическая работа 2.4</w:t>
            </w:r>
          </w:p>
        </w:tc>
        <w:tc>
          <w:tcPr>
            <w:tcW w:w="992" w:type="dxa"/>
          </w:tcPr>
          <w:p w:rsidR="008C3EE2" w:rsidRPr="00321F2B" w:rsidRDefault="008C3EE2" w:rsidP="008C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F2B">
              <w:rPr>
                <w:rFonts w:ascii="Times New Roman" w:eastAsia="Times New Roman" w:hAnsi="Times New Roman" w:cs="Times New Roman"/>
                <w:sz w:val="28"/>
                <w:szCs w:val="28"/>
              </w:rPr>
              <w:t>19.12.</w:t>
            </w:r>
          </w:p>
        </w:tc>
        <w:tc>
          <w:tcPr>
            <w:tcW w:w="850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E2" w:rsidRPr="00705DC6" w:rsidTr="00C86313">
        <w:tc>
          <w:tcPr>
            <w:tcW w:w="465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28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Прикладное программное обеспечение</w:t>
            </w:r>
          </w:p>
        </w:tc>
        <w:tc>
          <w:tcPr>
            <w:tcW w:w="850" w:type="dxa"/>
            <w:gridSpan w:val="2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</w:p>
        </w:tc>
        <w:tc>
          <w:tcPr>
            <w:tcW w:w="571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Приложение. Виды приложений.</w:t>
            </w:r>
          </w:p>
        </w:tc>
        <w:tc>
          <w:tcPr>
            <w:tcW w:w="3092" w:type="dxa"/>
          </w:tcPr>
          <w:p w:rsidR="008C3EE2" w:rsidRPr="00705DC6" w:rsidRDefault="008C3EE2" w:rsidP="008C3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общего назначения, специального назначения, системы программирования.</w:t>
            </w:r>
          </w:p>
        </w:tc>
        <w:tc>
          <w:tcPr>
            <w:tcW w:w="186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Контроль учителя и самоконтроль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Практическая работа 2.2</w:t>
            </w:r>
          </w:p>
        </w:tc>
        <w:tc>
          <w:tcPr>
            <w:tcW w:w="992" w:type="dxa"/>
          </w:tcPr>
          <w:p w:rsidR="008C3EE2" w:rsidRPr="00321F2B" w:rsidRDefault="008C3EE2" w:rsidP="008C3EE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21F2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26.12.</w:t>
            </w:r>
          </w:p>
        </w:tc>
        <w:tc>
          <w:tcPr>
            <w:tcW w:w="850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E2" w:rsidRPr="00705DC6" w:rsidTr="00C86313">
        <w:tc>
          <w:tcPr>
            <w:tcW w:w="465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28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2.5. 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Графический интерфейс операционных систем и приложений</w:t>
            </w:r>
          </w:p>
        </w:tc>
        <w:tc>
          <w:tcPr>
            <w:tcW w:w="297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Графический интерфейс 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операционных систем и приложений</w:t>
            </w:r>
          </w:p>
        </w:tc>
        <w:tc>
          <w:tcPr>
            <w:tcW w:w="850" w:type="dxa"/>
            <w:gridSpan w:val="2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</w:t>
            </w:r>
          </w:p>
        </w:tc>
        <w:tc>
          <w:tcPr>
            <w:tcW w:w="571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интерфейс. Элементы графического интерфейса.</w:t>
            </w:r>
          </w:p>
        </w:tc>
        <w:tc>
          <w:tcPr>
            <w:tcW w:w="3092" w:type="dxa"/>
          </w:tcPr>
          <w:p w:rsidR="008C3EE2" w:rsidRPr="00705DC6" w:rsidRDefault="008C3EE2" w:rsidP="008C3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основные 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элементы управления. 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: управлять операционной системой посредством графического интерфейса</w:t>
            </w:r>
          </w:p>
        </w:tc>
        <w:tc>
          <w:tcPr>
            <w:tcW w:w="186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и самоконтроль</w:t>
            </w:r>
          </w:p>
        </w:tc>
        <w:tc>
          <w:tcPr>
            <w:tcW w:w="992" w:type="dxa"/>
          </w:tcPr>
          <w:p w:rsidR="008C3EE2" w:rsidRPr="00321F2B" w:rsidRDefault="008C3EE2" w:rsidP="008C3EE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21F2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16.01.</w:t>
            </w:r>
          </w:p>
        </w:tc>
        <w:tc>
          <w:tcPr>
            <w:tcW w:w="850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E2" w:rsidRPr="00705DC6" w:rsidTr="00C86313">
        <w:tc>
          <w:tcPr>
            <w:tcW w:w="465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 </w:t>
            </w:r>
          </w:p>
        </w:tc>
        <w:tc>
          <w:tcPr>
            <w:tcW w:w="1628" w:type="dxa"/>
          </w:tcPr>
          <w:p w:rsidR="008C3EE2" w:rsidRPr="00705DC6" w:rsidRDefault="008C3EE2" w:rsidP="008C3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2.6. Представление информационного </w:t>
            </w:r>
            <w:proofErr w:type="gramStart"/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пространства  с</w:t>
            </w:r>
            <w:proofErr w:type="gramEnd"/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помощью графического интерфейса</w:t>
            </w:r>
          </w:p>
        </w:tc>
        <w:tc>
          <w:tcPr>
            <w:tcW w:w="297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информационного пространства с помощью графического интерфейса.</w:t>
            </w:r>
          </w:p>
        </w:tc>
        <w:tc>
          <w:tcPr>
            <w:tcW w:w="850" w:type="dxa"/>
            <w:gridSpan w:val="2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</w:p>
        </w:tc>
        <w:tc>
          <w:tcPr>
            <w:tcW w:w="571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пространство. Значок. Ярлык </w:t>
            </w:r>
          </w:p>
        </w:tc>
        <w:tc>
          <w:tcPr>
            <w:tcW w:w="3092" w:type="dxa"/>
          </w:tcPr>
          <w:p w:rsidR="008C3EE2" w:rsidRPr="00705DC6" w:rsidRDefault="008C3EE2" w:rsidP="008C3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организации информационного пространства компьютера.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организовать информационное пространство компьютера</w:t>
            </w:r>
          </w:p>
        </w:tc>
        <w:tc>
          <w:tcPr>
            <w:tcW w:w="186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Контроль учителя и самоконтроль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Практическая работа 2.5</w:t>
            </w:r>
          </w:p>
        </w:tc>
        <w:tc>
          <w:tcPr>
            <w:tcW w:w="992" w:type="dxa"/>
          </w:tcPr>
          <w:p w:rsidR="008C3EE2" w:rsidRPr="00321F2B" w:rsidRDefault="008C3EE2" w:rsidP="008C3EE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21F2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23.01.</w:t>
            </w:r>
          </w:p>
        </w:tc>
        <w:tc>
          <w:tcPr>
            <w:tcW w:w="850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E2" w:rsidRPr="00705DC6" w:rsidTr="00C86313">
        <w:tc>
          <w:tcPr>
            <w:tcW w:w="465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28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2.7. Компьютерные вирусы и антивирусные программы</w:t>
            </w:r>
          </w:p>
        </w:tc>
        <w:tc>
          <w:tcPr>
            <w:tcW w:w="297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Компьютерные вирусы и антивирусные программы</w:t>
            </w:r>
          </w:p>
        </w:tc>
        <w:tc>
          <w:tcPr>
            <w:tcW w:w="850" w:type="dxa"/>
            <w:gridSpan w:val="2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</w:p>
        </w:tc>
        <w:tc>
          <w:tcPr>
            <w:tcW w:w="571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Вирусы, антивирусные программы, меры профилактики</w:t>
            </w:r>
          </w:p>
        </w:tc>
        <w:tc>
          <w:tcPr>
            <w:tcW w:w="3092" w:type="dxa"/>
          </w:tcPr>
          <w:p w:rsidR="008C3EE2" w:rsidRPr="00705DC6" w:rsidRDefault="008C3EE2" w:rsidP="008C3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опасность, которую представляют вирусы; виды вирусов; меры профилактики от заражения вирусом. </w:t>
            </w: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: проверять на вирусы носители информации при помощи антивирусной программы</w:t>
            </w:r>
          </w:p>
        </w:tc>
        <w:tc>
          <w:tcPr>
            <w:tcW w:w="186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Контроль учителя и самоконтроль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Практическая работа 2.5</w:t>
            </w:r>
          </w:p>
        </w:tc>
        <w:tc>
          <w:tcPr>
            <w:tcW w:w="992" w:type="dxa"/>
          </w:tcPr>
          <w:p w:rsidR="008C3EE2" w:rsidRPr="00321F2B" w:rsidRDefault="008C3EE2" w:rsidP="008C3EE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21F2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30.01. </w:t>
            </w:r>
          </w:p>
        </w:tc>
        <w:tc>
          <w:tcPr>
            <w:tcW w:w="850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E2" w:rsidRPr="00705DC6" w:rsidTr="00C86313">
        <w:tc>
          <w:tcPr>
            <w:tcW w:w="465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28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2.8. Правовая охрана программ и данных. Защита информации</w:t>
            </w:r>
          </w:p>
        </w:tc>
        <w:tc>
          <w:tcPr>
            <w:tcW w:w="297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охрана информации. </w:t>
            </w:r>
          </w:p>
        </w:tc>
        <w:tc>
          <w:tcPr>
            <w:tcW w:w="850" w:type="dxa"/>
            <w:gridSpan w:val="2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</w:p>
        </w:tc>
        <w:tc>
          <w:tcPr>
            <w:tcW w:w="571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Авторское право, электронная подпись, закон «О правовой охране программ»</w:t>
            </w:r>
          </w:p>
        </w:tc>
        <w:tc>
          <w:tcPr>
            <w:tcW w:w="3092" w:type="dxa"/>
          </w:tcPr>
          <w:p w:rsidR="008C3EE2" w:rsidRPr="00705DC6" w:rsidRDefault="008C3EE2" w:rsidP="008C3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нормы использования информационных ресурсов в правовом обществе</w:t>
            </w:r>
          </w:p>
        </w:tc>
        <w:tc>
          <w:tcPr>
            <w:tcW w:w="1867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Контроль учителя и самоконтроль</w:t>
            </w:r>
          </w:p>
        </w:tc>
        <w:tc>
          <w:tcPr>
            <w:tcW w:w="992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F2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06.02.</w:t>
            </w:r>
          </w:p>
        </w:tc>
        <w:tc>
          <w:tcPr>
            <w:tcW w:w="850" w:type="dxa"/>
          </w:tcPr>
          <w:p w:rsidR="008C3EE2" w:rsidRPr="00705DC6" w:rsidRDefault="008C3EE2" w:rsidP="008C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RPr="00705DC6" w:rsidTr="00C86313">
        <w:tc>
          <w:tcPr>
            <w:tcW w:w="465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28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Защита информации</w:t>
            </w:r>
          </w:p>
        </w:tc>
        <w:tc>
          <w:tcPr>
            <w:tcW w:w="850" w:type="dxa"/>
            <w:gridSpan w:val="2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571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Защита информации, виды защиты данных, межсетевой 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экран</w:t>
            </w:r>
          </w:p>
        </w:tc>
        <w:tc>
          <w:tcPr>
            <w:tcW w:w="3092" w:type="dxa"/>
          </w:tcPr>
          <w:p w:rsidR="0068366D" w:rsidRPr="00705DC6" w:rsidRDefault="0068366D" w:rsidP="00683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меры защиты информации на носителях и в Интернете.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меры защиты информации </w:t>
            </w:r>
          </w:p>
        </w:tc>
        <w:tc>
          <w:tcPr>
            <w:tcW w:w="1867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учителя и самоконтроль</w:t>
            </w:r>
          </w:p>
        </w:tc>
        <w:tc>
          <w:tcPr>
            <w:tcW w:w="992" w:type="dxa"/>
          </w:tcPr>
          <w:p w:rsidR="0068366D" w:rsidRPr="00321F2B" w:rsidRDefault="0068366D" w:rsidP="006836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21F2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13.02.</w:t>
            </w:r>
          </w:p>
        </w:tc>
        <w:tc>
          <w:tcPr>
            <w:tcW w:w="850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RPr="00705DC6" w:rsidTr="00381518">
        <w:trPr>
          <w:trHeight w:val="281"/>
        </w:trPr>
        <w:tc>
          <w:tcPr>
            <w:tcW w:w="15698" w:type="dxa"/>
            <w:gridSpan w:val="11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«Коммуникационные технологии» (1</w:t>
            </w: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68366D" w:rsidRPr="00705DC6" w:rsidTr="00C86313">
        <w:tc>
          <w:tcPr>
            <w:tcW w:w="465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28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3.1. Передача информации</w:t>
            </w:r>
          </w:p>
        </w:tc>
        <w:tc>
          <w:tcPr>
            <w:tcW w:w="2977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Передача информации</w:t>
            </w:r>
          </w:p>
        </w:tc>
        <w:tc>
          <w:tcPr>
            <w:tcW w:w="708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</w:p>
        </w:tc>
        <w:tc>
          <w:tcPr>
            <w:tcW w:w="713" w:type="dxa"/>
            <w:gridSpan w:val="2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информации, источник, приемник, информационный канал, пропускная способность канала </w:t>
            </w:r>
          </w:p>
        </w:tc>
        <w:tc>
          <w:tcPr>
            <w:tcW w:w="3092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основную характеристику каналов передачи информации </w:t>
            </w:r>
          </w:p>
        </w:tc>
        <w:tc>
          <w:tcPr>
            <w:tcW w:w="1867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Контроль учителя и самоконтроль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Практическая работа 3.1.</w:t>
            </w:r>
          </w:p>
        </w:tc>
        <w:tc>
          <w:tcPr>
            <w:tcW w:w="992" w:type="dxa"/>
          </w:tcPr>
          <w:p w:rsidR="0068366D" w:rsidRPr="00321F2B" w:rsidRDefault="0068366D" w:rsidP="006836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21F2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20.02.</w:t>
            </w:r>
          </w:p>
        </w:tc>
        <w:tc>
          <w:tcPr>
            <w:tcW w:w="850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RPr="00705DC6" w:rsidTr="00C86313">
        <w:tc>
          <w:tcPr>
            <w:tcW w:w="465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28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3.2. Локальные компьютерные сети</w:t>
            </w:r>
          </w:p>
        </w:tc>
        <w:tc>
          <w:tcPr>
            <w:tcW w:w="2977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Локальные компьютерные сети</w:t>
            </w:r>
          </w:p>
        </w:tc>
        <w:tc>
          <w:tcPr>
            <w:tcW w:w="708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</w:p>
        </w:tc>
        <w:tc>
          <w:tcPr>
            <w:tcW w:w="713" w:type="dxa"/>
            <w:gridSpan w:val="2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Локальная сеть, топология </w:t>
            </w:r>
            <w:proofErr w:type="gramStart"/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сети,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  <w:t>аппаратное</w:t>
            </w:r>
            <w:proofErr w:type="gramEnd"/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и ПО сетей.</w:t>
            </w:r>
          </w:p>
        </w:tc>
        <w:tc>
          <w:tcPr>
            <w:tcW w:w="3092" w:type="dxa"/>
          </w:tcPr>
          <w:p w:rsidR="0068366D" w:rsidRPr="00705DC6" w:rsidRDefault="0068366D" w:rsidP="00683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 назначение</w:t>
            </w:r>
            <w:proofErr w:type="gramEnd"/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локальной сети; различные топологии сети и их отличия</w:t>
            </w:r>
          </w:p>
        </w:tc>
        <w:tc>
          <w:tcPr>
            <w:tcW w:w="1867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Контроль учителя и самоконтроль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Практическая работа 3.1.</w:t>
            </w:r>
          </w:p>
        </w:tc>
        <w:tc>
          <w:tcPr>
            <w:tcW w:w="992" w:type="dxa"/>
          </w:tcPr>
          <w:p w:rsidR="0068366D" w:rsidRPr="00321F2B" w:rsidRDefault="0068366D" w:rsidP="006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F2B">
              <w:rPr>
                <w:rFonts w:ascii="Times New Roman" w:eastAsia="Times New Roman" w:hAnsi="Times New Roman" w:cs="Times New Roman"/>
                <w:sz w:val="28"/>
                <w:szCs w:val="28"/>
              </w:rPr>
              <w:t>27.02.</w:t>
            </w:r>
          </w:p>
        </w:tc>
        <w:tc>
          <w:tcPr>
            <w:tcW w:w="850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RPr="00705DC6" w:rsidTr="00C86313">
        <w:tc>
          <w:tcPr>
            <w:tcW w:w="465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28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3.3. Глобальная компьютерная сеть Интернет </w:t>
            </w:r>
          </w:p>
        </w:tc>
        <w:tc>
          <w:tcPr>
            <w:tcW w:w="2977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Состав Интернета </w:t>
            </w:r>
          </w:p>
        </w:tc>
        <w:tc>
          <w:tcPr>
            <w:tcW w:w="708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</w:p>
        </w:tc>
        <w:tc>
          <w:tcPr>
            <w:tcW w:w="713" w:type="dxa"/>
            <w:gridSpan w:val="2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Глобальная сеть, Интернет, способы подключения </w:t>
            </w:r>
          </w:p>
        </w:tc>
        <w:tc>
          <w:tcPr>
            <w:tcW w:w="3092" w:type="dxa"/>
          </w:tcPr>
          <w:p w:rsidR="0068366D" w:rsidRPr="00705DC6" w:rsidRDefault="0068366D" w:rsidP="00683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составные части Интернета; способы подключения к Интернету.</w:t>
            </w:r>
          </w:p>
        </w:tc>
        <w:tc>
          <w:tcPr>
            <w:tcW w:w="1867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Контроль учителя и самоконтроль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Практическая работа 3.2.</w:t>
            </w:r>
          </w:p>
        </w:tc>
        <w:tc>
          <w:tcPr>
            <w:tcW w:w="992" w:type="dxa"/>
          </w:tcPr>
          <w:p w:rsidR="0068366D" w:rsidRPr="00321F2B" w:rsidRDefault="0068366D" w:rsidP="006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F2B">
              <w:rPr>
                <w:rFonts w:ascii="Times New Roman" w:eastAsia="Times New Roman" w:hAnsi="Times New Roman" w:cs="Times New Roman"/>
                <w:sz w:val="28"/>
                <w:szCs w:val="28"/>
              </w:rPr>
              <w:t>06.03.</w:t>
            </w:r>
          </w:p>
        </w:tc>
        <w:tc>
          <w:tcPr>
            <w:tcW w:w="850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RPr="00705DC6" w:rsidTr="00C86313">
        <w:tc>
          <w:tcPr>
            <w:tcW w:w="465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28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Адресация в Интернете </w:t>
            </w:r>
          </w:p>
        </w:tc>
        <w:tc>
          <w:tcPr>
            <w:tcW w:w="708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УП </w:t>
            </w:r>
          </w:p>
        </w:tc>
        <w:tc>
          <w:tcPr>
            <w:tcW w:w="713" w:type="dxa"/>
            <w:gridSpan w:val="2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-Адресация, доменная система имён</w:t>
            </w:r>
          </w:p>
        </w:tc>
        <w:tc>
          <w:tcPr>
            <w:tcW w:w="3092" w:type="dxa"/>
          </w:tcPr>
          <w:p w:rsidR="0068366D" w:rsidRPr="00705DC6" w:rsidRDefault="0068366D" w:rsidP="00683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принцип адресации компьютеров в Интернете; некоторые имена доменов верхнего уровня</w:t>
            </w:r>
          </w:p>
        </w:tc>
        <w:tc>
          <w:tcPr>
            <w:tcW w:w="1867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Контроль учителя и самоконтроль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Практическая работа 3.2.</w:t>
            </w:r>
          </w:p>
        </w:tc>
        <w:tc>
          <w:tcPr>
            <w:tcW w:w="992" w:type="dxa"/>
          </w:tcPr>
          <w:p w:rsidR="0068366D" w:rsidRPr="00321F2B" w:rsidRDefault="0068366D" w:rsidP="006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F2B">
              <w:rPr>
                <w:rFonts w:ascii="Times New Roman" w:eastAsia="Times New Roman" w:hAnsi="Times New Roman" w:cs="Times New Roman"/>
                <w:sz w:val="28"/>
                <w:szCs w:val="28"/>
              </w:rPr>
              <w:t>13.03.</w:t>
            </w:r>
          </w:p>
        </w:tc>
        <w:tc>
          <w:tcPr>
            <w:tcW w:w="850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RPr="00705DC6" w:rsidTr="00C86313">
        <w:tc>
          <w:tcPr>
            <w:tcW w:w="465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28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Маршрутизация и транспортировка данных.</w:t>
            </w:r>
          </w:p>
        </w:tc>
        <w:tc>
          <w:tcPr>
            <w:tcW w:w="708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</w:p>
        </w:tc>
        <w:tc>
          <w:tcPr>
            <w:tcW w:w="713" w:type="dxa"/>
            <w:gridSpan w:val="2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Протокол передачи данных, маршрутизация</w:t>
            </w:r>
          </w:p>
        </w:tc>
        <w:tc>
          <w:tcPr>
            <w:tcW w:w="3092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 назначение</w:t>
            </w:r>
            <w:proofErr w:type="gramEnd"/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протокола передачи данных; систему транспортировки данных в Интернете.</w:t>
            </w:r>
          </w:p>
        </w:tc>
        <w:tc>
          <w:tcPr>
            <w:tcW w:w="1867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Контроль учителя и самоконтроль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Практическая работа 3.3.</w:t>
            </w:r>
          </w:p>
        </w:tc>
        <w:tc>
          <w:tcPr>
            <w:tcW w:w="992" w:type="dxa"/>
          </w:tcPr>
          <w:p w:rsidR="0068366D" w:rsidRPr="00321F2B" w:rsidRDefault="0068366D" w:rsidP="006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F2B">
              <w:rPr>
                <w:rFonts w:ascii="Times New Roman" w:eastAsia="Times New Roman" w:hAnsi="Times New Roman" w:cs="Times New Roman"/>
                <w:sz w:val="28"/>
                <w:szCs w:val="28"/>
              </w:rPr>
              <w:t>20.03.</w:t>
            </w:r>
          </w:p>
        </w:tc>
        <w:tc>
          <w:tcPr>
            <w:tcW w:w="850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RPr="00705DC6" w:rsidTr="00C86313">
        <w:tc>
          <w:tcPr>
            <w:tcW w:w="465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28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3.4. Информационные 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ресурсы Интернета </w:t>
            </w:r>
          </w:p>
        </w:tc>
        <w:tc>
          <w:tcPr>
            <w:tcW w:w="2977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Всемирная паутина. </w:t>
            </w:r>
          </w:p>
        </w:tc>
        <w:tc>
          <w:tcPr>
            <w:tcW w:w="708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713" w:type="dxa"/>
            <w:gridSpan w:val="2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всемирной паутины, адрес </w:t>
            </w:r>
            <w:r w:rsidRPr="00705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страницы, браузеры.</w:t>
            </w:r>
          </w:p>
        </w:tc>
        <w:tc>
          <w:tcPr>
            <w:tcW w:w="3092" w:type="dxa"/>
          </w:tcPr>
          <w:p w:rsidR="0068366D" w:rsidRPr="00705DC6" w:rsidRDefault="0068366D" w:rsidP="00683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технологию всемирной паутины; наиболее 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распространенные браузеры.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запускать браузер и искать информацию.</w:t>
            </w:r>
          </w:p>
        </w:tc>
        <w:tc>
          <w:tcPr>
            <w:tcW w:w="1867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учителя и самоконтроль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 3.4.</w:t>
            </w:r>
          </w:p>
        </w:tc>
        <w:tc>
          <w:tcPr>
            <w:tcW w:w="992" w:type="dxa"/>
          </w:tcPr>
          <w:p w:rsidR="0068366D" w:rsidRPr="00321F2B" w:rsidRDefault="0068366D" w:rsidP="006836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21F2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03.04.</w:t>
            </w:r>
          </w:p>
        </w:tc>
        <w:tc>
          <w:tcPr>
            <w:tcW w:w="850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RPr="00705DC6" w:rsidTr="00C86313">
        <w:tc>
          <w:tcPr>
            <w:tcW w:w="465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628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Электронная почта. Файловые архивы</w:t>
            </w:r>
          </w:p>
        </w:tc>
        <w:tc>
          <w:tcPr>
            <w:tcW w:w="708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713" w:type="dxa"/>
            <w:gridSpan w:val="2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Электронная почта, адрес электронной почты, файловый архив.</w:t>
            </w:r>
          </w:p>
        </w:tc>
        <w:tc>
          <w:tcPr>
            <w:tcW w:w="3092" w:type="dxa"/>
          </w:tcPr>
          <w:p w:rsidR="0068366D" w:rsidRPr="00705DC6" w:rsidRDefault="0068366D" w:rsidP="00683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структуру адреса электронной </w:t>
            </w:r>
            <w:proofErr w:type="gramStart"/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почты;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proofErr w:type="gramEnd"/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отправить электронное письмо; пользоваться файловыми архивами.</w:t>
            </w:r>
          </w:p>
        </w:tc>
        <w:tc>
          <w:tcPr>
            <w:tcW w:w="1867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Контроль учителя и самоконтроль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Практическая работа 3.5.</w:t>
            </w:r>
          </w:p>
        </w:tc>
        <w:tc>
          <w:tcPr>
            <w:tcW w:w="992" w:type="dxa"/>
          </w:tcPr>
          <w:p w:rsidR="0068366D" w:rsidRPr="00321F2B" w:rsidRDefault="0068366D" w:rsidP="006836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321F2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10.04.</w:t>
            </w:r>
          </w:p>
        </w:tc>
        <w:tc>
          <w:tcPr>
            <w:tcW w:w="850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RPr="00705DC6" w:rsidTr="00C86313">
        <w:tc>
          <w:tcPr>
            <w:tcW w:w="465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28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Общение в Интернете. Мобильный Интернет.</w:t>
            </w:r>
          </w:p>
        </w:tc>
        <w:tc>
          <w:tcPr>
            <w:tcW w:w="708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713" w:type="dxa"/>
            <w:gridSpan w:val="2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Общение в реальном времени, </w:t>
            </w:r>
            <w:r w:rsidRPr="00705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ISQ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5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5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GPRS</w:t>
            </w:r>
          </w:p>
        </w:tc>
        <w:tc>
          <w:tcPr>
            <w:tcW w:w="3092" w:type="dxa"/>
          </w:tcPr>
          <w:p w:rsidR="0068366D" w:rsidRPr="00705DC6" w:rsidRDefault="0068366D" w:rsidP="00683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 и технологию общения в реальном </w:t>
            </w:r>
            <w:proofErr w:type="gramStart"/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времени;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proofErr w:type="gramEnd"/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загружать файлы из Интернета.</w:t>
            </w:r>
          </w:p>
        </w:tc>
        <w:tc>
          <w:tcPr>
            <w:tcW w:w="1867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Контроль учителя и самоконтроль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Практическая работа 3.6.</w:t>
            </w:r>
          </w:p>
        </w:tc>
        <w:tc>
          <w:tcPr>
            <w:tcW w:w="992" w:type="dxa"/>
          </w:tcPr>
          <w:p w:rsidR="0068366D" w:rsidRPr="00321F2B" w:rsidRDefault="0068366D" w:rsidP="006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F2B">
              <w:rPr>
                <w:rFonts w:ascii="Times New Roman" w:eastAsia="Times New Roman" w:hAnsi="Times New Roman" w:cs="Times New Roman"/>
                <w:sz w:val="28"/>
                <w:szCs w:val="28"/>
              </w:rPr>
              <w:t>17.04.</w:t>
            </w:r>
          </w:p>
        </w:tc>
        <w:tc>
          <w:tcPr>
            <w:tcW w:w="850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RPr="00705DC6" w:rsidTr="00C86313">
        <w:tc>
          <w:tcPr>
            <w:tcW w:w="465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28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3.5. Поиск информации в Интернете.</w:t>
            </w:r>
          </w:p>
        </w:tc>
        <w:tc>
          <w:tcPr>
            <w:tcW w:w="2977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Поиск информации в Интернете.</w:t>
            </w:r>
          </w:p>
        </w:tc>
        <w:tc>
          <w:tcPr>
            <w:tcW w:w="708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713" w:type="dxa"/>
            <w:gridSpan w:val="2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Технологии поиска информации</w:t>
            </w:r>
          </w:p>
        </w:tc>
        <w:tc>
          <w:tcPr>
            <w:tcW w:w="3092" w:type="dxa"/>
          </w:tcPr>
          <w:p w:rsidR="0068366D" w:rsidRPr="00705DC6" w:rsidRDefault="0068366D" w:rsidP="00683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поиска данных в </w:t>
            </w:r>
            <w:proofErr w:type="gramStart"/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Интернете;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proofErr w:type="gramEnd"/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эти технологии при поиске.</w:t>
            </w:r>
          </w:p>
        </w:tc>
        <w:tc>
          <w:tcPr>
            <w:tcW w:w="1867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Контроль учителя и самоконтроль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Практическая работа 3.7.</w:t>
            </w:r>
          </w:p>
        </w:tc>
        <w:tc>
          <w:tcPr>
            <w:tcW w:w="992" w:type="dxa"/>
          </w:tcPr>
          <w:p w:rsidR="0068366D" w:rsidRPr="00321F2B" w:rsidRDefault="0068366D" w:rsidP="006836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F2B">
              <w:rPr>
                <w:rFonts w:ascii="Times New Roman" w:eastAsia="Times New Roman" w:hAnsi="Times New Roman" w:cs="Times New Roman"/>
                <w:sz w:val="28"/>
                <w:szCs w:val="28"/>
              </w:rPr>
              <w:t>24.04.</w:t>
            </w:r>
          </w:p>
        </w:tc>
        <w:tc>
          <w:tcPr>
            <w:tcW w:w="850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RPr="00705DC6" w:rsidTr="00C86313">
        <w:tc>
          <w:tcPr>
            <w:tcW w:w="465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28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Pr="00705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-сайтов с использованием языка разметки гипертекста </w:t>
            </w:r>
            <w:r w:rsidRPr="00705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HTML</w:t>
            </w:r>
          </w:p>
        </w:tc>
        <w:tc>
          <w:tcPr>
            <w:tcW w:w="2977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-страницы и </w:t>
            </w:r>
            <w:r w:rsidRPr="00705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-сайты. </w:t>
            </w:r>
          </w:p>
        </w:tc>
        <w:tc>
          <w:tcPr>
            <w:tcW w:w="708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</w:p>
        </w:tc>
        <w:tc>
          <w:tcPr>
            <w:tcW w:w="713" w:type="dxa"/>
            <w:gridSpan w:val="2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Всемирная паутина, технология </w:t>
            </w:r>
            <w:r w:rsidRPr="00705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, гиперссылка</w:t>
            </w:r>
          </w:p>
        </w:tc>
        <w:tc>
          <w:tcPr>
            <w:tcW w:w="3092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структуру  WEB</w:t>
            </w:r>
            <w:proofErr w:type="gramEnd"/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–страницы.</w:t>
            </w:r>
          </w:p>
        </w:tc>
        <w:tc>
          <w:tcPr>
            <w:tcW w:w="1867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Контроль учителя и самоконтроль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Практическая работа 3.8.</w:t>
            </w:r>
          </w:p>
        </w:tc>
        <w:tc>
          <w:tcPr>
            <w:tcW w:w="992" w:type="dxa"/>
          </w:tcPr>
          <w:p w:rsidR="0068366D" w:rsidRPr="00321F2B" w:rsidRDefault="0068366D" w:rsidP="0068366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F2B">
              <w:rPr>
                <w:rFonts w:ascii="Times New Roman" w:eastAsia="Times New Roman" w:hAnsi="Times New Roman" w:cs="Times New Roman"/>
                <w:sz w:val="28"/>
                <w:szCs w:val="28"/>
              </w:rPr>
              <w:t>01.05.</w:t>
            </w:r>
          </w:p>
        </w:tc>
        <w:tc>
          <w:tcPr>
            <w:tcW w:w="850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RPr="00705DC6" w:rsidTr="00C86313">
        <w:tc>
          <w:tcPr>
            <w:tcW w:w="465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28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</w:t>
            </w:r>
            <w:r w:rsidRPr="00705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-страницы.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Форматирование текста на </w:t>
            </w:r>
            <w:r w:rsidRPr="00705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-странице.</w:t>
            </w:r>
          </w:p>
        </w:tc>
        <w:tc>
          <w:tcPr>
            <w:tcW w:w="708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713" w:type="dxa"/>
            <w:gridSpan w:val="2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Тэги, структура </w:t>
            </w:r>
            <w:r w:rsidRPr="00705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-страницы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Заголовки, шрифты, цветность, выравнивание, 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горизонтальная линия, абзац.</w:t>
            </w:r>
          </w:p>
        </w:tc>
        <w:tc>
          <w:tcPr>
            <w:tcW w:w="3092" w:type="dxa"/>
          </w:tcPr>
          <w:p w:rsidR="0068366D" w:rsidRPr="00705DC6" w:rsidRDefault="0068366D" w:rsidP="00683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структуру страницы;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теги форматирования </w:t>
            </w:r>
            <w:proofErr w:type="gramStart"/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текста;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proofErr w:type="gramEnd"/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:создавать</w:t>
            </w:r>
            <w:proofErr w:type="spellEnd"/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форматировать текст. 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простейший </w:t>
            </w:r>
            <w:r w:rsidRPr="00705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-документ</w:t>
            </w:r>
          </w:p>
        </w:tc>
        <w:tc>
          <w:tcPr>
            <w:tcW w:w="1867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учителя и самоконтроль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Практическая работа 3.8.</w:t>
            </w:r>
          </w:p>
        </w:tc>
        <w:tc>
          <w:tcPr>
            <w:tcW w:w="992" w:type="dxa"/>
          </w:tcPr>
          <w:p w:rsidR="0068366D" w:rsidRPr="00321F2B" w:rsidRDefault="0068366D" w:rsidP="006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F2B">
              <w:rPr>
                <w:rFonts w:ascii="Times New Roman" w:eastAsia="Times New Roman" w:hAnsi="Times New Roman" w:cs="Times New Roman"/>
                <w:sz w:val="28"/>
                <w:szCs w:val="28"/>
              </w:rPr>
              <w:t>08.05.</w:t>
            </w:r>
          </w:p>
        </w:tc>
        <w:tc>
          <w:tcPr>
            <w:tcW w:w="850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RPr="00705DC6" w:rsidTr="00C86313">
        <w:tc>
          <w:tcPr>
            <w:tcW w:w="465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628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Вставка изображений на </w:t>
            </w:r>
            <w:r w:rsidRPr="00705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-страницы.</w:t>
            </w:r>
          </w:p>
        </w:tc>
        <w:tc>
          <w:tcPr>
            <w:tcW w:w="708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713" w:type="dxa"/>
            <w:gridSpan w:val="2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Формат графических файлов, вставка рисунков, альтернативный текст</w:t>
            </w:r>
          </w:p>
        </w:tc>
        <w:tc>
          <w:tcPr>
            <w:tcW w:w="3092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оформлять </w:t>
            </w:r>
            <w:r w:rsidRPr="00705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-страницу, размещать на ней изображение</w:t>
            </w:r>
          </w:p>
        </w:tc>
        <w:tc>
          <w:tcPr>
            <w:tcW w:w="1867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Контроль учителя и самоконтроль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Практическая работа 3.8.</w:t>
            </w:r>
          </w:p>
        </w:tc>
        <w:tc>
          <w:tcPr>
            <w:tcW w:w="992" w:type="dxa"/>
          </w:tcPr>
          <w:p w:rsidR="0068366D" w:rsidRPr="00321F2B" w:rsidRDefault="0068366D" w:rsidP="0068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1F2B">
              <w:rPr>
                <w:rFonts w:ascii="Times New Roman" w:eastAsia="Times New Roman" w:hAnsi="Times New Roman" w:cs="Times New Roman"/>
                <w:sz w:val="28"/>
                <w:szCs w:val="28"/>
              </w:rPr>
              <w:t>15.05.</w:t>
            </w:r>
          </w:p>
        </w:tc>
        <w:tc>
          <w:tcPr>
            <w:tcW w:w="850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6D" w:rsidRPr="00705DC6" w:rsidTr="00C86313">
        <w:tc>
          <w:tcPr>
            <w:tcW w:w="465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28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366D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Гиперссылки на </w:t>
            </w:r>
            <w:r w:rsidRPr="00705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-страницах.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Списки на </w:t>
            </w:r>
            <w:r w:rsidRPr="00705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-страницах.</w:t>
            </w:r>
          </w:p>
        </w:tc>
        <w:tc>
          <w:tcPr>
            <w:tcW w:w="708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713" w:type="dxa"/>
            <w:gridSpan w:val="2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</w:tcPr>
          <w:p w:rsidR="0068366D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Организация внутренних и внешних гиперссылок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Виды списков, тэги для их организации</w:t>
            </w:r>
          </w:p>
        </w:tc>
        <w:tc>
          <w:tcPr>
            <w:tcW w:w="3092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технологию вставки гиперссылок.</w:t>
            </w:r>
          </w:p>
          <w:p w:rsidR="0068366D" w:rsidRDefault="0068366D" w:rsidP="00683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гиперссылки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366D" w:rsidRPr="00705DC6" w:rsidRDefault="0068366D" w:rsidP="00683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организовывать</w:t>
            </w:r>
            <w:proofErr w:type="gramEnd"/>
            <w:r w:rsidRPr="00705DC6">
              <w:rPr>
                <w:rFonts w:ascii="Times New Roman" w:hAnsi="Times New Roman" w:cs="Times New Roman"/>
                <w:sz w:val="24"/>
                <w:szCs w:val="24"/>
              </w:rPr>
              <w:t xml:space="preserve"> списки.</w:t>
            </w:r>
          </w:p>
        </w:tc>
        <w:tc>
          <w:tcPr>
            <w:tcW w:w="1867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C6">
              <w:rPr>
                <w:rFonts w:ascii="Times New Roman" w:hAnsi="Times New Roman" w:cs="Times New Roman"/>
                <w:sz w:val="24"/>
                <w:szCs w:val="24"/>
              </w:rPr>
              <w:t>Контроль учителя и самоконтроль</w:t>
            </w:r>
            <w:r w:rsidRPr="00705DC6">
              <w:rPr>
                <w:rFonts w:ascii="Times New Roman" w:hAnsi="Times New Roman" w:cs="Times New Roman"/>
                <w:sz w:val="24"/>
                <w:szCs w:val="24"/>
              </w:rPr>
              <w:br/>
              <w:t>Практическая работа 3.8.</w:t>
            </w:r>
          </w:p>
        </w:tc>
        <w:tc>
          <w:tcPr>
            <w:tcW w:w="992" w:type="dxa"/>
          </w:tcPr>
          <w:p w:rsidR="0068366D" w:rsidRPr="00321F2B" w:rsidRDefault="0068366D" w:rsidP="00683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21F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22.05.</w:t>
            </w:r>
          </w:p>
        </w:tc>
        <w:tc>
          <w:tcPr>
            <w:tcW w:w="850" w:type="dxa"/>
          </w:tcPr>
          <w:p w:rsidR="0068366D" w:rsidRPr="00705DC6" w:rsidRDefault="0068366D" w:rsidP="00683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4EF" w:rsidRDefault="00D174EF" w:rsidP="00705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68D" w:rsidRPr="00705DC6" w:rsidRDefault="00F7268D" w:rsidP="00705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93D" w:rsidRPr="00705DC6" w:rsidRDefault="0071393D" w:rsidP="00705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93D" w:rsidRPr="00705DC6" w:rsidRDefault="0071393D" w:rsidP="00705DC6">
      <w:pPr>
        <w:pStyle w:val="ListParagraph"/>
        <w:ind w:left="0"/>
        <w:jc w:val="both"/>
        <w:rPr>
          <w:b/>
        </w:rPr>
      </w:pPr>
      <w:r w:rsidRPr="00705DC6">
        <w:rPr>
          <w:b/>
        </w:rPr>
        <w:t>Формы уроков: УЛ – урок-лекция; УП – урок-практикум; УБ –урок-беседа; КУ –комбинированный урок;</w:t>
      </w:r>
    </w:p>
    <w:p w:rsidR="0071393D" w:rsidRPr="00705DC6" w:rsidRDefault="0071393D" w:rsidP="00705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393D" w:rsidRPr="00705DC6" w:rsidRDefault="0071393D" w:rsidP="00705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93D" w:rsidRPr="00705DC6" w:rsidRDefault="0071393D" w:rsidP="00705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93D" w:rsidRPr="00705DC6" w:rsidRDefault="0071393D" w:rsidP="00705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93D" w:rsidRPr="00705DC6" w:rsidRDefault="0071393D" w:rsidP="00705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93D" w:rsidRPr="00705DC6" w:rsidRDefault="0071393D" w:rsidP="00705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93D" w:rsidRPr="00705DC6" w:rsidRDefault="0071393D" w:rsidP="00705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93D" w:rsidRPr="00705DC6" w:rsidRDefault="0071393D" w:rsidP="00705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93D" w:rsidRDefault="0071393D" w:rsidP="00705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EA8" w:rsidRDefault="00951EA8" w:rsidP="00705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EA8" w:rsidRDefault="00951EA8" w:rsidP="00705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66D" w:rsidRDefault="0068366D" w:rsidP="00705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66D" w:rsidRDefault="0068366D" w:rsidP="00705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66D" w:rsidRPr="00705DC6" w:rsidRDefault="0068366D" w:rsidP="00705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p w:rsidR="0071393D" w:rsidRPr="00705DC6" w:rsidRDefault="0071393D" w:rsidP="00705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93D" w:rsidRPr="00705DC6" w:rsidRDefault="0071393D" w:rsidP="00705D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lastRenderedPageBreak/>
        <w:t>Литература</w:t>
      </w:r>
    </w:p>
    <w:p w:rsidR="0071393D" w:rsidRPr="00705DC6" w:rsidRDefault="0071393D" w:rsidP="00705DC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05DC6">
        <w:rPr>
          <w:rFonts w:ascii="Times New Roman" w:eastAsia="Times New Roman" w:hAnsi="Times New Roman" w:cs="Times New Roman"/>
          <w:sz w:val="24"/>
          <w:szCs w:val="24"/>
        </w:rPr>
        <w:t>Угринович</w:t>
      </w:r>
      <w:proofErr w:type="spellEnd"/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 Н.Д. Информатика и ИКТ: учебник для 8 класса / </w:t>
      </w:r>
      <w:proofErr w:type="spellStart"/>
      <w:r w:rsidRPr="00705DC6">
        <w:rPr>
          <w:rFonts w:ascii="Times New Roman" w:eastAsia="Times New Roman" w:hAnsi="Times New Roman" w:cs="Times New Roman"/>
          <w:sz w:val="24"/>
          <w:szCs w:val="24"/>
        </w:rPr>
        <w:t>Н.Д.Угринович</w:t>
      </w:r>
      <w:proofErr w:type="spellEnd"/>
      <w:r w:rsidRPr="00705DC6">
        <w:rPr>
          <w:rFonts w:ascii="Times New Roman" w:eastAsia="Times New Roman" w:hAnsi="Times New Roman" w:cs="Times New Roman"/>
          <w:sz w:val="24"/>
          <w:szCs w:val="24"/>
        </w:rPr>
        <w:t>. – 6-е изд.– М.: Бином. Лаборатория знаний, 2013 г.</w:t>
      </w:r>
    </w:p>
    <w:p w:rsidR="0071393D" w:rsidRPr="00705DC6" w:rsidRDefault="0071393D" w:rsidP="00705D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proofErr w:type="spellStart"/>
      <w:r w:rsidRPr="00705DC6">
        <w:rPr>
          <w:rFonts w:ascii="Times New Roman" w:hAnsi="Times New Roman" w:cs="Times New Roman"/>
          <w:color w:val="262626"/>
          <w:sz w:val="24"/>
          <w:szCs w:val="24"/>
        </w:rPr>
        <w:t>Угринович</w:t>
      </w:r>
      <w:proofErr w:type="spellEnd"/>
      <w:r w:rsidRPr="00705DC6">
        <w:rPr>
          <w:rFonts w:ascii="Times New Roman" w:hAnsi="Times New Roman" w:cs="Times New Roman"/>
          <w:color w:val="262626"/>
          <w:sz w:val="24"/>
          <w:szCs w:val="24"/>
        </w:rPr>
        <w:t xml:space="preserve"> Н.Д. и др. Практикум по информатике и информационным технологиям. Учебное пособие. – М.: БИНОМ, 2013.</w:t>
      </w:r>
    </w:p>
    <w:p w:rsidR="0071393D" w:rsidRPr="00705DC6" w:rsidRDefault="0071393D" w:rsidP="00705DC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proofErr w:type="spellStart"/>
      <w:r w:rsidRPr="00705DC6">
        <w:rPr>
          <w:rFonts w:ascii="Times New Roman" w:hAnsi="Times New Roman" w:cs="Times New Roman"/>
          <w:color w:val="262626"/>
          <w:sz w:val="24"/>
          <w:szCs w:val="24"/>
        </w:rPr>
        <w:t>Угринович</w:t>
      </w:r>
      <w:proofErr w:type="spellEnd"/>
      <w:r w:rsidRPr="00705DC6">
        <w:rPr>
          <w:rFonts w:ascii="Times New Roman" w:hAnsi="Times New Roman" w:cs="Times New Roman"/>
          <w:color w:val="262626"/>
          <w:sz w:val="24"/>
          <w:szCs w:val="24"/>
        </w:rPr>
        <w:t xml:space="preserve"> Н.Д. Преподавание курса «Информатика и ИКТ». Методическое пособие для учителей. </w:t>
      </w:r>
    </w:p>
    <w:p w:rsidR="0071393D" w:rsidRPr="00705DC6" w:rsidRDefault="0071393D" w:rsidP="00705DC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05DC6">
        <w:rPr>
          <w:rFonts w:ascii="Times New Roman" w:hAnsi="Times New Roman" w:cs="Times New Roman"/>
          <w:sz w:val="24"/>
          <w:szCs w:val="24"/>
        </w:rPr>
        <w:t xml:space="preserve">Информатика. 5-11 классы: развёрнутое тематическое планирование/ авт.-сост. </w:t>
      </w:r>
      <w:proofErr w:type="spellStart"/>
      <w:r w:rsidRPr="00705DC6">
        <w:rPr>
          <w:rFonts w:ascii="Times New Roman" w:hAnsi="Times New Roman" w:cs="Times New Roman"/>
          <w:sz w:val="24"/>
          <w:szCs w:val="24"/>
        </w:rPr>
        <w:t>А.М.Горностаева</w:t>
      </w:r>
      <w:proofErr w:type="spellEnd"/>
      <w:r w:rsidRPr="00705D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5DC6">
        <w:rPr>
          <w:rFonts w:ascii="Times New Roman" w:hAnsi="Times New Roman" w:cs="Times New Roman"/>
          <w:sz w:val="24"/>
          <w:szCs w:val="24"/>
        </w:rPr>
        <w:t>Н.П.Серова</w:t>
      </w:r>
      <w:proofErr w:type="spellEnd"/>
      <w:r w:rsidRPr="00705DC6">
        <w:rPr>
          <w:rFonts w:ascii="Times New Roman" w:hAnsi="Times New Roman" w:cs="Times New Roman"/>
          <w:sz w:val="24"/>
          <w:szCs w:val="24"/>
        </w:rPr>
        <w:t>. – Волгоград: Учитель, 2012.</w:t>
      </w:r>
    </w:p>
    <w:p w:rsidR="0071393D" w:rsidRPr="00705DC6" w:rsidRDefault="0071393D" w:rsidP="00705DC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05DC6">
        <w:rPr>
          <w:rFonts w:ascii="Times New Roman" w:hAnsi="Times New Roman" w:cs="Times New Roman"/>
          <w:sz w:val="24"/>
          <w:szCs w:val="24"/>
        </w:rPr>
        <w:t xml:space="preserve">Задачи по программированию / С.А Абрамов; Г.Г. Гнездилова; Е.Н. Капустина; М.И </w:t>
      </w:r>
      <w:proofErr w:type="spellStart"/>
      <w:r w:rsidRPr="00705DC6">
        <w:rPr>
          <w:rFonts w:ascii="Times New Roman" w:hAnsi="Times New Roman" w:cs="Times New Roman"/>
          <w:sz w:val="24"/>
          <w:szCs w:val="24"/>
        </w:rPr>
        <w:t>Селюн</w:t>
      </w:r>
      <w:proofErr w:type="spellEnd"/>
      <w:r w:rsidRPr="00705DC6">
        <w:rPr>
          <w:rFonts w:ascii="Times New Roman" w:hAnsi="Times New Roman" w:cs="Times New Roman"/>
          <w:sz w:val="24"/>
          <w:szCs w:val="24"/>
        </w:rPr>
        <w:t>. - М.: Наука; 2012г.</w:t>
      </w:r>
    </w:p>
    <w:p w:rsidR="0071393D" w:rsidRPr="00705DC6" w:rsidRDefault="0071393D" w:rsidP="00705DC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05DC6">
        <w:rPr>
          <w:rFonts w:ascii="Times New Roman" w:hAnsi="Times New Roman" w:cs="Times New Roman"/>
          <w:sz w:val="24"/>
          <w:szCs w:val="24"/>
        </w:rPr>
        <w:t>Информатика: Энциклопедический словарь для начинающих М.: Педагогика-Пресс; 2009г.</w:t>
      </w:r>
    </w:p>
    <w:p w:rsidR="0071393D" w:rsidRPr="00705DC6" w:rsidRDefault="0071393D" w:rsidP="00705DC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05DC6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705DC6">
        <w:rPr>
          <w:rFonts w:ascii="Times New Roman" w:hAnsi="Times New Roman" w:cs="Times New Roman"/>
          <w:sz w:val="24"/>
          <w:szCs w:val="24"/>
        </w:rPr>
        <w:t>-</w:t>
      </w:r>
      <w:r w:rsidRPr="00705DC6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705D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05DC6">
        <w:rPr>
          <w:rFonts w:ascii="Times New Roman" w:hAnsi="Times New Roman" w:cs="Times New Roman"/>
          <w:sz w:val="24"/>
          <w:szCs w:val="24"/>
        </w:rPr>
        <w:t>Угринович</w:t>
      </w:r>
      <w:proofErr w:type="spellEnd"/>
      <w:r w:rsidRPr="00705DC6">
        <w:rPr>
          <w:rFonts w:ascii="Times New Roman" w:hAnsi="Times New Roman" w:cs="Times New Roman"/>
          <w:sz w:val="24"/>
          <w:szCs w:val="24"/>
        </w:rPr>
        <w:t xml:space="preserve"> Н.Д. Компьютерный практикум на </w:t>
      </w:r>
      <w:r w:rsidRPr="00705DC6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705DC6">
        <w:rPr>
          <w:rFonts w:ascii="Times New Roman" w:hAnsi="Times New Roman" w:cs="Times New Roman"/>
          <w:sz w:val="24"/>
          <w:szCs w:val="24"/>
        </w:rPr>
        <w:t>-</w:t>
      </w:r>
      <w:r w:rsidRPr="00705DC6">
        <w:rPr>
          <w:rFonts w:ascii="Times New Roman" w:hAnsi="Times New Roman" w:cs="Times New Roman"/>
          <w:sz w:val="24"/>
          <w:szCs w:val="24"/>
          <w:lang w:val="en-US"/>
        </w:rPr>
        <w:t>ROM</w:t>
      </w:r>
      <w:r w:rsidRPr="00705DC6">
        <w:rPr>
          <w:rFonts w:ascii="Times New Roman" w:hAnsi="Times New Roman" w:cs="Times New Roman"/>
          <w:sz w:val="24"/>
          <w:szCs w:val="24"/>
        </w:rPr>
        <w:t>. – М.: БИНОМ, 2009.</w:t>
      </w:r>
    </w:p>
    <w:p w:rsidR="0071393D" w:rsidRPr="00705DC6" w:rsidRDefault="0071393D" w:rsidP="00705D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средств ИКТ, необходимых для реализации программы</w:t>
      </w:r>
    </w:p>
    <w:p w:rsidR="0071393D" w:rsidRPr="00705DC6" w:rsidRDefault="0071393D" w:rsidP="00705D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Аппаратные средства</w:t>
      </w:r>
    </w:p>
    <w:p w:rsidR="0071393D" w:rsidRPr="00705DC6" w:rsidRDefault="0071393D" w:rsidP="00705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персональный компьютер;</w:t>
      </w:r>
    </w:p>
    <w:p w:rsidR="0071393D" w:rsidRPr="00705DC6" w:rsidRDefault="0071393D" w:rsidP="00705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проектор;</w:t>
      </w:r>
    </w:p>
    <w:p w:rsidR="0071393D" w:rsidRPr="00705DC6" w:rsidRDefault="0071393D" w:rsidP="00705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- п</w:t>
      </w: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ринтер;</w:t>
      </w:r>
    </w:p>
    <w:p w:rsidR="0071393D" w:rsidRPr="00705DC6" w:rsidRDefault="0071393D" w:rsidP="00705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- м</w:t>
      </w: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одем;</w:t>
      </w:r>
    </w:p>
    <w:p w:rsidR="0071393D" w:rsidRPr="00705DC6" w:rsidRDefault="0071393D" w:rsidP="00705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- у</w:t>
      </w: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стройства вывода звуковой информации - </w:t>
      </w:r>
      <w:proofErr w:type="spellStart"/>
      <w:proofErr w:type="gramStart"/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стереоколонки</w:t>
      </w:r>
      <w:proofErr w:type="spellEnd"/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для</w:t>
      </w:r>
      <w:proofErr w:type="gramEnd"/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индивидуальной работы со звуковой информацией;</w:t>
      </w:r>
    </w:p>
    <w:p w:rsidR="0071393D" w:rsidRPr="00705DC6" w:rsidRDefault="0071393D" w:rsidP="00705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- у</w:t>
      </w: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стройства для ручного ввода текстовой информации и манипулирования экранными объектами — клавиатура и мышь;</w:t>
      </w:r>
    </w:p>
    <w:p w:rsidR="0071393D" w:rsidRPr="00705DC6" w:rsidRDefault="0071393D" w:rsidP="00705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sz w:val="24"/>
          <w:szCs w:val="24"/>
        </w:rPr>
        <w:t>- у</w:t>
      </w: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стройства для записи (ввода) визуальной и звуковой информации: сканер, фотоаппарат, видеокамера, диктофон, микрофон.</w:t>
      </w:r>
    </w:p>
    <w:p w:rsidR="0071393D" w:rsidRPr="00705DC6" w:rsidRDefault="0071393D" w:rsidP="00705D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Программные</w:t>
      </w:r>
      <w:r w:rsidRPr="00705D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705DC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средства</w:t>
      </w:r>
    </w:p>
    <w:p w:rsidR="0071393D" w:rsidRPr="00705DC6" w:rsidRDefault="0071393D" w:rsidP="00705DC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Операционная система – </w:t>
      </w:r>
      <w:proofErr w:type="spellStart"/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Windows</w:t>
      </w:r>
      <w:proofErr w:type="spellEnd"/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XP, </w:t>
      </w: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Linux</w:t>
      </w: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1393D" w:rsidRPr="00705DC6" w:rsidRDefault="0071393D" w:rsidP="00705DC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Файловый менеджер (в составе операционной системы или др.).</w:t>
      </w:r>
    </w:p>
    <w:p w:rsidR="0071393D" w:rsidRPr="00705DC6" w:rsidRDefault="0071393D" w:rsidP="00705DC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Антивирусная программа.</w:t>
      </w:r>
    </w:p>
    <w:p w:rsidR="0071393D" w:rsidRPr="00705DC6" w:rsidRDefault="0071393D" w:rsidP="00705DC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Программа-архиватор.</w:t>
      </w:r>
    </w:p>
    <w:p w:rsidR="0071393D" w:rsidRPr="00705DC6" w:rsidRDefault="0071393D" w:rsidP="00705DC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Клавиатурный тренажер.</w:t>
      </w:r>
    </w:p>
    <w:p w:rsidR="0071393D" w:rsidRPr="00705DC6" w:rsidRDefault="0071393D" w:rsidP="00705DC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Интегрированное офисное приложение, включающее текстовый редактор, растровый и векторный графические редакторы, программу разработки презентаций и электронные таблицы.</w:t>
      </w:r>
    </w:p>
    <w:p w:rsidR="0071393D" w:rsidRPr="00705DC6" w:rsidRDefault="0071393D" w:rsidP="00705DC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Простая система управления базами данных.</w:t>
      </w:r>
    </w:p>
    <w:p w:rsidR="0071393D" w:rsidRPr="00705DC6" w:rsidRDefault="0071393D" w:rsidP="00705DC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Простая геоинформационная система.</w:t>
      </w:r>
    </w:p>
    <w:p w:rsidR="0071393D" w:rsidRPr="00705DC6" w:rsidRDefault="0071393D" w:rsidP="00705DC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автоматизированного проектирования.</w:t>
      </w:r>
    </w:p>
    <w:p w:rsidR="0071393D" w:rsidRPr="00705DC6" w:rsidRDefault="0071393D" w:rsidP="00705DC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Мультимедиа проигрыватель (входит в состав операционных систем или др.).</w:t>
      </w:r>
    </w:p>
    <w:p w:rsidR="0071393D" w:rsidRPr="00705DC6" w:rsidRDefault="0071393D" w:rsidP="00705DC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клиент (входит в состав операционных систем или др.).</w:t>
      </w:r>
    </w:p>
    <w:p w:rsidR="0071393D" w:rsidRPr="00705DC6" w:rsidRDefault="0071393D" w:rsidP="00705DC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Браузер (входит в состав операционных систем или др.).</w:t>
      </w:r>
    </w:p>
    <w:p w:rsidR="00F7268D" w:rsidRPr="00705DC6" w:rsidRDefault="0071393D" w:rsidP="00705DC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DC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интерактивного общения</w:t>
      </w:r>
    </w:p>
    <w:sectPr w:rsidR="00F7268D" w:rsidRPr="00705DC6" w:rsidSect="00951EA8">
      <w:footerReference w:type="default" r:id="rId7"/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A55" w:rsidRDefault="008C6A55" w:rsidP="00E81B69">
      <w:pPr>
        <w:spacing w:after="0" w:line="240" w:lineRule="auto"/>
      </w:pPr>
      <w:r>
        <w:separator/>
      </w:r>
    </w:p>
  </w:endnote>
  <w:endnote w:type="continuationSeparator" w:id="0">
    <w:p w:rsidR="008C6A55" w:rsidRDefault="008C6A55" w:rsidP="00E81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A55" w:rsidRDefault="008C6A55" w:rsidP="00F96B33"/>
  <w:p w:rsidR="008C6A55" w:rsidRDefault="008C6A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A55" w:rsidRDefault="008C6A55" w:rsidP="00E81B69">
      <w:pPr>
        <w:spacing w:after="0" w:line="240" w:lineRule="auto"/>
      </w:pPr>
      <w:r>
        <w:separator/>
      </w:r>
    </w:p>
  </w:footnote>
  <w:footnote w:type="continuationSeparator" w:id="0">
    <w:p w:rsidR="008C6A55" w:rsidRDefault="008C6A55" w:rsidP="00E81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66C38"/>
    <w:multiLevelType w:val="multilevel"/>
    <w:tmpl w:val="B848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044FBE"/>
    <w:multiLevelType w:val="hybridMultilevel"/>
    <w:tmpl w:val="EA903F96"/>
    <w:lvl w:ilvl="0" w:tplc="A46651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26A63B5"/>
    <w:multiLevelType w:val="multilevel"/>
    <w:tmpl w:val="AD2E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AB6046"/>
    <w:multiLevelType w:val="multilevel"/>
    <w:tmpl w:val="332A1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63852C60"/>
    <w:multiLevelType w:val="multilevel"/>
    <w:tmpl w:val="3732C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" w:hanging="1800"/>
      </w:pPr>
      <w:rPr>
        <w:rFonts w:hint="default"/>
      </w:rPr>
    </w:lvl>
  </w:abstractNum>
  <w:abstractNum w:abstractNumId="5">
    <w:nsid w:val="6C8456D9"/>
    <w:multiLevelType w:val="hybridMultilevel"/>
    <w:tmpl w:val="24D2CF7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94E"/>
    <w:rsid w:val="0002086A"/>
    <w:rsid w:val="000877A7"/>
    <w:rsid w:val="000A29C2"/>
    <w:rsid w:val="000C2443"/>
    <w:rsid w:val="0014794E"/>
    <w:rsid w:val="00235DE3"/>
    <w:rsid w:val="002B2DDF"/>
    <w:rsid w:val="002F6B0E"/>
    <w:rsid w:val="002F7685"/>
    <w:rsid w:val="0031582D"/>
    <w:rsid w:val="00321F2B"/>
    <w:rsid w:val="00336897"/>
    <w:rsid w:val="00381518"/>
    <w:rsid w:val="00414717"/>
    <w:rsid w:val="0048362E"/>
    <w:rsid w:val="005656AF"/>
    <w:rsid w:val="005947FD"/>
    <w:rsid w:val="005B2DC1"/>
    <w:rsid w:val="005B359C"/>
    <w:rsid w:val="006641C8"/>
    <w:rsid w:val="006710B6"/>
    <w:rsid w:val="0068366D"/>
    <w:rsid w:val="006B6D54"/>
    <w:rsid w:val="006C3B86"/>
    <w:rsid w:val="006E32B1"/>
    <w:rsid w:val="006E3A8D"/>
    <w:rsid w:val="006E3EA3"/>
    <w:rsid w:val="00705DC6"/>
    <w:rsid w:val="0071393D"/>
    <w:rsid w:val="0071779E"/>
    <w:rsid w:val="008A0B0B"/>
    <w:rsid w:val="008C3EE2"/>
    <w:rsid w:val="008C6A55"/>
    <w:rsid w:val="008E08B4"/>
    <w:rsid w:val="0091458B"/>
    <w:rsid w:val="00951EA8"/>
    <w:rsid w:val="00954E91"/>
    <w:rsid w:val="00956B6F"/>
    <w:rsid w:val="009E76A8"/>
    <w:rsid w:val="00A9344C"/>
    <w:rsid w:val="00BB7A59"/>
    <w:rsid w:val="00BE09BB"/>
    <w:rsid w:val="00C86313"/>
    <w:rsid w:val="00D12581"/>
    <w:rsid w:val="00D174EF"/>
    <w:rsid w:val="00D5321A"/>
    <w:rsid w:val="00D907B8"/>
    <w:rsid w:val="00DB3259"/>
    <w:rsid w:val="00DD1B23"/>
    <w:rsid w:val="00E72413"/>
    <w:rsid w:val="00E81B69"/>
    <w:rsid w:val="00EB5650"/>
    <w:rsid w:val="00F7268D"/>
    <w:rsid w:val="00F9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88B79-F9EF-4782-8446-B2BAD936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94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36897"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94E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96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96B3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96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96B33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235DE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6897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FontStyle54">
    <w:name w:val="Font Style54"/>
    <w:basedOn w:val="a0"/>
    <w:rsid w:val="00954E91"/>
    <w:rPr>
      <w:rFonts w:ascii="Times New Roman" w:hAnsi="Times New Roman" w:cs="Times New Roman"/>
      <w:b/>
      <w:bCs/>
      <w:sz w:val="24"/>
      <w:szCs w:val="24"/>
    </w:rPr>
  </w:style>
  <w:style w:type="paragraph" w:customStyle="1" w:styleId="ListParagraph">
    <w:name w:val="List Paragraph"/>
    <w:basedOn w:val="a"/>
    <w:rsid w:val="00F7268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16</Pages>
  <Words>4590</Words>
  <Characters>26168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Анатолич</dc:creator>
  <cp:keywords/>
  <dc:description/>
  <cp:lastModifiedBy>GMC</cp:lastModifiedBy>
  <cp:revision>40</cp:revision>
  <dcterms:created xsi:type="dcterms:W3CDTF">2015-01-27T03:32:00Z</dcterms:created>
  <dcterms:modified xsi:type="dcterms:W3CDTF">2015-03-22T16:31:00Z</dcterms:modified>
</cp:coreProperties>
</file>